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2024年高中考后总结600字(三篇)</w:t>
      </w:r>
      <w:bookmarkEnd w:id="1"/>
    </w:p>
    <w:p>
      <w:pPr>
        <w:jc w:val="center"/>
        <w:spacing w:before="0" w:after="450"/>
      </w:pPr>
      <w:r>
        <w:rPr>
          <w:rFonts w:ascii="Arial" w:hAnsi="Arial" w:eastAsia="Arial" w:cs="Arial"/>
          <w:color w:val="999999"/>
          <w:sz w:val="20"/>
          <w:szCs w:val="20"/>
        </w:rPr>
        <w:t xml:space="preserve">来源：网络  作者：明月清风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高后总结一在学习过程中善于发现问题进行探索的方法。在同一教室里听同一位教师的课，教材和课时相同，大家的智力也差不多，有的人漫不经心，不由自主地被教师牵着鼻子走;有的思维活跃，深思揣摩，不断提出为什么。课毕，前者迷迷糊糊似懂非懂，无所补益;后...</w:t>
      </w:r>
    </w:p>
    <w:p>
      <w:pPr>
        <w:ind w:left="0" w:right="0" w:firstLine="560"/>
        <w:spacing w:before="450" w:after="450" w:line="312" w:lineRule="auto"/>
      </w:pPr>
      <w:r>
        <w:rPr>
          <w:rFonts w:ascii="黑体" w:hAnsi="黑体" w:eastAsia="黑体" w:cs="黑体"/>
          <w:color w:val="000000"/>
          <w:sz w:val="36"/>
          <w:szCs w:val="36"/>
          <w:b w:val="1"/>
          <w:bCs w:val="1"/>
        </w:rPr>
        <w:t xml:space="preserve">高后总结一</w:t>
      </w:r>
    </w:p>
    <w:p>
      <w:pPr>
        <w:ind w:left="0" w:right="0" w:firstLine="560"/>
        <w:spacing w:before="450" w:after="450" w:line="312" w:lineRule="auto"/>
      </w:pPr>
      <w:r>
        <w:rPr>
          <w:rFonts w:ascii="宋体" w:hAnsi="宋体" w:eastAsia="宋体" w:cs="宋体"/>
          <w:color w:val="000"/>
          <w:sz w:val="28"/>
          <w:szCs w:val="28"/>
        </w:rPr>
        <w:t xml:space="preserve">在学习过程中善于发现问题进行探索的方法。在同一教室里听同一位教师的课，教材和课时相同，大家的智力也差不多，有的人漫不经心，不由自主地被教师牵着鼻子走;有的思维活跃，深思揣摩，不断提出为什么。课毕，前者迷迷糊糊似懂非懂，无所补益;后者释疑若干，获益良多。可见发问探索法多么重要!俗话说：好问无须脸红，无知才应羞耻。不敢大胆地发问探索，结果使问题愈来愈多，学习无法深入，愈学愈被动。</w:t>
      </w:r>
    </w:p>
    <w:p>
      <w:pPr>
        <w:ind w:left="0" w:right="0" w:firstLine="560"/>
        <w:spacing w:before="450" w:after="450" w:line="312" w:lineRule="auto"/>
      </w:pPr>
      <w:r>
        <w:rPr>
          <w:rFonts w:ascii="宋体" w:hAnsi="宋体" w:eastAsia="宋体" w:cs="宋体"/>
          <w:color w:val="000"/>
          <w:sz w:val="28"/>
          <w:szCs w:val="28"/>
        </w:rPr>
        <w:t xml:space="preserve">既要敢于发问探索，又要善于发问探索，这就需要我们独立思考，刻苦钻研。思考了、钻研了就会不断给自己提出问题，有所发现。有位成绩优秀的同学给自己作了五不问的规定：已学过的基础知识未经复习不问;教科书或主要参考书没有看过不问;教师课后留下的问题未曾深入思考不问;找不到自己的矛盾所在不问;提不出自己的思路不问。学生在渴求知识的过程中，经过深思熟虑，发现问题，提出问题，分析问题，解决问题，既积累了知识，又培养了爱思、多思、善思和探索的习惯。</w:t>
      </w:r>
    </w:p>
    <w:p>
      <w:pPr>
        <w:ind w:left="0" w:right="0" w:firstLine="560"/>
        <w:spacing w:before="450" w:after="450" w:line="312" w:lineRule="auto"/>
      </w:pPr>
      <w:r>
        <w:rPr>
          <w:rFonts w:ascii="宋体" w:hAnsi="宋体" w:eastAsia="宋体" w:cs="宋体"/>
          <w:color w:val="000"/>
          <w:sz w:val="28"/>
          <w:szCs w:val="28"/>
        </w:rPr>
        <w:t xml:space="preserve">课堂笔记法</w:t>
      </w:r>
    </w:p>
    <w:p>
      <w:pPr>
        <w:ind w:left="0" w:right="0" w:firstLine="560"/>
        <w:spacing w:before="450" w:after="450" w:line="312" w:lineRule="auto"/>
      </w:pPr>
      <w:r>
        <w:rPr>
          <w:rFonts w:ascii="宋体" w:hAnsi="宋体" w:eastAsia="宋体" w:cs="宋体"/>
          <w:color w:val="000"/>
          <w:sz w:val="28"/>
          <w:szCs w:val="28"/>
        </w:rPr>
        <w:t xml:space="preserve">在听课过程记下必备知识的方法。好记性不如烂笔头，做好课堂笔记好处是多方面的。第一，有助于抓住难点、重点和主要方法，便于课后再次回味教师的思路，掌握科学的思维方法，深化对课堂讲授内容的理解;第二，有助于眼、耳、脑、手密切配合，协调活动，培养和提高感知、记忆、思维和写作、速记的能力;第三，有助于把教师概括总结的知识提纲挈领地记下来，积累大量宝贵的资料，使所学知识系统化、条理化;第四，有助于课堂听讲全神贯注，提高学习效率和质量。</w:t>
      </w:r>
    </w:p>
    <w:p>
      <w:pPr>
        <w:ind w:left="0" w:right="0" w:firstLine="560"/>
        <w:spacing w:before="450" w:after="450" w:line="312" w:lineRule="auto"/>
      </w:pPr>
      <w:r>
        <w:rPr>
          <w:rFonts w:ascii="宋体" w:hAnsi="宋体" w:eastAsia="宋体" w:cs="宋体"/>
          <w:color w:val="000"/>
          <w:sz w:val="28"/>
          <w:szCs w:val="28"/>
        </w:rPr>
        <w:t xml:space="preserve">记听课笔记要做到三点：①处理好听记的关系。作听课笔记，学生处于一种较被动的地位，往往因听误了记，或因记误了听。有的同学为处理好听与记的关系，提出三记三不记，即：重点的问题记，疑难之点记，教材上没有的记，次要的不记，教材上有的不记，易懂的不记。由被动转为主动。②听、想、记结合，以想为主帅。从上课到下课，埋头死记，一股脑儿充当录音机和记录器，课堂上没认真听，更无暇思考，无暇消化，笔记虽记得很多，但脑子里却是一片空白，势必影响听课效果。有的同学抓住理解这一关键，总结了自己做笔记的方法：详略得当选择记，结合理解灵活记，抓紧时间迅速记，不懂问题特殊记。③定期整理笔记。应当在复习中定期对笔记加以补充整理。整理笔记的过程是个分析、归纳、综合、逻辑思维的过程，不仅有利于知识的条理化、理论化，而且便于巩固记忆和培养提高自学能力。</w:t>
      </w:r>
    </w:p>
    <w:p>
      <w:pPr>
        <w:ind w:left="0" w:right="0" w:firstLine="560"/>
        <w:spacing w:before="450" w:after="450" w:line="312" w:lineRule="auto"/>
      </w:pPr>
      <w:r>
        <w:rPr>
          <w:rFonts w:ascii="宋体" w:hAnsi="宋体" w:eastAsia="宋体" w:cs="宋体"/>
          <w:color w:val="000"/>
          <w:sz w:val="28"/>
          <w:szCs w:val="28"/>
        </w:rPr>
        <w:t xml:space="preserve">精力集中法</w:t>
      </w:r>
    </w:p>
    <w:p>
      <w:pPr>
        <w:ind w:left="0" w:right="0" w:firstLine="560"/>
        <w:spacing w:before="450" w:after="450" w:line="312" w:lineRule="auto"/>
      </w:pPr>
      <w:r>
        <w:rPr>
          <w:rFonts w:ascii="宋体" w:hAnsi="宋体" w:eastAsia="宋体" w:cs="宋体"/>
          <w:color w:val="000"/>
          <w:sz w:val="28"/>
          <w:szCs w:val="28"/>
        </w:rPr>
        <w:t xml:space="preserve">上课时，学生把全部精力集中于学习之中的一种方法。现在，我们有的同学心猿意马，身在课堂，心在课外，不管教师讲得多好，对他来说出是枉然。精力集中听课的做法：①明确的听课目的，课堂上便能较集中精力听讲，反之，坐在教室里要做到全力以赴，较为困难，因为这样的同学缺乏听课动力。②耳脑并用，边听边思考，向自己不时提出老师讲的论点是否与客观事实相符?所提供的材料是否充分、全面?这些论据是否必然得出其结论?等等问题。通过对这些问题的思考，使自己的大脑处于兴奋状态，避免注意力的分散。③大脑活动同肌肉活动一样，经过一定时间出现疲劳。每节课结束，要走出教室作短时间休息或活动一会儿，以避免大脑疲劳而反应力下降，思考力减弱，精力不集中。④边听边作必要的记录，以防止思想分岔。⑤加强锻炼，保持身体健康，才会有旺盛的精力投入到学习活动中去。</w:t>
      </w:r>
    </w:p>
    <w:p>
      <w:pPr>
        <w:ind w:left="0" w:right="0" w:firstLine="560"/>
        <w:spacing w:before="450" w:after="450" w:line="312" w:lineRule="auto"/>
      </w:pPr>
      <w:r>
        <w:rPr>
          <w:rFonts w:ascii="宋体" w:hAnsi="宋体" w:eastAsia="宋体" w:cs="宋体"/>
          <w:color w:val="000"/>
          <w:sz w:val="28"/>
          <w:szCs w:val="28"/>
        </w:rPr>
        <w:t xml:space="preserve">集体讨论法</w:t>
      </w:r>
    </w:p>
    <w:p>
      <w:pPr>
        <w:ind w:left="0" w:right="0" w:firstLine="560"/>
        <w:spacing w:before="450" w:after="450" w:line="312" w:lineRule="auto"/>
      </w:pPr>
      <w:r>
        <w:rPr>
          <w:rFonts w:ascii="宋体" w:hAnsi="宋体" w:eastAsia="宋体" w:cs="宋体"/>
          <w:color w:val="000"/>
          <w:sz w:val="28"/>
          <w:szCs w:val="28"/>
        </w:rPr>
        <w:t xml:space="preserve">课堂上在教师的指导下，学生们通过对教材内容开展集体讨论进行学习的方法。政治课的集体讨论，归纳起来有如下三种：①质疑问题性质的讨论，即学生在预习的基础上，大胆质疑问题，由教师将问题归类，发动和组织学生对自己提出的难点、疑点各抒己见，开展讨论，尽量求得自己解决。②精彩段落评议性质的讨论。即把教材的精彩片断交给学生，让他们给予评议、鉴赏。③专题性质的讨论。即根据教材内容，选择恰当的专题，让学生积极发表看法，引起争论，促成对教材内容的消化理解。引导学生积极参加讨论，不仅有效地发展他们的思维能力，而且可以提高其口头表达能力。</w:t>
      </w:r>
    </w:p>
    <w:p>
      <w:pPr>
        <w:ind w:left="0" w:right="0" w:firstLine="560"/>
        <w:spacing w:before="450" w:after="450" w:line="312" w:lineRule="auto"/>
      </w:pPr>
      <w:r>
        <w:rPr>
          <w:rFonts w:ascii="宋体" w:hAnsi="宋体" w:eastAsia="宋体" w:cs="宋体"/>
          <w:color w:val="000"/>
          <w:sz w:val="28"/>
          <w:szCs w:val="28"/>
        </w:rPr>
        <w:t xml:space="preserve">高中政治也与初中很不一样。背的成分少了，灵活运用的成分多。大部分题都是要求运用课本上的原理去分析时事。首先，当然还是课本。必须把课本上的每一条原理都记清楚，原理后面的阐述和举例也很重要。各个不同的例子是对应哪个原理的要分清楚，这在选择题中很可能会用得上。经济学比较简单，只要把原理背熟，把分析题的基本思路记清楚就行。</w:t>
      </w:r>
    </w:p>
    <w:p>
      <w:pPr>
        <w:ind w:left="0" w:right="0" w:firstLine="560"/>
        <w:spacing w:before="450" w:after="450" w:line="312" w:lineRule="auto"/>
      </w:pPr>
      <w:r>
        <w:rPr>
          <w:rFonts w:ascii="黑体" w:hAnsi="黑体" w:eastAsia="黑体" w:cs="黑体"/>
          <w:color w:val="000000"/>
          <w:sz w:val="36"/>
          <w:szCs w:val="36"/>
          <w:b w:val="1"/>
          <w:bCs w:val="1"/>
        </w:rPr>
        <w:t xml:space="preserve">高后总结二</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在我们的学习、工作中起到呈上启下的作用，因此我们需要回头归纳，写一份总结了。那么你真的懂得怎么写总结吗？下面是小编为大家整理的师德总结总结，希望能够帮助到大家。</w:t>
      </w:r>
    </w:p>
    <w:p>
      <w:pPr>
        <w:ind w:left="0" w:right="0" w:firstLine="560"/>
        <w:spacing w:before="450" w:after="450" w:line="312" w:lineRule="auto"/>
      </w:pPr>
      <w:r>
        <w:rPr>
          <w:rFonts w:ascii="宋体" w:hAnsi="宋体" w:eastAsia="宋体" w:cs="宋体"/>
          <w:color w:val="000"/>
          <w:sz w:val="28"/>
          <w:szCs w:val="28"/>
        </w:rPr>
        <w:t xml:space="preserve">教育工作是一种以人格来培育人格、以灵魂来塑造灵魂的劳动，是一种人与人之间全面接触、相互作用的劳动，是一种“做人”与“育人”密切联系、内在统一的劳动。徐特立有句名言：“做教育工作的人，一般总是先进分子。”我深刻意识到，教师必须具有良好的职业道德，而教师崇高的职业道德来自于坚定的教育信念。</w:t>
      </w:r>
    </w:p>
    <w:p>
      <w:pPr>
        <w:ind w:left="0" w:right="0" w:firstLine="560"/>
        <w:spacing w:before="450" w:after="450" w:line="312" w:lineRule="auto"/>
      </w:pPr>
      <w:r>
        <w:rPr>
          <w:rFonts w:ascii="宋体" w:hAnsi="宋体" w:eastAsia="宋体" w:cs="宋体"/>
          <w:color w:val="000"/>
          <w:sz w:val="28"/>
          <w:szCs w:val="28"/>
        </w:rPr>
        <w:t xml:space="preserve">师德建设必须以“热爱学生、教书育人”为核心，以“学高为师、身正为范”为准则，以提高教师思想政治素质职业理想和职业道德水平为重点，弘扬高尚师德，力行师德规范，不断提高师德水平，造就忠诚于人民教育事业、为人民服务、让人民满意的教师队伍。始终牢记人民教师的神圣职责，爱祖国、爱人民，以培育人才、发展先进文化和推进社会进步为己任，把本职工作和个人成长进步有机结合，并在深刻的社会变革和丰富的教育实践中履行好自己的光荣职责。自觉加强师德修养。以身作则，诚实守信，言传身教，廉洁从教；团结同志，精诚合作，脚踏实地、乐于奉献，认真钻研，善于思考，勇于实践，开拓创新；做让人民满意的好教师。牢固树立终身学习的思想，积极参加继续教育，不断充实自己，不断提高思想政治和业务素质，不断进取，与时俱进。</w:t>
      </w:r>
    </w:p>
    <w:p>
      <w:pPr>
        <w:ind w:left="0" w:right="0" w:firstLine="560"/>
        <w:spacing w:before="450" w:after="450" w:line="312" w:lineRule="auto"/>
      </w:pPr>
      <w:r>
        <w:rPr>
          <w:rFonts w:ascii="宋体" w:hAnsi="宋体" w:eastAsia="宋体" w:cs="宋体"/>
          <w:color w:val="000"/>
          <w:sz w:val="28"/>
          <w:szCs w:val="28"/>
        </w:rPr>
        <w:t xml:space="preserve">教师劳动的知识性、专业性、艺术性、复杂性、长期性、示范性与创造性的特点决定了教师素质构成的特殊性。经过大量理论研究和实验研究，我们认为教师素质是顺利完成教学任务、培养人所必须具有的身心的相对稳定的潜在的基本品质。其本质特点是指教师自身的质量，即教师身心发展的总水平。其构成要素主要是教师的机体素质、文化知识素质、道德素质与心理素质等。由于教师所从事的职业是教育人、塑造人的事业，因此，教师道德素质比教师文化素质更为重要。</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历代的教育家提出的“为人师表”、“以身作则”、“循循善诱”、“诲人不倦”、“躬行实践”等，既是师德的规范，又是教师良好人格的品格特征的体现。关心学生，热爱学生，平等对待学生是新时期教育老师必须具备的学生观。但不体罚学生与热爱学生仍是有差别的。“人非圣贤，熟能无过。”更何况是尚未成年的孩子。学生犯了错误，也不能不管。我们可以和学生谈心、谈感受。让学生能够站在对方的立场思考问题，感受自己的所作所为给别人造成的伤害，这样孩子会从内心认识到自己的错误，从而从根本上改正错误。其实学生完全能够从你的表情和语气中感受出你是善意还是恶意。在学生心目中，教师是社会的规范、道德的化身、人类的楷模、父母的替身。他们都把师德高尚的教师作为学习的榜样，模仿其态度、情趣、品行、乃至行为举止、音容笑貌、板书笔迹等。</w:t>
      </w:r>
    </w:p>
    <w:p>
      <w:pPr>
        <w:ind w:left="0" w:right="0" w:firstLine="560"/>
        <w:spacing w:before="450" w:after="450" w:line="312" w:lineRule="auto"/>
      </w:pPr>
      <w:r>
        <w:rPr>
          <w:rFonts w:ascii="宋体" w:hAnsi="宋体" w:eastAsia="宋体" w:cs="宋体"/>
          <w:color w:val="000"/>
          <w:sz w:val="28"/>
          <w:szCs w:val="28"/>
        </w:rPr>
        <w:t xml:space="preserve">教师的心理素质是在教学活动中表现出来的心理特点。它由四大系统构成，即，动力系统，人格特征系统，操作系统和监控系统。每一大系统既有各自的特点和作用，又是紧密地联系在一起相互制约，相互影响。教师的动力系统包括教师职业的兴趣、动机、信念、理想等。因此，理想是教师动力系统的重要内容。理想是一个人的奋斗目标，是个体所向往的或所要模仿的事物或人的主观形象。教师的理想具有不同的表现形式和层次。有的把个人发展作为奋斗目标，有的为多培养出优秀人才作为奋斗目标等。由于理想的层次不同，因此在教学工作中产生的动力也不同。那些具有为社会的`发展与进步而努力奋斗的教师、具有高尚师德的教师，才具有长远而高尚的理想，由此产生的动力就巨大。他们不为眼前利益所困惑，呕心沥血，对教育事业执着追求，贡献出自己的全部。</w:t>
      </w:r>
    </w:p>
    <w:p>
      <w:pPr>
        <w:ind w:left="0" w:right="0" w:firstLine="560"/>
        <w:spacing w:before="450" w:after="450" w:line="312" w:lineRule="auto"/>
      </w:pPr>
      <w:r>
        <w:rPr>
          <w:rFonts w:ascii="宋体" w:hAnsi="宋体" w:eastAsia="宋体" w:cs="宋体"/>
          <w:color w:val="000"/>
          <w:sz w:val="28"/>
          <w:szCs w:val="28"/>
        </w:rPr>
        <w:t xml:space="preserve">“没有爱就没有教育”。师德的最高境界是“爱满天下、有教无类”。教师应当用欣赏的眼光去善待每位学生，在他们的心田中播下“自信与自尊”、“善良与宽厚”的种子，在让他们获得知识的同时享受美好、快乐的童年。教师就必须有海一样的胸怀能容得下千姿百态的学生。“当心你的教鞭下有瓦特，你的冷眼下有牛顿，你的讥笑中有爱迪生”。让我们加强师德修养，以高尚的师德情操去陶冶学生的品格，照亮他们人生的道路。</w:t>
      </w:r>
    </w:p>
    <w:p>
      <w:pPr>
        <w:ind w:left="0" w:right="0" w:firstLine="560"/>
        <w:spacing w:before="450" w:after="450" w:line="312" w:lineRule="auto"/>
      </w:pPr>
      <w:r>
        <w:rPr>
          <w:rFonts w:ascii="宋体" w:hAnsi="宋体" w:eastAsia="宋体" w:cs="宋体"/>
          <w:color w:val="000"/>
          <w:sz w:val="28"/>
          <w:szCs w:val="28"/>
        </w:rPr>
        <w:t xml:space="preserve">当好新时期教师应该不断提高自己各方面的修养和素质，勇于创新，不断开拓，努力做好本职工作，真正做到让家长放心、社会满意。教师应该以“一切为了学生，为了一切学生，为了学生的一切”作为自己的价值标准，把自己锤炼成一个高尚的人，一个纯粹的人，一个脱离了低级趣味的人，一个有益于学生终生的人。坚持教书与育人相结合，坚持教育与自我教育相结合，坚持政治理论教育与社会实践相结合，坚持解决思想问题与解决实际问题相结合，坚持教育与管理相结合，坚持继承优良传统与改进创新相结合。教育的艺术不在于传授知识，而在于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黑体" w:hAnsi="黑体" w:eastAsia="黑体" w:cs="黑体"/>
          <w:color w:val="000000"/>
          <w:sz w:val="36"/>
          <w:szCs w:val="36"/>
          <w:b w:val="1"/>
          <w:bCs w:val="1"/>
        </w:rPr>
        <w:t xml:space="preserve">高后总结三</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20_年8月。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三、实习所想、所感</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实习虽然结束了，有许多让我回味的思绪，在这个春意盎然的季节，伴随着和煦的春风一起飞扬，飞向远方，去追逐我的梦!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实习总结3000字范文精选(二)</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转眼间，三年大学生活已经接近尾声，毕业的钟声将要敲响。将课堂所学知识运用于实践成为毕业生们必经的道路。带着老师的忠告，20xx年10月15日我有幸来到合肥华胜泡沫包装有限公司行政办公室实习。 合肥华胜包装有限公司始建于1994年，注册资金达到500万，占地面积16000平方米，年产值可达3000万。是生产聚苯乙烯泡沫定型产品和泡沫板材的专业生产厂家。目前这家公司已经拥有员工100多人，采用先进的大规模生产设备，这家公司自成立以来始终致力于聚苯乙烯泡沫的推广，拥有各式成型机，可以满足不同客户的要求。这家公司主要生产各种电动车电池，酒水食品，海鲜类保险箱，医用针剂，机械零件等各种包装。这家公司还生产不同尺寸规格，不同密度的泡沫板材。而且还可以根据客户要求，大小厚薄任意切割。</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上班第一天领导就派给我个师父，让他对我的实习进行全程指导。刚上班时让我熟悉公司生产已经销售的流程，暂时没有分配什么工作给我。而我身为一个文员实习者，首先接触的应该是如何融入工作，该公司处理基本工作业务的流程是：首先由销售人员去各个有需要潜力的公司进行业务洽谈，然后签订生产合同。之后便是业务单位根据自己的日期需要提前对产品下订单，然后交由仓库进行已有货物和差额的统计，再将数据交给车间进行生产，仓库再按照指定日期安排货车送货。几天后知道自己的工作主要是产品数量统计这块儿，并每天写工作总结。平时也到网站发博客、论坛，感觉和自己的专业有些出入。</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接触和融入社会，以至于后来考核时有点手足无措。虽说发博客和论坛看上去有点象小学生都会做的事，可重复量如此大的工作如果没有一定的耐心和细心是很难胜任的。从此以后，我每天埋头于博客和论坛中了。平时与同事相处中，虽然年龄差距大，好在有师傅温和地指导，我发觉和各位长辈们相处也并不是很难，他们善于处事，有很大的包容心，我也慢慢融入这个大家庭，这得感谢给位前辈的淳淳教育。</w:t>
      </w:r>
    </w:p>
    <w:p>
      <w:pPr>
        <w:ind w:left="0" w:right="0" w:firstLine="560"/>
        <w:spacing w:before="450" w:after="450" w:line="312" w:lineRule="auto"/>
      </w:pPr>
      <w:r>
        <w:rPr>
          <w:rFonts w:ascii="宋体" w:hAnsi="宋体" w:eastAsia="宋体" w:cs="宋体"/>
          <w:color w:val="000"/>
          <w:sz w:val="28"/>
          <w:szCs w:val="28"/>
        </w:rPr>
        <w:t xml:space="preserve">时间过的真快，转眼间，在华胜包装有限公司的实习马上要接近尾声了。通过这三个月的实习，我接触到了真正的规模、工作，亲手进行了简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在学校总以为自己学的是中文，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我认为大学生实习难，就业难，除非你有关系，能给你轻松找到工作，否则就难逃市场选择的厄运。我在该公司实习总结了五个攻略，只能智勇双全，才能在这个社会中出人头地。 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 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实际上，实习只是接触社会的一个过程，大学生实习的目的应该是为了自己日后的发展，而不仅仅是累计工作经验，然后帮助找到一个薪水较高的工作而已。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己的要求，我希望用自己一开始的学习热情来对待日后的每一项任务工作。在这次毕业实习期间，虽然经常感到很苦，很累，但苦中有乐，累中有趣，也都表现的非常地积极努力认真。</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 其二，此次实习，我深深体会到了积累知识的重要性。俗话说：要给学生一碗水，自己就得有一桶水。我对此话深有感触。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再次，此次实习增强了我毕业就业的信心和勇气。这次实习，我觉得我表现得还不错，许多同学都认为，自己以后进入企业都是可以胜任的。由此看来，我们在大学里还是学到了不少东西，只是感觉不到而已。所以，我们有就业危机感是应该的，但不能过于自卑和担忧，否则会妨碍自己的学习。现在，我们能做的就是多吸取知识，提高自身的综合素质。 这就是我本次实习的所感所想,再次合肥华胜包装有限公司以及学校老师对我们人生路上的帮助。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2025-05-02T12:49:24+08:00</dcterms:created>
  <dcterms:modified xsi:type="dcterms:W3CDTF">2025-05-02T12:49:24+08:00</dcterms:modified>
</cp:coreProperties>
</file>

<file path=docProps/custom.xml><?xml version="1.0" encoding="utf-8"?>
<Properties xmlns="http://schemas.openxmlformats.org/officeDocument/2006/custom-properties" xmlns:vt="http://schemas.openxmlformats.org/officeDocument/2006/docPropsVTypes"/>
</file>