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干部监督季度工作总结(通用24篇)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干部监督季度工作总结1贵州省剑河县久仰乡挂职干部第一季度工 作 汇 报尊敬的领导：在上级领导部门的关心下，今年2月下旬我从教育部门下派到剑河县久仰乡挂职副乡长，负责科技方面工作。现将下派一个月以来的有关工作情况作简要汇报：一、摆正位置，正确...</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干部监督季度工作总结1</w:t>
      </w:r>
    </w:p>
    <w:p>
      <w:pPr>
        <w:ind w:left="0" w:right="0" w:firstLine="560"/>
        <w:spacing w:before="450" w:after="450" w:line="312" w:lineRule="auto"/>
      </w:pPr>
      <w:r>
        <w:rPr>
          <w:rFonts w:ascii="宋体" w:hAnsi="宋体" w:eastAsia="宋体" w:cs="宋体"/>
          <w:color w:val="000"/>
          <w:sz w:val="28"/>
          <w:szCs w:val="28"/>
        </w:rPr>
        <w:t xml:space="preserve">贵州省剑河县久仰乡挂职干部</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在上级领导部门的关心下，今年2月下旬我从教育部门下派到剑河县久仰乡挂职副乡长，负责科技方面工作。现将下派一个月以来的有关工作情况作简要汇报：</w:t>
      </w:r>
    </w:p>
    <w:p>
      <w:pPr>
        <w:ind w:left="0" w:right="0" w:firstLine="560"/>
        <w:spacing w:before="450" w:after="450" w:line="312" w:lineRule="auto"/>
      </w:pPr>
      <w:r>
        <w:rPr>
          <w:rFonts w:ascii="宋体" w:hAnsi="宋体" w:eastAsia="宋体" w:cs="宋体"/>
          <w:color w:val="000"/>
          <w:sz w:val="28"/>
          <w:szCs w:val="28"/>
        </w:rPr>
        <w:t xml:space="preserve">一、摆正位置，正确认识挂职锻炼的意义</w:t>
      </w:r>
    </w:p>
    <w:p>
      <w:pPr>
        <w:ind w:left="0" w:right="0" w:firstLine="560"/>
        <w:spacing w:before="450" w:after="450" w:line="312" w:lineRule="auto"/>
      </w:pPr>
      <w:r>
        <w:rPr>
          <w:rFonts w:ascii="宋体" w:hAnsi="宋体" w:eastAsia="宋体" w:cs="宋体"/>
          <w:color w:val="000"/>
          <w:sz w:val="28"/>
          <w:szCs w:val="28"/>
        </w:rPr>
        <w:t xml:space="preserve">选拔年轻干部到基层挂职锻炼，体现组织对年轻干部的关心和爱护，为提高挂职干部的综合素质，丰富年轻干部的人生经历、阅历，使年轻干部磨炼意志、拓宽视野、增长才干、积累经验，培养年轻干部健康成长的一种方向和重要途径。我有幸成为挂职队伍中的一员，从一名教育工作干部转变到一名挂职副乡长。工作上的转变，虽然只是一个月，但必须正确认识，摆正位置，保持平常心，保持进取心，不摆架子，虚心学习。一是向基层学习，向实践学习，向群众学习，自觉地把学习当作一种职责，一种追求，争取挂职期间学有所获、学有所悟。二是放下架子，甘当小学生，不认为自己是上级机关选派下来的干部就在心理上存在优越感或临时作客观念，更不能“当一天和尚撞一天钟”——得过且过。三是要脚踏实地，尊重挂职单位领导，服从工作安排，协助挂职单位领导做好工作，尽快融入新的集体，适应新的角色，创造性地开展工作。</w:t>
      </w:r>
    </w:p>
    <w:p>
      <w:pPr>
        <w:ind w:left="0" w:right="0" w:firstLine="560"/>
        <w:spacing w:before="450" w:after="450" w:line="312" w:lineRule="auto"/>
      </w:pPr>
      <w:r>
        <w:rPr>
          <w:rFonts w:ascii="宋体" w:hAnsi="宋体" w:eastAsia="宋体" w:cs="宋体"/>
          <w:color w:val="000"/>
          <w:sz w:val="28"/>
          <w:szCs w:val="28"/>
        </w:rPr>
        <w:t xml:space="preserve">二、弄清情况，准确把握挂职工作的方向</w:t>
      </w:r>
    </w:p>
    <w:p>
      <w:pPr>
        <w:ind w:left="0" w:right="0" w:firstLine="560"/>
        <w:spacing w:before="450" w:after="450" w:line="312" w:lineRule="auto"/>
      </w:pPr>
      <w:r>
        <w:rPr>
          <w:rFonts w:ascii="宋体" w:hAnsi="宋体" w:eastAsia="宋体" w:cs="宋体"/>
          <w:color w:val="000"/>
          <w:sz w:val="28"/>
          <w:szCs w:val="28"/>
        </w:rPr>
        <w:t xml:space="preserve">我的挂职时间是从2月下旬开始的，挂职期限是一年。时间短暂，我必须奋起直追，力争通过一年的努力，成为一个优秀的挂职干部，做到上级领导放心，乡党组和领导开心，基层同志们舒心。</w:t>
      </w:r>
    </w:p>
    <w:p>
      <w:pPr>
        <w:ind w:left="0" w:right="0" w:firstLine="560"/>
        <w:spacing w:before="450" w:after="450" w:line="312" w:lineRule="auto"/>
      </w:pPr>
      <w:r>
        <w:rPr>
          <w:rFonts w:ascii="宋体" w:hAnsi="宋体" w:eastAsia="宋体" w:cs="宋体"/>
          <w:color w:val="000"/>
          <w:sz w:val="28"/>
          <w:szCs w:val="28"/>
        </w:rPr>
        <w:t xml:space="preserve">1、摸清乡情和村情</w:t>
      </w:r>
    </w:p>
    <w:p>
      <w:pPr>
        <w:ind w:left="0" w:right="0" w:firstLine="560"/>
        <w:spacing w:before="450" w:after="450" w:line="312" w:lineRule="auto"/>
      </w:pPr>
      <w:r>
        <w:rPr>
          <w:rFonts w:ascii="宋体" w:hAnsi="宋体" w:eastAsia="宋体" w:cs="宋体"/>
          <w:color w:val="000"/>
          <w:sz w:val="28"/>
          <w:szCs w:val="28"/>
        </w:rPr>
        <w:t xml:space="preserve">在乡情方面。久仰乡地处雷公山麓，位于黔东南州中部，距剑河县城45公里，乡境面积161平方公里，辖28个行政村，43个自然寨，184个村民小组，4436户，21000多人。森林覆盖率提高到。截止20_年久仰乡28个行政村已有25个村完成了通村公路建设，其中有11村完成了进寨公路建设。虽然加大了对教育、卫生、科技、2 文化、人口与计生、体育等各项社会事业经费投入和建设力度，一些村的基础设施仍然急需得到改善。</w:t>
      </w:r>
    </w:p>
    <w:p>
      <w:pPr>
        <w:ind w:left="0" w:right="0" w:firstLine="560"/>
        <w:spacing w:before="450" w:after="450" w:line="312" w:lineRule="auto"/>
      </w:pPr>
      <w:r>
        <w:rPr>
          <w:rFonts w:ascii="宋体" w:hAnsi="宋体" w:eastAsia="宋体" w:cs="宋体"/>
          <w:color w:val="000"/>
          <w:sz w:val="28"/>
          <w:szCs w:val="28"/>
        </w:rPr>
        <w:t xml:space="preserve">在村情方面。今年下乡挂职锻炼，负责联系九敢村，协助白绕村的工作。久敢村位于久仰乡东部，距乡政府15公里，久敢村辖10个组，总人口1099人，少数民族人口占100％，久敢村人多地少，由于久敢村经济基础差，公共设施建设落后，特别是遭受火灾后，经济基础更加困难，严重制约着久敢村的经济发展，虽然经国家和社会的大力支助，久敢村各家各户已修建新房，目前群众已搬进新房居住，现已通电，通电视及屋前屋后已硬化水泥路，仍然有一些基础设施急需帮扶。白绕村总人口131户851人;田亩，土10亩。全村辖8个村民小组。该村东靠柳川镇中都村，西至南江村，南达摆尾村，北至柳川镇南脚村。全村经济以种、养植业为主，主要作物有蔬菜、朝天辣和红苕等，养殖业以牛、猪为主，特别是小香猪。不足是集体经济薄弱，没有规模产业，卫生状况急需改善。</w:t>
      </w:r>
    </w:p>
    <w:p>
      <w:pPr>
        <w:ind w:left="0" w:right="0" w:firstLine="560"/>
        <w:spacing w:before="450" w:after="450" w:line="312" w:lineRule="auto"/>
      </w:pPr>
      <w:r>
        <w:rPr>
          <w:rFonts w:ascii="宋体" w:hAnsi="宋体" w:eastAsia="宋体" w:cs="宋体"/>
          <w:color w:val="000"/>
          <w:sz w:val="28"/>
          <w:szCs w:val="28"/>
        </w:rPr>
        <w:t xml:space="preserve">2、看清局情</w:t>
      </w:r>
    </w:p>
    <w:p>
      <w:pPr>
        <w:ind w:left="0" w:right="0" w:firstLine="560"/>
        <w:spacing w:before="450" w:after="450" w:line="312" w:lineRule="auto"/>
      </w:pPr>
      <w:r>
        <w:rPr>
          <w:rFonts w:ascii="宋体" w:hAnsi="宋体" w:eastAsia="宋体" w:cs="宋体"/>
          <w:color w:val="000"/>
          <w:sz w:val="28"/>
          <w:szCs w:val="28"/>
        </w:rPr>
        <w:t xml:space="preserve">最近这个月通过查阅相关资料和找一些干部谈话，以及下村调研，摸清剑河县久仰乡的基本情况，乡政府近几年来为乡里的经济社会的发展做出了不小的贡献，也获得了上级部门的肯定，但也存在不少困难。一是工作经费还有不小的缺口，经济上的压力还比较大；二是本乡还有五个村未通公路，公路过界的协调问题有些棘手；三是不少村的基础设施还非常差，急需解决。可喜的是乡党委和政府正在着力扭转各种不利的局面。</w:t>
      </w:r>
    </w:p>
    <w:p>
      <w:pPr>
        <w:ind w:left="0" w:right="0" w:firstLine="560"/>
        <w:spacing w:before="450" w:after="450" w:line="312" w:lineRule="auto"/>
      </w:pPr>
      <w:r>
        <w:rPr>
          <w:rFonts w:ascii="宋体" w:hAnsi="宋体" w:eastAsia="宋体" w:cs="宋体"/>
          <w:color w:val="000"/>
          <w:sz w:val="28"/>
          <w:szCs w:val="28"/>
        </w:rPr>
        <w:t xml:space="preserve">3、理清事情</w:t>
      </w:r>
    </w:p>
    <w:p>
      <w:pPr>
        <w:ind w:left="0" w:right="0" w:firstLine="560"/>
        <w:spacing w:before="450" w:after="450" w:line="312" w:lineRule="auto"/>
      </w:pPr>
      <w:r>
        <w:rPr>
          <w:rFonts w:ascii="宋体" w:hAnsi="宋体" w:eastAsia="宋体" w:cs="宋体"/>
          <w:color w:val="000"/>
          <w:sz w:val="28"/>
          <w:szCs w:val="28"/>
        </w:rPr>
        <w:t xml:space="preserve">逐步理清思绪，立足乡情和村情，注重实效，选准切入点，注重结合点，寻求突破点，力争工作取得良好开局。一是科技工作方面，对于经济基础差的村来说，需要下村认真调研，了解村里的优势与不足，在优势的产业上寻找突破口。二是在思想观念上，树立村民们勤劳致富的观念，让村民们认识到富裕需要靠自己勤劳的双手。三是在宣传工作上，使村民有服从大局的观念，遵从乡党委、政府和村委的协调，不要因为一点小私利而影响本村的全局工作。</w:t>
      </w:r>
    </w:p>
    <w:p>
      <w:pPr>
        <w:ind w:left="0" w:right="0" w:firstLine="560"/>
        <w:spacing w:before="450" w:after="450" w:line="312" w:lineRule="auto"/>
      </w:pPr>
      <w:r>
        <w:rPr>
          <w:rFonts w:ascii="宋体" w:hAnsi="宋体" w:eastAsia="宋体" w:cs="宋体"/>
          <w:color w:val="000"/>
          <w:sz w:val="28"/>
          <w:szCs w:val="28"/>
        </w:rPr>
        <w:t xml:space="preserve">三、明确思路，认真把握下一步工作的重点</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不断创新工作思路和工作方法，努力提高工作质量和层次。着眼于村里的优势，加强与上级部门的联系工作，争取一些项目来扶助九敢村和白绕村基础设施和经济建设。在县、乡两级部门的统一领导下，力争白绕村今年通公路，改变白绕村有史以来家家户户无厕所的不卫生状况。</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一是加强政治理论和业务学习，提高自身政治理论和工作水平；二是加强向乡里领导和基层同志学习，学习他们努力拼搏的精神和无私奉献的品质，学习他们解决实际问题的技巧和方法；三是历练领导艺术，以领导标准严格要求自己，并切实加强与班子成员的沟通和倾听基层同志的意见。</w:t>
      </w:r>
    </w:p>
    <w:p>
      <w:pPr>
        <w:ind w:left="0" w:right="0" w:firstLine="560"/>
        <w:spacing w:before="450" w:after="450" w:line="312" w:lineRule="auto"/>
      </w:pPr>
      <w:r>
        <w:rPr>
          <w:rFonts w:ascii="宋体" w:hAnsi="宋体" w:eastAsia="宋体" w:cs="宋体"/>
          <w:color w:val="000"/>
          <w:sz w:val="28"/>
          <w:szCs w:val="28"/>
        </w:rPr>
        <w:t xml:space="preserve">3、廉政方面</w:t>
      </w:r>
    </w:p>
    <w:p>
      <w:pPr>
        <w:ind w:left="0" w:right="0" w:firstLine="560"/>
        <w:spacing w:before="450" w:after="450" w:line="312" w:lineRule="auto"/>
      </w:pPr>
      <w:r>
        <w:rPr>
          <w:rFonts w:ascii="宋体" w:hAnsi="宋体" w:eastAsia="宋体" w:cs="宋体"/>
          <w:color w:val="000"/>
          <w:sz w:val="28"/>
          <w:szCs w:val="28"/>
        </w:rPr>
        <w:t xml:space="preserve">一是要按照一个优秀干部的标准严格要求自己，不断规范工作圈，净化生活圈、谨慎社交圈，筑牢拒腐防变的思想防线,做到防微杜渐,以身作则。二是积极向党组提出党风廉政建设的意见和建议，并按照党组的分工，加强对九敢村和白绕村的廉政建设的监督和指导，经常同驻村干部和村干开展谈心，加强党风廉政教育。三是做到依法行政，秉公办事，不谋私利，强化服务意识，一切想着群众，着力维护村民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干部监督季度工作总结2</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现将我局20xx年上半年工作总结及下半年工作打算报告如下:</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今年以来，我局认真贯彻上级质监工作会议精神及相关考核要求，结合本地、本局实际，重点抓好了两大方面工作：</w:t>
      </w:r>
    </w:p>
    <w:p>
      <w:pPr>
        <w:ind w:left="0" w:right="0" w:firstLine="560"/>
        <w:spacing w:before="450" w:after="450" w:line="312" w:lineRule="auto"/>
      </w:pPr>
      <w:r>
        <w:rPr>
          <w:rFonts w:ascii="宋体" w:hAnsi="宋体" w:eastAsia="宋体" w:cs="宋体"/>
          <w:color w:val="000"/>
          <w:sz w:val="28"/>
          <w:szCs w:val="28"/>
        </w:rPr>
        <w:t xml:space="preserve">&gt;（一）狠抓质量强市，促进经济提质增效升级。</w:t>
      </w:r>
    </w:p>
    <w:p>
      <w:pPr>
        <w:ind w:left="0" w:right="0" w:firstLine="560"/>
        <w:spacing w:before="450" w:after="450" w:line="312" w:lineRule="auto"/>
      </w:pPr>
      <w:r>
        <w:rPr>
          <w:rFonts w:ascii="宋体" w:hAnsi="宋体" w:eastAsia="宋体" w:cs="宋体"/>
          <w:color w:val="000"/>
          <w:sz w:val="28"/>
          <w:szCs w:val="28"/>
        </w:rPr>
        <w:t xml:space="preserve">3.深推质量*台建设。一是继续做好“余姚市质量强市信息管理系统”建设。加快数据采集、统计分析、系统完善等工作，利用*台为我市区域质量状况分析、*决策、产业转型升级等提供准确的数据和其他有价值的参考。二是夯实质量技术支撑体系。市质量检验检测中心在做好各项常规工作的基础上，重点开展了*招投标第三方验收工作，上半年共对115个*采购项目进行了验收，涉及标的额万元，其中财政拨付项目91个、涉及标的额万元，业主自行支付项目24个、涉及标的额万元。并积极拓展业务，现已完成了医用三源计量项目资料申报工作，计划对扭矩扳手及万能试验机、拉力机进行论证。此外还完成了对部分老旧报废设备的清理申报、新设备的申购更换工作，包括电线电缆检测、煤气表检定装置设备的升级改造。</w:t>
      </w:r>
    </w:p>
    <w:p>
      <w:pPr>
        <w:ind w:left="0" w:right="0" w:firstLine="560"/>
        <w:spacing w:before="450" w:after="450" w:line="312" w:lineRule="auto"/>
      </w:pPr>
      <w:r>
        <w:rPr>
          <w:rFonts w:ascii="宋体" w:hAnsi="宋体" w:eastAsia="宋体" w:cs="宋体"/>
          <w:color w:val="000"/>
          <w:sz w:val="28"/>
          <w:szCs w:val="28"/>
        </w:rPr>
        <w:t xml:space="preserve">&gt;（二）严守安全底线，确保质量安全形势*稳。</w:t>
      </w:r>
    </w:p>
    <w:p>
      <w:pPr>
        <w:ind w:left="0" w:right="0" w:firstLine="560"/>
        <w:spacing w:before="450" w:after="450" w:line="312" w:lineRule="auto"/>
      </w:pPr>
      <w:r>
        <w:rPr>
          <w:rFonts w:ascii="宋体" w:hAnsi="宋体" w:eastAsia="宋体" w:cs="宋体"/>
          <w:color w:val="000"/>
          <w:sz w:val="28"/>
          <w:szCs w:val="28"/>
        </w:rPr>
        <w:t xml:space="preserve">3.加速改善质量民生。一是加强公共安全监管。联合卫生、旅游、安监等部门对医院、酒店、商场等人员密集场所开展集中检查，共检查企业13家，发现隐患5项，均已整改。对1家旅游景区、1家游乐场所、4家商业广场中在用的大型游乐设施进行大排查大整治，共排查设备21台（套），发现隐患设备3台（套）、其他隐患3项，开具指令书1份。开展高考前驻地酒店电梯安全检查，共检查6家高考定点住宿酒店。此外还进一步完善了社会应急联动机制，上半年共协助110社会应急联动15次，抢救电梯被困人26人次。二是加强民生计量监管。上半年共对61家加油站的620支加油枪、23家粮站的45台机械秤、9家液化石油气充装站的40台定量灌装秤、214台超市电子计价秤和5500只天然气燃气表进行了**检定。深入开展“计量惠民服务活动”，对部分医院、乡镇卫生院、乡村卫生室、社区卫生站的220台血压计和90台人体秤进行了免费检定及校正，并发放了100多份血压知识科普资料。在市新建小学开展“关爱小学生眼健康现场免费验配公益活动”，为200多名在校学生进行眼健康保护咨询，发放宣传资料400多份、视力表200多份、眼镜清洗液80多瓶，对60多位近视学生进行了视力检测、验光、配镜、眼镜清洗、维修等免费服务，向4名贫困生免费赠送了近视眼镜，活动受到了全校师生的热烈欢迎。</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下半年，我局将在做好机构**工作的基础上，重点围绕质监职能，继续抓好两大块工作：</w:t>
      </w:r>
    </w:p>
    <w:p>
      <w:pPr>
        <w:ind w:left="0" w:right="0" w:firstLine="560"/>
        <w:spacing w:before="450" w:after="450" w:line="312" w:lineRule="auto"/>
      </w:pPr>
      <w:r>
        <w:rPr>
          <w:rFonts w:ascii="宋体" w:hAnsi="宋体" w:eastAsia="宋体" w:cs="宋体"/>
          <w:color w:val="000"/>
          <w:sz w:val="28"/>
          <w:szCs w:val="28"/>
        </w:rPr>
        <w:t xml:space="preserve">&gt;（一）围绕质量强市，全力打造“质优余姚”。紧紧围绕产品、工程、服务、环境四大质量，加强**，加强宣传，全面深化以打造“质优余姚”为目标的质量强市建设。主要是以品牌、标准、质量管理“三大战略”为支撑，着力加强企业“后备库”建设，鼓励企业积极申报各级*质量奖、争创各级名牌产品、参与各类标准制定、采用**先进标准、实施先进质量管理模式，并注重树立质量强镇、质量强企的先进典型，充分发挥标杆引领作用。</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干部监督季度工作总结3</w:t>
      </w:r>
    </w:p>
    <w:p>
      <w:pPr>
        <w:ind w:left="0" w:right="0" w:firstLine="560"/>
        <w:spacing w:before="450" w:after="450" w:line="312" w:lineRule="auto"/>
      </w:pPr>
      <w:r>
        <w:rPr>
          <w:rFonts w:ascii="宋体" w:hAnsi="宋体" w:eastAsia="宋体" w:cs="宋体"/>
          <w:color w:val="000"/>
          <w:sz w:val="28"/>
          <w:szCs w:val="28"/>
        </w:rPr>
        <w:t xml:space="preserve">按照市局*组的总体部署，我局作为全市县级质监局机构**的试点，已基本完成机构**的工作任务。这次**，在市局的****下，经过精心**，周密布置，积极推进，较好地完成了各项**任务。从总体上看，我局机构**达到了预期的目的，取得了阶段性成果，机构**后全局工作机构运行情况良好，现就我局机构**的做法、措施、成效、体会以及存在的问题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3月9日，根据《*市质量技术**局关于印发**县质量技术**局主要职责机构设置和人员编制规定的通知》（普质监局发〔20xx〕42号）文件精神，**县质量技术**局机构**前行政编制11个，内设机构有办公室（含财务工作室），综合股（含食品安全监察室、特种设备安全监察室、计量检定工作室、标准质量工作室），稽查股三个工作机构。机构**后我局行政编制11个，用于机关后勤服务人员的事业编制1个，现有在职职工9人，内设机构有办公室（含人事监察、计划财务科技两个工作室）、业务科（含食品安全监管、特种设备安全监察、标准化计量认证认可、质量**四个工作室）、稽查科（含法规**、稽查两个工作队室）三个工作机构。</w:t>
      </w:r>
    </w:p>
    <w:p>
      <w:pPr>
        <w:ind w:left="0" w:right="0" w:firstLine="560"/>
        <w:spacing w:before="450" w:after="450" w:line="312" w:lineRule="auto"/>
      </w:pPr>
      <w:r>
        <w:rPr>
          <w:rFonts w:ascii="宋体" w:hAnsi="宋体" w:eastAsia="宋体" w:cs="宋体"/>
          <w:color w:val="000"/>
          <w:sz w:val="28"/>
          <w:szCs w:val="28"/>
        </w:rPr>
        <w:t xml:space="preserve">由于质监系统人少事多工作量大，加之我局人员结构老化、工作量过于集中在部份工作人员身上，工作中存在有许多突出的矛盾和问题，职工的工作压力也很大，导致有的工作无法正常开展，有的工作即使开展也没有达到上级的要求。根据我局实际，从根本上解决我局人员分工不明确、工作状况混乱、工作纪律散漫、工作随意性大、人员少等状况，就是进行机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本次机构**从我局实际情况出发采取**定岗的方式，按照**队伍“四化”方针，坚持任人唯贤、德才兼备原则，保证机构**稳妥推进。成立了以**挂帅的机构****小组，多次召开机构**工作会议，进行反复认真的研究，采取上下结合的方式，多方征求意见，反复协商，合理部署，确保深化和完善机构**试点任务的顺利完成。</w:t>
      </w:r>
    </w:p>
    <w:p>
      <w:pPr>
        <w:ind w:left="0" w:right="0" w:firstLine="560"/>
        <w:spacing w:before="450" w:after="450" w:line="312" w:lineRule="auto"/>
      </w:pPr>
      <w:r>
        <w:rPr>
          <w:rFonts w:ascii="宋体" w:hAnsi="宋体" w:eastAsia="宋体" w:cs="宋体"/>
          <w:color w:val="000"/>
          <w:sz w:val="28"/>
          <w:szCs w:val="28"/>
        </w:rPr>
        <w:t xml:space="preserve">（一）20xx年3月9日，**局及时成立了由*组*、***为组长，*组成员、副***为副组长、办公室***、工作人员*、*为成员的**小组和办公室。</w:t>
      </w:r>
    </w:p>
    <w:p>
      <w:pPr>
        <w:ind w:left="0" w:right="0" w:firstLine="560"/>
        <w:spacing w:before="450" w:after="450" w:line="312" w:lineRule="auto"/>
      </w:pPr>
      <w:r>
        <w:rPr>
          <w:rFonts w:ascii="宋体" w:hAnsi="宋体" w:eastAsia="宋体" w:cs="宋体"/>
          <w:color w:val="000"/>
          <w:sz w:val="28"/>
          <w:szCs w:val="28"/>
        </w:rPr>
        <w:t xml:space="preserve">（二）20xx年3月15日，**局机构****小组召开了全体**职工参加的机构**工作动员会。会上*组*、***全文传达学习了《*市质量技术**局关于印发**县质量技术**局主要职责机构设置和人员编制规定的通知》即市局给**局的“大三定”方案。通过学习，全体**职工明确了我局的主要职责、机构设置、人员编制情况。按照市局的要求和部署，结合**局的人员结构现状，明确了机构**的目标任务，全面剖析了**局的工作情况，指出了存在的问题和不足，让全体**职工思想上有了震动，有了危机感，特别是**局20xx年全年工作考核排全市倒数第一在**职工中引起共同思考。大家有了一个共同想法，以机构**为契机，努力干、尽力干，争取在20xx年取得好的成绩。**职工有了这样的想法认识，给我局的机构**顺利实施提供了扎实的群众基础。</w:t>
      </w:r>
    </w:p>
    <w:p>
      <w:pPr>
        <w:ind w:left="0" w:right="0" w:firstLine="560"/>
        <w:spacing w:before="450" w:after="450" w:line="312" w:lineRule="auto"/>
      </w:pPr>
      <w:r>
        <w:rPr>
          <w:rFonts w:ascii="宋体" w:hAnsi="宋体" w:eastAsia="宋体" w:cs="宋体"/>
          <w:color w:val="000"/>
          <w:sz w:val="28"/>
          <w:szCs w:val="28"/>
        </w:rPr>
        <w:t xml:space="preserve">（三）为了全面深入了解**职工的思想、想法，局*组成员多次找**职工个别谈话，听他们说想法、提意见，真正细致地掌握**职工的整个思想动态，知道职工想什么、希望什么、有什么意见，这样掌握了**职工的全面情况后，化解矛盾，做到底子清、情况明、心中有数，为机构**能顺利实施打下了良好基础。</w:t>
      </w:r>
    </w:p>
    <w:p>
      <w:pPr>
        <w:ind w:left="0" w:right="0" w:firstLine="560"/>
        <w:spacing w:before="450" w:after="450" w:line="312" w:lineRule="auto"/>
      </w:pPr>
      <w:r>
        <w:rPr>
          <w:rFonts w:ascii="宋体" w:hAnsi="宋体" w:eastAsia="宋体" w:cs="宋体"/>
          <w:color w:val="000"/>
          <w:sz w:val="28"/>
          <w:szCs w:val="28"/>
        </w:rPr>
        <w:t xml:space="preserve">（四）机构****小组多次召开专题会议研究制定《**县质量技术**局机构**实施方案》（以下简称实施方案），同时把主要精力放在制定**局的人员、岗位、职责“小三定”方案上。因为没有现成模式和方法，为了能制定出有操作性、有针对性和有可靠性的方案，我们搜集了大量资料，借鉴了省外发达地区质监局机构**的做法、经验、也借鉴了省内做得好的质监局的做法，比如借鉴参考了昆明市盘龙区质监分局导入iso9001质量管理体系的一些有益做法，结合**局的实际，提出采取**定岗的方式来实施**，经上报市局同意，最后确定以**定岗方式实施**局的“三定”方案。在制定《实施方案》过程中，注意集思广益，听取各方意见，先由专人写出初稿，由副***认真把关修改，再报***严格审核修改，然后专门召开**小组全体成员参加的专题会议研究进一步提出修改意见，经过三次修改后才成形。在整个制定“三定”方案中重点难点是定岗位职责和定人。定岗位职责时，反复斟酌、反复推敲、反复修改，使岗位设置既按照市局的要求又符合**局实际，做到岗位职责全面、具体，涵盖每一块工作的内容，不能有疏漏，经过几番几次的修改，直至大家提不出修改意见才最终定稿。定人员上岗时，采取由**根据确定的岗位和**局人员的现状，提出拟定岗人选的初步意见，在机构****小组专题会议上进行讨论研究。对这个问题我们也十分慎重，进行了认真的斟酌权衡，经过反复认真地研究，认为定员上岗最好是采取“大稳定、小调整”。尽量让每一个**职工都能有岗位，逐一逐一地分析每一个**职工的特点、工作能力，根据**职工不同的情况确定岗位、人选，使其达到人事相宜、优化结构的目的。在对人员现状进行分析当中，我们也分析了**局人少工作量大的现状，由于这个问题长期突出存在，**职工压力大，不同程度存在逃避工作的现象，有的采取只要拿着工资，找一些借口少干事，有的圆滑、能滑就滑，有的就干脆不干事混日子。针对这些问题，我们不回避，而是针对存在的问题合理划分工作量，合理调整人员搭配，尤其在配合协作上加强力度，整合力量。比如每一台事情不可能一个人去干，必须要有人配合，过去是**只安排工作，不管职工怎样配合，职工是以个人角度去请别人帮自己配合干工作，别人高兴就去，不高兴就找借口不去，久而久之，矛盾积怨重重，互相间都有意见，这样肯定是干不好工作。现在我们采取工作**安排，人员搭配协作**安排，强化协作，工作上需要配合协作的不能推诿，从个人求个人的现象转变成工作上的**安排，避免了职工之间为工作而发生不愉快。目前，通过强化协作，收到较好成效。</w:t>
      </w:r>
    </w:p>
    <w:p>
      <w:pPr>
        <w:ind w:left="0" w:right="0" w:firstLine="560"/>
        <w:spacing w:before="450" w:after="450" w:line="312" w:lineRule="auto"/>
      </w:pPr>
      <w:r>
        <w:rPr>
          <w:rFonts w:ascii="宋体" w:hAnsi="宋体" w:eastAsia="宋体" w:cs="宋体"/>
          <w:color w:val="000"/>
          <w:sz w:val="28"/>
          <w:szCs w:val="28"/>
        </w:rPr>
        <w:t xml:space="preserve">（五）加强****建设，增强****的执行力。认真抓好****建设十分重要，****强，**职工就强，****团结，**职工就团结，****正，**职工就正。**局现在局**要认真做好表率，工作上带头干，作风上严格要求，纪律上带头遵守，特别是**议事**上要全面加强，大事都要经过集体讨论来定，财务经费的开支都要在**职工大会上**，让**职工知晓，工作安排上**成员互相通气，在职工管理上不搞疏之、不搞***、小派别，**职工做得好的及时给予肯定表扬和鼓励，做得不对的严肃批评，不包庇、不护短、不和稀泥，不做和事佬，做到一是一、二是二，该是什么就是什么，奖惩严明。通过加强****建设，全面带好**职工逐步逐步形成风清气正的良好氛围，大家把精力放在干事上，互相尊重，树立形象，提高素质，形成一个团结务实的集体。目前，通过努力，**局几块工作能有人支撑着，比如计量、食品、特设、办公室，工作上的协作配合有了改观，初步形成正常的工作运转局面。</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（一）必须坚持从本单位情况出发，不脱离实际、不回避存在的问题，不搞*，把存在的问题实实在在摆到机构**中来解决，也就是摆到桌面上来解决，</w:t>
      </w:r>
    </w:p>
    <w:p>
      <w:pPr>
        <w:ind w:left="0" w:right="0" w:firstLine="560"/>
        <w:spacing w:before="450" w:after="450" w:line="312" w:lineRule="auto"/>
      </w:pPr>
      <w:r>
        <w:rPr>
          <w:rFonts w:ascii="宋体" w:hAnsi="宋体" w:eastAsia="宋体" w:cs="宋体"/>
          <w:color w:val="000"/>
          <w:sz w:val="28"/>
          <w:szCs w:val="28"/>
        </w:rPr>
        <w:t xml:space="preserve">（二）既要抓好机构**工作，又要抓好日常各项业务工作，坚持两促进、两不误。</w:t>
      </w:r>
    </w:p>
    <w:p>
      <w:pPr>
        <w:ind w:left="0" w:right="0" w:firstLine="560"/>
        <w:spacing w:before="450" w:after="450" w:line="312" w:lineRule="auto"/>
      </w:pPr>
      <w:r>
        <w:rPr>
          <w:rFonts w:ascii="宋体" w:hAnsi="宋体" w:eastAsia="宋体" w:cs="宋体"/>
          <w:color w:val="000"/>
          <w:sz w:val="28"/>
          <w:szCs w:val="28"/>
        </w:rPr>
        <w:t xml:space="preserve">（三）坚持走群众路线。要增强机构**工作的透明度，坚持走群众路线，注重公*公正，进一步落实群众对**选拔任用和人员上岗的***、参与权、选择权和**权。</w:t>
      </w:r>
    </w:p>
    <w:p>
      <w:pPr>
        <w:ind w:left="0" w:right="0" w:firstLine="560"/>
        <w:spacing w:before="450" w:after="450" w:line="312" w:lineRule="auto"/>
      </w:pPr>
      <w:r>
        <w:rPr>
          <w:rFonts w:ascii="宋体" w:hAnsi="宋体" w:eastAsia="宋体" w:cs="宋体"/>
          <w:color w:val="000"/>
          <w:sz w:val="28"/>
          <w:szCs w:val="28"/>
        </w:rPr>
        <w:t xml:space="preserve">&gt;四、取得的主要成效</w:t>
      </w:r>
    </w:p>
    <w:p>
      <w:pPr>
        <w:ind w:left="0" w:right="0" w:firstLine="560"/>
        <w:spacing w:before="450" w:after="450" w:line="312" w:lineRule="auto"/>
      </w:pPr>
      <w:r>
        <w:rPr>
          <w:rFonts w:ascii="宋体" w:hAnsi="宋体" w:eastAsia="宋体" w:cs="宋体"/>
          <w:color w:val="000"/>
          <w:sz w:val="28"/>
          <w:szCs w:val="28"/>
        </w:rPr>
        <w:t xml:space="preserve">此次机构**，按照“**、发展、稳定”的要求，经过全体**职工的共同努力，圆满地完成了任务，达到了预期的目的，取得了一定的成效，主要表现在：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充分调动了**职工的积极性。我局**职工在机构**以前，由于存在多方面的因素，工作积极性不高，有时**安排的工作也不能按时完成，存在抵触情绪，同事间团结干事和凝聚力不强。由于本次机构**工作是在公开、公正、透明的环境中进行了，职工的意见和想法可以公开提出来，对自己适合干的工作也充分表达出自己的意见，每一位职工都明确了自己的岗位职责，都在自己的岗位上尽职尽责，工作积极性得到了充分调动。</w:t>
      </w:r>
    </w:p>
    <w:p>
      <w:pPr>
        <w:ind w:left="0" w:right="0" w:firstLine="560"/>
        <w:spacing w:before="450" w:after="450" w:line="312" w:lineRule="auto"/>
      </w:pPr>
      <w:r>
        <w:rPr>
          <w:rFonts w:ascii="宋体" w:hAnsi="宋体" w:eastAsia="宋体" w:cs="宋体"/>
          <w:color w:val="000"/>
          <w:sz w:val="28"/>
          <w:szCs w:val="28"/>
        </w:rPr>
        <w:t xml:space="preserve">（二）人员、岗位结构更加合理。工作职责合理划分，理顺关系，尽可能协调搭配，达到协调运转的目的，根据具体工作设定相应岗位，推行一人多岗，交叉兼岗。通过机构、岗位的优化整合，解决了条块分割过细、力量配备分散、忙闲分布不均、责任轻重不一的矛盾，较好地整合了职能和人力资源的合理分配，强化了义务和责任，为合理配备工作人员探索了一条新路子。</w:t>
      </w:r>
    </w:p>
    <w:p>
      <w:pPr>
        <w:ind w:left="0" w:right="0" w:firstLine="560"/>
        <w:spacing w:before="450" w:after="450" w:line="312" w:lineRule="auto"/>
      </w:pPr>
      <w:r>
        <w:rPr>
          <w:rFonts w:ascii="宋体" w:hAnsi="宋体" w:eastAsia="宋体" w:cs="宋体"/>
          <w:color w:val="000"/>
          <w:sz w:val="28"/>
          <w:szCs w:val="28"/>
        </w:rPr>
        <w:t xml:space="preserve">（三）加强**建设，着力打造团结务实的****。一是建设高素质的****队伍，形成朝气蓬勃、奋发有为的****。单位要发展得好必须有好的****，好的****必然是团结务实的****。我局*组始终把**建设当作头等大事来抓，不断研究改进工作方法，不断提高成员素质和**水*，不断形成团结务实的工作作风。二是明确了**成员的职责分工，主要**负总责，分管**各司其职、各负其责，既能**开展工作，又能相互协作、加强配合。三是健全**议事机制，完善**集中制。在做出制定全局工作计划、建立规章**、重点工作安排、重大经费支出、收支预算、人员职责调整等重大内部决策之前，均召开*组会或办公会议加以讨论研究，确保了决策的正确性。</w:t>
      </w:r>
    </w:p>
    <w:p>
      <w:pPr>
        <w:ind w:left="0" w:right="0" w:firstLine="560"/>
        <w:spacing w:before="450" w:after="450" w:line="312" w:lineRule="auto"/>
      </w:pPr>
      <w:r>
        <w:rPr>
          <w:rFonts w:ascii="宋体" w:hAnsi="宋体" w:eastAsia="宋体" w:cs="宋体"/>
          <w:color w:val="000"/>
          <w:sz w:val="28"/>
          <w:szCs w:val="28"/>
        </w:rPr>
        <w:t xml:space="preserve">（四）激发了人员活力，提高了工作效率。本次机构**结合“四亮四评”主题实践活动，激发职工的工作热情，鼓舞工作干劲，不断强化工作人员的执行力，抓细节，抓薄弱环节，抓重点工作关键点，要求全局工作人员在实际工作中努力做到迅速反应，快速行动，日清日高，提高工作效率，不断发展。每个月局**与工作人员人均谈心一次，沟通思想，及时了解工作人员的思想动态，掌握工作、生活和学习等方面遇到的问题，帮助解决困难、化解矛盾，增强大家的责任感和工作积极性，形**心思进、团结**、共促发展的良好氛围，工作效率明确提高，执法能力明显增强。</w:t>
      </w:r>
    </w:p>
    <w:p>
      <w:pPr>
        <w:ind w:left="0" w:right="0" w:firstLine="560"/>
        <w:spacing w:before="450" w:after="450" w:line="312" w:lineRule="auto"/>
      </w:pPr>
      <w:r>
        <w:rPr>
          <w:rFonts w:ascii="宋体" w:hAnsi="宋体" w:eastAsia="宋体" w:cs="宋体"/>
          <w:color w:val="000"/>
          <w:sz w:val="28"/>
          <w:szCs w:val="28"/>
        </w:rPr>
        <w:t xml:space="preserve">（五）工作作风明显转变。这次机构**是一次震动，是一次教育，也是一次检查。**动员大会之后，广大**职工不仅积极响应**的号召，拥护、**和参与**，而且从这次**中产生了危机感，自觉接受**、考核。通过机构**，受到了强烈的震动，感到危机就在自己身边，真正明白了今天不爱岗明天就落岗，今天不敬业明天就难以择业的深刻含义，从而工作作风发生了明显转变，在**期间，工作纪律、工作态度、工作效率都有明显的改观。</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次机构**的主要目的是为了适应经济社会发展的新形势和质监工作的新要求，任务重、要求高，虽然告一段落，但**是一项长期的、需要不断深化的工作，实际工作中还存在着许多具体的问题，一是机构**虽然取得了初步的阶段性成效，但要长期保持还需继续努力。另外，就目前取得的成效来说还远远不够，离市局对我们的要求还有很大的差距，离我们其他老大哥县局还有很大差距，我们还要加倍的努力，去争取更大的成绩。二是目前虽然有了一些效果，但**职工中过去长期养成一些不良习惯和毛病一段时间后可能还会反复反弹，当前已经有一些苗头出现，我们还需要做更多更细的工作，真正把**职工队伍带好建设好。三是**局人员结构严重老化。目前，还不能做到每一块工作有一个人承担。因此，今后要积极配齐配强人员，形成初步合理的人员梯次结构。四是**职工的业务综合素质普遍偏低。比如说行政执法的骨干力量缺乏，办公室能写、能做、能**协调的骨干力量没有，特种设备监管强有力的骨干力量不足，质量**、标准化工作还没有专人承担，总的来看，业务素质和业务骨干力量适应不了当前质监工作的需要，的的确确存在着本领恐慌问题。我们将在今后的实践中不断求索、不断完善，使**工作得到有效落实和良性运作，使机构**成为推动全市质监事业科学发展的强劲助力，为促进我县经济又好又快发展和社会**稳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干部监督季度工作总结4</w:t>
      </w:r>
    </w:p>
    <w:p>
      <w:pPr>
        <w:ind w:left="0" w:right="0" w:firstLine="560"/>
        <w:spacing w:before="450" w:after="450" w:line="312" w:lineRule="auto"/>
      </w:pPr>
      <w:r>
        <w:rPr>
          <w:rFonts w:ascii="宋体" w:hAnsi="宋体" w:eastAsia="宋体" w:cs="宋体"/>
          <w:color w:val="000"/>
          <w:sz w:val="28"/>
          <w:szCs w:val="28"/>
        </w:rPr>
        <w:t xml:space="preserve">20xx年以来，我局行政执法工作按照省局、市局的**安排，紧紧围绕县委、县*中心工作，切实履行执法打假职责，狠抓专项执法打假行动，积极探索行政执法机制，进一步提升行政执法工作的针对性和有效性，切实规范了企业生产经营活动，较好完成了“保障安全、服务民生、提升质量、促进发展”的目标任务。现将重点工作总结汇报如下：</w:t>
      </w:r>
    </w:p>
    <w:p>
      <w:pPr>
        <w:ind w:left="0" w:right="0" w:firstLine="560"/>
        <w:spacing w:before="450" w:after="450" w:line="312" w:lineRule="auto"/>
      </w:pPr>
      <w:r>
        <w:rPr>
          <w:rFonts w:ascii="宋体" w:hAnsi="宋体" w:eastAsia="宋体" w:cs="宋体"/>
          <w:color w:val="000"/>
          <w:sz w:val="28"/>
          <w:szCs w:val="28"/>
        </w:rPr>
        <w:t xml:space="preserve">&gt;一、行政执法工作总体情况</w:t>
      </w:r>
    </w:p>
    <w:p>
      <w:pPr>
        <w:ind w:left="0" w:right="0" w:firstLine="560"/>
        <w:spacing w:before="450" w:after="450" w:line="312" w:lineRule="auto"/>
      </w:pPr>
      <w:r>
        <w:rPr>
          <w:rFonts w:ascii="宋体" w:hAnsi="宋体" w:eastAsia="宋体" w:cs="宋体"/>
          <w:color w:val="000"/>
          <w:sz w:val="28"/>
          <w:szCs w:val="28"/>
        </w:rPr>
        <w:t xml:space="preserve">20xx年我局结合县域实情，重点开展了春季农资专项检查、液化气钢瓶充装单位安全专项检查、贸易结算和医疗卫生在用的计量器具**检查、消防产品专项检查、ETC电子标签、天然气管材、低压电器、贸易自助终端、“厕所**”相关建材等专项检查。截止目前为止，共出动执法人员450余人次，检查企业36家，接到投诉举报案件3起。截至今年10月，共立案31起，结案24起，涉案货值110余万元，实现了案件查办数量和结案数量与去年相比“双翻番”，同时及时办理投诉举报案件，第一时间化解投诉举报带来的纠纷，最大限度的保护了企业和消费者的合法权益。</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gt;1&gt;．&gt;配合特设科开展特种设备安全检查，保障特种设备安全运行&gt;。集中时间、力量开展了电梯安全整治和液化气充装站专项整治，消除安全隐患。共出动执法人员80多人次，配合安全监察人员展开工作，**对县城北气站、宣化河西气站等2个液化气充装站的无证充装行为移交****执行，查办天然气管材案件1起。</w:t>
      </w:r>
    </w:p>
    <w:p>
      <w:pPr>
        <w:ind w:left="0" w:right="0" w:firstLine="560"/>
        <w:spacing w:before="450" w:after="450" w:line="312" w:lineRule="auto"/>
      </w:pPr>
      <w:r>
        <w:rPr>
          <w:rFonts w:ascii="宋体" w:hAnsi="宋体" w:eastAsia="宋体" w:cs="宋体"/>
          <w:color w:val="000"/>
          <w:sz w:val="28"/>
          <w:szCs w:val="28"/>
        </w:rPr>
        <w:t xml:space="preserve">&gt;2&gt;．&gt;抓好农资打假工作，切实保护广大农民切身利益。深入开展“计量保春耕助农办实事”活动，**开展查处制售假冒伪劣农资违法行为，加强对获证企业和实施生产许可证管理产品的监管，从**处无证生产磷肥、复合肥和制售劣质肥料的违法行为，**执法专班对湖北黄麦岭磷化工有限公司纳入生产许可证管理范畴的产品尤其是磷肥进行了**检查，协助办理工商部门转办的农资案件1起。</w:t>
      </w:r>
    </w:p>
    <w:p>
      <w:pPr>
        <w:ind w:left="0" w:right="0" w:firstLine="560"/>
        <w:spacing w:before="450" w:after="450" w:line="312" w:lineRule="auto"/>
      </w:pPr>
      <w:r>
        <w:rPr>
          <w:rFonts w:ascii="宋体" w:hAnsi="宋体" w:eastAsia="宋体" w:cs="宋体"/>
          <w:color w:val="000"/>
          <w:sz w:val="28"/>
          <w:szCs w:val="28"/>
        </w:rPr>
        <w:t xml:space="preserve">&gt;3&gt;．&gt;开展生产和流通领域涉及**性产品认证、生产许可证、条形码及认证标志的产品专项**检查。在生产和流通环节重点对金融行业、通讯行业自助终端等产品开展专项检查，特别是加强对认证产品的**检查，共查处上述领域案件10起。</w:t>
      </w:r>
    </w:p>
    <w:p>
      <w:pPr>
        <w:ind w:left="0" w:right="0" w:firstLine="560"/>
        <w:spacing w:before="450" w:after="450" w:line="312" w:lineRule="auto"/>
      </w:pPr>
      <w:r>
        <w:rPr>
          <w:rFonts w:ascii="宋体" w:hAnsi="宋体" w:eastAsia="宋体" w:cs="宋体"/>
          <w:color w:val="000"/>
          <w:sz w:val="28"/>
          <w:szCs w:val="28"/>
        </w:rPr>
        <w:t xml:space="preserve">&gt;4&gt;．&gt;开展计量执法**检查，落实“计量惠民”。开展以医院、加油站、金行、物流等涉及民生的计量器具为重点的专项整治行动，查处无证生产、打击使用未经检定的计量器具和计量作弊等违法行为；开展对检测机构的计量执法检查，加强对检测机构是否超范围、超认证有效期、伪造数据出具检测报告等违法**行为的监管，确保检测机构认证体系有效运行。共查处计量违法案件16起。</w:t>
      </w:r>
    </w:p>
    <w:p>
      <w:pPr>
        <w:ind w:left="0" w:right="0" w:firstLine="560"/>
        <w:spacing w:before="450" w:after="450" w:line="312" w:lineRule="auto"/>
      </w:pPr>
      <w:r>
        <w:rPr>
          <w:rFonts w:ascii="宋体" w:hAnsi="宋体" w:eastAsia="宋体" w:cs="宋体"/>
          <w:color w:val="000"/>
          <w:sz w:val="28"/>
          <w:szCs w:val="28"/>
        </w:rPr>
        <w:t xml:space="preserve">&gt;5．加强12365投诉举报系统建设。制定并完善了12365投诉举报处置工作**，保持24小时热线不间断，及时处置回复12365的投诉举报和转办案件，全面维护消费者的合法权益。共受理举报投诉3起，其中涉及职业打假人投诉案件1起。已按12365投诉举报处置工作**规定及时回复。</w:t>
      </w:r>
    </w:p>
    <w:p>
      <w:pPr>
        <w:ind w:left="0" w:right="0" w:firstLine="560"/>
        <w:spacing w:before="450" w:after="450" w:line="312" w:lineRule="auto"/>
      </w:pPr>
      <w:r>
        <w:rPr>
          <w:rFonts w:ascii="宋体" w:hAnsi="宋体" w:eastAsia="宋体" w:cs="宋体"/>
          <w:color w:val="000"/>
          <w:sz w:val="28"/>
          <w:szCs w:val="28"/>
        </w:rPr>
        <w:t xml:space="preserve">&gt;6&gt;．&gt;推行行政执法责任制，提高**行政工作水*。强化执法**，促进执法责任**的落实。按要求落实重大行政处罚备案****、行政执法案卷评查**，定期**案卷评查，以卷评案，从执法主体、执法程序、**取证、法律依据、裁量幅度等方面进行**，全面提升案卷质量。加强执法人员资格管理，切实提高行政执法队伍的整体素质。对已取证的29名执法人员进行了年审工作，利用执法证年审，对全员进行了法制培训及法律知识考核，确保了“持证上岗、亮证执法”**的落实。</w:t>
      </w:r>
    </w:p>
    <w:p>
      <w:pPr>
        <w:ind w:left="0" w:right="0" w:firstLine="560"/>
        <w:spacing w:before="450" w:after="450" w:line="312" w:lineRule="auto"/>
      </w:pPr>
      <w:r>
        <w:rPr>
          <w:rFonts w:ascii="宋体" w:hAnsi="宋体" w:eastAsia="宋体" w:cs="宋体"/>
          <w:color w:val="000"/>
          <w:sz w:val="28"/>
          <w:szCs w:val="28"/>
        </w:rPr>
        <w:t xml:space="preserve">&gt;三、存在的问题和下一步工作计划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我局在行政执法方面，虽然做了大量工作，取得了一定成绩，但与对照全年行政执法工作要求，还存在较大差距，工作中还存在不少问题和不足。主要有：部分执法人员的执法水*还不适应形势发展的需要；对法律法规学习掌握的深度和广度不够；严格执法程序上还有待进一步完善；法治宣传有待进一步加强等问题。</w:t>
      </w:r>
    </w:p>
    <w:p>
      <w:pPr>
        <w:ind w:left="0" w:right="0" w:firstLine="560"/>
        <w:spacing w:before="450" w:after="450" w:line="312" w:lineRule="auto"/>
      </w:pPr>
      <w:r>
        <w:rPr>
          <w:rFonts w:ascii="宋体" w:hAnsi="宋体" w:eastAsia="宋体" w:cs="宋体"/>
          <w:color w:val="000"/>
          <w:sz w:val="28"/>
          <w:szCs w:val="28"/>
        </w:rPr>
        <w:t xml:space="preserve">针对上述问题和不足，在下一步的工作中，我局将认真总结分析今年以来的行政执法工作，在全面质量提升、两个安全监管中大胆执法，积极办案，确保圆满完成20xx年行政执法工作任务。</w:t>
      </w:r>
    </w:p>
    <w:p>
      <w:pPr>
        <w:ind w:left="0" w:right="0" w:firstLine="560"/>
        <w:spacing w:before="450" w:after="450" w:line="312" w:lineRule="auto"/>
      </w:pPr>
      <w:r>
        <w:rPr>
          <w:rFonts w:ascii="宋体" w:hAnsi="宋体" w:eastAsia="宋体" w:cs="宋体"/>
          <w:color w:val="000"/>
          <w:sz w:val="28"/>
          <w:szCs w:val="28"/>
        </w:rPr>
        <w:t xml:space="preserve">&gt;1&gt;．&gt;加强**理论学习。认真学习省局、市局关于行政执法相关文件和会议精神，提高思想认识，增强业务素质，确保能正确理解和掌握上级精神实质，准确落实上级决策部署。加强队伍建设，大力开展业务部门****轮训以及执法人员实务操作业务培训，提高基层**履职的能力。</w:t>
      </w:r>
    </w:p>
    <w:p>
      <w:pPr>
        <w:ind w:left="0" w:right="0" w:firstLine="560"/>
        <w:spacing w:before="450" w:after="450" w:line="312" w:lineRule="auto"/>
      </w:pPr>
      <w:r>
        <w:rPr>
          <w:rFonts w:ascii="宋体" w:hAnsi="宋体" w:eastAsia="宋体" w:cs="宋体"/>
          <w:color w:val="000"/>
          <w:sz w:val="28"/>
          <w:szCs w:val="28"/>
        </w:rPr>
        <w:t xml:space="preserve">&gt;2&gt;．&gt;加大执法力度。紧紧围绕产品质量和特种设备两个安全，加大执**案力度，有案必办、***案。同时，多渠道深挖案源，拓宽案件查处范围，提高办案数量和质量，树立质监部门权威。</w:t>
      </w:r>
    </w:p>
    <w:p>
      <w:pPr>
        <w:ind w:left="0" w:right="0" w:firstLine="560"/>
        <w:spacing w:before="450" w:after="450" w:line="312" w:lineRule="auto"/>
      </w:pPr>
      <w:r>
        <w:rPr>
          <w:rFonts w:ascii="宋体" w:hAnsi="宋体" w:eastAsia="宋体" w:cs="宋体"/>
          <w:color w:val="000"/>
          <w:sz w:val="28"/>
          <w:szCs w:val="28"/>
        </w:rPr>
        <w:t xml:space="preserve">&gt;3&gt;．&gt;规范案件信息公开上报程序。切实做好12365统计分析系统、“两法衔接”等案件信息公开*台的案件信息录入和维护工作，及时让所有立案案件信息按要求公开上报，规避执法打假办案风险，提升执法打假信息化管理水*。</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干部监督季度工作总结5</w:t>
      </w:r>
    </w:p>
    <w:p>
      <w:pPr>
        <w:ind w:left="0" w:right="0" w:firstLine="560"/>
        <w:spacing w:before="450" w:after="450" w:line="312" w:lineRule="auto"/>
      </w:pPr>
      <w:r>
        <w:rPr>
          <w:rFonts w:ascii="宋体" w:hAnsi="宋体" w:eastAsia="宋体" w:cs="宋体"/>
          <w:color w:val="000"/>
          <w:sz w:val="28"/>
          <w:szCs w:val="28"/>
        </w:rPr>
        <w:t xml:space="preserve">20xx年，在xx**、市*和省质监局的正确**下，在市**、市**治市办公室的具体指导下，我局按照市直部门普法及**行政工作责任目标的要求，以贯彻实施*《关于全面推进**行政实施纲要》和*《关于加强市县***行政的决定》，以及市*《关于建设法治诚信服务型*工作的意见》为重点，全面推行行政执法责任制，结合质监部门实际，深入开展法制培训、规范行政处罚**裁量权、执法**和法制宣传工作，进一步提高了全体质监行政执法人员的**业务素质和行政执法水*，为推进**行政、建设“三型”*做出了应有的贡献。今年全市质监系统办理各类行政执法案件120多起，无出现一起行政复议、行政诉讼、****现象，被省质监局授予全省质监系统**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&gt;一、**重视，**健全，把落实《纲要》及**行政工作摆上重要位置</w:t>
      </w:r>
    </w:p>
    <w:p>
      <w:pPr>
        <w:ind w:left="0" w:right="0" w:firstLine="560"/>
        <w:spacing w:before="450" w:after="450" w:line="312" w:lineRule="auto"/>
      </w:pPr>
      <w:r>
        <w:rPr>
          <w:rFonts w:ascii="宋体" w:hAnsi="宋体" w:eastAsia="宋体" w:cs="宋体"/>
          <w:color w:val="000"/>
          <w:sz w:val="28"/>
          <w:szCs w:val="28"/>
        </w:rPr>
        <w:t xml:space="preserve">质监部门担负着源头打假、实施名牌战略、提高全市产品质量整体水*的重任，是*主管产品质量、计量、标准化、锅炉、压力容器、电梯等特种设备安全监管的职能部门，具有综合管理和行政执法两大职能。是《产品质量法》、《标准化法》、《计量法》、《特种设备安全监察条例》、《工业产品生产许可证管理条例》、《认证认可条例》、《棉花质量**管理条例》等法律法规的执法主体，承担着比较繁重的行政执法任务。因此，贯彻落实好*《决定》，不断提高部门**行政工作水*，始终是我局各项工作的重中之重。尤其是市局***********贯彻落实*《纲要》和《决定》工作。一是根据市局****人事变动情况，及时调整了**行政工作**小组，*组*、**周庆恩同志亲自担任**小组组长，从****上保证了该项工作的顺利开展。二是按照*《决定》和省市*的要求，研究制定了切合质监部门实际的**行政工作意见。*组主要**在各种会议上反复强调**行政工作，基本上做到了逢会必讲，要求全体行政执法人员要切实增强**行政观念，严格***事，确保贯彻执行质监法律法规不出偏差。三是建立健全内部管理**。市局*组对作出的每项重大决策，都要进行合法性论证；制定的规范性文件，作出的具体行政行为都要经法制机构审核，确保了审核率 100%，备案率100%，合法率100%。执法案件办理严格按照规定实行集体**，杜绝执法人员私自办案或由单位**个人说了算，从而减少了人情干扰，提高了办案质量。无发生一起错案或被****事件。四是形成了推进**行政的长效机制。市局*组定期听取**行政工作情况汇报，及时研究解决工作中存在的问题和不足。五是建立了目标责任制，年初市局以文件形式向各单位下达了责任目标，半年初评，年底总评，做到了有布置、有检查、有落实、有奖惩。</w:t>
      </w:r>
    </w:p>
    <w:p>
      <w:pPr>
        <w:ind w:left="0" w:right="0" w:firstLine="560"/>
        <w:spacing w:before="450" w:after="450" w:line="312" w:lineRule="auto"/>
      </w:pPr>
      <w:r>
        <w:rPr>
          <w:rFonts w:ascii="宋体" w:hAnsi="宋体" w:eastAsia="宋体" w:cs="宋体"/>
          <w:color w:val="000"/>
          <w:sz w:val="28"/>
          <w:szCs w:val="28"/>
        </w:rPr>
        <w:t xml:space="preserve">&gt;二、建立行政处罚**裁量阶次**，落实合理行政的要求</w:t>
      </w:r>
    </w:p>
    <w:p>
      <w:pPr>
        <w:ind w:left="0" w:right="0" w:firstLine="560"/>
        <w:spacing w:before="450" w:after="450" w:line="312" w:lineRule="auto"/>
      </w:pPr>
      <w:r>
        <w:rPr>
          <w:rFonts w:ascii="宋体" w:hAnsi="宋体" w:eastAsia="宋体" w:cs="宋体"/>
          <w:color w:val="000"/>
          <w:sz w:val="28"/>
          <w:szCs w:val="28"/>
        </w:rPr>
        <w:t xml:space="preserve">按照省、市*的**部署，从今年8月1日起，在全省范围内实施**的行政处罚**裁量标准。我局及时将省局制定的《河南省质量技术**行政处罚**裁量标准》进行了翻印，使行政执法人员人手一册，并对行政执法人员进行了系统培训。要求行政执法人员在执法实践中对每一个存在裁量辐度的罚款项目，要按照违法行为轻微、一般、严重等不同的表现情形和危害程度，在法定辐度内按照《裁量标准》分别给予较小数额的罚款、一般数额的罚款、较大数额的罚款等若干档次，并在执法实践中得到了较好的落实。有效解决了以前存在的重过轻罚、轻过重罚、处罚标准不**等问题，将合理行政的要求落到了实处。</w:t>
      </w:r>
    </w:p>
    <w:p>
      <w:pPr>
        <w:ind w:left="0" w:right="0" w:firstLine="560"/>
        <w:spacing w:before="450" w:after="450" w:line="312" w:lineRule="auto"/>
      </w:pPr>
      <w:r>
        <w:rPr>
          <w:rFonts w:ascii="宋体" w:hAnsi="宋体" w:eastAsia="宋体" w:cs="宋体"/>
          <w:color w:val="000"/>
          <w:sz w:val="28"/>
          <w:szCs w:val="28"/>
        </w:rPr>
        <w:t xml:space="preserve">&gt;三、认真推行行政执法责任制，提高部门**行政工作水*</w:t>
      </w:r>
    </w:p>
    <w:p>
      <w:pPr>
        <w:ind w:left="0" w:right="0" w:firstLine="560"/>
        <w:spacing w:before="450" w:after="450" w:line="312" w:lineRule="auto"/>
      </w:pPr>
      <w:r>
        <w:rPr>
          <w:rFonts w:ascii="宋体" w:hAnsi="宋体" w:eastAsia="宋体" w:cs="宋体"/>
          <w:color w:val="000"/>
          <w:sz w:val="28"/>
          <w:szCs w:val="28"/>
        </w:rPr>
        <w:t xml:space="preserve">通过推行行政执法责任制，使各级**和行政执法人员的法制意识有了明显增强，改变了在行政执法中重权轻责的意识，基本实现了由“**本位”向“责任本位”的转变；厘清了**清单，增强了职权法定意识，促进了**行政；完善了评议考核机制，强化了对行*力的**制约；加大了对行政违法行为的责任追究力度，改善了行政执法机关和执法人员在人民群众中的形象。历年来，在市纠风部门**的政风行风评议中，质监部门名列前茅（08年我局排名第5），社会各界及人民群众对质监部门**行政工作比较满意。</w:t>
      </w:r>
    </w:p>
    <w:p>
      <w:pPr>
        <w:ind w:left="0" w:right="0" w:firstLine="560"/>
        <w:spacing w:before="450" w:after="450" w:line="312" w:lineRule="auto"/>
      </w:pPr>
      <w:r>
        <w:rPr>
          <w:rFonts w:ascii="宋体" w:hAnsi="宋体" w:eastAsia="宋体" w:cs="宋体"/>
          <w:color w:val="000"/>
          <w:sz w:val="28"/>
          <w:szCs w:val="28"/>
        </w:rPr>
        <w:t xml:space="preserve">&gt;四、严格**行政，确保职能到位</w:t>
      </w:r>
    </w:p>
    <w:p>
      <w:pPr>
        <w:ind w:left="0" w:right="0" w:firstLine="560"/>
        <w:spacing w:before="450" w:after="450" w:line="312" w:lineRule="auto"/>
      </w:pPr>
      <w:r>
        <w:rPr>
          <w:rFonts w:ascii="宋体" w:hAnsi="宋体" w:eastAsia="宋体" w:cs="宋体"/>
          <w:color w:val="000"/>
          <w:sz w:val="28"/>
          <w:szCs w:val="28"/>
        </w:rPr>
        <w:t xml:space="preserve">牢固树立守土有责、执法为民的思想，加大执法力度，严格**行政，确保职能到位。质量技术**行政执法的根本目的是规范市场、扶优限劣、引导消费、服务群众，提高经济增长的质量和效益，维护最广大人民群众的根本利益。为此，我们一手抓打假治劣，一手抓扶优扶强。在扶优扶强方面：一是广泛宣传，营造良好环境。通过“315”、“520”、“124”、“质量月”、“标准化日”、质量诚信进企业、安全知识进校园、法制宣传进社区等活动，提高了全民法制意识、诚信意识、质量意识、*意识，营造了全社会关心重视质量工作的良好氛围。二是大力实施质量振兴工程，提高经济增长的质量和效益。今年我们把深入推进“质量兴市”战略作为一项重点工作，召开了“质量兴市”动员大会，出台了《xx市*质量奖管理办法》。经过重点帮扶和积极推荐，新创*名牌产品2个，省名牌产品4个，省优质产品12个，使一大批企业走**质量效益型发展道路，提高了企业产品的市场竞争力，为地方经济的发展注入了生机和活力，市**对此专门作出了重要批示，充分予以肯定。三是深入开展企业服务年活动。结合*顶山实际，卓有成效地开展了“惠民利企八项服务工程”，即实施名牌战略服务工程、标准化战略服务工程、食品“放心”服务工程、安全生产服务工程、节能减排服务工程、计量惠民服务工程、企业减负服务工程、优化环境服务工程。每项服务工程都明确了服务对象、具体措施和帮扶目标，坚持每季度督查一次，确保活动成效。四是创新服务方式。在具体帮扶工作中，我们始终坚持多亮绿灯、少量红灯，多引导、少责备，多帮扶、少处罚的“三多三少”原则，推广跟踪式、捆绑式、助长式、及时雨式、超前式“五种服务模式”，*顶山日报、**今日汇报、市*工作信息和**、省局“企业服务年”活动办公室分别对我局做法进行了报道、刊载，**、市*主要**也在不同场合对质监局深化服务理念、创新服务举措的尝试给予了表扬和肯定。</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干部监督季度工作总结6</w:t>
      </w:r>
    </w:p>
    <w:p>
      <w:pPr>
        <w:ind w:left="0" w:right="0" w:firstLine="560"/>
        <w:spacing w:before="450" w:after="450" w:line="312" w:lineRule="auto"/>
      </w:pPr>
      <w:r>
        <w:rPr>
          <w:rFonts w:ascii="宋体" w:hAnsi="宋体" w:eastAsia="宋体" w:cs="宋体"/>
          <w:color w:val="000"/>
          <w:sz w:val="28"/>
          <w:szCs w:val="28"/>
        </w:rPr>
        <w:t xml:space="preserve">干部监督科工作总结</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_湖北省高校工委和湖北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慕绥新、马向东、李真案件的剖析作为警示教育的素材，通报全国反腐败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湖北省教育行风评议年，上级领导和社会对高校行风建设要求甚高。根据校领导安排，我们全力组织并实施了我校的行风评议工作，从活动方案的策划，到公开民主评议的测评，再到整改方案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今年共接待来信来访18件次（其中有3件是上级批转下来的举报信，6次重复信访），对群众反映的8个问题进行了初查核实，并作出相应处理。全年所有信访件都做到了登记准确、调查及时，件件有结果或回音。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 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w:t>
      </w:r>
    </w:p>
    <w:p>
      <w:pPr>
        <w:ind w:left="0" w:right="0" w:firstLine="560"/>
        <w:spacing w:before="450" w:after="450" w:line="312" w:lineRule="auto"/>
      </w:pPr>
      <w:r>
        <w:rPr>
          <w:rFonts w:ascii="宋体" w:hAnsi="宋体" w:eastAsia="宋体" w:cs="宋体"/>
          <w:color w:val="000"/>
          <w:sz w:val="28"/>
          <w:szCs w:val="28"/>
        </w:rPr>
        <w:t xml:space="preserve">造出浓厚的学习氛围，无论是xx大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 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从源头上预防和治理腐败，认真履行纪检监察四项职能，为学校的新一轮发展提供坚实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干部监督季度工作总结7</w:t>
      </w:r>
    </w:p>
    <w:p>
      <w:pPr>
        <w:ind w:left="0" w:right="0" w:firstLine="560"/>
        <w:spacing w:before="450" w:after="450" w:line="312" w:lineRule="auto"/>
      </w:pPr>
      <w:r>
        <w:rPr>
          <w:rFonts w:ascii="宋体" w:hAnsi="宋体" w:eastAsia="宋体" w:cs="宋体"/>
          <w:color w:val="000"/>
          <w:sz w:val="28"/>
          <w:szCs w:val="28"/>
        </w:rPr>
        <w:t xml:space="preserve">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以权谋私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xxx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纪委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560"/>
        <w:spacing w:before="450" w:after="450" w:line="312" w:lineRule="auto"/>
      </w:pPr>
      <w:r>
        <w:rPr>
          <w:rFonts w:ascii="宋体" w:hAnsi="宋体" w:eastAsia="宋体" w:cs="宋体"/>
          <w:color w:val="000"/>
          <w:sz w:val="28"/>
          <w:szCs w:val="28"/>
        </w:rPr>
        <w:t xml:space="preserve">一是坚持问题导向，层层压实责任。防范风险发生，狠抓“一岗双责”落实，把责任压实到各乡镇纪委书记、委机关各科室和各派驻机构负责人，切实做到各负其责，对干部从严教育、从严管理，防微杜渐。</w:t>
      </w:r>
    </w:p>
    <w:p>
      <w:pPr>
        <w:ind w:left="0" w:right="0" w:firstLine="560"/>
        <w:spacing w:before="450" w:after="450" w:line="312" w:lineRule="auto"/>
      </w:pPr>
      <w:r>
        <w:rPr>
          <w:rFonts w:ascii="宋体" w:hAnsi="宋体" w:eastAsia="宋体" w:cs="宋体"/>
          <w:color w:val="000"/>
          <w:sz w:val="28"/>
          <w:szCs w:val="28"/>
        </w:rPr>
        <w:t xml:space="preserve">二是加强学习培训，提升履职能力。分层分批开展政治理论、政策法规及业务知识学习培训，提高纪检监察干部运用法治思维和法治方式反腐败的能力和水平，既能依纪监督、又能依法监察，确保每一起案件经得起历史和人民检验。</w:t>
      </w:r>
    </w:p>
    <w:p>
      <w:pPr>
        <w:ind w:left="0" w:right="0" w:firstLine="560"/>
        <w:spacing w:before="450" w:after="450" w:line="312" w:lineRule="auto"/>
      </w:pPr>
      <w:r>
        <w:rPr>
          <w:rFonts w:ascii="宋体" w:hAnsi="宋体" w:eastAsia="宋体" w:cs="宋体"/>
          <w:color w:val="000"/>
          <w:sz w:val="28"/>
          <w:szCs w:val="28"/>
        </w:rPr>
        <w:t xml:space="preserve">三是深化运用“四种形态”，将纪律挺在前面。牢牢把握运用好“四种形态”，坚持宽严相济、惩前毖后、治病救人，既要严惩不讲政治规矩的纪检监察干部，又要为敢于担当、积极作为的纪检监察干部主动担当，对诬告陷害、造谣中伤纪检监察干部的问题及时澄清、消除影响。</w:t>
      </w:r>
    </w:p>
    <w:p>
      <w:pPr>
        <w:ind w:left="0" w:right="0" w:firstLine="560"/>
        <w:spacing w:before="450" w:after="450" w:line="312" w:lineRule="auto"/>
      </w:pPr>
      <w:r>
        <w:rPr>
          <w:rFonts w:ascii="宋体" w:hAnsi="宋体" w:eastAsia="宋体" w:cs="宋体"/>
          <w:color w:val="000"/>
          <w:sz w:val="28"/>
          <w:szCs w:val="28"/>
        </w:rPr>
        <w:t xml:space="preserve">四是注重制度建设，强化刚性落实。推行完善约谈、廉政谈话、廉政档案抽查、个人有关事项报告、各派驻机构负责人述职述责等制度，增强监督的渗透性和辐射力，让干部养成自觉接受监督的习惯。探索实行家访制度，了解掌握干部思想动态。掌握纪检监察干部监督工作的方式方法，创新工作思维，及时向上级纪检监察干部监督部门请示学习，不断提升履职能力。</w:t>
      </w:r>
    </w:p>
    <w:p>
      <w:pPr>
        <w:ind w:left="0" w:right="0" w:firstLine="560"/>
        <w:spacing w:before="450" w:after="450" w:line="312" w:lineRule="auto"/>
      </w:pPr>
      <w:r>
        <w:rPr>
          <w:rFonts w:ascii="宋体" w:hAnsi="宋体" w:eastAsia="宋体" w:cs="宋体"/>
          <w:color w:val="000"/>
          <w:sz w:val="28"/>
          <w:szCs w:val="28"/>
        </w:rPr>
        <w:t xml:space="preserve">五是聚焦执纪问责，做好“后半篇文章”。通过强化问</w:t>
      </w:r>
    </w:p>
    <w:p>
      <w:pPr>
        <w:ind w:left="0" w:right="0" w:firstLine="560"/>
        <w:spacing w:before="450" w:after="450" w:line="312" w:lineRule="auto"/>
      </w:pPr>
      <w:r>
        <w:rPr>
          <w:rFonts w:ascii="宋体" w:hAnsi="宋体" w:eastAsia="宋体" w:cs="宋体"/>
          <w:color w:val="000"/>
          <w:sz w:val="28"/>
          <w:szCs w:val="28"/>
        </w:rPr>
        <w:t xml:space="preserve">题线索处置，提升问题线索处置率和办结率。加大对委机关部门、派驻机构、乡镇纪委存在问题进行再监督再提醒，以问题为导向，加大对问题的整改力度，切实做好监督执纪“后半篇文章”。</w:t>
      </w:r>
    </w:p>
    <w:p>
      <w:pPr>
        <w:ind w:left="0" w:right="0" w:firstLine="560"/>
        <w:spacing w:before="450" w:after="450" w:line="312" w:lineRule="auto"/>
      </w:pPr>
      <w:r>
        <w:rPr>
          <w:rFonts w:ascii="宋体" w:hAnsi="宋体" w:eastAsia="宋体" w:cs="宋体"/>
          <w:color w:val="000"/>
          <w:sz w:val="28"/>
          <w:szCs w:val="28"/>
        </w:rPr>
        <w:t xml:space="preserve">xxx精神学习心得体会范文集锦xxx精神学习心得体会范文一20_年我们党将召开第二十次全国代表大会，喜迎xxx，永远跟党</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喜迎十二大主题讲座心得体会喜迎十二大主题讲座心得体会一通过此次主题讲座，使我们深刻认识到一个国家的进步，镌刻着青年的足</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喜迎党的xxx个人思想汇报精选4篇平常的学习工作中，我们经常都会撰写思想汇报，我们撰写思想汇报可以看到自己的不足和优点。下</w:t>
      </w:r>
    </w:p>
    <w:p>
      <w:pPr>
        <w:ind w:left="0" w:right="0" w:firstLine="560"/>
        <w:spacing w:before="450" w:after="450" w:line="312" w:lineRule="auto"/>
      </w:pPr>
      <w:r>
        <w:rPr>
          <w:rFonts w:ascii="宋体" w:hAnsi="宋体" w:eastAsia="宋体" w:cs="宋体"/>
          <w:color w:val="000"/>
          <w:sz w:val="28"/>
          <w:szCs w:val="28"/>
        </w:rPr>
        <w:t xml:space="preserve">日期：20_-08-27</w:t>
      </w:r>
    </w:p>
    <w:p>
      <w:pPr>
        <w:ind w:left="0" w:right="0" w:firstLine="560"/>
        <w:spacing w:before="450" w:after="450" w:line="312" w:lineRule="auto"/>
      </w:pPr>
      <w:r>
        <w:rPr>
          <w:rFonts w:ascii="宋体" w:hAnsi="宋体" w:eastAsia="宋体" w:cs="宋体"/>
          <w:color w:val="000"/>
          <w:sz w:val="28"/>
          <w:szCs w:val="28"/>
        </w:rPr>
        <w:t xml:space="preserve">“手中有粮，心中不慌”感悟心得体会xxx：不论我们国家发展到什么水平，不论</w:t>
      </w:r>
    </w:p>
    <w:p>
      <w:pPr>
        <w:ind w:left="0" w:right="0" w:firstLine="560"/>
        <w:spacing w:before="450" w:after="450" w:line="312" w:lineRule="auto"/>
      </w:pPr>
      <w:r>
        <w:rPr>
          <w:rFonts w:ascii="宋体" w:hAnsi="宋体" w:eastAsia="宋体" w:cs="宋体"/>
          <w:color w:val="000"/>
          <w:sz w:val="28"/>
          <w:szCs w:val="28"/>
        </w:rPr>
        <w:t xml:space="preserve">日期：20_-08-18</w:t>
      </w:r>
    </w:p>
    <w:p>
      <w:pPr>
        <w:ind w:left="0" w:right="0" w:firstLine="560"/>
        <w:spacing w:before="450" w:after="450" w:line="312" w:lineRule="auto"/>
      </w:pPr>
      <w:r>
        <w:rPr>
          <w:rFonts w:ascii="宋体" w:hAnsi="宋体" w:eastAsia="宋体" w:cs="宋体"/>
          <w:color w:val="000"/>
          <w:sz w:val="28"/>
          <w:szCs w:val="28"/>
        </w:rPr>
        <w:t xml:space="preserve">喜迎xxx，争做好队员主题云团课心得体会喜迎xxx，争做好队员主题云团课心得体会一星星之火，点燃信念的火，照亮心灵的灯</w:t>
      </w:r>
    </w:p>
    <w:p>
      <w:pPr>
        <w:ind w:left="0" w:right="0" w:firstLine="560"/>
        <w:spacing w:before="450" w:after="450" w:line="312" w:lineRule="auto"/>
      </w:pPr>
      <w:r>
        <w:rPr>
          <w:rFonts w:ascii="宋体" w:hAnsi="宋体" w:eastAsia="宋体" w:cs="宋体"/>
          <w:color w:val="000"/>
          <w:sz w:val="28"/>
          <w:szCs w:val="28"/>
        </w:rPr>
        <w:t xml:space="preserve">日期：20_-06-01</w:t>
      </w:r>
    </w:p>
    <w:p>
      <w:pPr>
        <w:ind w:left="0" w:right="0" w:firstLine="560"/>
        <w:spacing w:before="450" w:after="450" w:line="312" w:lineRule="auto"/>
      </w:pPr>
      <w:r>
        <w:rPr>
          <w:rFonts w:ascii="宋体" w:hAnsi="宋体" w:eastAsia="宋体" w:cs="宋体"/>
          <w:color w:val="000"/>
          <w:sz w:val="28"/>
          <w:szCs w:val="28"/>
        </w:rPr>
        <w:t xml:space="preserve">奋进新征程喜迎xxx学生演讲稿7篇宏图已绘就，号角已吹响。壮志在心头，扬鞭在脚下，让我们以满怀豪情再创新世纪的辉煌。下面是</w:t>
      </w:r>
    </w:p>
    <w:p>
      <w:pPr>
        <w:ind w:left="0" w:right="0" w:firstLine="560"/>
        <w:spacing w:before="450" w:after="450" w:line="312" w:lineRule="auto"/>
      </w:pPr>
      <w:r>
        <w:rPr>
          <w:rFonts w:ascii="宋体" w:hAnsi="宋体" w:eastAsia="宋体" w:cs="宋体"/>
          <w:color w:val="000"/>
          <w:sz w:val="28"/>
          <w:szCs w:val="28"/>
        </w:rPr>
        <w:t xml:space="preserve">日期：20_-05-23</w:t>
      </w:r>
    </w:p>
    <w:p>
      <w:pPr>
        <w:ind w:left="0" w:right="0" w:firstLine="560"/>
        <w:spacing w:before="450" w:after="450" w:line="312" w:lineRule="auto"/>
      </w:pPr>
      <w:r>
        <w:rPr>
          <w:rFonts w:ascii="宋体" w:hAnsi="宋体" w:eastAsia="宋体" w:cs="宋体"/>
          <w:color w:val="000"/>
          <w:sz w:val="28"/>
          <w:szCs w:val="28"/>
        </w:rPr>
        <w:t xml:space="preserve">疫情下大学生的责任与担当三篇面对疫情，我们首先要保持一个乐观的心态，出门记得戴口罩，不要去人员密集</w:t>
      </w:r>
    </w:p>
    <w:p>
      <w:pPr>
        <w:ind w:left="0" w:right="0" w:firstLine="560"/>
        <w:spacing w:before="450" w:after="450" w:line="312" w:lineRule="auto"/>
      </w:pPr>
      <w:r>
        <w:rPr>
          <w:rFonts w:ascii="宋体" w:hAnsi="宋体" w:eastAsia="宋体" w:cs="宋体"/>
          <w:color w:val="000"/>
          <w:sz w:val="28"/>
          <w:szCs w:val="28"/>
        </w:rPr>
        <w:t xml:space="preserve">日期：20_-01-12</w:t>
      </w:r>
    </w:p>
    <w:p>
      <w:pPr>
        <w:ind w:left="0" w:right="0" w:firstLine="560"/>
        <w:spacing w:before="450" w:after="450" w:line="312" w:lineRule="auto"/>
      </w:pPr>
      <w:r>
        <w:rPr>
          <w:rFonts w:ascii="宋体" w:hAnsi="宋体" w:eastAsia="宋体" w:cs="宋体"/>
          <w:color w:val="000"/>
          <w:sz w:val="28"/>
          <w:szCs w:val="28"/>
        </w:rPr>
        <w:t xml:space="preserve">永远跟党走喜迎xxx心得体会范文最新5篇永远跟党走喜迎xxx心得体会xxx的历史是最生动、最有说服力的教科书。我们党历来</w:t>
      </w:r>
    </w:p>
    <w:p>
      <w:pPr>
        <w:ind w:left="0" w:right="0" w:firstLine="560"/>
        <w:spacing w:before="450" w:after="450" w:line="312" w:lineRule="auto"/>
      </w:pPr>
      <w:r>
        <w:rPr>
          <w:rFonts w:ascii="宋体" w:hAnsi="宋体" w:eastAsia="宋体" w:cs="宋体"/>
          <w:color w:val="000"/>
          <w:sz w:val="28"/>
          <w:szCs w:val="28"/>
        </w:rPr>
        <w:t xml:space="preserve">日期：20_-08-30</w:t>
      </w:r>
    </w:p>
    <w:p>
      <w:pPr>
        <w:ind w:left="0" w:right="0" w:firstLine="560"/>
        <w:spacing w:before="450" w:after="450" w:line="312" w:lineRule="auto"/>
      </w:pPr>
      <w:r>
        <w:rPr>
          <w:rFonts w:ascii="宋体" w:hAnsi="宋体" w:eastAsia="宋体" w:cs="宋体"/>
          <w:color w:val="000"/>
          <w:sz w:val="28"/>
          <w:szCs w:val="28"/>
        </w:rPr>
        <w:t xml:space="preserve">反腐倡廉教育片《忏悔实录IX》观后感近日召开的中国xxx第十九届中央纪律检查委员会第五次全体会议上</w:t>
      </w:r>
    </w:p>
    <w:p>
      <w:pPr>
        <w:ind w:left="0" w:right="0" w:firstLine="560"/>
        <w:spacing w:before="450" w:after="450" w:line="312" w:lineRule="auto"/>
      </w:pPr>
      <w:r>
        <w:rPr>
          <w:rFonts w:ascii="宋体" w:hAnsi="宋体" w:eastAsia="宋体" w:cs="宋体"/>
          <w:color w:val="000"/>
          <w:sz w:val="28"/>
          <w:szCs w:val="28"/>
        </w:rPr>
        <w:t xml:space="preserve">日期：20_-02-05</w:t>
      </w:r>
    </w:p>
    <w:p>
      <w:pPr>
        <w:ind w:left="0" w:right="0" w:firstLine="560"/>
        <w:spacing w:before="450" w:after="450" w:line="312" w:lineRule="auto"/>
      </w:pPr>
      <w:r>
        <w:rPr>
          <w:rFonts w:ascii="宋体" w:hAnsi="宋体" w:eastAsia="宋体" w:cs="宋体"/>
          <w:color w:val="000"/>
          <w:sz w:val="28"/>
          <w:szCs w:val="28"/>
        </w:rPr>
        <w:t xml:space="preserve">20_形势与政策共同富裕论文202_字大学生3篇对于后发国家来说，以滴流理论为基础的先国强后民富路径似乎更为重要。下面是蒲公英阅</w:t>
      </w:r>
    </w:p>
    <w:p>
      <w:pPr>
        <w:ind w:left="0" w:right="0" w:firstLine="560"/>
        <w:spacing w:before="450" w:after="450" w:line="312" w:lineRule="auto"/>
      </w:pPr>
      <w:r>
        <w:rPr>
          <w:rFonts w:ascii="宋体" w:hAnsi="宋体" w:eastAsia="宋体" w:cs="宋体"/>
          <w:color w:val="000"/>
          <w:sz w:val="28"/>
          <w:szCs w:val="28"/>
        </w:rPr>
        <w:t xml:space="preserve">日期：20_-07-12</w:t>
      </w:r>
    </w:p>
    <w:p>
      <w:pPr>
        <w:ind w:left="0" w:right="0" w:firstLine="560"/>
        <w:spacing w:before="450" w:after="450" w:line="312" w:lineRule="auto"/>
      </w:pPr>
      <w:r>
        <w:rPr>
          <w:rFonts w:ascii="宋体" w:hAnsi="宋体" w:eastAsia="宋体" w:cs="宋体"/>
          <w:color w:val="000"/>
          <w:sz w:val="28"/>
          <w:szCs w:val="28"/>
        </w:rPr>
        <w:t xml:space="preserve">幼儿园安全教案《危险的小物品》5篇安全教育是一个长期的过程，我们要继续探讨和努力，将安全教育渗透到幼儿的一日生活中，不断增</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幼儿园预防疾病安全教育教案5篇教案是教师为顺利而有效地开展教学活动，根据课程标准，教学大纲和教科书要求及学生的实际情况，以</w:t>
      </w:r>
    </w:p>
    <w:p>
      <w:pPr>
        <w:ind w:left="0" w:right="0" w:firstLine="560"/>
        <w:spacing w:before="450" w:after="450" w:line="312" w:lineRule="auto"/>
      </w:pPr>
      <w:r>
        <w:rPr>
          <w:rFonts w:ascii="宋体" w:hAnsi="宋体" w:eastAsia="宋体" w:cs="宋体"/>
          <w:color w:val="000"/>
          <w:sz w:val="28"/>
          <w:szCs w:val="28"/>
        </w:rPr>
        <w:t xml:space="preserve">日期：20_-03-31</w:t>
      </w:r>
    </w:p>
    <w:p>
      <w:pPr>
        <w:ind w:left="0" w:right="0" w:firstLine="560"/>
        <w:spacing w:before="450" w:after="450" w:line="312" w:lineRule="auto"/>
      </w:pPr>
      <w:r>
        <w:rPr>
          <w:rFonts w:ascii="宋体" w:hAnsi="宋体" w:eastAsia="宋体" w:cs="宋体"/>
          <w:color w:val="000"/>
          <w:sz w:val="28"/>
          <w:szCs w:val="28"/>
        </w:rPr>
        <w:t xml:space="preserve">解放战争心得体会《解放战争》党课完全读后感《解放战争》读后感陆一凡解放战争，相信作为一个中国人多少都</w:t>
      </w:r>
    </w:p>
    <w:p>
      <w:pPr>
        <w:ind w:left="0" w:right="0" w:firstLine="560"/>
        <w:spacing w:before="450" w:after="450" w:line="312" w:lineRule="auto"/>
      </w:pPr>
      <w:r>
        <w:rPr>
          <w:rFonts w:ascii="宋体" w:hAnsi="宋体" w:eastAsia="宋体" w:cs="宋体"/>
          <w:color w:val="000"/>
          <w:sz w:val="28"/>
          <w:szCs w:val="28"/>
        </w:rPr>
        <w:t xml:space="preserve">日期：20_-09-26</w:t>
      </w:r>
    </w:p>
    <w:p>
      <w:pPr>
        <w:ind w:left="0" w:right="0" w:firstLine="560"/>
        <w:spacing w:before="450" w:after="450" w:line="312" w:lineRule="auto"/>
      </w:pPr>
      <w:r>
        <w:rPr>
          <w:rFonts w:ascii="宋体" w:hAnsi="宋体" w:eastAsia="宋体" w:cs="宋体"/>
          <w:color w:val="000"/>
          <w:sz w:val="28"/>
          <w:szCs w:val="28"/>
        </w:rPr>
        <w:t xml:space="preserve">全区20_年集中隔离点工作职责及流程一、集中隔离医学观察点的部门职责（一）总体原则区防控领导小组统筹设置本区集中隔离医学</w:t>
      </w:r>
    </w:p>
    <w:p>
      <w:pPr>
        <w:ind w:left="0" w:right="0" w:firstLine="560"/>
        <w:spacing w:before="450" w:after="450" w:line="312" w:lineRule="auto"/>
      </w:pPr>
      <w:r>
        <w:rPr>
          <w:rFonts w:ascii="宋体" w:hAnsi="宋体" w:eastAsia="宋体" w:cs="宋体"/>
          <w:color w:val="000"/>
          <w:sz w:val="28"/>
          <w:szCs w:val="28"/>
        </w:rPr>
        <w:t xml:space="preserve">日期：20_-05-24</w:t>
      </w:r>
    </w:p>
    <w:p>
      <w:pPr>
        <w:ind w:left="0" w:right="0" w:firstLine="560"/>
        <w:spacing w:before="450" w:after="450" w:line="312" w:lineRule="auto"/>
      </w:pPr>
      <w:r>
        <w:rPr>
          <w:rFonts w:ascii="宋体" w:hAnsi="宋体" w:eastAsia="宋体" w:cs="宋体"/>
          <w:color w:val="000"/>
          <w:sz w:val="28"/>
          <w:szCs w:val="28"/>
        </w:rPr>
        <w:t xml:space="preserve">最新《高等学校课程思政建设指导纲要》及全文内容解读一、《纲要》出台的背景和重要意义二、全面</w:t>
      </w:r>
    </w:p>
    <w:p>
      <w:pPr>
        <w:ind w:left="0" w:right="0" w:firstLine="560"/>
        <w:spacing w:before="450" w:after="450" w:line="312" w:lineRule="auto"/>
      </w:pPr>
      <w:r>
        <w:rPr>
          <w:rFonts w:ascii="宋体" w:hAnsi="宋体" w:eastAsia="宋体" w:cs="宋体"/>
          <w:color w:val="000"/>
          <w:sz w:val="28"/>
          <w:szCs w:val="28"/>
        </w:rPr>
        <w:t xml:space="preserve">日期：20_-08-21</w:t>
      </w:r>
    </w:p>
    <w:p>
      <w:pPr>
        <w:ind w:left="0" w:right="0" w:firstLine="560"/>
        <w:spacing w:before="450" w:after="450" w:line="312" w:lineRule="auto"/>
      </w:pPr>
      <w:r>
        <w:rPr>
          <w:rFonts w:ascii="宋体" w:hAnsi="宋体" w:eastAsia="宋体" w:cs="宋体"/>
          <w:color w:val="000"/>
          <w:sz w:val="28"/>
          <w:szCs w:val="28"/>
        </w:rPr>
        <w:t xml:space="preserve">20_年干部监督室严格按照上级规定和文件精神，对照年度工作要点相关要求，坚持围绕中心、服务大局，扎实有效开展了新时代干部监督工作，进一步推动了广大干部旗帜鲜明讲政治、攻坚克难敢担当、清正廉洁知敬惧，进一步完善了管思想、管工作、管作风、管纪律的从严管理监督体系。现就今年主要工作总结如下：</w:t>
      </w:r>
    </w:p>
    <w:p>
      <w:pPr>
        <w:ind w:left="0" w:right="0" w:firstLine="560"/>
        <w:spacing w:before="450" w:after="450" w:line="312" w:lineRule="auto"/>
      </w:pPr>
      <w:r>
        <w:rPr>
          <w:rFonts w:ascii="宋体" w:hAnsi="宋体" w:eastAsia="宋体" w:cs="宋体"/>
          <w:color w:val="000"/>
          <w:sz w:val="28"/>
          <w:szCs w:val="28"/>
        </w:rPr>
        <w:t xml:space="preserve">一、突出政治监督</w:t>
      </w:r>
    </w:p>
    <w:p>
      <w:pPr>
        <w:ind w:left="0" w:right="0" w:firstLine="560"/>
        <w:spacing w:before="450" w:after="450" w:line="312" w:lineRule="auto"/>
      </w:pPr>
      <w:r>
        <w:rPr>
          <w:rFonts w:ascii="宋体" w:hAnsi="宋体" w:eastAsia="宋体" w:cs="宋体"/>
          <w:color w:val="000"/>
          <w:sz w:val="28"/>
          <w:szCs w:val="28"/>
        </w:rPr>
        <w:t xml:space="preserve">我们始终把政治监督摆在首位，严明党的政治纪律和政治规矩，推动“四个意识”“四个自信”“两个维护”发自内心、成为自觉。一是加强省委巡视反馈问题整改工作监督检查。X月下旬，根据《省委第X巡视组关于巡视X区的反馈意见》整改要求和区委下发的责任清单，协同区纪委监委、区委督查室等部门，在全区范围内开展专项监督检查，推动各责任单位扛牢政治责任，全力抓好省委巡视反馈问题整改。二是持续深化政治巡察。围绕党的组织建设，聚焦基层贯彻落实党的组织路线方面开展选人用人专项检查，把做到“两个维护”作为选人用人专项检查的首位要求，从严从实做好巡察“后半篇文章”。三是深入开展政治建设考察。把政治标准作为区管领导班子及其成员考察的首要标准，重点围绕政治忠诚、政治定力、政治担当、政治能力、政治自律等，细挖政治表现的具体内涵，画准政治素质像，全方位监督干部政治表现。四是深入推进履职尽责、担当作为监督。聚焦疫情防控斗争、决胜全面小康、决战脱贫攻坚等重大任务和中心工作，强化政治监督，推动责任落实。今年以来，我们按照上级决策部署，对全区各乡镇(街道)、区直各单位贯彻执行中央、省委、市委和区委决策部署情况持续开展监督检查，特别是疫情防控期间，坚持以监督实效凝聚战“疫”合力，推动落实责任，为统筹推进疫情防控和经济社会发展提供坚强保障。</w:t>
      </w:r>
    </w:p>
    <w:p>
      <w:pPr>
        <w:ind w:left="0" w:right="0" w:firstLine="560"/>
        <w:spacing w:before="450" w:after="450" w:line="312" w:lineRule="auto"/>
      </w:pPr>
      <w:r>
        <w:rPr>
          <w:rFonts w:ascii="宋体" w:hAnsi="宋体" w:eastAsia="宋体" w:cs="宋体"/>
          <w:color w:val="000"/>
          <w:sz w:val="28"/>
          <w:szCs w:val="28"/>
        </w:rPr>
        <w:t xml:space="preserve">二、深化选任监督</w:t>
      </w:r>
    </w:p>
    <w:p>
      <w:pPr>
        <w:ind w:left="0" w:right="0" w:firstLine="560"/>
        <w:spacing w:before="450" w:after="450" w:line="312" w:lineRule="auto"/>
      </w:pPr>
      <w:r>
        <w:rPr>
          <w:rFonts w:ascii="宋体" w:hAnsi="宋体" w:eastAsia="宋体" w:cs="宋体"/>
          <w:color w:val="000"/>
          <w:sz w:val="28"/>
          <w:szCs w:val="28"/>
        </w:rPr>
        <w:t xml:space="preserve">我们持续深化选人用人工作监督，严把选人用人政治关、品行关、能力关、作风关、廉洁关，坚决匡正选人用人风气，大力营造风清气正的选人用人环境。一是抓好干部选拔任用工作监督检查和责任追究办法的贯彻落实。区委理论学习中心组、区委组织部部务会、各单位党委(党组)、全区党员干部对习xxx关于选人用人的重要论述、《党政领导干部选拔任用工作条例》、《干部选拔任用工作监督检查和责任追究办法》等干部人事法规进行了学习。组织人员按照《关于建立选人用人问题自查整改工作制度的通知》精神，组织人员对区委XXXX年度干部选拔任用工作进行了自查自纠，对发现的问题及时组织进行了整改，有关情况向市委组织部进行了报备。通过省委巡视反馈问题整改工作，建立了《X区科级干部日常选拔任用操作细则》《X区区管领导干部交流暂行办法》《X区科级领导干部选拔任用内部审查操作细则》等十余项干部人事制度。二是严格执行干部选拔任用有关制度。坚持“凡提四必”、任前事项报告、部门联审、考察预告、任前公示公告、一报告两评议、全程纪实等制度，着力构建选人用人监督全链条，全年提拔重用干部XXX人(含职级晋升XXX人)，未出现出现程序不规范、突击提拔、带病提拔、超职数超规格配备干部等违纪违规情况。三是充分发挥“XXXXX”举报平台作用。本年度受理承办选人用人举报件X件(含市委组织部交办件X件)，切实维护了举报人的合法权益，切实提升了XXXXX信访举报工作实效。四是做好巡察联络工作，加强巡察整改监督。结合区委常规巡察不断深化选人用人专项检查，加大反馈问题整改力度，做好巡察“后半篇文章”。全年共对XX个单位(党组织)选人用人工作进行了监督检查，并对有关单位后续整改工作进行了监督指导。</w:t>
      </w:r>
    </w:p>
    <w:p>
      <w:pPr>
        <w:ind w:left="0" w:right="0" w:firstLine="560"/>
        <w:spacing w:before="450" w:after="450" w:line="312" w:lineRule="auto"/>
      </w:pPr>
      <w:r>
        <w:rPr>
          <w:rFonts w:ascii="宋体" w:hAnsi="宋体" w:eastAsia="宋体" w:cs="宋体"/>
          <w:color w:val="000"/>
          <w:sz w:val="28"/>
          <w:szCs w:val="28"/>
        </w:rPr>
        <w:t xml:space="preserve">三、抓实日常监督</w:t>
      </w:r>
    </w:p>
    <w:p>
      <w:pPr>
        <w:ind w:left="0" w:right="0" w:firstLine="560"/>
        <w:spacing w:before="450" w:after="450" w:line="312" w:lineRule="auto"/>
      </w:pPr>
      <w:r>
        <w:rPr>
          <w:rFonts w:ascii="宋体" w:hAnsi="宋体" w:eastAsia="宋体" w:cs="宋体"/>
          <w:color w:val="000"/>
          <w:sz w:val="28"/>
          <w:szCs w:val="28"/>
        </w:rPr>
        <w:t xml:space="preserve">我们坚持抓在日常、严在经常，多管齐下、综合施策，抓实做细干部日常监督，让干部习惯在受约束的环境中工作生活。</w:t>
      </w:r>
    </w:p>
    <w:p>
      <w:pPr>
        <w:ind w:left="0" w:right="0" w:firstLine="560"/>
        <w:spacing w:before="450" w:after="450" w:line="312" w:lineRule="auto"/>
      </w:pPr>
      <w:r>
        <w:rPr>
          <w:rFonts w:ascii="宋体" w:hAnsi="宋体" w:eastAsia="宋体" w:cs="宋体"/>
          <w:color w:val="000"/>
          <w:sz w:val="28"/>
          <w:szCs w:val="28"/>
        </w:rPr>
        <w:t xml:space="preserve">一是严格执行领导干部个人有关事项报告制度。我们将省委组织部《领导干部个人有关事项报告工作专题培训》PPT印发至有关单位，组织领导干部对报告的时间安排、填报范围、注意事项、纪律要求等方面进行了培训。各乡镇、各单位组织领导干部对“两项法规”进行了学习、开展了警示教育。截止X月底，我区XXXX名科级干部按时完成了填报工作，协助市委组织部做好XX名市管干部和X名省管干部个人事项报告表。二是做好提醒函询诫勉工作，及时纠正苗头性倾向性问题。全年累计对XX名干部进行了提醒谈话。三是从严抓好因私出国(境)管理工作。上半年疫情防控常态化后，积极协调区公安局等单位对全区因私出国(境)登记备案管理人员居民身份证指纹信息进行录入以及多重身份专项清理整治工作。下半年开始，进一步深入开展了因私出国(境)登记备案人员“一人多证”专项清理工作，协调区公安局等单位对全区国家工作人员进行了登记备案以及“一人多证”专项清理工作，督促各单位党委(党组)制定了规范登记备案人员因私出国(境)管理监督工作的具体办法，建立健全了登记备案、审核把关、信息维护、管控预警长效机制。四是做好受处理干部的思想疏导工作，激励干部担当作为。X月底对XXXX年以来受到纪律处分和组织处理的XX名区管干部进行谈心谈话，帮助他们卸下思想包袱，提振工作信心，重燃干事激情，让纪律处分、组织处理有力度，组织关爱有温度。五是积极探索领导干部家访。通过日常了解、干部考察、“双议”等进一步推动监督范围从“工作圈”向“亲属圈”“生活圈”“交际圈”延伸。六是进一步健全了干部监督工作联席会议制度。加强了与区纪委区监委、区委政法委、区公安局、区人民检察院、区人民法院等执纪执法机关的协调配合，经常性会商共享有关信息，进一步提升了干部监督工作实效。</w:t>
      </w:r>
    </w:p>
    <w:p>
      <w:pPr>
        <w:ind w:left="0" w:right="0" w:firstLine="560"/>
        <w:spacing w:before="450" w:after="450" w:line="312" w:lineRule="auto"/>
      </w:pPr>
      <w:r>
        <w:rPr>
          <w:rFonts w:ascii="宋体" w:hAnsi="宋体" w:eastAsia="宋体" w:cs="宋体"/>
          <w:color w:val="000"/>
          <w:sz w:val="28"/>
          <w:szCs w:val="28"/>
        </w:rPr>
        <w:t xml:space="preserve">20_年，我们将持续深化选人用人工作监督，大力营造风清气正的选人用人环境，推动形成风清气正的良好政治生态;做实做细日常监督，抓早抓小、防微杜渐，提升干部监督工作实效;做好巡察发现问题整改的监督指导，切实做好巡视巡察“后半篇文章”;加强干部监督制度建设，扎实有效推进我区新时代干部监督工作。</w:t>
      </w:r>
    </w:p>
    <w:p>
      <w:pPr>
        <w:ind w:left="0" w:right="0" w:firstLine="560"/>
        <w:spacing w:before="450" w:after="450" w:line="312" w:lineRule="auto"/>
      </w:pPr>
      <w:r>
        <w:rPr>
          <w:rFonts w:ascii="宋体" w:hAnsi="宋体" w:eastAsia="宋体" w:cs="宋体"/>
          <w:color w:val="000"/>
          <w:sz w:val="28"/>
          <w:szCs w:val="28"/>
        </w:rPr>
        <w:t xml:space="preserve">20xx年1月28日至29日xxx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干部监督季度工作总结8</w:t>
      </w:r>
    </w:p>
    <w:p>
      <w:pPr>
        <w:ind w:left="0" w:right="0" w:firstLine="560"/>
        <w:spacing w:before="450" w:after="450" w:line="312" w:lineRule="auto"/>
      </w:pPr>
      <w:r>
        <w:rPr>
          <w:rFonts w:ascii="宋体" w:hAnsi="宋体" w:eastAsia="宋体" w:cs="宋体"/>
          <w:color w:val="000"/>
          <w:sz w:val="28"/>
          <w:szCs w:val="28"/>
        </w:rPr>
        <w:t xml:space="preserve">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为进一步加强传染病防治监督工作，切实维护人民群众的健康利益，根据《20xx年传染病防治重点监督检查计划》文件要求，对辖区内各级医疗机构、疾控机构的传染病防治工作开展监督检查。此次检查工作主要对象为辖区内所有医疗机构，一级医院和疾病预防控制机构为重点，检查内容主要针对传染病疫情控制、传染病疫情报告、预防接种工作、医疗废物处置、病原微生物实验室生物安全管理、消毒隔离制度执行情况等。根据《传染病防治法》、《病原微生物实验室生物安全管理条例》、《突发公共卫生事件应急条例》、《疫苗流通和疫苗接种管理条例》、《消毒管理办法》、《医疗废物管理办法》、及《五师双河市埃博拉出血热防控工作方案的通知》等相关法律、法规、规章、规范、标准及文件的规定，结合《五师20xx年度卫生传染病防治重点监督工作计划》，认真有序的开展了传染病防治重点监督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干部监督季度工作总结9</w:t>
      </w:r>
    </w:p>
    <w:p>
      <w:pPr>
        <w:ind w:left="0" w:right="0" w:firstLine="560"/>
        <w:spacing w:before="450" w:after="450" w:line="312" w:lineRule="auto"/>
      </w:pPr>
      <w:r>
        <w:rPr>
          <w:rFonts w:ascii="宋体" w:hAnsi="宋体" w:eastAsia="宋体" w:cs="宋体"/>
          <w:color w:val="000"/>
          <w:sz w:val="28"/>
          <w:szCs w:val="28"/>
        </w:rPr>
        <w:t xml:space="preserve">我所将进一步加大监管力度，督促医疗卫生机构落实传染病防治工作要求。</w:t>
      </w:r>
    </w:p>
    <w:p>
      <w:pPr>
        <w:ind w:left="0" w:right="0" w:firstLine="560"/>
        <w:spacing w:before="450" w:after="450" w:line="312" w:lineRule="auto"/>
      </w:pPr>
      <w:r>
        <w:rPr>
          <w:rFonts w:ascii="宋体" w:hAnsi="宋体" w:eastAsia="宋体" w:cs="宋体"/>
          <w:color w:val="000"/>
          <w:sz w:val="28"/>
          <w:szCs w:val="28"/>
        </w:rPr>
        <w:t xml:space="preserve">（一）强化医疗卫生机构传染病防治管理工作，加强制度建设，建立健全医疗废物处置、消毒隔离制度和传染病疫情控制等工作的管理制度，落实工作职责，明确具体责任人。</w:t>
      </w:r>
    </w:p>
    <w:p>
      <w:pPr>
        <w:ind w:left="0" w:right="0" w:firstLine="560"/>
        <w:spacing w:before="450" w:after="450" w:line="312" w:lineRule="auto"/>
      </w:pPr>
      <w:r>
        <w:rPr>
          <w:rFonts w:ascii="宋体" w:hAnsi="宋体" w:eastAsia="宋体" w:cs="宋体"/>
          <w:color w:val="000"/>
          <w:sz w:val="28"/>
          <w:szCs w:val="28"/>
        </w:rPr>
        <w:t xml:space="preserve">（二）做好人员培训工作。特别是要求医院加强连队卫生人员及个体诊所人员的培训，定期组织学习传染病防治有关工作规范，提高医护人员素质。</w:t>
      </w:r>
    </w:p>
    <w:p>
      <w:pPr>
        <w:ind w:left="0" w:right="0" w:firstLine="560"/>
        <w:spacing w:before="450" w:after="450" w:line="312" w:lineRule="auto"/>
      </w:pPr>
      <w:r>
        <w:rPr>
          <w:rFonts w:ascii="宋体" w:hAnsi="宋体" w:eastAsia="宋体" w:cs="宋体"/>
          <w:color w:val="000"/>
          <w:sz w:val="28"/>
          <w:szCs w:val="28"/>
        </w:rPr>
        <w:t xml:space="preserve">（三）提高对各类医疗机构传染病防治工作的监管力度，加大对违反传染病防治工作要求的违法行为的处罚力度，将传染病防治工作纳入医疗机校验管理和绩效考核内容，提高医疗机构对传染病防治工作的重视程度，进一步完善我辖区各类医疗机构传染病防治工作。</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干部监督季度工作总结10</w:t>
      </w:r>
    </w:p>
    <w:p>
      <w:pPr>
        <w:ind w:left="0" w:right="0" w:firstLine="560"/>
        <w:spacing w:before="450" w:after="450" w:line="312" w:lineRule="auto"/>
      </w:pPr>
      <w:r>
        <w:rPr>
          <w:rFonts w:ascii="宋体" w:hAnsi="宋体" w:eastAsia="宋体" w:cs="宋体"/>
          <w:color w:val="000"/>
          <w:sz w:val="28"/>
          <w:szCs w:val="28"/>
        </w:rPr>
        <w:t xml:space="preserve">今年以来，在市局及县委、县*的正确**下，按照20项目标要求，我局紧扣发展主题，以服务经济发展为重点，以确保质量安全为底线，以改善“两个环境”为抓手，以队伍**稳定为保障，认真落实各项工作措施，积极做好各项工作，较好地完成了各项任务。现将我局今年以来的工作总结汇报如下：</w:t>
      </w:r>
    </w:p>
    <w:p>
      <w:pPr>
        <w:ind w:left="0" w:right="0" w:firstLine="560"/>
        <w:spacing w:before="450" w:after="450" w:line="312" w:lineRule="auto"/>
      </w:pPr>
      <w:r>
        <w:rPr>
          <w:rFonts w:ascii="宋体" w:hAnsi="宋体" w:eastAsia="宋体" w:cs="宋体"/>
          <w:color w:val="000"/>
          <w:sz w:val="28"/>
          <w:szCs w:val="28"/>
        </w:rPr>
        <w:t xml:space="preserve">&gt;一、着力提升监管能力，确保“三个安全”</w:t>
      </w:r>
    </w:p>
    <w:p>
      <w:pPr>
        <w:ind w:left="0" w:right="0" w:firstLine="560"/>
        <w:spacing w:before="450" w:after="450" w:line="312" w:lineRule="auto"/>
      </w:pPr>
      <w:r>
        <w:rPr>
          <w:rFonts w:ascii="宋体" w:hAnsi="宋体" w:eastAsia="宋体" w:cs="宋体"/>
          <w:color w:val="000"/>
          <w:sz w:val="28"/>
          <w:szCs w:val="28"/>
        </w:rPr>
        <w:t xml:space="preserve">（一）充分履行监管职责，全面抓好食品安全监管</w:t>
      </w:r>
    </w:p>
    <w:p>
      <w:pPr>
        <w:ind w:left="0" w:right="0" w:firstLine="560"/>
        <w:spacing w:before="450" w:after="450" w:line="312" w:lineRule="auto"/>
      </w:pPr>
      <w:r>
        <w:rPr>
          <w:rFonts w:ascii="宋体" w:hAnsi="宋体" w:eastAsia="宋体" w:cs="宋体"/>
          <w:color w:val="000"/>
          <w:sz w:val="28"/>
          <w:szCs w:val="28"/>
        </w:rPr>
        <w:t xml:space="preserve">今年以来，我局以食品安全专项整治工作为主线，加强源头监管，确保食品质量安全。</w:t>
      </w:r>
    </w:p>
    <w:p>
      <w:pPr>
        <w:ind w:left="0" w:right="0" w:firstLine="560"/>
        <w:spacing w:before="450" w:after="450" w:line="312" w:lineRule="auto"/>
      </w:pPr>
      <w:r>
        <w:rPr>
          <w:rFonts w:ascii="宋体" w:hAnsi="宋体" w:eastAsia="宋体" w:cs="宋体"/>
          <w:color w:val="000"/>
          <w:sz w:val="28"/>
          <w:szCs w:val="28"/>
        </w:rPr>
        <w:t xml:space="preserve">1、突出重点，开展专项整治。集中**执法力量，重点对乳制品、肉制品、酒类、饮品等产品开展专项整治，对食品生产加工企业和小作坊等进行重点监查，严把“生产源头关”，严格实施食品质量安全准入**、**抽查**，对食品质量无法保证、存在较大质量风险的，一律责令停止生产和销售。</w:t>
      </w:r>
    </w:p>
    <w:p>
      <w:pPr>
        <w:ind w:left="0" w:right="0" w:firstLine="560"/>
        <w:spacing w:before="450" w:after="450" w:line="312" w:lineRule="auto"/>
      </w:pPr>
      <w:r>
        <w:rPr>
          <w:rFonts w:ascii="宋体" w:hAnsi="宋体" w:eastAsia="宋体" w:cs="宋体"/>
          <w:color w:val="000"/>
          <w:sz w:val="28"/>
          <w:szCs w:val="28"/>
        </w:rPr>
        <w:t xml:space="preserve">2、严格落实食品安全监管**，稳步开展食品安全抽检工作。全面落实食品加工企业质量安全主体责任，督促获证企业规范生产行为，为全面落实*关于加强食品安全工作的部署,我们在年初召开辖区内30家食品加工企业的管理人员和质量负责人参加的落实食品安全主体责任工作会议，传达了上级文件要求，发放了《食品安全法》等法律法规文件；同时，认真开展产品质量抽样检查工作。按我局20xx年度产品质量定检计划，上半年完成了17家食品企业的抽样工作。</w:t>
      </w:r>
    </w:p>
    <w:p>
      <w:pPr>
        <w:ind w:left="0" w:right="0" w:firstLine="560"/>
        <w:spacing w:before="450" w:after="450" w:line="312" w:lineRule="auto"/>
      </w:pPr>
      <w:r>
        <w:rPr>
          <w:rFonts w:ascii="宋体" w:hAnsi="宋体" w:eastAsia="宋体" w:cs="宋体"/>
          <w:color w:val="000"/>
          <w:sz w:val="28"/>
          <w:szCs w:val="28"/>
        </w:rPr>
        <w:t xml:space="preserve">（二）突出隐患治理，全力维护特种设备安全。</w:t>
      </w:r>
    </w:p>
    <w:p>
      <w:pPr>
        <w:ind w:left="0" w:right="0" w:firstLine="560"/>
        <w:spacing w:before="450" w:after="450" w:line="312" w:lineRule="auto"/>
      </w:pPr>
      <w:r>
        <w:rPr>
          <w:rFonts w:ascii="宋体" w:hAnsi="宋体" w:eastAsia="宋体" w:cs="宋体"/>
          <w:color w:val="000"/>
          <w:sz w:val="28"/>
          <w:szCs w:val="28"/>
        </w:rPr>
        <w:t xml:space="preserve">20xx年以来，我局特种设备监管工作坚持“安全第一、预防为主”的方针，切实加大对全县特种设备使用单位安全监察工作力度，认真开展专项整治活动及特种设备安全状况现场检查工作，督促指导企业对所发现的安全隐患进行认真整改。截止目前，共查出各类安全隐患87处，下发特种设备安全监察指令书45份，登记注册特种设备83台，注册登记率100％，重点**设备全部注册登记，注册登记率达到100％。未发生一起特种设备安全事故。</w:t>
      </w:r>
    </w:p>
    <w:p>
      <w:pPr>
        <w:ind w:left="0" w:right="0" w:firstLine="560"/>
        <w:spacing w:before="450" w:after="450" w:line="312" w:lineRule="auto"/>
      </w:pPr>
      <w:r>
        <w:rPr>
          <w:rFonts w:ascii="宋体" w:hAnsi="宋体" w:eastAsia="宋体" w:cs="宋体"/>
          <w:color w:val="000"/>
          <w:sz w:val="28"/>
          <w:szCs w:val="28"/>
        </w:rPr>
        <w:t xml:space="preserve">1、强化监察整治、及时消除事故隐患、确保设备安全运行</w:t>
      </w:r>
    </w:p>
    <w:p>
      <w:pPr>
        <w:ind w:left="0" w:right="0" w:firstLine="560"/>
        <w:spacing w:before="450" w:after="450" w:line="312" w:lineRule="auto"/>
      </w:pPr>
      <w:r>
        <w:rPr>
          <w:rFonts w:ascii="宋体" w:hAnsi="宋体" w:eastAsia="宋体" w:cs="宋体"/>
          <w:color w:val="000"/>
          <w:sz w:val="28"/>
          <w:szCs w:val="28"/>
        </w:rPr>
        <w:t xml:space="preserve">一是积极开展公共场所电梯专项整治行动，根据市局关于公共场所电梯维保使用专项整治的要求，对我县公共场所使用的电梯维保使用情况逐家进行检查，认真做好电梯维保、使用及定期检验等环节的\'检查工作，督促相关单位对发现的问题进行整改。</w:t>
      </w:r>
    </w:p>
    <w:p>
      <w:pPr>
        <w:ind w:left="0" w:right="0" w:firstLine="560"/>
        <w:spacing w:before="450" w:after="450" w:line="312" w:lineRule="auto"/>
      </w:pPr>
      <w:r>
        <w:rPr>
          <w:rFonts w:ascii="宋体" w:hAnsi="宋体" w:eastAsia="宋体" w:cs="宋体"/>
          <w:color w:val="000"/>
          <w:sz w:val="28"/>
          <w:szCs w:val="28"/>
        </w:rPr>
        <w:t xml:space="preserve">二是深入开展打非治违以及对起重机械、涉氨涉氯企业的专项整治，巩固专项整治成果，根据上级局关于起重机械、冷冻加工企业专项整治的要求，督促冷冻加工企业按期完成制冷压力容器压力管道注册登记、定期检验工作，截止到6月20日4家冷冻加工企业完成注册登记及定期检验工作，对恒执伟业食品有限公司等13家下发了安全监察指令书，责令立即停止使用，目前恒执伟业食品有限公司制冷压力容器、压力管道已拆除，由于7台进口压力容器未办理注册，多年来未经检验，我局对这7台压力容器进行了封存。另外我们还对我县三家氧气充装站是否使用防错装接头、是否充装自有气瓶、是否有充装记录、有无充装过期瓶、操作人员是否持证上岗情况及充装前后检查等工作进行逐项检查，对发现的问题要求其立即整改。</w:t>
      </w:r>
    </w:p>
    <w:p>
      <w:pPr>
        <w:ind w:left="0" w:right="0" w:firstLine="560"/>
        <w:spacing w:before="450" w:after="450" w:line="312" w:lineRule="auto"/>
      </w:pPr>
      <w:r>
        <w:rPr>
          <w:rFonts w:ascii="宋体" w:hAnsi="宋体" w:eastAsia="宋体" w:cs="宋体"/>
          <w:color w:val="000"/>
          <w:sz w:val="28"/>
          <w:szCs w:val="28"/>
        </w:rPr>
        <w:t xml:space="preserve">2、监察帮促结合，共同抓好特种设备安全</w:t>
      </w:r>
    </w:p>
    <w:p>
      <w:pPr>
        <w:ind w:left="0" w:right="0" w:firstLine="560"/>
        <w:spacing w:before="450" w:after="450" w:line="312" w:lineRule="auto"/>
      </w:pPr>
      <w:r>
        <w:rPr>
          <w:rFonts w:ascii="宋体" w:hAnsi="宋体" w:eastAsia="宋体" w:cs="宋体"/>
          <w:color w:val="000"/>
          <w:sz w:val="28"/>
          <w:szCs w:val="28"/>
        </w:rPr>
        <w:t xml:space="preserve">我们在做好特种设备安全监察工作的同时，急企业之所急，积极帮助企业解决工作中遇到的问题。今年以来，我们帮助特种设备使用单位联系是特种设备检验所对到期应检验的设备进行检验，共协调市所为企业检验特种设备497台。根据企业实际和要求，5月份我们又**了一期特种作业人员培训班，为企业培训的特种设备作业人员89名。复审特种设备作业人员证书116个。帮助13家企业制定完善本单位的特种设备事故应急措施及救援预案。</w:t>
      </w:r>
    </w:p>
    <w:p>
      <w:pPr>
        <w:ind w:left="0" w:right="0" w:firstLine="560"/>
        <w:spacing w:before="450" w:after="450" w:line="312" w:lineRule="auto"/>
      </w:pPr>
      <w:r>
        <w:rPr>
          <w:rFonts w:ascii="宋体" w:hAnsi="宋体" w:eastAsia="宋体" w:cs="宋体"/>
          <w:color w:val="000"/>
          <w:sz w:val="28"/>
          <w:szCs w:val="28"/>
        </w:rPr>
        <w:t xml:space="preserve">（三）抓好重点工业品监管，开展专项整治。</w:t>
      </w:r>
    </w:p>
    <w:p>
      <w:pPr>
        <w:ind w:left="0" w:right="0" w:firstLine="560"/>
        <w:spacing w:before="450" w:after="450" w:line="312" w:lineRule="auto"/>
      </w:pPr>
      <w:r>
        <w:rPr>
          <w:rFonts w:ascii="宋体" w:hAnsi="宋体" w:eastAsia="宋体" w:cs="宋体"/>
          <w:color w:val="000"/>
          <w:sz w:val="28"/>
          <w:szCs w:val="28"/>
        </w:rPr>
        <w:t xml:space="preserve">1、开展再加工纤维、纱线企业专项检查。按照市局关于《20xx年絮用纤维制品及再加工纤维专项整治工作实施方案》的文件要求，结合我县实际，继续深入排查，完善企业名录。巩固和扩大20xx年絮用纤维制品及在加工纤维专项整治工作成果，保持专项整治高压、长效态势，继续加大辖区内絮用纤维制品和再加工纤维加工企业检查力度，重点对长凝地区再加工纤维及纺纱企业进行检查，共出动执法人员336人次，主要**检查了加工纤维的产品标识，原辅材料进销货台帐登记等情况，查处违法产品货值金额61余万元，罚款万元，严厉打击了部分生产企业的违法行为。同时，与市纤检所和棉纺协会合作，对长凝片的再生加工纤维及纺纱厂进行抽样检验，其中再生加工纤维抽检60家，产品合格率，纺纱厂抽检48家，产品合格率通过产品质量提升工作，摸清了企业底数，进一步完善了区域性产品生产企业管理档案和质量档案，使企业建立和完善原材料进厂把关，生产过程**和产品出厂检验等全过程，质量****并严格依据标准**生产。</w:t>
      </w:r>
    </w:p>
    <w:p>
      <w:pPr>
        <w:ind w:left="0" w:right="0" w:firstLine="560"/>
        <w:spacing w:before="450" w:after="450" w:line="312" w:lineRule="auto"/>
      </w:pPr>
      <w:r>
        <w:rPr>
          <w:rFonts w:ascii="宋体" w:hAnsi="宋体" w:eastAsia="宋体" w:cs="宋体"/>
          <w:color w:val="000"/>
          <w:sz w:val="28"/>
          <w:szCs w:val="28"/>
        </w:rPr>
        <w:t xml:space="preserve">2、开展水泥专项整治活动。根据省、市局文件要求，对我县的水泥厂等企业进行全面检查，严格落实国家产业**和生产许可**，对存在问题企业，按照法律法规即时责令停止生产。</w:t>
      </w:r>
    </w:p>
    <w:p>
      <w:pPr>
        <w:ind w:left="0" w:right="0" w:firstLine="560"/>
        <w:spacing w:before="450" w:after="450" w:line="312" w:lineRule="auto"/>
      </w:pPr>
      <w:r>
        <w:rPr>
          <w:rFonts w:ascii="宋体" w:hAnsi="宋体" w:eastAsia="宋体" w:cs="宋体"/>
          <w:color w:val="000"/>
          <w:sz w:val="28"/>
          <w:szCs w:val="28"/>
        </w:rPr>
        <w:t xml:space="preserve">3、开展农资打假活动。进一步加大整治和规范农资产品市场秩序力度，严厉打击生产、销售假冒伪劣农资产品的违法行为。一是突出重点。主要以化肥、农药、农机等关系农业生产和农民生活重点产品企业为重点，严厉打击虚假标识、无证生产、假劣农资等违法行为。二是加强执法。在全县范围内执法人员通过“找源头、端窝点、打假劣”的方式，深入农资生产企业和农资销售点进行检查，同时对使用量大、存在问题多、农民反映较强烈的农资产品进行抽检。三是强化宣传。在乡镇集市开展现场宣传活动，在现场发放宣传资料，设立咨询台、产品免费检测台、举报投诉台等面对面的向农民宣传相关知识，介绍农资产品真假鉴别的方式方法。截止目前，共检查农资生产企业和销售点23家，发放各类宣传资料300余份，现场接受群众咨询40余人，抽样10组，净化了农资市场，保障农民的合法权益。</w:t>
      </w:r>
    </w:p>
    <w:p>
      <w:pPr>
        <w:ind w:left="0" w:right="0" w:firstLine="560"/>
        <w:spacing w:before="450" w:after="450" w:line="312" w:lineRule="auto"/>
      </w:pPr>
      <w:r>
        <w:rPr>
          <w:rFonts w:ascii="宋体" w:hAnsi="宋体" w:eastAsia="宋体" w:cs="宋体"/>
          <w:color w:val="000"/>
          <w:sz w:val="28"/>
          <w:szCs w:val="28"/>
        </w:rPr>
        <w:t xml:space="preserve">&gt;二、着力提升质量效益，促进县域经济又好、又快发展。</w:t>
      </w:r>
    </w:p>
    <w:p>
      <w:pPr>
        <w:ind w:left="0" w:right="0" w:firstLine="560"/>
        <w:spacing w:before="450" w:after="450" w:line="312" w:lineRule="auto"/>
      </w:pPr>
      <w:r>
        <w:rPr>
          <w:rFonts w:ascii="宋体" w:hAnsi="宋体" w:eastAsia="宋体" w:cs="宋体"/>
          <w:color w:val="000"/>
          <w:sz w:val="28"/>
          <w:szCs w:val="28"/>
        </w:rPr>
        <w:t xml:space="preserve">（一）加大品牌培育力度。今年以来，我局结合全县区域经济特色和产业结构特点，围绕主导产业、优势产品，努力帮扶企业争创名优产品。通过深入企业指导、帮扶、筛选，今年我县又有3家企业的3种产品申报了名牌产品，4家企业的4种产品申报了优质产品。目前，经专家组现场检查，我县有3家企业通过了名牌产品的初评，4家企业正在准备优质产品的初评。</w:t>
      </w:r>
    </w:p>
    <w:p>
      <w:pPr>
        <w:ind w:left="0" w:right="0" w:firstLine="560"/>
        <w:spacing w:before="450" w:after="450" w:line="312" w:lineRule="auto"/>
      </w:pPr>
      <w:r>
        <w:rPr>
          <w:rFonts w:ascii="宋体" w:hAnsi="宋体" w:eastAsia="宋体" w:cs="宋体"/>
          <w:color w:val="000"/>
          <w:sz w:val="28"/>
          <w:szCs w:val="28"/>
        </w:rPr>
        <w:t xml:space="preserve">（二）扎实推进计量基础工作。</w:t>
      </w:r>
    </w:p>
    <w:p>
      <w:pPr>
        <w:ind w:left="0" w:right="0" w:firstLine="560"/>
        <w:spacing w:before="450" w:after="450" w:line="312" w:lineRule="auto"/>
      </w:pPr>
      <w:r>
        <w:rPr>
          <w:rFonts w:ascii="宋体" w:hAnsi="宋体" w:eastAsia="宋体" w:cs="宋体"/>
          <w:color w:val="000"/>
          <w:sz w:val="28"/>
          <w:szCs w:val="28"/>
        </w:rPr>
        <w:t xml:space="preserve">1、开展计量专项整治活动。一是对30家定量包装商品生产企业进行了计量**检查；对集贸市场、商场、超市的月饼、白酒、奶制品、饼干、酱油、葡萄酒等市场定量包装专项检查5次；二是在“元旦”、“春节”、“五一”、“六一”期间对集贸市场、大型超市、食品批发部、粮油市场、计量器具使用单位检查5次；三是加强全县强检计量器具的管理，建立健全了档案，全县强检计量器具5378台，已检定5121台，强检率达；四是加强全县加油机管理，建立了加油站台帐，加油机计量检定率达100%。</w:t>
      </w:r>
    </w:p>
    <w:p>
      <w:pPr>
        <w:ind w:left="0" w:right="0" w:firstLine="560"/>
        <w:spacing w:before="450" w:after="450" w:line="312" w:lineRule="auto"/>
      </w:pPr>
      <w:r>
        <w:rPr>
          <w:rFonts w:ascii="宋体" w:hAnsi="宋体" w:eastAsia="宋体" w:cs="宋体"/>
          <w:color w:val="000"/>
          <w:sz w:val="28"/>
          <w:szCs w:val="28"/>
        </w:rPr>
        <w:t xml:space="preserve">2、加强计量宣传工作。利用“消费者权益保护日”、“世界计量日”和“全国节能宣传周”等重要活动，宣传计量在科技进步、经济发展、保障民生、节能减排等方面的重要地位和作用，收到了良好的社会效果。同时，充分利用****、质监专版、工作简报等宣传阵地，多方位、多角度宣传计量工作，进一步提高了计量的社会影响和认知度。</w:t>
      </w:r>
    </w:p>
    <w:p>
      <w:pPr>
        <w:ind w:left="0" w:right="0" w:firstLine="560"/>
        <w:spacing w:before="450" w:after="450" w:line="312" w:lineRule="auto"/>
      </w:pPr>
      <w:r>
        <w:rPr>
          <w:rFonts w:ascii="宋体" w:hAnsi="宋体" w:eastAsia="宋体" w:cs="宋体"/>
          <w:color w:val="000"/>
          <w:sz w:val="28"/>
          <w:szCs w:val="28"/>
        </w:rPr>
        <w:t xml:space="preserve">（三）完善标准化工作管理机制</w:t>
      </w:r>
    </w:p>
    <w:p>
      <w:pPr>
        <w:ind w:left="0" w:right="0" w:firstLine="560"/>
        <w:spacing w:before="450" w:after="450" w:line="312" w:lineRule="auto"/>
      </w:pPr>
      <w:r>
        <w:rPr>
          <w:rFonts w:ascii="宋体" w:hAnsi="宋体" w:eastAsia="宋体" w:cs="宋体"/>
          <w:color w:val="000"/>
          <w:sz w:val="28"/>
          <w:szCs w:val="28"/>
        </w:rPr>
        <w:t xml:space="preserve">1、强化标准备案工作。认真贯彻执行《企业产品标准管理办法》，**依规，严格标准备案资料**程序，今年1月至6月份为冀油瑞丰化工有限公司共备案企业标准8份，复审（修订）标准14份，其他企业复审3份。</w:t>
      </w:r>
    </w:p>
    <w:p>
      <w:pPr>
        <w:ind w:left="0" w:right="0" w:firstLine="560"/>
        <w:spacing w:before="450" w:after="450" w:line="312" w:lineRule="auto"/>
      </w:pPr>
      <w:r>
        <w:rPr>
          <w:rFonts w:ascii="宋体" w:hAnsi="宋体" w:eastAsia="宋体" w:cs="宋体"/>
          <w:color w:val="000"/>
          <w:sz w:val="28"/>
          <w:szCs w:val="28"/>
        </w:rPr>
        <w:t xml:space="preserve">2、“双采”工作。一是做好“双采”推广工作的宣传员。借助代码工作，全面了解我县企业类型、分布及执行标准情况，向符合条件的企业积极宣传“双采”的内容、作用和意义。二是做好企业“双采”准备工作的帮手、助手。工作人员下企业指导“双采”，上半年共完成成泰型材、京东水泥、泽澳纺纱3家企业“采标”和成泰型材1家企业的“采标标志”的资料**和上报工作。</w:t>
      </w:r>
    </w:p>
    <w:p>
      <w:pPr>
        <w:ind w:left="0" w:right="0" w:firstLine="560"/>
        <w:spacing w:before="450" w:after="450" w:line="312" w:lineRule="auto"/>
      </w:pPr>
      <w:r>
        <w:rPr>
          <w:rFonts w:ascii="宋体" w:hAnsi="宋体" w:eastAsia="宋体" w:cs="宋体"/>
          <w:color w:val="000"/>
          <w:sz w:val="28"/>
          <w:szCs w:val="28"/>
        </w:rPr>
        <w:t xml:space="preserve">3、进一步规范**机构代码管理工作。今年以来，我县**机构代码管理工作成效明显，数据数量、数据质量在全省、市县级（市）排名均在前列。业务办理和数据管理均达到省**机构代码管理中心的要求，特别是能够积极按照国家总局中心提出“五心”服务目标开展规范服务活动受到行政大厅和社会各界的好评。上半年共新办172份，变更84份，换证271份，年检643份，迁入2份，废置36份，其他679份，规定时间内上传电子档案近万份。</w:t>
      </w:r>
    </w:p>
    <w:p>
      <w:pPr>
        <w:ind w:left="0" w:right="0" w:firstLine="560"/>
        <w:spacing w:before="450" w:after="450" w:line="312" w:lineRule="auto"/>
      </w:pPr>
      <w:r>
        <w:rPr>
          <w:rFonts w:ascii="宋体" w:hAnsi="宋体" w:eastAsia="宋体" w:cs="宋体"/>
          <w:color w:val="000"/>
          <w:sz w:val="28"/>
          <w:szCs w:val="28"/>
        </w:rPr>
        <w:t xml:space="preserve">&gt;三、着力改善两个环境，切实改进工作作风</w:t>
      </w:r>
    </w:p>
    <w:p>
      <w:pPr>
        <w:ind w:left="0" w:right="0" w:firstLine="560"/>
        <w:spacing w:before="450" w:after="450" w:line="312" w:lineRule="auto"/>
      </w:pPr>
      <w:r>
        <w:rPr>
          <w:rFonts w:ascii="宋体" w:hAnsi="宋体" w:eastAsia="宋体" w:cs="宋体"/>
          <w:color w:val="000"/>
          <w:sz w:val="28"/>
          <w:szCs w:val="28"/>
        </w:rPr>
        <w:t xml:space="preserve">（一）加强防腐倡廉教育和廉洁自律工作。积极开展专题教育活动，提高**职工遵纪守法的自觉性和拒腐防变能力，推进质监系统“三个文明”建设，坚持立*为公、**为民，**行政、规范行为，从严治政、提升效率，清正廉洁。夯实自身的思想基础,增强抵御各种腐朽思想侵蚀的免疫力。在实际工作中,教育大家严格按照工作权限和工作程序履行职责,不徇私情,珍视和正确行使*和人民赋予的**。严以律己,不搞****，严格遵守**纪律,强化廉政自律工作。</w:t>
      </w:r>
    </w:p>
    <w:p>
      <w:pPr>
        <w:ind w:left="0" w:right="0" w:firstLine="560"/>
        <w:spacing w:before="450" w:after="450" w:line="312" w:lineRule="auto"/>
      </w:pPr>
      <w:r>
        <w:rPr>
          <w:rFonts w:ascii="宋体" w:hAnsi="宋体" w:eastAsia="宋体" w:cs="宋体"/>
          <w:color w:val="000"/>
          <w:sz w:val="28"/>
          <w:szCs w:val="28"/>
        </w:rPr>
        <w:t xml:space="preserve">（二）以落实“八项规定”为契机，强化内部管理。**“八项规定”出台后，我局*组****，积极**全局**职工对照“八项规定”认真加以落实。特别是对深入企业**研究、公务招待、精简会议、精简文件等相关规定，进一步查找我局存在不足之处，完善相关规章**，加强机关规章**的执行，确保“八项规定”落实到位。</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干部监督季度工作总结11</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的**下、在市局的具体指导下，紧紧围绕****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案有机地结合起来，从而不断地拓宽案源渠道，也促进了日常监管工作的各项措施落到实处。一是严格落实食品经营主体责任。**食品批发商、零售商严把进货关，督促其在购进食品原辅料时，认真检查供应商和原辅料检验合格证明文件，做好进货查验和查验记录，确保食品原辅料质量安全。二是集中执法力量开展农村食品市场排查。对销售假冒、仿冒和伪劣食品的，查清进货渠道和生产源头，**严厉查处责任单位。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我局以保障人民群众身体健康为目标，按照“安全第一、预防为主、综合治理”的工作方针，深入开展生产环节食品安全监管工作。一是《省食品药品**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三是以《食品生产日常**操作手册》及《食品生产经营日常**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&gt;三、**许可、严把准入关</w:t>
      </w:r>
    </w:p>
    <w:p>
      <w:pPr>
        <w:ind w:left="0" w:right="0" w:firstLine="560"/>
        <w:spacing w:before="450" w:after="450" w:line="312" w:lineRule="auto"/>
      </w:pPr>
      <w:r>
        <w:rPr>
          <w:rFonts w:ascii="宋体" w:hAnsi="宋体" w:eastAsia="宋体" w:cs="宋体"/>
          <w:color w:val="000"/>
          <w:sz w:val="28"/>
          <w:szCs w:val="28"/>
        </w:rPr>
        <w:t xml:space="preserve">按照省局的**部署，全面启动食品经营许可证发证工作。依据总局《食品经营许可管理办法》和《省食品经营许可管理暂行办法》、《省食品经营许可**细则（试行）》，认真开展食品经营许可**和许可证新发、换证工作。截止目前，共发放食品经营许可证331个。为了进一步摸清我县食品销售经营主体实有底数和经营状况，进一步规范食品经营行为，做到底数清、情况明。结合食品经营许可****，我局根据市局《关于开展全市食品销售经营主体摸底**工作的通知》（抚食药监食品流通[]3号），自5月1日起开展为期1个月的食品销售主体摸底**工作。并根据摸底情况于8月16日对《食品流通许可证》有效期届满且在法定期限内没有办理延续手续的和停止经营的1475户经营者以**的形式，***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抽查工作的顺利开展。另外，建议省局**配发快检设备和试剂，并**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干部监督季度工作总结12</w:t>
      </w:r>
    </w:p>
    <w:p>
      <w:pPr>
        <w:ind w:left="0" w:right="0" w:firstLine="560"/>
        <w:spacing w:before="450" w:after="450" w:line="312" w:lineRule="auto"/>
      </w:pPr>
      <w:r>
        <w:rPr>
          <w:rFonts w:ascii="宋体" w:hAnsi="宋体" w:eastAsia="宋体" w:cs="宋体"/>
          <w:color w:val="000"/>
          <w:sz w:val="28"/>
          <w:szCs w:val="28"/>
        </w:rPr>
        <w:t xml:space="preserve">在市**部的指导下和旗委正确**下，旗委**部****教育科努力提高选人用人公信度，并结合我旗**建设的特点和实际，加强对全旗科级**的管理、**及教育。</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把竞争机制引入到**选拔任用工作中。努力推进“公开、*等、竞争、择优”的选人用人机制，认真落实广大群众对**选拔任用工作的***、参与权、选择权和**权。积极推行公开选拔和竞争上岗，把竞争机制引入到**选拔任用工作中。今年**实施了3名局（正）科级****和14名副局（科）级****的公开选拔工作。</w:t>
      </w:r>
    </w:p>
    <w:p>
      <w:pPr>
        <w:ind w:left="0" w:right="0" w:firstLine="560"/>
        <w:spacing w:before="450" w:after="450" w:line="312" w:lineRule="auto"/>
      </w:pPr>
      <w:r>
        <w:rPr>
          <w:rFonts w:ascii="宋体" w:hAnsi="宋体" w:eastAsia="宋体" w:cs="宋体"/>
          <w:color w:val="000"/>
          <w:sz w:val="28"/>
          <w:szCs w:val="28"/>
        </w:rPr>
        <w:t xml:space="preserve">3、今年全旗共举办各种培训班96期，培训**7511人次，其中旗委中心组学习30期，培训3104人次，***培训7期，培训3562人次，旗培训中心举办专业技术人员培训班20期，培训698人次。其它培训39期，培训147人次。并向****、**区*校、***校等单位送训**</w:t>
      </w:r>
    </w:p>
    <w:p>
      <w:pPr>
        <w:ind w:left="0" w:right="0" w:firstLine="560"/>
        <w:spacing w:before="450" w:after="450" w:line="312" w:lineRule="auto"/>
      </w:pPr>
      <w:r>
        <w:rPr>
          <w:rFonts w:ascii="宋体" w:hAnsi="宋体" w:eastAsia="宋体" w:cs="宋体"/>
          <w:color w:val="000"/>
          <w:sz w:val="28"/>
          <w:szCs w:val="28"/>
        </w:rPr>
        <w:t xml:space="preserve">46人次，处级**12人次，科级**34人次。</w:t>
      </w:r>
    </w:p>
    <w:p>
      <w:pPr>
        <w:ind w:left="0" w:right="0" w:firstLine="560"/>
        <w:spacing w:before="450" w:after="450" w:line="312" w:lineRule="auto"/>
      </w:pPr>
      <w:r>
        <w:rPr>
          <w:rFonts w:ascii="宋体" w:hAnsi="宋体" w:eastAsia="宋体" w:cs="宋体"/>
          <w:color w:val="000"/>
          <w:sz w:val="28"/>
          <w:szCs w:val="28"/>
        </w:rPr>
        <w:t xml:space="preserve">二、工作中面临的主要问题</w:t>
      </w:r>
    </w:p>
    <w:p>
      <w:pPr>
        <w:ind w:left="0" w:right="0" w:firstLine="560"/>
        <w:spacing w:before="450" w:after="450" w:line="312" w:lineRule="auto"/>
      </w:pPr>
      <w:r>
        <w:rPr>
          <w:rFonts w:ascii="宋体" w:hAnsi="宋体" w:eastAsia="宋体" w:cs="宋体"/>
          <w:color w:val="000"/>
          <w:sz w:val="28"/>
          <w:szCs w:val="28"/>
        </w:rPr>
        <w:t xml:space="preserve">1、部分****的理论水*和工作能力与实际岗位要求还存在一定差距，还不能很好地适应新形势对****管理方式的转变和服务职能的更高的要求，他们的决策能力、处理复杂问题的能力还需进一步加强教育培训。</w:t>
      </w:r>
    </w:p>
    <w:p>
      <w:pPr>
        <w:ind w:left="0" w:right="0" w:firstLine="560"/>
        <w:spacing w:before="450" w:after="450" w:line="312" w:lineRule="auto"/>
      </w:pPr>
      <w:r>
        <w:rPr>
          <w:rFonts w:ascii="宋体" w:hAnsi="宋体" w:eastAsia="宋体" w:cs="宋体"/>
          <w:color w:val="000"/>
          <w:sz w:val="28"/>
          <w:szCs w:val="28"/>
        </w:rPr>
        <w:t xml:space="preserve">2、****管理的相对弱化为****问题产生提供了外在条件。从**体制上分析，存在着“上级疏于**、同级不敢**、下级虚于**”的现状。</w:t>
      </w:r>
    </w:p>
    <w:p>
      <w:pPr>
        <w:ind w:left="0" w:right="0" w:firstLine="560"/>
        <w:spacing w:before="450" w:after="450" w:line="312" w:lineRule="auto"/>
      </w:pPr>
      <w:r>
        <w:rPr>
          <w:rFonts w:ascii="宋体" w:hAnsi="宋体" w:eastAsia="宋体" w:cs="宋体"/>
          <w:color w:val="000"/>
          <w:sz w:val="28"/>
          <w:szCs w:val="28"/>
        </w:rPr>
        <w:t xml:space="preserve">3、对后备**跟踪考察力度不够。对后备**定期考察，就给他评价是不准确的，也是缺乏连续性和系统性的。为*政****输送合格人才，必须严把各种关口。</w:t>
      </w:r>
    </w:p>
    <w:p>
      <w:pPr>
        <w:ind w:left="0" w:right="0" w:firstLine="560"/>
        <w:spacing w:before="450" w:after="450" w:line="312" w:lineRule="auto"/>
      </w:pPr>
      <w:r>
        <w:rPr>
          <w:rFonts w:ascii="宋体" w:hAnsi="宋体" w:eastAsia="宋体" w:cs="宋体"/>
          <w:color w:val="000"/>
          <w:sz w:val="28"/>
          <w:szCs w:val="28"/>
        </w:rPr>
        <w:t xml:space="preserve">4、在自身建设方面，与新形势对**工作的要求比，还有很大差距，自身素质和业务水*还有待于进一步提高。</w:t>
      </w:r>
    </w:p>
    <w:p>
      <w:pPr>
        <w:ind w:left="0" w:right="0" w:firstLine="560"/>
        <w:spacing w:before="450" w:after="450" w:line="312" w:lineRule="auto"/>
      </w:pPr>
      <w:r>
        <w:rPr>
          <w:rFonts w:ascii="宋体" w:hAnsi="宋体" w:eastAsia="宋体" w:cs="宋体"/>
          <w:color w:val="000"/>
          <w:sz w:val="28"/>
          <w:szCs w:val="28"/>
        </w:rPr>
        <w:t xml:space="preserve">5、对教育系统的培训班次质量不高，需要加强培训，并且存在师资队伍力量薄弱，知识构成不均衡的问题。</w:t>
      </w:r>
    </w:p>
    <w:p>
      <w:pPr>
        <w:ind w:left="0" w:right="0" w:firstLine="560"/>
        <w:spacing w:before="450" w:after="450" w:line="312" w:lineRule="auto"/>
      </w:pPr>
      <w:r>
        <w:rPr>
          <w:rFonts w:ascii="黑体" w:hAnsi="黑体" w:eastAsia="黑体" w:cs="黑体"/>
          <w:color w:val="000000"/>
          <w:sz w:val="36"/>
          <w:szCs w:val="36"/>
          <w:b w:val="1"/>
          <w:bCs w:val="1"/>
        </w:rPr>
        <w:t xml:space="preserve">干部监督季度工作总结13</w:t>
      </w:r>
    </w:p>
    <w:p>
      <w:pPr>
        <w:ind w:left="0" w:right="0" w:firstLine="560"/>
        <w:spacing w:before="450" w:after="450" w:line="312" w:lineRule="auto"/>
      </w:pPr>
      <w:r>
        <w:rPr>
          <w:rFonts w:ascii="宋体" w:hAnsi="宋体" w:eastAsia="宋体" w:cs="宋体"/>
          <w:color w:val="000"/>
          <w:sz w:val="28"/>
          <w:szCs w:val="28"/>
        </w:rPr>
        <w:t xml:space="preserve">法规科第一季度工作汇报</w:t>
      </w:r>
    </w:p>
    <w:p>
      <w:pPr>
        <w:ind w:left="0" w:right="0" w:firstLine="560"/>
        <w:spacing w:before="450" w:after="450" w:line="312" w:lineRule="auto"/>
      </w:pPr>
      <w:r>
        <w:rPr>
          <w:rFonts w:ascii="宋体" w:hAnsi="宋体" w:eastAsia="宋体" w:cs="宋体"/>
          <w:color w:val="000"/>
          <w:sz w:val="28"/>
          <w:szCs w:val="28"/>
        </w:rPr>
        <w:t xml:space="preserve">法规科第一季度严格按照新年度的目标责任状和党的群众路线教育实践活动精神，在人员调整后，迅速明确分工、落实责任，严格人员管理，凝聚工作合力，现汇报如下：</w:t>
      </w:r>
    </w:p>
    <w:p>
      <w:pPr>
        <w:ind w:left="0" w:right="0" w:firstLine="560"/>
        <w:spacing w:before="450" w:after="450" w:line="312" w:lineRule="auto"/>
      </w:pPr>
      <w:r>
        <w:rPr>
          <w:rFonts w:ascii="宋体" w:hAnsi="宋体" w:eastAsia="宋体" w:cs="宋体"/>
          <w:color w:val="000"/>
          <w:sz w:val="28"/>
          <w:szCs w:val="28"/>
        </w:rPr>
        <w:t xml:space="preserve">一、法律服务方面</w:t>
      </w:r>
    </w:p>
    <w:p>
      <w:pPr>
        <w:ind w:left="0" w:right="0" w:firstLine="560"/>
        <w:spacing w:before="450" w:after="450" w:line="312" w:lineRule="auto"/>
      </w:pPr>
      <w:r>
        <w:rPr>
          <w:rFonts w:ascii="宋体" w:hAnsi="宋体" w:eastAsia="宋体" w:cs="宋体"/>
          <w:color w:val="000"/>
          <w:sz w:val="28"/>
          <w:szCs w:val="28"/>
        </w:rPr>
        <w:t xml:space="preserve">充分发挥好法律顾问的作用，制定了依法行政年度计划和实施方案，组织听证会3次、审查合同文本4件，会签行政处罚案件22件，处理行政复议和诉讼案件6件，均有望取得胜诉；两起民事案件（金厦墙材指标费问题、房村国土所办公楼工程量问题），目前正在与法院积极沟通，力争有一个妥善的结果。另外，积极参加各项业务会审，配合储备、地籍等科室处理疑难法律问题3件。</w:t>
      </w:r>
    </w:p>
    <w:p>
      <w:pPr>
        <w:ind w:left="0" w:right="0" w:firstLine="560"/>
        <w:spacing w:before="450" w:after="450" w:line="312" w:lineRule="auto"/>
      </w:pPr>
      <w:r>
        <w:rPr>
          <w:rFonts w:ascii="宋体" w:hAnsi="宋体" w:eastAsia="宋体" w:cs="宋体"/>
          <w:color w:val="000"/>
          <w:sz w:val="28"/>
          <w:szCs w:val="28"/>
        </w:rPr>
        <w:t xml:space="preserve">二、创模工作</w:t>
      </w:r>
    </w:p>
    <w:p>
      <w:pPr>
        <w:ind w:left="0" w:right="0" w:firstLine="560"/>
        <w:spacing w:before="450" w:after="450" w:line="312" w:lineRule="auto"/>
      </w:pPr>
      <w:r>
        <w:rPr>
          <w:rFonts w:ascii="宋体" w:hAnsi="宋体" w:eastAsia="宋体" w:cs="宋体"/>
          <w:color w:val="000"/>
          <w:sz w:val="28"/>
          <w:szCs w:val="28"/>
        </w:rPr>
        <w:t xml:space="preserve">按照创模的时间节点要求，已更新拟定了区创模工作领导小组成员和创建实施方案，即将报区政府审核发文。同时我们局的领导小组也已拟文调整。目前，明确两名人员专项负责创模工作，逐一对照创建列表的要求，开始内业材料的收集准备工作。</w:t>
      </w:r>
    </w:p>
    <w:p>
      <w:pPr>
        <w:ind w:left="0" w:right="0" w:firstLine="560"/>
        <w:spacing w:before="450" w:after="450" w:line="312" w:lineRule="auto"/>
      </w:pPr>
      <w:r>
        <w:rPr>
          <w:rFonts w:ascii="宋体" w:hAnsi="宋体" w:eastAsia="宋体" w:cs="宋体"/>
          <w:color w:val="000"/>
          <w:sz w:val="28"/>
          <w:szCs w:val="28"/>
        </w:rPr>
        <w:t xml:space="preserve">三、信访工作和舆情处理</w:t>
      </w:r>
    </w:p>
    <w:p>
      <w:pPr>
        <w:ind w:left="0" w:right="0" w:firstLine="560"/>
        <w:spacing w:before="450" w:after="450" w:line="312" w:lineRule="auto"/>
      </w:pPr>
      <w:r>
        <w:rPr>
          <w:rFonts w:ascii="宋体" w:hAnsi="宋体" w:eastAsia="宋体" w:cs="宋体"/>
          <w:color w:val="000"/>
          <w:sz w:val="28"/>
          <w:szCs w:val="28"/>
        </w:rPr>
        <w:t xml:space="preserve">今年度，信访室人员进行了调整，我们及时结合人员特长，积极沟通思想、促成合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2025-07-21T19:31:08+08:00</dcterms:created>
  <dcterms:modified xsi:type="dcterms:W3CDTF">2025-07-21T19:31:08+08:00</dcterms:modified>
</cp:coreProperties>
</file>

<file path=docProps/custom.xml><?xml version="1.0" encoding="utf-8"?>
<Properties xmlns="http://schemas.openxmlformats.org/officeDocument/2006/custom-properties" xmlns:vt="http://schemas.openxmlformats.org/officeDocument/2006/docPropsVTypes"/>
</file>