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一周的工作总结汇报10篇</w:t>
      </w:r>
      <w:bookmarkEnd w:id="1"/>
    </w:p>
    <w:p>
      <w:pPr>
        <w:jc w:val="center"/>
        <w:spacing w:before="0" w:after="450"/>
      </w:pPr>
      <w:r>
        <w:rPr>
          <w:rFonts w:ascii="Arial" w:hAnsi="Arial" w:eastAsia="Arial" w:cs="Arial"/>
          <w:color w:val="999999"/>
          <w:sz w:val="20"/>
          <w:szCs w:val="20"/>
        </w:rPr>
        <w:t xml:space="preserve">来源：网络  作者：紫芸轻舞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汇报大全10篇就其内容而言，工作总结就是把一个时间段的工作进行一次全面系统的总检查。下面小编给大家带来关于一周的工作总结汇报，希望会对大家的工作与学习有所帮助。一周的工作总结汇报篇1光阴似箭日月如梭，转眼已近岁末，似乎去年圣诞...</w:t>
      </w:r>
    </w:p>
    <w:p>
      <w:pPr>
        <w:ind w:left="0" w:right="0" w:firstLine="560"/>
        <w:spacing w:before="450" w:after="450" w:line="312" w:lineRule="auto"/>
      </w:pPr>
      <w:r>
        <w:rPr>
          <w:rFonts w:ascii="宋体" w:hAnsi="宋体" w:eastAsia="宋体" w:cs="宋体"/>
          <w:color w:val="000"/>
          <w:sz w:val="28"/>
          <w:szCs w:val="28"/>
        </w:rPr>
        <w:t xml:space="preserve">一周的工作总结汇报大全10篇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就其内容而言，工作总结就是把一个时间段的工作进行一次全面系统的总检查。下面小编给大家带来关于一周的工作总结汇报，希望会对大家的工作与学习有所帮助。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一周的工作总结汇报篇1</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一周的工作总结汇报篇2</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三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一周的工作总结汇报篇3</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一周的工作总结汇报篇5</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此刻的做出的业绩不是很好，可是也是能够说的过去的，当然，更不会骄傲。虽然，刚刚接触这个职位，可是网络销售相信每个人都在做，只可是行业不一样。之前的网络聊天也算是销售吧，QQ聊天交友，是把自我推销给陌生人，然后就是友情的开始。这个其实也是网络销售的一种。因为销售产品，往往开始销售的是你自我。</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我，毕竟工作职位不一样了，销售方法也是不一样的。与见不着面的客户交流，其实是一个很大的调整的，因为你揣摩不透客户想的是什么。看到他的表情，也不明白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优秀的网络销售，是能够体会到客户的心理变化的。这方面我欠缺了太多。所以此刻要摆正好心态，调整好自我的情绪，进取应对这个工作带来的一切挑战。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最近下了不少雨，也许是为了接下来的大暑小暑做准备吧。7月份的周工作总结是网络销售新的开始，接下来的工作更多挑战，更多应对。当然会有更多的收获。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一周的工作总结汇报篇6</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__届科普宣传周开幕式和专家报告会，听取了南京地理湖泊研究所研究员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一周的工作总结汇报篇7</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w:t>
      </w:r>
    </w:p>
    <w:p>
      <w:pPr>
        <w:ind w:left="0" w:right="0" w:firstLine="560"/>
        <w:spacing w:before="450" w:after="450" w:line="312" w:lineRule="auto"/>
      </w:pPr>
      <w:r>
        <w:rPr>
          <w:rFonts w:ascii="宋体" w:hAnsi="宋体" w:eastAsia="宋体" w:cs="宋体"/>
          <w:color w:val="000"/>
          <w:sz w:val="28"/>
          <w:szCs w:val="28"/>
        </w:rPr>
        <w:t xml:space="preserve">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一、工作环境的感受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二、工作岗位的认识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三、对工作的观察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四、自己在工作中的不足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五、接下来的工作打算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六、对赛格电子市场市场部的总体了解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一周的工作总结汇报篇8</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3、由乡文化广播站负责宣传工作，重点宣传党的__大关于民主法制建设的重要建设;宪法和国家基本法律制度;依法治国基本方略;社会主义法治理念，加强公民意识教育等内容。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一周的工作总结汇报篇9</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1、利用教学楼前的电子屏滚动播放“弘扬宪法精神，增强法制观念”、“弘扬宪法精神，做知法守法公民”等宣传标语，营造浓郁的宪法宣传氛围;全校师生每次进出教学楼都能看到，做到根植于心。</w:t>
      </w:r>
    </w:p>
    <w:p>
      <w:pPr>
        <w:ind w:left="0" w:right="0" w:firstLine="560"/>
        <w:spacing w:before="450" w:after="450" w:line="312" w:lineRule="auto"/>
      </w:pPr>
      <w:r>
        <w:rPr>
          <w:rFonts w:ascii="宋体" w:hAnsi="宋体" w:eastAsia="宋体" w:cs="宋体"/>
          <w:color w:val="000"/>
          <w:sz w:val="28"/>
          <w:szCs w:val="28"/>
        </w:rPr>
        <w:t xml:space="preserve">2、学校及时对“12·4”系列活动做了精心组织、全面安排。在学校中营造了科学执教、民主执教、依法执教、依法治校的良好环境;积极引导广大师生掌握基本法律常识，提高法律意识，要求全体教师认真学习贯彻党的__届__全会精神，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1、12月1日利用师生国旗下演讲——“深入开展普法教育，提高公民法律素质”，对全校师生进行法制宣传教育，营造浓厚的普法教育氛围。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将法制教育与课程教学有机结合，渗透到课堂教学的全过程，在各相关学科的教学中，充分挖掘教材里涵盖的法制教育内容，结合教学活动对学生进行法律常识和法制意识的培养，尤其是结合思品学科特点，大力加强法制教育。</w:t>
      </w:r>
    </w:p>
    <w:p>
      <w:pPr>
        <w:ind w:left="0" w:right="0" w:firstLine="560"/>
        <w:spacing w:before="450" w:after="450" w:line="312" w:lineRule="auto"/>
      </w:pPr>
      <w:r>
        <w:rPr>
          <w:rFonts w:ascii="宋体" w:hAnsi="宋体" w:eastAsia="宋体" w:cs="宋体"/>
          <w:color w:val="000"/>
          <w:sz w:val="28"/>
          <w:szCs w:val="28"/>
        </w:rPr>
        <w:t xml:space="preserve">3、班级开展活动，充分利用黑板报、班队会进行宣传教育活动，教育学生学法知法守法，做一个遵纪守法的好公民。不断增强青少年学生的法制观念和遵纪守法意识，预防和减少违法犯罪行为。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一周的工作总结汇报篇10</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2025-08-12T03:01:56+08:00</dcterms:created>
  <dcterms:modified xsi:type="dcterms:W3CDTF">2025-08-12T03:01:56+08:00</dcterms:modified>
</cp:coreProperties>
</file>

<file path=docProps/custom.xml><?xml version="1.0" encoding="utf-8"?>
<Properties xmlns="http://schemas.openxmlformats.org/officeDocument/2006/custom-properties" xmlns:vt="http://schemas.openxmlformats.org/officeDocument/2006/docPropsVTypes"/>
</file>