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犯罪地点隐蔽工作总结(优选14篇)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犯罪地点隐蔽工作总结120-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犯罪地点隐蔽工作总结4</w:t>
      </w:r>
    </w:p>
    <w:p>
      <w:pPr>
        <w:ind w:left="0" w:right="0" w:firstLine="560"/>
        <w:spacing w:before="450" w:after="450" w:line="312" w:lineRule="auto"/>
      </w:pPr>
      <w:r>
        <w:rPr>
          <w:rFonts w:ascii="宋体" w:hAnsi="宋体" w:eastAsia="宋体" w:cs="宋体"/>
          <w:color w:val="000"/>
          <w:sz w:val="28"/>
          <w:szCs w:val="28"/>
        </w:rPr>
        <w:t xml:space="preserve">悦来镇在预防职务犯罪工作中，在县委、县政府的领导下，认真做好20xx年预防职务犯罪工作，根据江预组办（20xx）1号文件精神，结合我镇预防职务犯罪工作的实际情况，现将我镇20xx年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悦来镇党委、政府对预防职务犯罪工作非常重视，成立预防工作组织机构，由悦来镇党委书记欧德鑫任组长，镇长邱闯与副书记、纪委书记王乾明任副组长，下设办公室，由王乾明同志任主任，由机关其他人员为成员的领导小组。把责任落实到人头，并对该项工作进行了责任划分，明确分工并纳入年终目标考核。</w:t>
      </w:r>
    </w:p>
    <w:p>
      <w:pPr>
        <w:ind w:left="0" w:right="0" w:firstLine="560"/>
        <w:spacing w:before="450" w:after="450" w:line="312" w:lineRule="auto"/>
      </w:pPr>
      <w:r>
        <w:rPr>
          <w:rFonts w:ascii="宋体" w:hAnsi="宋体" w:eastAsia="宋体" w:cs="宋体"/>
          <w:color w:val="000"/>
          <w:sz w:val="28"/>
          <w:szCs w:val="28"/>
        </w:rPr>
        <w:t xml:space="preserve">镇党委、政府为了加强预防职务犯罪工作和深入推进反腐倡廉工作，始终做到该项工作年初有安排，半年有检查，年终有总结；切实做到了预防职务犯罪工作与政府中心工作一起部署、一起落实、一起检查、一起考核，进一步完善了监督机制和相关责任制，使我镇预防职务犯罪工作有序开展。</w:t>
      </w:r>
    </w:p>
    <w:p>
      <w:pPr>
        <w:ind w:left="0" w:right="0" w:firstLine="560"/>
        <w:spacing w:before="450" w:after="450" w:line="312" w:lineRule="auto"/>
      </w:pPr>
      <w:r>
        <w:rPr>
          <w:rFonts w:ascii="宋体" w:hAnsi="宋体" w:eastAsia="宋体" w:cs="宋体"/>
          <w:color w:val="000"/>
          <w:sz w:val="28"/>
          <w:szCs w:val="28"/>
        </w:rPr>
        <w:t xml:space="preserve">&gt;二、加强宣传教育，大力营造反腐倡廉的气氛</w:t>
      </w:r>
    </w:p>
    <w:p>
      <w:pPr>
        <w:ind w:left="0" w:right="0" w:firstLine="560"/>
        <w:spacing w:before="450" w:after="450" w:line="312" w:lineRule="auto"/>
      </w:pPr>
      <w:r>
        <w:rPr>
          <w:rFonts w:ascii="宋体" w:hAnsi="宋体" w:eastAsia="宋体" w:cs="宋体"/>
          <w:color w:val="000"/>
          <w:sz w:val="28"/>
          <w:szCs w:val="28"/>
        </w:rPr>
        <w:t xml:space="preserve">悦来镇党委、政府认真开展对广大班干部职工的学习与教育工作，积极开展了廉洁自律和反腐败自查自纠工作，认真按照执行《廉政准则》和单位财经制度，工作中结合实际，进行自查自纠，注重解决领导干部和干部职工在党风廉政建设与预防职务犯罪工作中存在的突出问题，严格执行单位财务管理制度，在公务接待上一律按标准在政府内部职工食堂就餐，不准领导干部利用公款旅游，购置小车，不准用公款进行娱乐消费与活动，班子成员一律按章办事，做到管好自己的同时也要管好身边的人，随时接受群众和政府聘请的廉政监督员的监督，同时镇党委、政府还加大了对领导干部职务犯罪工作的审记、排查、监督、预防力度，切实把一切可能发生的犯罪案件、苗头隐患消灭在了萌芽状态，20xx年我镇无一例干部职工违纪和职务犯罪案件的发生。</w:t>
      </w:r>
    </w:p>
    <w:p>
      <w:pPr>
        <w:ind w:left="0" w:right="0" w:firstLine="560"/>
        <w:spacing w:before="450" w:after="450" w:line="312" w:lineRule="auto"/>
      </w:pPr>
      <w:r>
        <w:rPr>
          <w:rFonts w:ascii="宋体" w:hAnsi="宋体" w:eastAsia="宋体" w:cs="宋体"/>
          <w:color w:val="000"/>
          <w:sz w:val="28"/>
          <w:szCs w:val="28"/>
        </w:rPr>
        <w:t xml:space="preserve">&gt;三、加强开展专项清理清查工作，形成廉洁自律良好风尚</w:t>
      </w:r>
    </w:p>
    <w:p>
      <w:pPr>
        <w:ind w:left="0" w:right="0" w:firstLine="560"/>
        <w:spacing w:before="450" w:after="450" w:line="312" w:lineRule="auto"/>
      </w:pPr>
      <w:r>
        <w:rPr>
          <w:rFonts w:ascii="宋体" w:hAnsi="宋体" w:eastAsia="宋体" w:cs="宋体"/>
          <w:color w:val="000"/>
          <w:sz w:val="28"/>
          <w:szCs w:val="28"/>
        </w:rPr>
        <w:t xml:space="preserve">镇党委政府在抓好预防职务犯罪日常工作的同时，加大了对该项工作的监督执行力度，进一步深化了政务公开和财务管理制度，聘请老干部、党员代表为廉政监督员，提高镇党委、政府的绝对领导和群众的监督权力，严格控制接待费，公务费和办公经费的审计报销关口，做到不超标准，不铺张浪费，特别是对涉及重大决策、干部任免、重大项目安排和巨额经费的使用，由镇镇党委集体研究决定，加大群众的无缝衔接。特别是在当前乡镇党委换届选举期间，加大力度，确保“五个严禁，十七个不准和五个一律”落到实处，杜绝一切不正之风。为了更好地预防领导干部职务犯罪工作，镇党委领导干部以身作则，严格要求，自觉遵守《悦来镇人民政府财务管理制度》，在班子成员的相互监督下，严格执行财务审批制度，有效地遏制和杜绝了职务犯罪案件在本镇的发生。</w:t>
      </w:r>
    </w:p>
    <w:p>
      <w:pPr>
        <w:ind w:left="0" w:right="0" w:firstLine="560"/>
        <w:spacing w:before="450" w:after="450" w:line="312" w:lineRule="auto"/>
      </w:pPr>
      <w:r>
        <w:rPr>
          <w:rFonts w:ascii="宋体" w:hAnsi="宋体" w:eastAsia="宋体" w:cs="宋体"/>
          <w:color w:val="000"/>
          <w:sz w:val="28"/>
          <w:szCs w:val="28"/>
        </w:rPr>
        <w:t xml:space="preserve">总之，20xx年我镇预防职务犯罪工作，镇党委政府领导率先垂范，带头执行党风廉政建设有关规定，在管好自已和身边人的同时，以教育为主，引导为辅、采取各种措施，使我镇无一例职务违纪和职务犯罪案件发生，为促进我镇经济和社会事业健康、快速、稳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犯罪地点隐蔽工作总结5</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犯罪地点隐蔽工作总结6</w:t>
      </w:r>
    </w:p>
    <w:p>
      <w:pPr>
        <w:ind w:left="0" w:right="0" w:firstLine="560"/>
        <w:spacing w:before="450" w:after="450" w:line="312" w:lineRule="auto"/>
      </w:pPr>
      <w:r>
        <w:rPr>
          <w:rFonts w:ascii="宋体" w:hAnsi="宋体" w:eastAsia="宋体" w:cs="宋体"/>
          <w:color w:val="000"/>
          <w:sz w:val="28"/>
          <w:szCs w:val="28"/>
        </w:rPr>
        <w:t xml:space="preserve">XX国家税务局稽查局</w:t>
      </w:r>
    </w:p>
    <w:p>
      <w:pPr>
        <w:ind w:left="0" w:right="0" w:firstLine="560"/>
        <w:spacing w:before="450" w:after="450" w:line="312" w:lineRule="auto"/>
      </w:pPr>
      <w:r>
        <w:rPr>
          <w:rFonts w:ascii="宋体" w:hAnsi="宋体" w:eastAsia="宋体" w:cs="宋体"/>
          <w:color w:val="000"/>
          <w:sz w:val="28"/>
          <w:szCs w:val="28"/>
        </w:rPr>
        <w:t xml:space="preserve">？年税收打击发票违法犯罪活动工作总结</w:t>
      </w:r>
    </w:p>
    <w:p>
      <w:pPr>
        <w:ind w:left="0" w:right="0" w:firstLine="560"/>
        <w:spacing w:before="450" w:after="450" w:line="312" w:lineRule="auto"/>
      </w:pPr>
      <w:r>
        <w:rPr>
          <w:rFonts w:ascii="宋体" w:hAnsi="宋体" w:eastAsia="宋体" w:cs="宋体"/>
          <w:color w:val="000"/>
          <w:sz w:val="28"/>
          <w:szCs w:val="28"/>
        </w:rPr>
        <w:t xml:space="preserve">为了进一步整治和规范税收秩序，严厉打击发票违法犯罪活动，依法查处重点行业存在的税收违法行为，根据长春市国家税务局？年税收打击发票违法犯罪活动工作的安排和部署，结合我局税收工作实际，我局确定了具有针对性的方针，以更加有力的措施，更加积极的行动，扎实深入地推进了打击发票违法犯罪活动，营造了良好的经济和社会发展环境，并取得了阶段性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一、统一部署，明确工作意义和方向</w:t>
      </w:r>
    </w:p>
    <w:p>
      <w:pPr>
        <w:ind w:left="0" w:right="0" w:firstLine="560"/>
        <w:spacing w:before="450" w:after="450" w:line="312" w:lineRule="auto"/>
      </w:pPr>
      <w:r>
        <w:rPr>
          <w:rFonts w:ascii="宋体" w:hAnsi="宋体" w:eastAsia="宋体" w:cs="宋体"/>
          <w:color w:val="000"/>
          <w:sz w:val="28"/>
          <w:szCs w:val="28"/>
        </w:rPr>
        <w:t xml:space="preserve">我局接到市局开展工作的主要精神后，局领导对此项工作高度重视。为加强对打击发票违法犯罪活动工作的组织领导，确保专项行动工作顺利实施，我局对打击发票违法犯罪活动工作又进行了全面的安排和部署，制定了实施方案，成立了检查人员全员参与的专项行动工作小组，在日常稽查工作中做到查税必查票，并设专人负责专项行动的信息资料数据的收集、汇总、上报、分析等日常管理工作。通过组织干部认真学习通知精神，使广大干部深刻领会打击发票违法犯罪活动的重要意义。根据市局的具体要求，重点打击_、非法非法出售发票、非法代开或虚开发票、非法取得发票等各种发票涉税违法犯罪行为。</w:t>
      </w:r>
    </w:p>
    <w:p>
      <w:pPr>
        <w:ind w:left="0" w:right="0" w:firstLine="560"/>
        <w:spacing w:before="450" w:after="450" w:line="312" w:lineRule="auto"/>
      </w:pPr>
      <w:r>
        <w:rPr>
          <w:rFonts w:ascii="宋体" w:hAnsi="宋体" w:eastAsia="宋体" w:cs="宋体"/>
          <w:color w:val="000"/>
          <w:sz w:val="28"/>
          <w:szCs w:val="28"/>
        </w:rPr>
        <w:t xml:space="preserve">二、抓住重点，扎实有效开展工作</w:t>
      </w:r>
    </w:p>
    <w:p>
      <w:pPr>
        <w:ind w:left="0" w:right="0" w:firstLine="560"/>
        <w:spacing w:before="450" w:after="450" w:line="312" w:lineRule="auto"/>
      </w:pPr>
      <w:r>
        <w:rPr>
          <w:rFonts w:ascii="宋体" w:hAnsi="宋体" w:eastAsia="宋体" w:cs="宋体"/>
          <w:color w:val="000"/>
          <w:sz w:val="28"/>
          <w:szCs w:val="28"/>
        </w:rPr>
        <w:t xml:space="preserve">今年我局为进一步整顿和规范税收征管秩序，我局有针对性地开展打击发票违法犯罪活动，从自选的重点行业进行入手，有效地打击和规范了发票使用行为。一是我局根据_违规违法行为较为集中的特点，重点加强了对零售业的发票专项检查工作，突出检查发票的开具、取得、使用和保管各个环节；二是在企业日常取得假发票作为费用税前列支行为普遍的特点，广泛地将查处发票违法犯罪活动融入到检查中，同时加强了对开票纳税人的检查，详细检查纳税人有无虚假开具发票现象；三是加强检查力度，重点对未按规定使用发票情况进行认真排查。截至？月？日，查处发票相关违规企业五户，查处违法发票？份，涉及金额？3万元，查补税款？万元，加收滞纳金？万元，罚款？万元，没有移送公安机关案件。</w:t>
      </w:r>
    </w:p>
    <w:p>
      <w:pPr>
        <w:ind w:left="0" w:right="0" w:firstLine="560"/>
        <w:spacing w:before="450" w:after="450" w:line="312" w:lineRule="auto"/>
      </w:pPr>
      <w:r>
        <w:rPr>
          <w:rFonts w:ascii="宋体" w:hAnsi="宋体" w:eastAsia="宋体" w:cs="宋体"/>
          <w:color w:val="000"/>
          <w:sz w:val="28"/>
          <w:szCs w:val="28"/>
        </w:rPr>
        <w:t xml:space="preserve">三、分析趋势，把握发票违法案件的特点</w:t>
      </w:r>
    </w:p>
    <w:p>
      <w:pPr>
        <w:ind w:left="0" w:right="0" w:firstLine="560"/>
        <w:spacing w:before="450" w:after="450" w:line="312" w:lineRule="auto"/>
      </w:pPr>
      <w:r>
        <w:rPr>
          <w:rFonts w:ascii="宋体" w:hAnsi="宋体" w:eastAsia="宋体" w:cs="宋体"/>
          <w:color w:val="000"/>
          <w:sz w:val="28"/>
          <w:szCs w:val="28"/>
        </w:rPr>
        <w:t xml:space="preserve">在我局查处的案件中，其中未按规定开具发票的有两户，未按规定取得发票的有两户，另有一户是从省外购买假发票开具给XX地方税务局。从案件的具体情形等多角度分析，我市发票违法犯罪活动存在非主观故意即善意取得居多的特点：例如吉林省都邦药业股份有限公司取得的？张非法发票，均为该企业从其他企业购进货物所要发票的情况下发生的。这表明一些企业在生产销售过程中在购货方所要发票时，采用开具假发票、作废发票等非法票据以达到隐瞒收入逃避税款的目的较为普遍，而开具的发票多为发票代码为？、？的商品销售统一发票。随着？年？月？日旧版发票的作废及新版通用发票的规范化管理，此类发票违法案件将会得到有效遏制。</w:t>
      </w:r>
    </w:p>
    <w:p>
      <w:pPr>
        <w:ind w:left="0" w:right="0" w:firstLine="560"/>
        <w:spacing w:before="450" w:after="450" w:line="312" w:lineRule="auto"/>
      </w:pPr>
      <w:r>
        <w:rPr>
          <w:rFonts w:ascii="宋体" w:hAnsi="宋体" w:eastAsia="宋体" w:cs="宋体"/>
          <w:color w:val="000"/>
          <w:sz w:val="28"/>
          <w:szCs w:val="28"/>
        </w:rPr>
        <w:t xml:space="preserve">四、扬长避短，致力解决前工作存在的问题</w:t>
      </w:r>
    </w:p>
    <w:p>
      <w:pPr>
        <w:ind w:left="0" w:right="0" w:firstLine="560"/>
        <w:spacing w:before="450" w:after="450" w:line="312" w:lineRule="auto"/>
      </w:pPr>
      <w:r>
        <w:rPr>
          <w:rFonts w:ascii="宋体" w:hAnsi="宋体" w:eastAsia="宋体" w:cs="宋体"/>
          <w:color w:val="000"/>
          <w:sz w:val="28"/>
          <w:szCs w:val="28"/>
        </w:rPr>
        <w:t xml:space="preserve">通过对打击发票违法犯罪活动工作开展情况分析，当前还存在如下较为突出的问题：一是纳税人的税收法制观念还比较淡薄，使一些不法分子有了可乘之机，利用发票进行偷税；二是税务部门在税务征收管理和查处涉税违法案件方面存在一些薄弱环节，普通发票检查的措施手段落后，传递速度慢，发现问题滞后，一些违规企业在发现起违法行为时已经注销；三是国税机关与地税、公安、审计等部门协作机制还有待于进一步完善。</w:t>
      </w:r>
    </w:p>
    <w:p>
      <w:pPr>
        <w:ind w:left="0" w:right="0" w:firstLine="560"/>
        <w:spacing w:before="450" w:after="450" w:line="312" w:lineRule="auto"/>
      </w:pPr>
      <w:r>
        <w:rPr>
          <w:rFonts w:ascii="宋体" w:hAnsi="宋体" w:eastAsia="宋体" w:cs="宋体"/>
          <w:color w:val="000"/>
          <w:sz w:val="28"/>
          <w:szCs w:val="28"/>
        </w:rPr>
        <w:t xml:space="preserve">针对这些问题，我们应该继续深入开展打击发票违法犯罪活动工作，确保工作质量和效果，有针对性地对特定行业发票的取得、开具、保管等进行检查；在检查过程中对涉及开具和取得的另一方存在发票违法行为的要及时对其进行立案查处；建立与地税、工商、银行等部门的工作联系制度，加强信息反馈、情报交换，及时掌握涉税违法活动动态，各尽职责，相互配合，更好地开展打击发票违法犯罪活动工作。</w:t>
      </w:r>
    </w:p>
    <w:p>
      <w:pPr>
        <w:ind w:left="0" w:right="0" w:firstLine="560"/>
        <w:spacing w:before="450" w:after="450" w:line="312" w:lineRule="auto"/>
      </w:pPr>
      <w:r>
        <w:rPr>
          <w:rFonts w:ascii="宋体" w:hAnsi="宋体" w:eastAsia="宋体" w:cs="宋体"/>
          <w:color w:val="000"/>
          <w:sz w:val="28"/>
          <w:szCs w:val="28"/>
        </w:rPr>
        <w:t xml:space="preserve">XX国家税务局稽查局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犯罪地点隐蔽工作总结7</w:t>
      </w:r>
    </w:p>
    <w:p>
      <w:pPr>
        <w:ind w:left="0" w:right="0" w:firstLine="560"/>
        <w:spacing w:before="450" w:after="450" w:line="312" w:lineRule="auto"/>
      </w:pPr>
      <w:r>
        <w:rPr>
          <w:rFonts w:ascii="宋体" w:hAnsi="宋体" w:eastAsia="宋体" w:cs="宋体"/>
          <w:color w:val="000"/>
          <w:sz w:val="28"/>
          <w:szCs w:val="28"/>
        </w:rPr>
        <w:t xml:space="preserve">&gt;一、明确指导思想，积极探索预防未成年人违法犯罪“帮护工程”工作机制</w:t>
      </w:r>
    </w:p>
    <w:p>
      <w:pPr>
        <w:ind w:left="0" w:right="0" w:firstLine="560"/>
        <w:spacing w:before="450" w:after="450" w:line="312" w:lineRule="auto"/>
      </w:pPr>
      <w:r>
        <w:rPr>
          <w:rFonts w:ascii="宋体" w:hAnsi="宋体" w:eastAsia="宋体" w:cs="宋体"/>
          <w:color w:val="000"/>
          <w:sz w:val="28"/>
          <w:szCs w:val="28"/>
        </w:rPr>
        <w:t xml:space="preserve">长期以来，我们把预防未成年人违法犯罪，促进未成年人健康成长作为全镇的核心工作。充分发挥共青团、综治办等部门的自身优势，开展了大量卓有成效的工作，为预防和减少未成年人违法犯罪打下了良好的基础。xx年，根据人事变动情况，成立了xx镇预防未成年人犯罪“帮护工程”领导小组。今年以来，领导小组实行预防未成年人违法犯罪“帮护工程”工作季度通报制度，不仅定期召开专题会议，还群策群力积极探讨社会闲散未成年人教育管理工作等重点课题，为推进预防未成年人违法犯罪“帮护工程”工作明确了思路。</w:t>
      </w:r>
    </w:p>
    <w:p>
      <w:pPr>
        <w:ind w:left="0" w:right="0" w:firstLine="560"/>
        <w:spacing w:before="450" w:after="450" w:line="312" w:lineRule="auto"/>
      </w:pPr>
      <w:r>
        <w:rPr>
          <w:rFonts w:ascii="宋体" w:hAnsi="宋体" w:eastAsia="宋体" w:cs="宋体"/>
          <w:color w:val="000"/>
          <w:sz w:val="28"/>
          <w:szCs w:val="28"/>
        </w:rPr>
        <w:t xml:space="preserve">&gt;二、深入调查研究，全方位开展预防未成年人违法犯罪“帮护工程”工作</w:t>
      </w:r>
    </w:p>
    <w:p>
      <w:pPr>
        <w:ind w:left="0" w:right="0" w:firstLine="560"/>
        <w:spacing w:before="450" w:after="450" w:line="312" w:lineRule="auto"/>
      </w:pPr>
      <w:r>
        <w:rPr>
          <w:rFonts w:ascii="宋体" w:hAnsi="宋体" w:eastAsia="宋体" w:cs="宋体"/>
          <w:color w:val="000"/>
          <w:sz w:val="28"/>
          <w:szCs w:val="28"/>
        </w:rPr>
        <w:t xml:space="preserve">预防未成年人违法犯罪的首要前提就是加强对新时期未成年人思想状况的了解，掌握社会主义市场经济条件下未成年人犯罪的新因素和新规律，我们坚持以人为本，立足本地实际的工作思路,实事求是地开展调查研究工作,制定并实施了科学的预防和控制措施,做好预防和减少未成年人违法犯罪工作,从而较好地保持了社会环境的持续稳定和全镇经济的健康迅速发展。今年来，我们通过定期深入基层单位，走访、座谈、问卷调查等多种方式，对我镇未成年人违法犯罪情况进行了专题调研，掌握了第一手资料。经过认真的调查研究，我们发现：今年来，未成年人违法犯罪案件明显增多；在校学生违法犯罪比例有所上升；城区发案比例较大；侵财犯罪案件居高不下；暴力犯罪情况突出等五大特点。</w:t>
      </w:r>
    </w:p>
    <w:p>
      <w:pPr>
        <w:ind w:left="0" w:right="0" w:firstLine="560"/>
        <w:spacing w:before="450" w:after="450" w:line="312" w:lineRule="auto"/>
      </w:pPr>
      <w:r>
        <w:rPr>
          <w:rFonts w:ascii="宋体" w:hAnsi="宋体" w:eastAsia="宋体" w:cs="宋体"/>
          <w:color w:val="000"/>
          <w:sz w:val="28"/>
          <w:szCs w:val="28"/>
        </w:rPr>
        <w:t xml:space="preserve">&gt;三、加强宣传教育，努力营造良好的预防未成年人违法犯罪“帮护工程”工作氛围</w:t>
      </w:r>
    </w:p>
    <w:p>
      <w:pPr>
        <w:ind w:left="0" w:right="0" w:firstLine="560"/>
        <w:spacing w:before="450" w:after="450" w:line="312" w:lineRule="auto"/>
      </w:pPr>
      <w:r>
        <w:rPr>
          <w:rFonts w:ascii="宋体" w:hAnsi="宋体" w:eastAsia="宋体" w:cs="宋体"/>
          <w:color w:val="000"/>
          <w:sz w:val="28"/>
          <w:szCs w:val="28"/>
        </w:rPr>
        <w:t xml:space="preserve">预防和减少未成年人违法犯罪不仅仅只是某一个单位、某一个地区的事情，这项工作需要全社会、各部门的共同关注、共同参与，只有社会各界都投入到这一事业中，才能营造出推动未成年人健康成长的良好环境。为此，我们积极促进育人环境的建设。以《_预防未成年人犯罪法》和《_未成年人保护法》为依托开展宣传活动，通过上街宣传法律法规、举办图片资料展等形式，大力宣传未成年人保护的法律法规知识，努力营造全社会重视、关心未成年人的良好社会氛围。xx年，我们在广大青少年学生中开展了法律知识竞赛活动，教育未成年人做守法小公民，用法律手段保护自身权益，回收答卷xx多份。</w:t>
      </w:r>
    </w:p>
    <w:p>
      <w:pPr>
        <w:ind w:left="0" w:right="0" w:firstLine="560"/>
        <w:spacing w:before="450" w:after="450" w:line="312" w:lineRule="auto"/>
      </w:pPr>
      <w:r>
        <w:rPr>
          <w:rFonts w:ascii="宋体" w:hAnsi="宋体" w:eastAsia="宋体" w:cs="宋体"/>
          <w:color w:val="000"/>
          <w:sz w:val="28"/>
          <w:szCs w:val="28"/>
        </w:rPr>
        <w:t xml:space="preserve">在学校，我们长期开展普法宣传和教育，扎实推选中小学校聘任法制副校长制度。广泛开展 “法制进校园”等形式多样的法制教育活动,使广大未成年人逐步养成知法、学法、懂法、守法的良好习惯,还采取法律人士授课、录像观摩等多种形式,向广大未成年人普及自我保护知识,帮助他们运用法律武器来保护自己。我们在广泛开展形式多样、健康向上的校园文化活动的同时,积极引导未成年人树立正确的世界观、人生观和价值观。今年，我们不仅深入开展好18岁成人教育、读书计划等活动，还尝试在各中小学校建立心理咨询室,及时对学生出现的心理障碍进行疏导。认真做好“学困生”的教育转化工作,不让他们成为学校、家长和社会“三不管”的闲散人员,防患于未然,将导致未成年人违法犯罪的隐患消灭在萌芽状态。</w:t>
      </w:r>
    </w:p>
    <w:p>
      <w:pPr>
        <w:ind w:left="0" w:right="0" w:firstLine="560"/>
        <w:spacing w:before="450" w:after="450" w:line="312" w:lineRule="auto"/>
      </w:pPr>
      <w:r>
        <w:rPr>
          <w:rFonts w:ascii="宋体" w:hAnsi="宋体" w:eastAsia="宋体" w:cs="宋体"/>
          <w:color w:val="000"/>
          <w:sz w:val="28"/>
          <w:szCs w:val="28"/>
        </w:rPr>
        <w:t xml:space="preserve">同时，我们还坚持把提高家长素质作为未成年人教育的基础来抓，深入各村、社区和学生家庭，开展家长学校、培训班，帮助家长明确教育子女的责任和方法，建立“科学育人、文明教子”的新观念；加强社会治安综合治理,净化社会环境,清除未成年人违法犯罪的土壤和条件。充分发挥各级各类先进典型的示范带动作用,大力倡树新风正气。</w:t>
      </w:r>
    </w:p>
    <w:p>
      <w:pPr>
        <w:ind w:left="0" w:right="0" w:firstLine="560"/>
        <w:spacing w:before="450" w:after="450" w:line="312" w:lineRule="auto"/>
      </w:pPr>
      <w:r>
        <w:rPr>
          <w:rFonts w:ascii="宋体" w:hAnsi="宋体" w:eastAsia="宋体" w:cs="宋体"/>
          <w:color w:val="000"/>
          <w:sz w:val="28"/>
          <w:szCs w:val="28"/>
        </w:rPr>
        <w:t xml:space="preserve">&gt;四、齐抓共管，整合各方资源预防未成年人违法犯罪</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以上是我在思想、工作、学习等方面的汇报，总结工作和生活中的经验和教训，认真履行党章上所要求的一切，严格要求自己，接受党组织和同志们的监督，努力作一名合格的_员。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犯罪地点隐蔽工作总结9</w:t>
      </w:r>
    </w:p>
    <w:p>
      <w:pPr>
        <w:ind w:left="0" w:right="0" w:firstLine="560"/>
        <w:spacing w:before="450" w:after="450" w:line="312" w:lineRule="auto"/>
      </w:pPr>
      <w:r>
        <w:rPr>
          <w:rFonts w:ascii="宋体" w:hAnsi="宋体" w:eastAsia="宋体" w:cs="宋体"/>
          <w:color w:val="000"/>
          <w:sz w:val="28"/>
          <w:szCs w:val="28"/>
        </w:rPr>
        <w:t xml:space="preserve">工农区地方税务局20_年上半年 开展打击发票违法犯罪活动工作总结</w:t>
      </w:r>
    </w:p>
    <w:p>
      <w:pPr>
        <w:ind w:left="0" w:right="0" w:firstLine="560"/>
        <w:spacing w:before="450" w:after="450" w:line="312" w:lineRule="auto"/>
      </w:pPr>
      <w:r>
        <w:rPr>
          <w:rFonts w:ascii="宋体" w:hAnsi="宋体" w:eastAsia="宋体" w:cs="宋体"/>
          <w:color w:val="000"/>
          <w:sz w:val="28"/>
          <w:szCs w:val="28"/>
        </w:rPr>
        <w:t xml:space="preserve">为了进一步整治和规范税收秩序，严厉打击发票违法犯罪活动，依法查处重点行业存在的税收违法行为，根据黑龙江省地方税务局《20_年打击发票违法犯罪活动工作实施方案》的安排和部署，结合我区局税收工作实际，我局确定了“打防并举、突出重点、标本兼治、综合治理”的方针，以更加有力的措施，更加积极的行动，扎实深入地推进了打击发票违法犯罪活动，营造了良好的经济和社会发展环境，并取得了阶段性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一、组织得力，明确工作意义和方向。</w:t>
      </w:r>
    </w:p>
    <w:p>
      <w:pPr>
        <w:ind w:left="0" w:right="0" w:firstLine="560"/>
        <w:spacing w:before="450" w:after="450" w:line="312" w:lineRule="auto"/>
      </w:pPr>
      <w:r>
        <w:rPr>
          <w:rFonts w:ascii="宋体" w:hAnsi="宋体" w:eastAsia="宋体" w:cs="宋体"/>
          <w:color w:val="000"/>
          <w:sz w:val="28"/>
          <w:szCs w:val="28"/>
        </w:rPr>
        <w:t xml:space="preserve">我局接到省局文件精神后，局领导对此项工作高度重视。为加强对打击发票违法犯罪活动工作的组织领导，确保专项行动工作顺利实施，我局对打击发票违法犯罪活动工作又进行了全面的安排和部署，制定了实施方案，成立了由局长陶成林任组长、副局长伍恩长为副组长，稽查股和法规股为成员的专项行动工作小组，负责对我区局打击发票违法犯罪活动专项工作的统一领导和组织协调，领导小组下设办公室，办公室设在稽查股，具体负责专项行动的检查、督办、信息资料数据的收集、汇总、上报、分析以及其它日常管理工作。通过组织干部认真学习通知精神，使广大干部深刻领</w:t>
      </w:r>
    </w:p>
    <w:p>
      <w:pPr>
        <w:ind w:left="0" w:right="0" w:firstLine="560"/>
        <w:spacing w:before="450" w:after="450" w:line="312" w:lineRule="auto"/>
      </w:pPr>
      <w:r>
        <w:rPr>
          <w:rFonts w:ascii="宋体" w:hAnsi="宋体" w:eastAsia="宋体" w:cs="宋体"/>
          <w:color w:val="000"/>
          <w:sz w:val="28"/>
          <w:szCs w:val="28"/>
        </w:rPr>
        <w:t xml:space="preserve">1 会打击发票违法犯罪活动对保证市场经济健康发展、维护正常税收秩序、净化社会风气及建立公平税收的重要意义，充分认识当前发票违法犯罪行为对我州经济发展和社会进步的危害性。我局对近几年的发票违法情况进行了摸底调查和整理分析，把专项行动工作重点放在建筑安装企业、房地产企业、餐饮服务业、交通运输业等发票违法犯罪活动易发生的行业，并重点打击非法取得发票、非法制售发票、虚开发票、利用假发票虚增成本以及编造账簿隐匿收入进行偷税等各种发票涉税违法犯罪行为。</w:t>
      </w:r>
    </w:p>
    <w:p>
      <w:pPr>
        <w:ind w:left="0" w:right="0" w:firstLine="560"/>
        <w:spacing w:before="450" w:after="450" w:line="312" w:lineRule="auto"/>
      </w:pPr>
      <w:r>
        <w:rPr>
          <w:rFonts w:ascii="宋体" w:hAnsi="宋体" w:eastAsia="宋体" w:cs="宋体"/>
          <w:color w:val="000"/>
          <w:sz w:val="28"/>
          <w:szCs w:val="28"/>
        </w:rPr>
        <w:t xml:space="preserve">二、抓住重点，扎实有效开展工作</w:t>
      </w:r>
    </w:p>
    <w:p>
      <w:pPr>
        <w:ind w:left="0" w:right="0" w:firstLine="560"/>
        <w:spacing w:before="450" w:after="450" w:line="312" w:lineRule="auto"/>
      </w:pPr>
      <w:r>
        <w:rPr>
          <w:rFonts w:ascii="宋体" w:hAnsi="宋体" w:eastAsia="宋体" w:cs="宋体"/>
          <w:color w:val="000"/>
          <w:sz w:val="28"/>
          <w:szCs w:val="28"/>
        </w:rPr>
        <w:t xml:space="preserve">今年上半年，我局为进一步整顿和规范税收征管秩序，堵塞税收征管漏洞，严厉打击发票违法犯罪活动，震慑发票犯罪违法行为，主要开展了以下几方面专项整治工作：</w:t>
      </w:r>
    </w:p>
    <w:p>
      <w:pPr>
        <w:ind w:left="0" w:right="0" w:firstLine="560"/>
        <w:spacing w:before="450" w:after="450" w:line="312" w:lineRule="auto"/>
      </w:pPr>
      <w:r>
        <w:rPr>
          <w:rFonts w:ascii="宋体" w:hAnsi="宋体" w:eastAsia="宋体" w:cs="宋体"/>
          <w:color w:val="000"/>
          <w:sz w:val="28"/>
          <w:szCs w:val="28"/>
        </w:rPr>
        <w:t xml:space="preserve">（一）加大宣传，鼓励企业自查自纠。一是加大对企业的宣传力度，政策上不留死角。尤其针对房地产开发、建筑安装、商业零售、服务业等发票使用量大的重点行业纳税人进行重点的自查辅导，明确了发票自查工作的重要性及切实维护企业自身合法权益的现实需要，督促企业加强对发票自查工作的重视，积极配合地税机关依法检查。自查工作结束后，我局未发现发票使用情况异常。</w:t>
      </w:r>
    </w:p>
    <w:p>
      <w:pPr>
        <w:ind w:left="0" w:right="0" w:firstLine="560"/>
        <w:spacing w:before="450" w:after="450" w:line="312" w:lineRule="auto"/>
      </w:pPr>
      <w:r>
        <w:rPr>
          <w:rFonts w:ascii="宋体" w:hAnsi="宋体" w:eastAsia="宋体" w:cs="宋体"/>
          <w:color w:val="000"/>
          <w:sz w:val="28"/>
          <w:szCs w:val="28"/>
        </w:rPr>
        <w:t xml:space="preserve">（二）部门协作，提高工作质量和效率。积极加强同国税局的协调和配合，加大了对自开票和代开票货物运输发票的检查和核对工作。通过部门配合，对及时跟踪发票违法犯</w:t>
      </w:r>
    </w:p>
    <w:p>
      <w:pPr>
        <w:ind w:left="0" w:right="0" w:firstLine="560"/>
        <w:spacing w:before="450" w:after="450" w:line="312" w:lineRule="auto"/>
      </w:pPr>
      <w:r>
        <w:rPr>
          <w:rFonts w:ascii="宋体" w:hAnsi="宋体" w:eastAsia="宋体" w:cs="宋体"/>
          <w:color w:val="000"/>
          <w:sz w:val="28"/>
          <w:szCs w:val="28"/>
        </w:rPr>
        <w:t xml:space="preserve">2 罪活动动态，形成对发票违法犯罪行为的震慑具有重要作用。</w:t>
      </w:r>
    </w:p>
    <w:p>
      <w:pPr>
        <w:ind w:left="0" w:right="0" w:firstLine="560"/>
        <w:spacing w:before="450" w:after="450" w:line="312" w:lineRule="auto"/>
      </w:pPr>
      <w:r>
        <w:rPr>
          <w:rFonts w:ascii="宋体" w:hAnsi="宋体" w:eastAsia="宋体" w:cs="宋体"/>
          <w:color w:val="000"/>
          <w:sz w:val="28"/>
          <w:szCs w:val="28"/>
        </w:rPr>
        <w:t xml:space="preserve">（三）重点检查，打击发票违法行为。我局有针对性地开展打击发票违法犯罪活动，从重点行业进行入手，有效地打击和规范了发票使用行为。一是重点加强了对房地产行业的发票专项检查工作，突出检查发票的开具、取得、使用和保管各个环节，同时加强了对不动产转让过程中发票开具时限的检查，特别是收到预收款票据的检查；二是加强了对建筑行业的发票检查工作，在对建筑业税收的专项检查过程中，突出检查了建筑业发票开具的时间、地点、范围，重点检查了建筑业发票的真伪。同时加强了对代开票纳税人的检查，详细检查纳税人有无虚假开具发票现象。目前我局对“两业”的发票检查工作正在进行之中。三是加强对发票使用量大、用票、索票意识淡薄单位的检查力度，重点对白条入账、未按规定使用发票情况进行认真排查。</w:t>
      </w:r>
    </w:p>
    <w:p>
      <w:pPr>
        <w:ind w:left="0" w:right="0" w:firstLine="560"/>
        <w:spacing w:before="450" w:after="450" w:line="312" w:lineRule="auto"/>
      </w:pPr>
      <w:r>
        <w:rPr>
          <w:rFonts w:ascii="宋体" w:hAnsi="宋体" w:eastAsia="宋体" w:cs="宋体"/>
          <w:color w:val="000"/>
          <w:sz w:val="28"/>
          <w:szCs w:val="28"/>
        </w:rPr>
        <w:t xml:space="preserve">截至6月20日，企业自查136户，稽查检查18户，发现未按规定开具、取得发票企业7户，罚款金额14000元，已全部入库，尚未发现涉及发票违法企业。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对打击发票违法犯罪活动的专项工作开展情况分析，一是部分纳税人的税收法制观念还比较淡薄，使税收违法犯罪分子有了可乘之机，利用发票进行偷税。二是税务部门在税收管理和查处涉税违法案件方面存在一些薄弱环节，3 普通发票协查措施手段落后，传递速度慢，发现问题滞后，影响了涉税案件的查处工作；三是税务机关与公安、检察、法院、审计等部门协作机制还有待于进一步完善。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一是继续深入开展打击发票违法犯罪活动专项工作，确保工作质量和效果 。</w:t>
      </w:r>
    </w:p>
    <w:p>
      <w:pPr>
        <w:ind w:left="0" w:right="0" w:firstLine="560"/>
        <w:spacing w:before="450" w:after="450" w:line="312" w:lineRule="auto"/>
      </w:pPr>
      <w:r>
        <w:rPr>
          <w:rFonts w:ascii="宋体" w:hAnsi="宋体" w:eastAsia="宋体" w:cs="宋体"/>
          <w:color w:val="000"/>
          <w:sz w:val="28"/>
          <w:szCs w:val="28"/>
        </w:rPr>
        <w:t xml:space="preserve">二是做好对交通运输业发票的专项检查工作。今年下半年，我局将重点检查交通运输业自开票单位和物流企业发票的开具和使用情况。</w:t>
      </w:r>
    </w:p>
    <w:p>
      <w:pPr>
        <w:ind w:left="0" w:right="0" w:firstLine="560"/>
        <w:spacing w:before="450" w:after="450" w:line="312" w:lineRule="auto"/>
      </w:pPr>
      <w:r>
        <w:rPr>
          <w:rFonts w:ascii="宋体" w:hAnsi="宋体" w:eastAsia="宋体" w:cs="宋体"/>
          <w:color w:val="000"/>
          <w:sz w:val="28"/>
          <w:szCs w:val="28"/>
        </w:rPr>
        <w:t xml:space="preserve">三是建立与国税、工商、公检法、银行等部门的工作联系制度，加强信息反馈、情报交换，及时掌握涉税违法活动动态，各尽职责，相互配合，形成打击发票违法犯罪活动的合力。</w:t>
      </w:r>
    </w:p>
    <w:p>
      <w:pPr>
        <w:ind w:left="0" w:right="0" w:firstLine="560"/>
        <w:spacing w:before="450" w:after="450" w:line="312" w:lineRule="auto"/>
      </w:pPr>
      <w:r>
        <w:rPr>
          <w:rFonts w:ascii="宋体" w:hAnsi="宋体" w:eastAsia="宋体" w:cs="宋体"/>
          <w:color w:val="000"/>
          <w:sz w:val="28"/>
          <w:szCs w:val="28"/>
        </w:rPr>
        <w:t xml:space="preserve">工农区地方税务局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犯罪地点隐蔽工作总结10</w:t>
      </w:r>
    </w:p>
    <w:p>
      <w:pPr>
        <w:ind w:left="0" w:right="0" w:firstLine="560"/>
        <w:spacing w:before="450" w:after="450" w:line="312" w:lineRule="auto"/>
      </w:pPr>
      <w:r>
        <w:rPr>
          <w:rFonts w:ascii="宋体" w:hAnsi="宋体" w:eastAsia="宋体" w:cs="宋体"/>
          <w:color w:val="000"/>
          <w:sz w:val="28"/>
          <w:szCs w:val="28"/>
        </w:rPr>
        <w:t xml:space="preserve">20xx年仁风社区东湖街道正确领导下、在东湖派出所指导帮助下、积极开展预防青少年教违法犯罪工作，着力加强青少年的法制宣传教育和预防青少年违法犯罪工作，现将一年来工作开展情况汇报如下：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&gt;一、健立键全机构，加强组织领导</w:t>
      </w:r>
    </w:p>
    <w:p>
      <w:pPr>
        <w:ind w:left="0" w:right="0" w:firstLine="560"/>
        <w:spacing w:before="450" w:after="450" w:line="312" w:lineRule="auto"/>
      </w:pPr>
      <w:r>
        <w:rPr>
          <w:rFonts w:ascii="宋体" w:hAnsi="宋体" w:eastAsia="宋体" w:cs="宋体"/>
          <w:color w:val="000"/>
          <w:sz w:val="28"/>
          <w:szCs w:val="28"/>
        </w:rPr>
        <w:t xml:space="preserve">年初社区调整和充实了由社区书记担任组长的“仁风社区预防青少年违法犯罪工作领导小组”，制定了工作计划，实施方案，明确领导小组职责，强化了组织领导。</w:t>
      </w:r>
    </w:p>
    <w:p>
      <w:pPr>
        <w:ind w:left="0" w:right="0" w:firstLine="560"/>
        <w:spacing w:before="450" w:after="450" w:line="312" w:lineRule="auto"/>
      </w:pPr>
      <w:r>
        <w:rPr>
          <w:rFonts w:ascii="宋体" w:hAnsi="宋体" w:eastAsia="宋体" w:cs="宋体"/>
          <w:color w:val="000"/>
          <w:sz w:val="28"/>
          <w:szCs w:val="28"/>
        </w:rPr>
        <w:t xml:space="preserve">&gt;二、制定工作措施，加强预防工作</w:t>
      </w:r>
    </w:p>
    <w:p>
      <w:pPr>
        <w:ind w:left="0" w:right="0" w:firstLine="560"/>
        <w:spacing w:before="450" w:after="450" w:line="312" w:lineRule="auto"/>
      </w:pPr>
      <w:r>
        <w:rPr>
          <w:rFonts w:ascii="宋体" w:hAnsi="宋体" w:eastAsia="宋体" w:cs="宋体"/>
          <w:color w:val="000"/>
          <w:sz w:val="28"/>
          <w:szCs w:val="28"/>
        </w:rPr>
        <w:t xml:space="preserve">（一）努力提高青少年自我预防违法犯罪能力。</w:t>
      </w:r>
    </w:p>
    <w:p>
      <w:pPr>
        <w:ind w:left="0" w:right="0" w:firstLine="560"/>
        <w:spacing w:before="450" w:after="450" w:line="312" w:lineRule="auto"/>
      </w:pPr>
      <w:r>
        <w:rPr>
          <w:rFonts w:ascii="宋体" w:hAnsi="宋体" w:eastAsia="宋体" w:cs="宋体"/>
          <w:color w:val="000"/>
          <w:sz w:val="28"/>
          <w:szCs w:val="28"/>
        </w:rPr>
        <w:t xml:space="preserve">1、强化对青少年德育教育。确立了预防青少年违法犯罪教育工作放在了德育工作的重要地位，并将预防青少年违法犯罪工作纳入社区年度工作计划。</w:t>
      </w:r>
    </w:p>
    <w:p>
      <w:pPr>
        <w:ind w:left="0" w:right="0" w:firstLine="560"/>
        <w:spacing w:before="450" w:after="450" w:line="312" w:lineRule="auto"/>
      </w:pPr>
      <w:r>
        <w:rPr>
          <w:rFonts w:ascii="宋体" w:hAnsi="宋体" w:eastAsia="宋体" w:cs="宋体"/>
          <w:color w:val="000"/>
          <w:sz w:val="28"/>
          <w:szCs w:val="28"/>
        </w:rPr>
        <w:t xml:space="preserve">2、强化对青少年法制教育。邀请派出所民警担任社区法制辅导员，利用“六一”、“五四”等节日，与辖区小学、幼儿园开展各种形式的青少年进行法制知识教育活动，提高青少年对违法犯罪的自我防范意识，自我保护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3、改进青少年家庭教育。社区 、学校 、社区妇联 、社区共青团，积极开发“平安家庭”创造活动，创新青少年家庭 教育模式，积极为家庭教育提供服务，营造和谐健康家庭环境。</w:t>
      </w:r>
    </w:p>
    <w:p>
      <w:pPr>
        <w:ind w:left="0" w:right="0" w:firstLine="560"/>
        <w:spacing w:before="450" w:after="450" w:line="312" w:lineRule="auto"/>
      </w:pPr>
      <w:r>
        <w:rPr>
          <w:rFonts w:ascii="宋体" w:hAnsi="宋体" w:eastAsia="宋体" w:cs="宋体"/>
          <w:color w:val="000"/>
          <w:sz w:val="28"/>
          <w:szCs w:val="28"/>
        </w:rPr>
        <w:t xml:space="preserve">（二）努力营造青少年成长的良好社会文化环境</w:t>
      </w:r>
    </w:p>
    <w:p>
      <w:pPr>
        <w:ind w:left="0" w:right="0" w:firstLine="560"/>
        <w:spacing w:before="450" w:after="450" w:line="312" w:lineRule="auto"/>
      </w:pPr>
      <w:r>
        <w:rPr>
          <w:rFonts w:ascii="宋体" w:hAnsi="宋体" w:eastAsia="宋体" w:cs="宋体"/>
          <w:color w:val="000"/>
          <w:sz w:val="28"/>
          <w:szCs w:val="28"/>
        </w:rPr>
        <w:t xml:space="preserve">1、学校积极组织创建安全文明校园活动。提高学校安全防范能力，采取多种形式的主题实践活动，提高师生安全意识，增强学生抵制诱惑、抵制不良影响的能力。</w:t>
      </w:r>
    </w:p>
    <w:p>
      <w:pPr>
        <w:ind w:left="0" w:right="0" w:firstLine="560"/>
        <w:spacing w:before="450" w:after="450" w:line="312" w:lineRule="auto"/>
      </w:pPr>
      <w:r>
        <w:rPr>
          <w:rFonts w:ascii="宋体" w:hAnsi="宋体" w:eastAsia="宋体" w:cs="宋体"/>
          <w:color w:val="000"/>
          <w:sz w:val="28"/>
          <w:szCs w:val="28"/>
        </w:rPr>
        <w:t xml:space="preserve">2、配合相关部门是净化文化市场。采用综合措施遏制不良书刊、图片等进入校园及传播，配合有关部门加大专项整治力度，清理、净化文化市场。</w:t>
      </w:r>
    </w:p>
    <w:p>
      <w:pPr>
        <w:ind w:left="0" w:right="0" w:firstLine="560"/>
        <w:spacing w:before="450" w:after="450" w:line="312" w:lineRule="auto"/>
      </w:pPr>
      <w:r>
        <w:rPr>
          <w:rFonts w:ascii="宋体" w:hAnsi="宋体" w:eastAsia="宋体" w:cs="宋体"/>
          <w:color w:val="000"/>
          <w:sz w:val="28"/>
          <w:szCs w:val="28"/>
        </w:rPr>
        <w:t xml:space="preserve">（三）做好违法青少年教育转化的具体工作</w:t>
      </w:r>
    </w:p>
    <w:p>
      <w:pPr>
        <w:ind w:left="0" w:right="0" w:firstLine="560"/>
        <w:spacing w:before="450" w:after="450" w:line="312" w:lineRule="auto"/>
      </w:pPr>
      <w:r>
        <w:rPr>
          <w:rFonts w:ascii="宋体" w:hAnsi="宋体" w:eastAsia="宋体" w:cs="宋体"/>
          <w:color w:val="000"/>
          <w:sz w:val="28"/>
          <w:szCs w:val="28"/>
        </w:rPr>
        <w:t xml:space="preserve">按照领导小组的分工，责任落实到人由社区领导小组全体成员包保到每个人，把辖区单位所有违法青少年，需要转化的违法青少年分解，落实责任制，实行包教育，包转化。</w:t>
      </w:r>
    </w:p>
    <w:p>
      <w:pPr>
        <w:ind w:left="0" w:right="0" w:firstLine="560"/>
        <w:spacing w:before="450" w:after="450" w:line="312" w:lineRule="auto"/>
      </w:pPr>
      <w:r>
        <w:rPr>
          <w:rFonts w:ascii="宋体" w:hAnsi="宋体" w:eastAsia="宋体" w:cs="宋体"/>
          <w:color w:val="000"/>
          <w:sz w:val="28"/>
          <w:szCs w:val="28"/>
        </w:rPr>
        <w:t xml:space="preserve">&gt;三、不断探索预防青少年违法犯罪工作的新途径</w:t>
      </w:r>
    </w:p>
    <w:p>
      <w:pPr>
        <w:ind w:left="0" w:right="0" w:firstLine="560"/>
        <w:spacing w:before="450" w:after="450" w:line="312" w:lineRule="auto"/>
      </w:pPr>
      <w:r>
        <w:rPr>
          <w:rFonts w:ascii="宋体" w:hAnsi="宋体" w:eastAsia="宋体" w:cs="宋体"/>
          <w:color w:val="000"/>
          <w:sz w:val="28"/>
          <w:szCs w:val="28"/>
        </w:rPr>
        <w:t xml:space="preserve">社区预防青少年违法犯罪领导小组对新形势下青少年群体中不良行为产生的原因和发展趋势进行研究，初步掌握了社区青少年犯罪的一些新情况、新动向，对下一步积极开展有效防范青少年违法犯罪的新途径、新举措奠定了基础。 一年来社区的违法青少年违法犯罪工作虽然取得了一些成绩成绩，但仍存在一些的不足。明年的工作中还要进一步的加大青少年法制教育的力度，争取相关部门的配合，群策群力做好预防青少年违法犯罪工作。</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犯罪地点隐蔽工作总结13</w:t>
      </w:r>
    </w:p>
    <w:p>
      <w:pPr>
        <w:ind w:left="0" w:right="0" w:firstLine="560"/>
        <w:spacing w:before="450" w:after="450" w:line="312" w:lineRule="auto"/>
      </w:pPr>
      <w:r>
        <w:rPr>
          <w:rFonts w:ascii="宋体" w:hAnsi="宋体" w:eastAsia="宋体" w:cs="宋体"/>
          <w:color w:val="000"/>
          <w:sz w:val="28"/>
          <w:szCs w:val="28"/>
        </w:rPr>
        <w:t xml:space="preserve">按照上级关于预防青少年犯罪工作的要求，结合我镇的实际情况，镇综治办在镇党委、政府的领导下，组织全镇及相关职能部门集中开展了法制宣传教育活动，特别是对我镇的广大青少年的法制教育工作的落实作为各项工作的重中之重，收到了良好的效果，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年初，我们镇针对广大青少年进行法制宣传教育工作了认真的研究，特别是预防青少年的违法教育工作，我们镇专题召开了全镇干部、各部门负责人、村书记及村治保主任会议，研究怎样抓好各中小学校的治安情况及广大青少年学生的法制教育工作，针对这项工作做了具体的安排，并与他们层层签订了责任书，以保证我镇广大青少年的法制宣传教育工作落实到实处。</w:t>
      </w:r>
    </w:p>
    <w:p>
      <w:pPr>
        <w:ind w:left="0" w:right="0" w:firstLine="560"/>
        <w:spacing w:before="450" w:after="450" w:line="312" w:lineRule="auto"/>
      </w:pPr>
      <w:r>
        <w:rPr>
          <w:rFonts w:ascii="宋体" w:hAnsi="宋体" w:eastAsia="宋体" w:cs="宋体"/>
          <w:color w:val="000"/>
          <w:sz w:val="28"/>
          <w:szCs w:val="28"/>
        </w:rPr>
        <w:t xml:space="preserve">&gt;二、措施落实，普法宣传全面展开</w:t>
      </w:r>
    </w:p>
    <w:p>
      <w:pPr>
        <w:ind w:left="0" w:right="0" w:firstLine="560"/>
        <w:spacing w:before="450" w:after="450" w:line="312" w:lineRule="auto"/>
      </w:pPr>
      <w:r>
        <w:rPr>
          <w:rFonts w:ascii="宋体" w:hAnsi="宋体" w:eastAsia="宋体" w:cs="宋体"/>
          <w:color w:val="000"/>
          <w:sz w:val="28"/>
          <w:szCs w:val="28"/>
        </w:rPr>
        <w:t xml:space="preserve">针对我镇的情况，我镇成立了以司法所、派出所为主的法制宣传领导小组，办公室设在司法所，办公室主任由司法所所长兼任，并给各中小学校配齐了兼职法制副校长，定期为各中小学校上法制教育课，使广大青少年学生的普法教育率在95%以上，我镇广大青少年学生也真正达到了学法、守法、用法为一体，我们还要求各中小学校每周开设一节法制、法律常识课，认真搜集资料，针对青少年特点和当前的形势，利用了切实的实际教材，配合社会、家庭等全方位的对青少年进行了法制教育工作。</w:t>
      </w:r>
    </w:p>
    <w:p>
      <w:pPr>
        <w:ind w:left="0" w:right="0" w:firstLine="560"/>
        <w:spacing w:before="450" w:after="450" w:line="312" w:lineRule="auto"/>
      </w:pPr>
      <w:r>
        <w:rPr>
          <w:rFonts w:ascii="宋体" w:hAnsi="宋体" w:eastAsia="宋体" w:cs="宋体"/>
          <w:color w:val="000"/>
          <w:sz w:val="28"/>
          <w:szCs w:val="28"/>
        </w:rPr>
        <w:t xml:space="preserve">&gt;三、成绩显著，硕果累累</w:t>
      </w:r>
    </w:p>
    <w:p>
      <w:pPr>
        <w:ind w:left="0" w:right="0" w:firstLine="560"/>
        <w:spacing w:before="450" w:after="450" w:line="312" w:lineRule="auto"/>
      </w:pPr>
      <w:r>
        <w:rPr>
          <w:rFonts w:ascii="宋体" w:hAnsi="宋体" w:eastAsia="宋体" w:cs="宋体"/>
          <w:color w:val="000"/>
          <w:sz w:val="28"/>
          <w:szCs w:val="28"/>
        </w:rPr>
        <w:t xml:space="preserve">通过我们针对各中小学校法制教育的开展，我镇中小学生及广大的青少年得到了教育，能够分辨出哪些是违法的，哪些是合法的，使他们知道联系自己的实际，本人今后该怎么办，我们加上利用标语、广播、电视、宣传栏等宣传阵地，做到了人人皆知，家喻户晓，结果取得了显著的效果，一年来我镇绝大多数的青少年无违法犯罪行为，社会治安状况良好，好人好事层出不穷，广大干群安居乐业。</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犯罪地点隐蔽工作总结14</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20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20xx年5月10日召开“学习《东莞市社会保障局反腐倡廉制度建设年活动实施方案》”，20xx年5月13日召开“传达《关于开展“人民满意的公务员集体”主题学习讨论活动的通知》的精神”会议，20xx年6月1日召开党员思想党性分析会，分局长为全体党员上法制课，20xx年7月22日召开纪律学习月活动动员会议，20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2025-05-02T17:02:29+08:00</dcterms:created>
  <dcterms:modified xsi:type="dcterms:W3CDTF">2025-05-02T17:02:29+08:00</dcterms:modified>
</cp:coreProperties>
</file>

<file path=docProps/custom.xml><?xml version="1.0" encoding="utf-8"?>
<Properties xmlns="http://schemas.openxmlformats.org/officeDocument/2006/custom-properties" xmlns:vt="http://schemas.openxmlformats.org/officeDocument/2006/docPropsVTypes"/>
</file>