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英语作文：我的大学生活</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&gt;英语作文：我的大学生活My college life　　As a sophomore, I am feeling the time flies. Recalling about the past one year, so many t...</w:t>
      </w:r>
    </w:p>
    <w:p>
      <w:pPr>
        <w:ind w:left="0" w:right="0" w:firstLine="560"/>
        <w:spacing w:before="450" w:after="450" w:line="312" w:lineRule="auto"/>
      </w:pPr>
      <w:r>
        <w:rPr>
          <w:rFonts w:ascii="宋体" w:hAnsi="宋体" w:eastAsia="宋体" w:cs="宋体"/>
          <w:color w:val="000"/>
          <w:sz w:val="28"/>
          <w:szCs w:val="28"/>
        </w:rPr>
        <w:t xml:space="preserve">　　&gt;英语作文：我的大学生活My college life</w:t>
      </w:r>
    </w:p>
    <w:p>
      <w:pPr>
        <w:ind w:left="0" w:right="0" w:firstLine="560"/>
        <w:spacing w:before="450" w:after="450" w:line="312" w:lineRule="auto"/>
      </w:pPr>
      <w:r>
        <w:rPr>
          <w:rFonts w:ascii="宋体" w:hAnsi="宋体" w:eastAsia="宋体" w:cs="宋体"/>
          <w:color w:val="000"/>
          <w:sz w:val="28"/>
          <w:szCs w:val="28"/>
        </w:rPr>
        <w:t xml:space="preserve">　　As a sophomore, I am feeling the time flies. Recalling about the past one year, so many thoughts are flooding in my mind. At this time, I just can’t tell my real idea. The memory is just like so fresh, and all the things happened yesterday!</w:t>
      </w:r>
    </w:p>
    <w:p>
      <w:pPr>
        <w:ind w:left="0" w:right="0" w:firstLine="560"/>
        <w:spacing w:before="450" w:after="450" w:line="312" w:lineRule="auto"/>
      </w:pPr>
      <w:r>
        <w:rPr>
          <w:rFonts w:ascii="宋体" w:hAnsi="宋体" w:eastAsia="宋体" w:cs="宋体"/>
          <w:color w:val="000"/>
          <w:sz w:val="28"/>
          <w:szCs w:val="28"/>
        </w:rPr>
        <w:t xml:space="preserve">　　When first day I came to University, I really feel that the school is very good, but at the first sight of the dormitory, something disappointing come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coming back, seeing his back, I just wanted to cry! I felt in this city I was just isolated, from that time, I said to myself, “ you have no others who can help you here, just depend on yourself”</w:t>
      </w:r>
    </w:p>
    <w:p>
      <w:pPr>
        <w:ind w:left="0" w:right="0" w:firstLine="560"/>
        <w:spacing w:before="450" w:after="450" w:line="312" w:lineRule="auto"/>
      </w:pPr>
      <w:r>
        <w:rPr>
          <w:rFonts w:ascii="宋体" w:hAnsi="宋体" w:eastAsia="宋体" w:cs="宋体"/>
          <w:color w:val="000"/>
          <w:sz w:val="28"/>
          <w:szCs w:val="28"/>
        </w:rPr>
        <w:t xml:space="preserve">　　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experience the wonderful college life but when coming here, I am just eager to go back! It’s quite strange though, you must know this kind of feeling!</w:t>
      </w:r>
    </w:p>
    <w:p>
      <w:pPr>
        <w:ind w:left="0" w:right="0" w:firstLine="560"/>
        <w:spacing w:before="450" w:after="450" w:line="312" w:lineRule="auto"/>
      </w:pPr>
      <w:r>
        <w:rPr>
          <w:rFonts w:ascii="宋体" w:hAnsi="宋体" w:eastAsia="宋体" w:cs="宋体"/>
          <w:color w:val="000"/>
          <w:sz w:val="28"/>
          <w:szCs w:val="28"/>
        </w:rPr>
        <w:t xml:space="preserve">　　Just spending about 2 days here, we were on our way to military train. To us, it’s a fresh train and a kind of experience to know the life between the classmates. But to me, I was nervous but excited. This was my first and precious train life because before going to school I have been staying with my family. So, you know, it’s just this kind of feeling I can’t convey it clearly! The train life is impressive on everybody; we had a lot of activities, for example giving a speech on a stage or singing together or playing basketball. At that time, I felt myself so little among them. All of them have a special talent but not me. I admired them but meanwhile jealousy. Why don’t I have this kind of talent? Am I stupid? I always said to myself. So that time I was also very ambitious, just eager to catch up with them. Except the classmates, the trainer in our team also left a deep impression on me! He was not very handsome and very kind. Just because of his kindness results in my laughter when training. He always said to me that I should be serious in the team but I didn’t listen to him. So after a long time, when investigating the training result, I gave them a disappointing answer. The highest trainer sent me to clean the toilet, although, it didn’t means insulting to my dignity, but I was really sad about myself and my heart was hurt. That was a small thing but told me that I need to be serious to one thing. And unhappiness passed, the happy and funny time recalled me that folding the blanket. Yeah, it’s really very funny. Most of us had never folded the blanket and naturally we can’t accomplish the task well. When the monitor came, we pleased him to help us to fold the blanket. To our expect, we managed to persuade the monitor. After the monitor finished the task for me. I dared not to touch the blanket again and just used the clothes instead of the blanket. Of course, I felt very cold in deep night, so to my instinct, I crashed into my classmate’s blanket. And we were scratching the single blanket fiercely, just like a war. (Writing here I can’t help laughing out loudly).</w:t>
      </w:r>
    </w:p>
    <w:p>
      <w:pPr>
        <w:ind w:left="0" w:right="0" w:firstLine="560"/>
        <w:spacing w:before="450" w:after="450" w:line="312" w:lineRule="auto"/>
      </w:pPr>
      <w:r>
        <w:rPr>
          <w:rFonts w:ascii="宋体" w:hAnsi="宋体" w:eastAsia="宋体" w:cs="宋体"/>
          <w:color w:val="000"/>
          <w:sz w:val="28"/>
          <w:szCs w:val="28"/>
        </w:rPr>
        <w:t xml:space="preserve">　　&gt;我的大学生活 My College Life</w:t>
      </w:r>
    </w:p>
    <w:p>
      <w:pPr>
        <w:ind w:left="0" w:right="0" w:firstLine="560"/>
        <w:spacing w:before="450" w:after="450" w:line="312" w:lineRule="auto"/>
      </w:pPr>
      <w:r>
        <w:rPr>
          <w:rFonts w:ascii="宋体" w:hAnsi="宋体" w:eastAsia="宋体" w:cs="宋体"/>
          <w:color w:val="000"/>
          <w:sz w:val="28"/>
          <w:szCs w:val="28"/>
        </w:rPr>
        <w:t xml:space="preserve">　　With time goes by, it becomes a bit hard for me to remember everything about myself at the first day of my college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　　随着时间的流逝，记得在我的第一天大学生活对我来说变得有点困难了。然而，有一点是肯定的，我对大学真的感到很兴奋很好奇。毫无疑问，很多像我这样努力了很长时间才可以进入大学的学生。</w:t>
      </w:r>
    </w:p>
    <w:p>
      <w:pPr>
        <w:ind w:left="0" w:right="0" w:firstLine="560"/>
        <w:spacing w:before="450" w:after="450" w:line="312" w:lineRule="auto"/>
      </w:pPr>
      <w:r>
        <w:rPr>
          <w:rFonts w:ascii="宋体" w:hAnsi="宋体" w:eastAsia="宋体" w:cs="宋体"/>
          <w:color w:val="000"/>
          <w:sz w:val="28"/>
          <w:szCs w:val="28"/>
        </w:rPr>
        <w:t xml:space="preserve">　　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 When staying in dormitory, I choose to read news online and sometimes watch a film for relaxing. However, a good student can never leave his study behind. When it comes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　　带着期待，我进入了浙江工商大学。总的来说，这是一个有趣的，奇妙的学习和生活的地方。每天看着一群群外向的人。带着好奇并且处于礼貌，我想跟他们谈谈心。在这里我和来自中国各地的新同学交朋友。更重要的是，如果时间和天气允许的话，我会慢跑或与我的同学在操场上打篮球，虽然累但很高兴。呆在宿舍的时候，我会在线看新闻，有时也会看电影来放松。然而，一个好的学生永远不会落下他的课业。说到学习，困难不会让我难过，反而会激励我。不是忽略它，而是会认真地思考并向同学求助。</w:t>
      </w:r>
    </w:p>
    <w:p>
      <w:pPr>
        <w:ind w:left="0" w:right="0" w:firstLine="560"/>
        <w:spacing w:before="450" w:after="450" w:line="312" w:lineRule="auto"/>
      </w:pPr>
      <w:r>
        <w:rPr>
          <w:rFonts w:ascii="宋体" w:hAnsi="宋体" w:eastAsia="宋体" w:cs="宋体"/>
          <w:color w:val="000"/>
          <w:sz w:val="28"/>
          <w:szCs w:val="28"/>
        </w:rPr>
        <w:t xml:space="preserve">　　To be honest, there are some things I don’t deal with properly. For instance, once I spent nearly a whole day playing computer games. Personally, we university students are already adults and it\'s our obligation to develop ourselves in college by learning new professional skills. Not until we take a right attitude towards our study and life can we win a rich and colorful experience in college.</w:t>
      </w:r>
    </w:p>
    <w:p>
      <w:pPr>
        <w:ind w:left="0" w:right="0" w:firstLine="560"/>
        <w:spacing w:before="450" w:after="450" w:line="312" w:lineRule="auto"/>
      </w:pPr>
      <w:r>
        <w:rPr>
          <w:rFonts w:ascii="宋体" w:hAnsi="宋体" w:eastAsia="宋体" w:cs="宋体"/>
          <w:color w:val="000"/>
          <w:sz w:val="28"/>
          <w:szCs w:val="28"/>
        </w:rPr>
        <w:t xml:space="preserve">　　老实说，有些事我处理得不够妥善。例如，有一次我花了将近一整天的时间来玩电脑游戏。就我个人而言，我们大学生已是成年人了，通过学习新的专业知识来发展自己是我们的义务。直到我们以正确的态度对待我们的学习和生活，我们才能在大学拥有丰富多彩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2025-07-15T05:37:21+08:00</dcterms:created>
  <dcterms:modified xsi:type="dcterms:W3CDTF">2025-07-15T05:37:21+08:00</dcterms:modified>
</cp:coreProperties>
</file>

<file path=docProps/custom.xml><?xml version="1.0" encoding="utf-8"?>
<Properties xmlns="http://schemas.openxmlformats.org/officeDocument/2006/custom-properties" xmlns:vt="http://schemas.openxmlformats.org/officeDocument/2006/docPropsVTypes"/>
</file>