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《歪脑袋木头桩》读后感范文10篇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[_TAG_h2]1.《歪脑袋木头桩》读后感范文 篇一</w:t>
      </w:r>
    </w:p>
    <w:p>
      <w:pPr>
        <w:ind w:left="0" w:right="0" w:firstLine="560"/>
        <w:spacing w:before="450" w:after="450" w:line="312" w:lineRule="auto"/>
      </w:pPr>
      <w:r>
        <w:rPr>
          <w:rFonts w:ascii="宋体" w:hAnsi="宋体" w:eastAsia="宋体" w:cs="宋体"/>
          <w:color w:val="000"/>
          <w:sz w:val="28"/>
          <w:szCs w:val="28"/>
        </w:rPr>
        <w:t xml:space="preserve">　　暑假我读了一本书《“歪脑袋”木头桩》，这是个非常有趣的故事。故事讲述在一片荒草地里插着一根木头桩，他是一根非常骄傲的木头桩。因为一个淘气的小男孩用小刀在木头桩上刻上个鬼脸，木头桩就以为自己是一个雕像。他还自己编了一个歌来赞美自己，希望别人能尊重自己，但是却无人理会他。</w:t>
      </w:r>
    </w:p>
    <w:p>
      <w:pPr>
        <w:ind w:left="0" w:right="0" w:firstLine="560"/>
        <w:spacing w:before="450" w:after="450" w:line="312" w:lineRule="auto"/>
      </w:pPr>
      <w:r>
        <w:rPr>
          <w:rFonts w:ascii="宋体" w:hAnsi="宋体" w:eastAsia="宋体" w:cs="宋体"/>
          <w:color w:val="000"/>
          <w:sz w:val="28"/>
          <w:szCs w:val="28"/>
        </w:rPr>
        <w:t xml:space="preserve">　　麻雀们在木头桩上找虫子吃，小姑娘在木头桩边跳皮筋。这让他非常生气，但是他们一走他又感到孤单和寂寞。后来人们修建公园，把木头桩修理成长椅，他高兴极了，每天都有很多人来他身边玩。木头桩也转变了，不在那么骄傲了，变的平易近人。这个故事告诉我们在生活中要真心对待他人，才能获得真正的友谊和关怀。[_TAG_h2]2.《歪脑袋木头桩》读后感范文 篇二</w:t>
      </w:r>
    </w:p>
    <w:p>
      <w:pPr>
        <w:ind w:left="0" w:right="0" w:firstLine="560"/>
        <w:spacing w:before="450" w:after="450" w:line="312" w:lineRule="auto"/>
      </w:pPr>
      <w:r>
        <w:rPr>
          <w:rFonts w:ascii="宋体" w:hAnsi="宋体" w:eastAsia="宋体" w:cs="宋体"/>
          <w:color w:val="000"/>
          <w:sz w:val="28"/>
          <w:szCs w:val="28"/>
        </w:rPr>
        <w:t xml:space="preserve">　　一天晚上，妈妈给我推荐了一本神奇的书，书名叫《歪脑袋木头桩》，我带着疑问翻开了书。</w:t>
      </w:r>
    </w:p>
    <w:p>
      <w:pPr>
        <w:ind w:left="0" w:right="0" w:firstLine="560"/>
        <w:spacing w:before="450" w:after="450" w:line="312" w:lineRule="auto"/>
      </w:pPr>
      <w:r>
        <w:rPr>
          <w:rFonts w:ascii="宋体" w:hAnsi="宋体" w:eastAsia="宋体" w:cs="宋体"/>
          <w:color w:val="000"/>
          <w:sz w:val="28"/>
          <w:szCs w:val="28"/>
        </w:rPr>
        <w:t xml:space="preserve">　　这本书的主人公是一个歪着脑袋的木头桩，因为它很高，就觉得自己很了不起，总是骄傲自大的看不起身边的人。最终被人讨厌嫌弃后，它很失落。终于有一天有几个小姑娘在它身边玩耍，在她们的欢快的歌声中，木头桩回忆起了年少时光，认识到了自己的错误。</w:t>
      </w:r>
    </w:p>
    <w:p>
      <w:pPr>
        <w:ind w:left="0" w:right="0" w:firstLine="560"/>
        <w:spacing w:before="450" w:after="450" w:line="312" w:lineRule="auto"/>
      </w:pPr>
      <w:r>
        <w:rPr>
          <w:rFonts w:ascii="宋体" w:hAnsi="宋体" w:eastAsia="宋体" w:cs="宋体"/>
          <w:color w:val="000"/>
          <w:sz w:val="28"/>
          <w:szCs w:val="28"/>
        </w:rPr>
        <w:t xml:space="preserve">　　读了这本书，让我知道了做人不能太骄傲，书里的木头桩就是太骄傲自大和目空一切，最终被讨厌嫌弃。之前我还不明白为什么有的同学不理我，现在想想，原来是我太骄傲自大了。同学有一道题不会，我就嘲笑他，现在想想，这样真的不对！俗话说得好“谦虚使人进步，骄傲使人落后。”我以后要做一个谦虚不骄傲的孩子！[_TAG_h2]3.《歪脑袋木头桩》读后感范文 篇三</w:t>
      </w:r>
    </w:p>
    <w:p>
      <w:pPr>
        <w:ind w:left="0" w:right="0" w:firstLine="560"/>
        <w:spacing w:before="450" w:after="450" w:line="312" w:lineRule="auto"/>
      </w:pPr>
      <w:r>
        <w:rPr>
          <w:rFonts w:ascii="宋体" w:hAnsi="宋体" w:eastAsia="宋体" w:cs="宋体"/>
          <w:color w:val="000"/>
          <w:sz w:val="28"/>
          <w:szCs w:val="28"/>
        </w:rPr>
        <w:t xml:space="preserve">　　假期读完《“歪脑袋”木头桩》这本故事书，从书中我深受启发。</w:t>
      </w:r>
    </w:p>
    <w:p>
      <w:pPr>
        <w:ind w:left="0" w:right="0" w:firstLine="560"/>
        <w:spacing w:before="450" w:after="450" w:line="312" w:lineRule="auto"/>
      </w:pPr>
      <w:r>
        <w:rPr>
          <w:rFonts w:ascii="宋体" w:hAnsi="宋体" w:eastAsia="宋体" w:cs="宋体"/>
          <w:color w:val="000"/>
          <w:sz w:val="28"/>
          <w:szCs w:val="28"/>
        </w:rPr>
        <w:t xml:space="preserve">　　这本书主要讲的是一个很老很老的木头桩，谁也不知道他有多大岁数。年纪大，这也是他骄傲的一个原因，可他忘记了他曾经是一棵树，而且还是一棵很小很小的小树，比小草高不了多少，甚至比许多小草都要矮，可是他忘记了这些事实。有一天，一个淘气的小男孩拿刀到处乱刻乱划，小男孩发现了木头桩，就用小刀在木头桩上刻出脸，眼睛，还有一张露着牙齿的大嘴，小男孩得意的笑了一声：“这是一个雕像，美极了”！从此木头桩更加骄傲自大了，认为自己是雕像，觉得大家应该尊敬和崇拜他，大家因为他的自大和傲慢更没有人理他。</w:t>
      </w:r>
    </w:p>
    <w:p>
      <w:pPr>
        <w:ind w:left="0" w:right="0" w:firstLine="560"/>
        <w:spacing w:before="450" w:after="450" w:line="312" w:lineRule="auto"/>
      </w:pPr>
      <w:r>
        <w:rPr>
          <w:rFonts w:ascii="宋体" w:hAnsi="宋体" w:eastAsia="宋体" w:cs="宋体"/>
          <w:color w:val="000"/>
          <w:sz w:val="28"/>
          <w:szCs w:val="28"/>
        </w:rPr>
        <w:t xml:space="preserve">　　故事读完了，也让我从中受益匪浅，明白了做人不能骄傲自大，对同学和朋友要谦虚有理，才能赢得大家的尊敬和喜爱。你们知道了吗？[_TAG_h2]4.《歪脑袋木头桩》读后感范文 篇四</w:t>
      </w:r>
    </w:p>
    <w:p>
      <w:pPr>
        <w:ind w:left="0" w:right="0" w:firstLine="560"/>
        <w:spacing w:before="450" w:after="450" w:line="312" w:lineRule="auto"/>
      </w:pPr>
      <w:r>
        <w:rPr>
          <w:rFonts w:ascii="宋体" w:hAnsi="宋体" w:eastAsia="宋体" w:cs="宋体"/>
          <w:color w:val="000"/>
          <w:sz w:val="28"/>
          <w:szCs w:val="28"/>
        </w:rPr>
        <w:t xml:space="preserve">　　假期里我读了一本好书，叫《“歪脑袋”与木头桩》。讲的是在很久以前，草地上有一棵木头桩。他很骄傲，总是瞧不起身边的花花草草，认为他们没有自己高大。他有一个尖尖的脑袋，总是歪着。有一天，一个小男孩用刀在木头桩上刻了一个鬼脸，一双瞪着人的大眼睛，木头桩更自大了。过了很长时间，工人们在这里兴建儿童乐园，木头桩也被做成一把长椅子。木头桩由于自己太骄傲没有小伙伴和他玩，他实在太寂寞。他忽然想起自己做过小树的时代，在模糊的记忆中寻找自己过去的样子。</w:t>
      </w:r>
    </w:p>
    <w:p>
      <w:pPr>
        <w:ind w:left="0" w:right="0" w:firstLine="560"/>
        <w:spacing w:before="450" w:after="450" w:line="312" w:lineRule="auto"/>
      </w:pPr>
      <w:r>
        <w:rPr>
          <w:rFonts w:ascii="宋体" w:hAnsi="宋体" w:eastAsia="宋体" w:cs="宋体"/>
          <w:color w:val="000"/>
          <w:sz w:val="28"/>
          <w:szCs w:val="28"/>
        </w:rPr>
        <w:t xml:space="preserve">　　生活中我也遇到过这样的事。有一次，我和同学们一起在踢球。这时遇到了一群高年级的同学，他们对我们涚：“你们敢和我们比赛踢足球吗？瞧你们这个样子，肯定不敢和我们比”。我不服气的说：“比就比，谁怕谁”。最后通过我们的努力，我们赢了对方。</w:t>
      </w:r>
    </w:p>
    <w:p>
      <w:pPr>
        <w:ind w:left="0" w:right="0" w:firstLine="560"/>
        <w:spacing w:before="450" w:after="450" w:line="312" w:lineRule="auto"/>
      </w:pPr>
      <w:r>
        <w:rPr>
          <w:rFonts w:ascii="宋体" w:hAnsi="宋体" w:eastAsia="宋体" w:cs="宋体"/>
          <w:color w:val="000"/>
          <w:sz w:val="28"/>
          <w:szCs w:val="28"/>
        </w:rPr>
        <w:t xml:space="preserve">　　这个故事告诉我们不能向做木头桩一样骄傲自大，因为谦虚使人进步，骄傲使人落后。我要做一个谦虚的人。只有这样，才能交到好朋友。[_TAG_h2]5.《歪脑袋木头桩》读后感范文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暑假，妈妈给我买了很多的书籍，其中我最喜欢读《“歪脑袋”木头桩》这本书。书中的《“歪脑袋”木头桩》和《蚯蚓和蜜蜂的故事》这两个故事给我留下了深刻的印象。</w:t>
      </w:r>
    </w:p>
    <w:p>
      <w:pPr>
        <w:ind w:left="0" w:right="0" w:firstLine="560"/>
        <w:spacing w:before="450" w:after="450" w:line="312" w:lineRule="auto"/>
      </w:pPr>
      <w:r>
        <w:rPr>
          <w:rFonts w:ascii="宋体" w:hAnsi="宋体" w:eastAsia="宋体" w:cs="宋体"/>
          <w:color w:val="000"/>
          <w:sz w:val="28"/>
          <w:szCs w:val="28"/>
        </w:rPr>
        <w:t xml:space="preserve">　　《“歪脑袋”木头桩》讲述了在一个荒草地里有一个歪着脑袋的木头桩，他总认为自己很了不起，比谁都要聪明，总是看不起身边的小草，看不起其他人，整天骂骂咧咧的。后来有个小男孩发现了他，在他身上刻了一个鬼脸，之后木头桩更加自大，认为自己是一座雕像，越发变得更加神气，一定会更加受到人们尊敬和崇拜，但是因为他的傲慢无知，其他人更加的讨厌他了，一点也不喜欢他。后来有一天这里建起了已做儿童乐园，木头桩被当成座椅留了下来，几个小女孩到他身边玩跳皮筋，在她们的歌声中木头桩渐渐地认识到了自己的错误，改变了自己。</w:t>
      </w:r>
    </w:p>
    <w:p>
      <w:pPr>
        <w:ind w:left="0" w:right="0" w:firstLine="560"/>
        <w:spacing w:before="450" w:after="450" w:line="312" w:lineRule="auto"/>
      </w:pPr>
      <w:r>
        <w:rPr>
          <w:rFonts w:ascii="宋体" w:hAnsi="宋体" w:eastAsia="宋体" w:cs="宋体"/>
          <w:color w:val="000"/>
          <w:sz w:val="28"/>
          <w:szCs w:val="28"/>
        </w:rPr>
        <w:t xml:space="preserve">　　这个故事让我明白了小朋友之间相处时，要谦虚，我们每个人都有缺点，也有优点，但是不能看不起别人，不能认为自己很了不起，这样会使虚荣心放大，要敢于面对自己，认知自己的不足。妈妈告诉过我“虚心使人进步，骄傲使人落后！”所以我们要养成虚心正直的人，不能骄傲自大，目中无人。</w:t>
      </w:r>
    </w:p>
    <w:p>
      <w:pPr>
        <w:ind w:left="0" w:right="0" w:firstLine="560"/>
        <w:spacing w:before="450" w:after="450" w:line="312" w:lineRule="auto"/>
      </w:pPr>
      <w:r>
        <w:rPr>
          <w:rFonts w:ascii="宋体" w:hAnsi="宋体" w:eastAsia="宋体" w:cs="宋体"/>
          <w:color w:val="000"/>
          <w:sz w:val="28"/>
          <w:szCs w:val="28"/>
        </w:rPr>
        <w:t xml:space="preserve">　　《蚯蚓和蜜蜂的故事》讲述了蚯蚓和蜜蜂原本是一对很好的朋友。一天，一颗山丁子树需要帮助播送花粉，蜜蜂马上站出来对山丁子树说：“我愿意帮助你。”可是蚯蚓头也不回的爬走了。蜜蜂一开始没有翅膀一步步艰难地往上爬。直到后来，勤劳的小蜜蜂长出了一对翅膀，很快的飞上去给山丁子树播送花粉。</w:t>
      </w:r>
    </w:p>
    <w:p>
      <w:pPr>
        <w:ind w:left="0" w:right="0" w:firstLine="560"/>
        <w:spacing w:before="450" w:after="450" w:line="312" w:lineRule="auto"/>
      </w:pPr>
      <w:r>
        <w:rPr>
          <w:rFonts w:ascii="宋体" w:hAnsi="宋体" w:eastAsia="宋体" w:cs="宋体"/>
          <w:color w:val="000"/>
          <w:sz w:val="28"/>
          <w:szCs w:val="28"/>
        </w:rPr>
        <w:t xml:space="preserve">　　这让我想到妈妈开始让我练字时连笔都不会拿，写出的字像个毛毛虫，歪歪扭扭的，擦了一次又一次，最后就不想写了。可是妈妈告诉我每个小朋友开始练字的时候都不好看，妈妈小时候也一样，写的字不仅像个毛毛虫，还像小乌龟，短矮粗胖。但是妈妈说其实他们也不想当毛毛虫，只要有耐心，不退缩坚持不懈，肯定会写出好看的字体，现在的我已经有了很大的进步，字体端正，不会出现毛毛虫了，我以后肯定会写出一手好字。</w:t>
      </w:r>
    </w:p>
    <w:p>
      <w:pPr>
        <w:ind w:left="0" w:right="0" w:firstLine="560"/>
        <w:spacing w:before="450" w:after="450" w:line="312" w:lineRule="auto"/>
      </w:pPr>
      <w:r>
        <w:rPr>
          <w:rFonts w:ascii="宋体" w:hAnsi="宋体" w:eastAsia="宋体" w:cs="宋体"/>
          <w:color w:val="000"/>
          <w:sz w:val="28"/>
          <w:szCs w:val="28"/>
        </w:rPr>
        <w:t xml:space="preserve">　　做人不能骄傲自大，目中无人，想要得到别人的尊重，首先要谦虚待人，这样才会交到更多朋友。在做任何事情的时候要坚持不懈，为自己的目标努力奋斗，这样长大后才不会后悔。[_TAG_h2]6.《歪脑袋木头桩》读后感范文 篇六</w:t>
      </w:r>
    </w:p>
    <w:p>
      <w:pPr>
        <w:ind w:left="0" w:right="0" w:firstLine="560"/>
        <w:spacing w:before="450" w:after="450" w:line="312" w:lineRule="auto"/>
      </w:pPr>
      <w:r>
        <w:rPr>
          <w:rFonts w:ascii="宋体" w:hAnsi="宋体" w:eastAsia="宋体" w:cs="宋体"/>
          <w:color w:val="000"/>
          <w:sz w:val="28"/>
          <w:szCs w:val="28"/>
        </w:rPr>
        <w:t xml:space="preserve">　　在一个风和日丽的下午，我坐在书桌前拿起了想看已久的书——《“歪脑袋\"木头桩》。这本书讲述的是关于一个木头桩改变自身的故事。在故事开头，木头桩是一个骄傲看不起他人的形象。尤其是在被一个男孩改造成~雕像”后变得更加自大。由于他的性格使得他变得很孤独：没人唱他编的赞颂他的歌；小麻雀在他的歪脑袋上捉虫子吃；小女孩们用他的树桩支撑皮筋。这不禁让他感到很疑惑：“为什么大家都不喜欢我？”在我读到这里的时候我明白了木头桩不被人喜欢是因为他太过于自傲，以至于大家都认为他是一个不好相处的人。我连忙回想自己在生活中和朋友同学相处的方式，我不想让我成为像木头桩那样自大自满的人。</w:t>
      </w:r>
    </w:p>
    <w:p>
      <w:pPr>
        <w:ind w:left="0" w:right="0" w:firstLine="560"/>
        <w:spacing w:before="450" w:after="450" w:line="312" w:lineRule="auto"/>
      </w:pPr>
      <w:r>
        <w:rPr>
          <w:rFonts w:ascii="宋体" w:hAnsi="宋体" w:eastAsia="宋体" w:cs="宋体"/>
          <w:color w:val="000"/>
          <w:sz w:val="28"/>
          <w:szCs w:val="28"/>
        </w:rPr>
        <w:t xml:space="preserve">　　随着时间的慢慢推移，木头桩也开始改变自己。在小女孩要跳皮筋时他主动提出；要为他们撑皮筋，女孩们唱的动听的歌打动了他，让他不禁想到很多快乐的往事。他开始有点享受这种快乐有朋友在身边的日子了。到最终，木头桩改变了自己他不在执着于让别人唱赞美他的歌了，而是开始和别人一起唱：“大皮球，西瓜皮。”木头桩的改变教会了我一个道理就是：每个人都不应该骄傲自大，应该对每一个人保持一颗善良真挚的心，只有这样才能够交到朋友，让自己不再孤独。正确的看待自己也是很重要的，我们要通过别人对我们的看法来不断的改变自己的缺点，完善自身的优点。我要对友情充满尊重和期待。[_TAG_h2]7.《歪脑袋木头桩》读后感范文 篇七</w:t>
      </w:r>
    </w:p>
    <w:p>
      <w:pPr>
        <w:ind w:left="0" w:right="0" w:firstLine="560"/>
        <w:spacing w:before="450" w:after="450" w:line="312" w:lineRule="auto"/>
      </w:pPr>
      <w:r>
        <w:rPr>
          <w:rFonts w:ascii="宋体" w:hAnsi="宋体" w:eastAsia="宋体" w:cs="宋体"/>
          <w:color w:val="000"/>
          <w:sz w:val="28"/>
          <w:szCs w:val="28"/>
        </w:rPr>
        <w:t xml:space="preserve">　　暑假里，妈妈给我买了好几本故事书。我很喜欢《歪脑袋木头桩》这本书，主人公是一个木头桩。</w:t>
      </w:r>
    </w:p>
    <w:p>
      <w:pPr>
        <w:ind w:left="0" w:right="0" w:firstLine="560"/>
        <w:spacing w:before="450" w:after="450" w:line="312" w:lineRule="auto"/>
      </w:pPr>
      <w:r>
        <w:rPr>
          <w:rFonts w:ascii="宋体" w:hAnsi="宋体" w:eastAsia="宋体" w:cs="宋体"/>
          <w:color w:val="000"/>
          <w:sz w:val="28"/>
          <w:szCs w:val="28"/>
        </w:rPr>
        <w:t xml:space="preserve">　　很久以前，草丛中有一截满身都是皱纹的，又脏又丑的木头桩，在那里站立着。它有一个尖尖的脑袋，老是歪着。他比谁都高，所以老是瞧不起周围的小草。谁也不知道他有多大岁数，年纪大，也是他骄傲的一个原因。</w:t>
      </w:r>
    </w:p>
    <w:p>
      <w:pPr>
        <w:ind w:left="0" w:right="0" w:firstLine="560"/>
        <w:spacing w:before="450" w:after="450" w:line="312" w:lineRule="auto"/>
      </w:pPr>
      <w:r>
        <w:rPr>
          <w:rFonts w:ascii="宋体" w:hAnsi="宋体" w:eastAsia="宋体" w:cs="宋体"/>
          <w:color w:val="000"/>
          <w:sz w:val="28"/>
          <w:szCs w:val="28"/>
        </w:rPr>
        <w:t xml:space="preserve">　　有一个小男孩到草地上去来玩，这是一个淘气的小男孩；老是带着一把小刀到处乱刻乱画。小男孩发现了木头桩，就用他的小刀在这木头桩上一通乱刻，小男孩称他为雕像。老木桩听小男孩说他是美丽的雕像，他感到很高兴。老木头还用心编了一首歌来赞美自己，一副高高在上的样子，可是大家都瞧不起他。</w:t>
      </w:r>
    </w:p>
    <w:p>
      <w:pPr>
        <w:ind w:left="0" w:right="0" w:firstLine="560"/>
        <w:spacing w:before="450" w:after="450" w:line="312" w:lineRule="auto"/>
      </w:pPr>
      <w:r>
        <w:rPr>
          <w:rFonts w:ascii="宋体" w:hAnsi="宋体" w:eastAsia="宋体" w:cs="宋体"/>
          <w:color w:val="000"/>
          <w:sz w:val="28"/>
          <w:szCs w:val="28"/>
        </w:rPr>
        <w:t xml:space="preserve">　　后来人们在这在这草地里修了一座儿童公园，添上了很多好玩的，把这个木头桩做成了椅子。儿童公园开放的时候。一群孩子，来玩各种各样的游戏，可就是没人来找他玩，他感到难受极了。</w:t>
      </w:r>
    </w:p>
    <w:p>
      <w:pPr>
        <w:ind w:left="0" w:right="0" w:firstLine="560"/>
        <w:spacing w:before="450" w:after="450" w:line="312" w:lineRule="auto"/>
      </w:pPr>
      <w:r>
        <w:rPr>
          <w:rFonts w:ascii="宋体" w:hAnsi="宋体" w:eastAsia="宋体" w:cs="宋体"/>
          <w:color w:val="000"/>
          <w:sz w:val="28"/>
          <w:szCs w:val="28"/>
        </w:rPr>
        <w:t xml:space="preserve">　　这个故事告诉了我们，老木头认识到了自己的错误，不要瞧不起别人，一定要谦虚。骄傲使人落后，虚心使人进步；不要养成骄傲无礼的坏毛病。[_TAG_h2]8.《歪脑袋木头桩》读后感范文 篇八</w:t>
      </w:r>
    </w:p>
    <w:p>
      <w:pPr>
        <w:ind w:left="0" w:right="0" w:firstLine="560"/>
        <w:spacing w:before="450" w:after="450" w:line="312" w:lineRule="auto"/>
      </w:pPr>
      <w:r>
        <w:rPr>
          <w:rFonts w:ascii="宋体" w:hAnsi="宋体" w:eastAsia="宋体" w:cs="宋体"/>
          <w:color w:val="000"/>
          <w:sz w:val="28"/>
          <w:szCs w:val="28"/>
        </w:rPr>
        <w:t xml:space="preserve">　　暑假里，妈妈给我买了很多书，我最喜欢的是《歪脑袋木头桩》这本书。</w:t>
      </w:r>
    </w:p>
    <w:p>
      <w:pPr>
        <w:ind w:left="0" w:right="0" w:firstLine="560"/>
        <w:spacing w:before="450" w:after="450" w:line="312" w:lineRule="auto"/>
      </w:pPr>
      <w:r>
        <w:rPr>
          <w:rFonts w:ascii="宋体" w:hAnsi="宋体" w:eastAsia="宋体" w:cs="宋体"/>
          <w:color w:val="000"/>
          <w:sz w:val="28"/>
          <w:szCs w:val="28"/>
        </w:rPr>
        <w:t xml:space="preserve">　　书里的歪脑袋木头桩是一个骄傲的木头桩。因为他比别人都高，就瞧不起周围的小草。比别人年纪都大，就觉得比别人都高明。有一天，一个小男孩在他的身上刻了一张鬼脸，并夸他是个美丽的雕像，他就更骄傲了。</w:t>
      </w:r>
    </w:p>
    <w:p>
      <w:pPr>
        <w:ind w:left="0" w:right="0" w:firstLine="560"/>
        <w:spacing w:before="450" w:after="450" w:line="312" w:lineRule="auto"/>
      </w:pPr>
      <w:r>
        <w:rPr>
          <w:rFonts w:ascii="宋体" w:hAnsi="宋体" w:eastAsia="宋体" w:cs="宋体"/>
          <w:color w:val="000"/>
          <w:sz w:val="28"/>
          <w:szCs w:val="28"/>
        </w:rPr>
        <w:t xml:space="preserve">　　骄傲的木头桩编了一首歌来赞美自己，可是没有人为他鼓掌。他想要别人尊重他，可是麻雀站在他的歪脑袋上捉虫子。后来几个小姑娘来到草地上，用他栓皮筋，这让木头桩很生气，可小姑娘们走了以后，他又觉得很寂寞。</w:t>
      </w:r>
    </w:p>
    <w:p>
      <w:pPr>
        <w:ind w:left="0" w:right="0" w:firstLine="560"/>
        <w:spacing w:before="450" w:after="450" w:line="312" w:lineRule="auto"/>
      </w:pPr>
      <w:r>
        <w:rPr>
          <w:rFonts w:ascii="宋体" w:hAnsi="宋体" w:eastAsia="宋体" w:cs="宋体"/>
          <w:color w:val="000"/>
          <w:sz w:val="28"/>
          <w:szCs w:val="28"/>
        </w:rPr>
        <w:t xml:space="preserve">　　直到有一天，木头桩所在的地方被改建成一座儿童乐园，而他自己也被工人师傅改造成一把椅子。这时的木头桩很难受，才明白以前自己都做错了，他很想有朋友陪他一起玩……</w:t>
      </w:r>
    </w:p>
    <w:p>
      <w:pPr>
        <w:ind w:left="0" w:right="0" w:firstLine="560"/>
        <w:spacing w:before="450" w:after="450" w:line="312" w:lineRule="auto"/>
      </w:pPr>
      <w:r>
        <w:rPr>
          <w:rFonts w:ascii="宋体" w:hAnsi="宋体" w:eastAsia="宋体" w:cs="宋体"/>
          <w:color w:val="000"/>
          <w:sz w:val="28"/>
          <w:szCs w:val="28"/>
        </w:rPr>
        <w:t xml:space="preserve">　　看完这本书我明白了：骄傲和自满是得不到尊重和友情的，只有真心对待、相互尊重，才会有朋友和你一起玩，才会有人尊重你。[_TAG_h2]9.《歪脑袋木头桩》读后感范文 篇九</w:t>
      </w:r>
    </w:p>
    <w:p>
      <w:pPr>
        <w:ind w:left="0" w:right="0" w:firstLine="560"/>
        <w:spacing w:before="450" w:after="450" w:line="312" w:lineRule="auto"/>
      </w:pPr>
      <w:r>
        <w:rPr>
          <w:rFonts w:ascii="宋体" w:hAnsi="宋体" w:eastAsia="宋体" w:cs="宋体"/>
          <w:color w:val="000"/>
          <w:sz w:val="28"/>
          <w:szCs w:val="28"/>
        </w:rPr>
        <w:t xml:space="preserve">　　我最近读了一本书，名叫《歪脑袋木头桩》，读完了以后我从中学到了很多的知识，也懂得了很多的道理。书中有的人物一开始有很多的缺点，后来经历了一些挫折慢慢的变的讨人喜欢了。有一些人物很弱小，后来经过不断的努力变的强大了起来。我很喜欢他们，也很佩服他们。里面有一篇文章叫《小溪流的歌》是我最喜欢的，故事中的小溪流一直朝着它的目标不断前进。</w:t>
      </w:r>
    </w:p>
    <w:p>
      <w:pPr>
        <w:ind w:left="0" w:right="0" w:firstLine="560"/>
        <w:spacing w:before="450" w:after="450" w:line="312" w:lineRule="auto"/>
      </w:pPr>
      <w:r>
        <w:rPr>
          <w:rFonts w:ascii="宋体" w:hAnsi="宋体" w:eastAsia="宋体" w:cs="宋体"/>
          <w:color w:val="000"/>
          <w:sz w:val="28"/>
          <w:szCs w:val="28"/>
        </w:rPr>
        <w:t xml:space="preserve">　　想想我自己，我就为我为我自己的行为感到羞愧。有的时候练字，写一会字就想休息了，有的时候读书，读了几分钟就不想读了，妈妈叫我起床，我就趴在床上不起来。读了这本书，我深刻认识到自己的错误，我要向小溪流学习，遇到困难，勇往直前，才能不断进步，茁壮成长，日益强大。[_TAG_h2]10.《歪脑袋木头桩》读后感范文 篇十</w:t>
      </w:r>
    </w:p>
    <w:p>
      <w:pPr>
        <w:ind w:left="0" w:right="0" w:firstLine="560"/>
        <w:spacing w:before="450" w:after="450" w:line="312" w:lineRule="auto"/>
      </w:pPr>
      <w:r>
        <w:rPr>
          <w:rFonts w:ascii="宋体" w:hAnsi="宋体" w:eastAsia="宋体" w:cs="宋体"/>
          <w:color w:val="000"/>
          <w:sz w:val="28"/>
          <w:szCs w:val="28"/>
        </w:rPr>
        <w:t xml:space="preserve">　　前两天我读了《歪脑袋木头桩》这本书，其中有一个故事叫《丁丁的一次奇怪旅行》，我非常喜欢。</w:t>
      </w:r>
    </w:p>
    <w:p>
      <w:pPr>
        <w:ind w:left="0" w:right="0" w:firstLine="560"/>
        <w:spacing w:before="450" w:after="450" w:line="312" w:lineRule="auto"/>
      </w:pPr>
      <w:r>
        <w:rPr>
          <w:rFonts w:ascii="宋体" w:hAnsi="宋体" w:eastAsia="宋体" w:cs="宋体"/>
          <w:color w:val="000"/>
          <w:sz w:val="28"/>
          <w:szCs w:val="28"/>
        </w:rPr>
        <w:t xml:space="preserve">　　故事的主人公叫丁丁，她是一个即聪明可爱又心地善良的小姑娘。正所谓“人无完人”，这样优秀的小姑娘也有缺点——那就是胆小、爱哭。后来，偶然的一次机会，丁丁遇到了一只小蚂蚁，它的名字叫红眉毛。红眉毛送给丁丁一顶神奇的帽子，戴上这顶帽子后，神奇的事情发生了：丁丁变得像蚂蚁一般大！丁丁跟着红眉毛一起进入蚂蚁洞，去寻找“什么都能知道”老师，帮他解决胆子小的问题。途中他们一起用树叶舟过河，骑马蜂飞过山谷……经历了许多困难，终于找到了“什么都能知道老师”，而丁丁也在这次旅行中不知不觉变成了一个勇敢的孩子！</w:t>
      </w:r>
    </w:p>
    <w:p>
      <w:pPr>
        <w:ind w:left="0" w:right="0" w:firstLine="560"/>
        <w:spacing w:before="450" w:after="450" w:line="312" w:lineRule="auto"/>
      </w:pPr>
      <w:r>
        <w:rPr>
          <w:rFonts w:ascii="宋体" w:hAnsi="宋体" w:eastAsia="宋体" w:cs="宋体"/>
          <w:color w:val="000"/>
          <w:sz w:val="28"/>
          <w:szCs w:val="28"/>
        </w:rPr>
        <w:t xml:space="preserve">　　这个故事让我懂得了，遇到困难不要害怕，我们只要不逃避，勇敢面对，经历过后就会发现没什么好怕的。希望我们都能像丁丁一样，慢慢经历，慢慢长大，慢慢变勇敢！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