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草房子读后感范文（精选10篇）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范文（精选10篇）#】读完一本书以后，相信你一定有很多值得分享的收获，不妨坐下来好好写写读后感吧。那么我们该怎么去写读后感呢？©忧考网整理“草房子读后感范文（精选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草房子读后感范文（精选10篇）#】读完一本书以后，相信你一定有很多值得分享的收获，不妨坐下来好好写写读后感吧。那么我们该怎么去写读后感呢？©忧考网整理“草房子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1.草房子读后感范文 篇一</w:t>
      </w:r>
    </w:p>
    <w:p>
      <w:pPr>
        <w:ind w:left="0" w:right="0" w:firstLine="560"/>
        <w:spacing w:before="450" w:after="450" w:line="312" w:lineRule="auto"/>
      </w:pPr>
      <w:r>
        <w:rPr>
          <w:rFonts w:ascii="宋体" w:hAnsi="宋体" w:eastAsia="宋体" w:cs="宋体"/>
          <w:color w:val="000"/>
          <w:sz w:val="28"/>
          <w:szCs w:val="28"/>
        </w:rPr>
        <w:t xml:space="preserve">　　暑假时我读了《草房子》这本书，作者是曹文轩，这本书是由九个小故事组成的，这九个小故事主要讲述了桑桑小学六年的生活，其中有高兴的事、也有难过伤心的事。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　　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　　我还喜欢书中的纸月，她是一个乐于助人的小女孩。有次下雨天，她住在桑桑家，她早上早早地起来教桑桑的妹妹柳柳识字、读书。她也是一个学习刻苦的小姑娘，她上课认真听讲，不仅写的好，而且写的字也很秀气。</w:t>
      </w:r>
    </w:p>
    <w:p>
      <w:pPr>
        <w:ind w:left="0" w:right="0" w:firstLine="560"/>
        <w:spacing w:before="450" w:after="450" w:line="312" w:lineRule="auto"/>
      </w:pPr>
      <w:r>
        <w:rPr>
          <w:rFonts w:ascii="宋体" w:hAnsi="宋体" w:eastAsia="宋体" w:cs="宋体"/>
          <w:color w:val="000"/>
          <w:sz w:val="28"/>
          <w:szCs w:val="28"/>
        </w:rPr>
        <w:t xml:space="preserve">　　书中让我感动的故事是一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　　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2.草房子读后感范文 篇二</w:t>
      </w:r>
    </w:p>
    <w:p>
      <w:pPr>
        <w:ind w:left="0" w:right="0" w:firstLine="560"/>
        <w:spacing w:before="450" w:after="450" w:line="312" w:lineRule="auto"/>
      </w:pPr>
      <w:r>
        <w:rPr>
          <w:rFonts w:ascii="宋体" w:hAnsi="宋体" w:eastAsia="宋体" w:cs="宋体"/>
          <w:color w:val="000"/>
          <w:sz w:val="28"/>
          <w:szCs w:val="28"/>
        </w:rPr>
        <w:t xml:space="preserve">　　油麻地，是少年桑桑的家乡，他给桑桑留下了难以忘却的童年。</w:t>
      </w:r>
    </w:p>
    <w:p>
      <w:pPr>
        <w:ind w:left="0" w:right="0" w:firstLine="560"/>
        <w:spacing w:before="450" w:after="450" w:line="312" w:lineRule="auto"/>
      </w:pPr>
      <w:r>
        <w:rPr>
          <w:rFonts w:ascii="宋体" w:hAnsi="宋体" w:eastAsia="宋体" w:cs="宋体"/>
          <w:color w:val="000"/>
          <w:sz w:val="28"/>
          <w:szCs w:val="28"/>
        </w:rPr>
        <w:t xml:space="preserve">　　天生秃头的陆鹤对尊严的执著，塑造的令人发笑又令人心酸的话剧；在孩子眼中身世扑朔迷离且成绩优异的少女纸月；大人之间扑朔迷离、充满诗情画意的\'情感纠葛；奋不顾身跳下水只为救一只油麻地小学南瓜的秦大奶奶；从精神与物质满足的顶峰，猝然跌落到底层的不幸少年杜小康与厄运抗争的艰难历程；当校长的严父终于流露出来的舐犊之情和初次感受到人生的少年对生与死的初体验……红门，是油麻地生意好的杂货铺，是杜家世世代代经营的店面。在一次意外中，杜家变得一无所有。家里为了给父亲治病已欠了好几笔债，杜小康不得不辍学在家挣钱。</w:t>
      </w:r>
    </w:p>
    <w:p>
      <w:pPr>
        <w:ind w:left="0" w:right="0" w:firstLine="560"/>
        <w:spacing w:before="450" w:after="450" w:line="312" w:lineRule="auto"/>
      </w:pPr>
      <w:r>
        <w:rPr>
          <w:rFonts w:ascii="宋体" w:hAnsi="宋体" w:eastAsia="宋体" w:cs="宋体"/>
          <w:color w:val="000"/>
          <w:sz w:val="28"/>
          <w:szCs w:val="28"/>
        </w:rPr>
        <w:t xml:space="preserve">　　厄运之中的杜小康，在父亲因打击瘫痪时，独自承受着这命运的磨练，他相信总有一天，他会重新上学，继续当他的班长，成为那个受老师欢迎的学生，他幻想着……然而，命运却不眷顾他。杜雍和康复了，他又借钱买了几百只雏鸭，和杜小康一起将鸭赶到大麦地去养殖，却又不小心将鸭赶进了人家的养鱼场，让当地人家扣留了鸭子和船只。杜雍和又一次倒下了。在逆境之中，杜小康并没有害怕，他默默接受着命运的考验。他来到校门口售卖小玩意儿，他没有一丝羞愧。磨难向他启示了许多，他变得成熟、懂事，他明白了这是他的命运对他的磨练。伤感又欢快的语调歌颂了人间至善、至美的情感，展示了隐含些许悲伤的人生画卷。我明白了，童年就是一间向阳的草房子，她让人想起浪漫、温馨、纯真无邪的美好存在，她永远美得宁静、温馨、悠远，直达永恒……也许，我们谁都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3.草房子读后感范文 篇三</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　　《草房子》讲述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撼动人心的莫过于秦大奶奶。她是书中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w:t>
      </w:r>
    </w:p>
    <w:p>
      <w:pPr>
        <w:ind w:left="0" w:right="0" w:firstLine="560"/>
        <w:spacing w:before="450" w:after="450" w:line="312" w:lineRule="auto"/>
      </w:pPr>
      <w:r>
        <w:rPr>
          <w:rFonts w:ascii="宋体" w:hAnsi="宋体" w:eastAsia="宋体" w:cs="宋体"/>
          <w:color w:val="000"/>
          <w:sz w:val="28"/>
          <w:szCs w:val="28"/>
        </w:rPr>
        <w:t xml:space="preserve">　　从此，她发生了巨大的变化：自动离开校园、用拐杖赶走闯进校园的鸭子，用拐杖关她够不着的窗户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后一笔。</w:t>
      </w:r>
    </w:p>
    <w:p>
      <w:pPr>
        <w:ind w:left="0" w:right="0" w:firstLine="560"/>
        <w:spacing w:before="450" w:after="450" w:line="312" w:lineRule="auto"/>
      </w:pPr>
      <w:r>
        <w:rPr>
          <w:rFonts w:ascii="宋体" w:hAnsi="宋体" w:eastAsia="宋体" w:cs="宋体"/>
          <w:color w:val="000"/>
          <w:sz w:val="28"/>
          <w:szCs w:val="28"/>
        </w:rPr>
        <w:t xml:space="preserve">　　我也曾经是一个顽皮的孩子，常常在家里的院子里的沙坑上挖上一个两半米来深的洞，然后铺上稻草，完成我心目中陷阱，或者是在别人进门时，实施我的恶作剧。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4.草房子读后感范文 篇四</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5.草房子读后感范文 篇五</w:t>
      </w:r>
    </w:p>
    <w:p>
      <w:pPr>
        <w:ind w:left="0" w:right="0" w:firstLine="560"/>
        <w:spacing w:before="450" w:after="450" w:line="312" w:lineRule="auto"/>
      </w:pPr>
      <w:r>
        <w:rPr>
          <w:rFonts w:ascii="宋体" w:hAnsi="宋体" w:eastAsia="宋体" w:cs="宋体"/>
          <w:color w:val="000"/>
          <w:sz w:val="28"/>
          <w:szCs w:val="28"/>
        </w:rPr>
        <w:t xml:space="preserve">　　近日，我读了《草房子》这本书，深受感触，心中久久不能平静，这本书写了一个叫桑桑的男孩，刻骨铭心，终生难忘的小学生活。其中，给我印象深刻的还是后一章：《药寮》。</w:t>
      </w:r>
    </w:p>
    <w:p>
      <w:pPr>
        <w:ind w:left="0" w:right="0" w:firstLine="560"/>
        <w:spacing w:before="450" w:after="450" w:line="312" w:lineRule="auto"/>
      </w:pPr>
      <w:r>
        <w:rPr>
          <w:rFonts w:ascii="宋体" w:hAnsi="宋体" w:eastAsia="宋体" w:cs="宋体"/>
          <w:color w:val="000"/>
          <w:sz w:val="28"/>
          <w:szCs w:val="28"/>
        </w:rPr>
        <w:t xml:space="preserve">　　这一章中主要写的是：桑桑很喜角爸爸桑乔的那些象征荣誉的本子，便趁机得到了这些本子，桑乔知道了这件事，便暴打了桑桑，却意外发现了桑桑的脖子上长了一个肿块。于是，桑乔便开始带着桑桑四处求医，可是得到的答复却总是让桑乔失望。桑桑身边的人也知道了桑桑的病，却给予了桑桑无尽的关怀。特别是女老师温幼菊，每天都让桑桑去她的屋子里给他煎药，后，桑乔终于找到了能治桑桑的病的医生，治好了桑桑的病。</w:t>
      </w:r>
    </w:p>
    <w:p>
      <w:pPr>
        <w:ind w:left="0" w:right="0" w:firstLine="560"/>
        <w:spacing w:before="450" w:after="450" w:line="312" w:lineRule="auto"/>
      </w:pPr>
      <w:r>
        <w:rPr>
          <w:rFonts w:ascii="宋体" w:hAnsi="宋体" w:eastAsia="宋体" w:cs="宋体"/>
          <w:color w:val="000"/>
          <w:sz w:val="28"/>
          <w:szCs w:val="28"/>
        </w:rPr>
        <w:t xml:space="preserve">　　读到这里，我非常同情桑桑的遭遇，也为他能得到这么多人的关心而感温暖。</w:t>
      </w:r>
    </w:p>
    <w:p>
      <w:pPr>
        <w:ind w:left="0" w:right="0" w:firstLine="560"/>
        <w:spacing w:before="450" w:after="450" w:line="312" w:lineRule="auto"/>
      </w:pPr>
      <w:r>
        <w:rPr>
          <w:rFonts w:ascii="宋体" w:hAnsi="宋体" w:eastAsia="宋体" w:cs="宋体"/>
          <w:color w:val="000"/>
          <w:sz w:val="28"/>
          <w:szCs w:val="28"/>
        </w:rPr>
        <w:t xml:space="preserve">　　在对桑桑给予帮助的这些人当中，令我感动的还是桑桑的父亲——桑乔。自从桑桑患了这个病以后，桑乔就带着桑桑四处求医，桑乔几乎把自己累倒了，后终于治好了桑桑的病。这更让人体会到父爱是多么伟大啊！</w:t>
      </w:r>
    </w:p>
    <w:p>
      <w:pPr>
        <w:ind w:left="0" w:right="0" w:firstLine="560"/>
        <w:spacing w:before="450" w:after="450" w:line="312" w:lineRule="auto"/>
      </w:pPr>
      <w:r>
        <w:rPr>
          <w:rFonts w:ascii="宋体" w:hAnsi="宋体" w:eastAsia="宋体" w:cs="宋体"/>
          <w:color w:val="000"/>
          <w:sz w:val="28"/>
          <w:szCs w:val="28"/>
        </w:rPr>
        <w:t xml:space="preserve">　　桑桑喜欢的女老师温幼菊也很令我敬佩。温幼菊让桑桑绝望的心情变得有自信。她给了桑桑莫大的帮助，这也是桑桑能早康复的原因。这也让我们体会到生活中帮助你的人无处不在。同时，也深深的体会到，能够得到老师如同父母般的爱，将对人的一生影响是多么重要啊！</w:t>
      </w:r>
    </w:p>
    <w:p>
      <w:pPr>
        <w:ind w:left="0" w:right="0" w:firstLine="560"/>
        <w:spacing w:before="450" w:after="450" w:line="312" w:lineRule="auto"/>
      </w:pPr>
      <w:r>
        <w:rPr>
          <w:rFonts w:ascii="宋体" w:hAnsi="宋体" w:eastAsia="宋体" w:cs="宋体"/>
          <w:color w:val="000"/>
          <w:sz w:val="28"/>
          <w:szCs w:val="28"/>
        </w:rPr>
        <w:t xml:space="preserve">　　这时，我仿佛看到了桑桑在温幼菊的屋子里听着那首无词的歌谣，和在他耳边经常响起的\'那句：“别怕”。又仿佛看桑桑找到能好桑桑的病医生时，脸上露出那欣喜和安慰的神情。</w:t>
      </w:r>
    </w:p>
    <w:p>
      <w:pPr>
        <w:ind w:left="0" w:right="0" w:firstLine="560"/>
        <w:spacing w:before="450" w:after="450" w:line="312" w:lineRule="auto"/>
      </w:pPr>
      <w:r>
        <w:rPr>
          <w:rFonts w:ascii="宋体" w:hAnsi="宋体" w:eastAsia="宋体" w:cs="宋体"/>
          <w:color w:val="000"/>
          <w:sz w:val="28"/>
          <w:szCs w:val="28"/>
        </w:rPr>
        <w:t xml:space="preserve">　　读完了这篇文章，我体会到了父亲的爱是多么的伟大，老师的爱是多么的崇高，他们会在你犯错时，给你指出缺点，在你取得好成绩骄傲时，他会提醒你并启发你，而在你生病时，他会流露出关心和焦急的心情。他让我体会到生中身边很多人的关心你，他们会鼓励你，在你绝望时让你变得自信起来。</w:t>
      </w:r>
    </w:p>
    <w:p>
      <w:pPr>
        <w:ind w:left="0" w:right="0" w:firstLine="560"/>
        <w:spacing w:before="450" w:after="450" w:line="312" w:lineRule="auto"/>
      </w:pPr>
      <w:r>
        <w:rPr>
          <w:rFonts w:ascii="宋体" w:hAnsi="宋体" w:eastAsia="宋体" w:cs="宋体"/>
          <w:color w:val="000"/>
          <w:sz w:val="28"/>
          <w:szCs w:val="28"/>
        </w:rPr>
        <w:t xml:space="preserve">　　愿生活中的所有人充满阳光。</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6.草房子读后感范文 篇六</w:t>
      </w:r>
    </w:p>
    <w:p>
      <w:pPr>
        <w:ind w:left="0" w:right="0" w:firstLine="560"/>
        <w:spacing w:before="450" w:after="450" w:line="312" w:lineRule="auto"/>
      </w:pPr>
      <w:r>
        <w:rPr>
          <w:rFonts w:ascii="宋体" w:hAnsi="宋体" w:eastAsia="宋体" w:cs="宋体"/>
          <w:color w:val="000"/>
          <w:sz w:val="28"/>
          <w:szCs w:val="28"/>
        </w:rPr>
        <w:t xml:space="preserve">　　油麻地小学，充满了欢声笑语；油麻地小学的故事，让人感动至极；油麻地的老师，才群出众；油麻地的学生开朗、温柔、可爱、活泼…… 桑桑、纸月、细马、杜小康……的乡村孩子的纯真，没有人不被他们所感动。蒋一轮、温幼菊、桑乔、白雀……老师对孩子们好像是与朋友相处。无话不说，几乎没有什么秘密隐藏在自己的心中。</w:t>
      </w:r>
    </w:p>
    <w:p>
      <w:pPr>
        <w:ind w:left="0" w:right="0" w:firstLine="560"/>
        <w:spacing w:before="450" w:after="450" w:line="312" w:lineRule="auto"/>
      </w:pPr>
      <w:r>
        <w:rPr>
          <w:rFonts w:ascii="宋体" w:hAnsi="宋体" w:eastAsia="宋体" w:cs="宋体"/>
          <w:color w:val="000"/>
          <w:sz w:val="28"/>
          <w:szCs w:val="28"/>
        </w:rPr>
        <w:t xml:space="preserve">　　给我印象深的故事是：秦大奶奶奋不顾身跳下水“救一只油麻地小学的南瓜”。只是一只渺小的南瓜，她却能把它当成人似的，不顾自己的安危，跳下水去拿。可惜，这么好的人就仅仅为了一只南瓜而不醒人世。我很佩服秦大奶奶的`精神，这难道不是我们的好榜样吗？在油麻地小学里，每一个学生似乎都经常打打闹闹，但心底，都有一股友情常常油然而升。在那时，他们会忘了互相的不愉快，会手牵手，共度难关。反之，来看看我们，想做好朋友就做好朋友，想树敌就树敌，根本就体会不到友情带来的愉快感觉。分手，和好，再分手，再和好，反反复复，也一次又一次地伤了对方的心。陆鹤是一个秃子，因此，别人都管他叫“秃鹤”，他感到很孤独。所以他常常一个人在小镇的桥头哭，但是他却凭着自信，坚信谁说秃子不好看，才走出阴影。有一次桑桑得了一种难以治愈的病，父亲带他走遍了千山万水寻医，可是依然没有得到有效的方法。这几天，桑桑每天晚上都要到老师温幼菊的家里去看她熬药。由于温幼菊经常熬药，所以屋子里弥漫着药香，并有个很雅致的名字“药寮”。</w:t>
      </w:r>
    </w:p>
    <w:p>
      <w:pPr>
        <w:ind w:left="0" w:right="0" w:firstLine="560"/>
        <w:spacing w:before="450" w:after="450" w:line="312" w:lineRule="auto"/>
      </w:pPr>
      <w:r>
        <w:rPr>
          <w:rFonts w:ascii="宋体" w:hAnsi="宋体" w:eastAsia="宋体" w:cs="宋体"/>
          <w:color w:val="000"/>
          <w:sz w:val="28"/>
          <w:szCs w:val="28"/>
        </w:rPr>
        <w:t xml:space="preserve">　　人只有通过磨练才会成长。</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7.草房子读后感范文 篇七</w:t>
      </w:r>
    </w:p>
    <w:p>
      <w:pPr>
        <w:ind w:left="0" w:right="0" w:firstLine="560"/>
        <w:spacing w:before="450" w:after="450" w:line="312" w:lineRule="auto"/>
      </w:pPr>
      <w:r>
        <w:rPr>
          <w:rFonts w:ascii="宋体" w:hAnsi="宋体" w:eastAsia="宋体" w:cs="宋体"/>
          <w:color w:val="000"/>
          <w:sz w:val="28"/>
          <w:szCs w:val="28"/>
        </w:rPr>
        <w:t xml:space="preserve">　　今天，我看了《草房子》这本书。它使我感触很深。 小主人公桑桑有着好奇心，有着一颗童心，有着一点点嫉妒心理，爱自己发明东西，但是在天真的心里又有着别人看不懂的忧伤。桑桑这个人物，让我感觉他很可怜。他有好奇心，所以总想把他弄不懂的问题查个明白。他自己发明了一个渔网，只为了给全家人捕鱼吃，但是却被妈妈打了一顿。他在大夏天穿着厚厚的棉服，只为了给全校人带来欢乐，只不过，这种欢乐维持的并不太久，取而代之的是秃鹤的一顶帽子。他用碗柜做成了一个鸽子窝，只为了让他的鸽子有一个安稳的家。但他的这种行为并不被他的妈妈所理解。他只做着自己想做的事，从来不奢望别人能够理解他。即使是他的妈妈，但是我对他的妈妈很不理解，也许桑桑会成为一位发明家。她的不理解，会使孩子自信心受挫。也会认为他在被人克制。使她断了发明的念头。这也许是大人在不经意之间虐杀了孩子的天性。</w:t>
      </w:r>
    </w:p>
    <w:p>
      <w:pPr>
        <w:ind w:left="0" w:right="0" w:firstLine="560"/>
        <w:spacing w:before="450" w:after="450" w:line="312" w:lineRule="auto"/>
      </w:pPr>
      <w:r>
        <w:rPr>
          <w:rFonts w:ascii="宋体" w:hAnsi="宋体" w:eastAsia="宋体" w:cs="宋体"/>
          <w:color w:val="000"/>
          <w:sz w:val="28"/>
          <w:szCs w:val="28"/>
        </w:rPr>
        <w:t xml:space="preserve">　　在这本书中，我喜欢的角色是秦大奶奶。她虽然有点儿小性子，有点儿小心眼，但是她很善良，是一位慈祥的老奶奶。</w:t>
      </w:r>
    </w:p>
    <w:p>
      <w:pPr>
        <w:ind w:left="0" w:right="0" w:firstLine="560"/>
        <w:spacing w:before="450" w:after="450" w:line="312" w:lineRule="auto"/>
      </w:pPr>
      <w:r>
        <w:rPr>
          <w:rFonts w:ascii="宋体" w:hAnsi="宋体" w:eastAsia="宋体" w:cs="宋体"/>
          <w:color w:val="000"/>
          <w:sz w:val="28"/>
          <w:szCs w:val="28"/>
        </w:rPr>
        <w:t xml:space="preserve">　　刚开始，她和学校作对，不肯搬家，让人感觉她的性格一定很泼辣。但事实证明，我错了。秦大奶奶始终不进不退，她的观念是人不犯我，我不犯人。再后来，她把鹅赶进了学校的班级里，看似在报复，不如说是在保护自己的.家园，使它不受到迫.害而不得已做的。</w:t>
      </w:r>
    </w:p>
    <w:p>
      <w:pPr>
        <w:ind w:left="0" w:right="0" w:firstLine="560"/>
        <w:spacing w:before="450" w:after="450" w:line="312" w:lineRule="auto"/>
      </w:pPr>
      <w:r>
        <w:rPr>
          <w:rFonts w:ascii="宋体" w:hAnsi="宋体" w:eastAsia="宋体" w:cs="宋体"/>
          <w:color w:val="000"/>
          <w:sz w:val="28"/>
          <w:szCs w:val="28"/>
        </w:rPr>
        <w:t xml:space="preserve">　　然而，这些人不但不能理解她的想法，反而，更加要侵略她的家。只有桑桑知道，奶奶想要和平共处。</w:t>
      </w:r>
    </w:p>
    <w:p>
      <w:pPr>
        <w:ind w:left="0" w:right="0" w:firstLine="560"/>
        <w:spacing w:before="450" w:after="450" w:line="312" w:lineRule="auto"/>
      </w:pPr>
      <w:r>
        <w:rPr>
          <w:rFonts w:ascii="宋体" w:hAnsi="宋体" w:eastAsia="宋体" w:cs="宋体"/>
          <w:color w:val="000"/>
          <w:sz w:val="28"/>
          <w:szCs w:val="28"/>
        </w:rPr>
        <w:t xml:space="preserve">　　误会，总是会解开的。秦大奶奶为了学校的一只冬瓜，而永远地休息了。读到这时，我不禁哭了。她在别人眼里，只是一个微不足道的老人。是一个瘦弱的老太太。但在我的眼里，她是一个伟大的人。她是一个慈祥的奶奶，她的笑容印在我心。</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8.草房子读后感范文 篇八</w:t>
      </w:r>
    </w:p>
    <w:p>
      <w:pPr>
        <w:ind w:left="0" w:right="0" w:firstLine="560"/>
        <w:spacing w:before="450" w:after="450" w:line="312" w:lineRule="auto"/>
      </w:pPr>
      <w:r>
        <w:rPr>
          <w:rFonts w:ascii="宋体" w:hAnsi="宋体" w:eastAsia="宋体" w:cs="宋体"/>
          <w:color w:val="000"/>
          <w:sz w:val="28"/>
          <w:szCs w:val="28"/>
        </w:rPr>
        <w:t xml:space="preserve">　　已经不知道这是第几次将书本重新拿起，但不管是哪一次，总会让我觉得记忆犹新。人们常说，把一本书反复看一百遍，就会有一百个不同的版本。我觉得，每一个版本的《草房子》中都不会变的，就是油麻地的孩子们那纯真的心灵和纯洁的感情。</w:t>
      </w:r>
    </w:p>
    <w:p>
      <w:pPr>
        <w:ind w:left="0" w:right="0" w:firstLine="560"/>
        <w:spacing w:before="450" w:after="450" w:line="312" w:lineRule="auto"/>
      </w:pPr>
      <w:r>
        <w:rPr>
          <w:rFonts w:ascii="宋体" w:hAnsi="宋体" w:eastAsia="宋体" w:cs="宋体"/>
          <w:color w:val="000"/>
          <w:sz w:val="28"/>
          <w:szCs w:val="28"/>
        </w:rPr>
        <w:t xml:space="preserve">　　《草房子》讲了主人公桑桑的小学生活，中间有各种各样的故事，特别是后那章，讲桑桑得了一种怪病，父亲带他走了许多地方寻医，可依旧没有好办法。那几天，桑桑天天都会去温幼菊老师家里。由于温幼菊经常熬药。所以屋子里弥漫着药香，于是就有了一个别名“药竂”。</w:t>
      </w:r>
    </w:p>
    <w:p>
      <w:pPr>
        <w:ind w:left="0" w:right="0" w:firstLine="560"/>
        <w:spacing w:before="450" w:after="450" w:line="312" w:lineRule="auto"/>
      </w:pPr>
      <w:r>
        <w:rPr>
          <w:rFonts w:ascii="宋体" w:hAnsi="宋体" w:eastAsia="宋体" w:cs="宋体"/>
          <w:color w:val="000"/>
          <w:sz w:val="28"/>
          <w:szCs w:val="28"/>
        </w:rPr>
        <w:t xml:space="preserve">　　温幼菊会给桑桑讲她的童年故事，还会给桑桑唱一首无词歌。温幼菊小时候父母就去世了，是奶奶抚养她长大，奶奶只留给她两个字：“别怕”。这是她珍贵的财富。在她12岁那年，她得了场病，奶奶用含着慈祥、悲悯的眼神对着她说；“别怕。”她17岁那年，奶奶永远地走了，她却从奶奶的目光中懂了“别怕”。</w:t>
      </w:r>
    </w:p>
    <w:p>
      <w:pPr>
        <w:ind w:left="0" w:right="0" w:firstLine="560"/>
        <w:spacing w:before="450" w:after="450" w:line="312" w:lineRule="auto"/>
      </w:pPr>
      <w:r>
        <w:rPr>
          <w:rFonts w:ascii="宋体" w:hAnsi="宋体" w:eastAsia="宋体" w:cs="宋体"/>
          <w:color w:val="000"/>
          <w:sz w:val="28"/>
          <w:szCs w:val="28"/>
        </w:rPr>
        <w:t xml:space="preserve">　　读到这儿，我的眼角也不觉湿润了，“别怕”这个凝重有力的词语也深深刻在了我的脑海之中，人生就像迷宫，处处都是死路，还有那无数的墙壁，“别怕”告诉了我应该每时每刻都去求知，去探索，去饱览无限风光，去感受；“别怕”引领了我走入人生。人生的迷宫不可能没有墙壁，不可能没有死路，没有墙壁的`迷宫如同白纸，同样，没有挫折的人生也毫无意义，面对挫折，你有两条路，一是放弃，二是站起来继续。走第一条路，注定你的一生将平凡；走第二路，你的一生将辉煌。</w:t>
      </w:r>
    </w:p>
    <w:p>
      <w:pPr>
        <w:ind w:left="0" w:right="0" w:firstLine="560"/>
        <w:spacing w:before="450" w:after="450" w:line="312" w:lineRule="auto"/>
      </w:pPr>
      <w:r>
        <w:rPr>
          <w:rFonts w:ascii="宋体" w:hAnsi="宋体" w:eastAsia="宋体" w:cs="宋体"/>
          <w:color w:val="000"/>
          <w:sz w:val="28"/>
          <w:szCs w:val="28"/>
        </w:rPr>
        <w:t xml:space="preserve">　　《草房子》让我想到了我的父母，让我懂得了“别怕”还有面对任何事情都要坚持不懈，遇到挫折要站起来继续。</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9.草房子读后感范文 篇九</w:t>
      </w:r>
    </w:p>
    <w:p>
      <w:pPr>
        <w:ind w:left="0" w:right="0" w:firstLine="560"/>
        <w:spacing w:before="450" w:after="450" w:line="312" w:lineRule="auto"/>
      </w:pPr>
      <w:r>
        <w:rPr>
          <w:rFonts w:ascii="宋体" w:hAnsi="宋体" w:eastAsia="宋体" w:cs="宋体"/>
          <w:color w:val="000"/>
          <w:sz w:val="28"/>
          <w:szCs w:val="28"/>
        </w:rPr>
        <w:t xml:space="preserve">　　今天，我读完了《草房子》这本书。这本书讲的是：主人公桑桑六年的小学生活。他在六年中，亲眼看见了、参与了一连串的似乎寻常却又催人泪下的故事。</w:t>
      </w:r>
    </w:p>
    <w:p>
      <w:pPr>
        <w:ind w:left="0" w:right="0" w:firstLine="560"/>
        <w:spacing w:before="450" w:after="450" w:line="312" w:lineRule="auto"/>
      </w:pPr>
      <w:r>
        <w:rPr>
          <w:rFonts w:ascii="宋体" w:hAnsi="宋体" w:eastAsia="宋体" w:cs="宋体"/>
          <w:color w:val="000"/>
          <w:sz w:val="28"/>
          <w:szCs w:val="28"/>
        </w:rPr>
        <w:t xml:space="preserve">　　在其中我认识了秃头的陆鹤，文弱、恬静、清纯而柔和的纸月，亭亭玉立的白雀，完美、英俊的蒋一轮……在这些朋友中，总有一个美丽的故事发生在他们身上。</w:t>
      </w:r>
    </w:p>
    <w:p>
      <w:pPr>
        <w:ind w:left="0" w:right="0" w:firstLine="560"/>
        <w:spacing w:before="450" w:after="450" w:line="312" w:lineRule="auto"/>
      </w:pPr>
      <w:r>
        <w:rPr>
          <w:rFonts w:ascii="宋体" w:hAnsi="宋体" w:eastAsia="宋体" w:cs="宋体"/>
          <w:color w:val="000"/>
          <w:sz w:val="28"/>
          <w:szCs w:val="28"/>
        </w:rPr>
        <w:t xml:space="preserve">　　在这本书中，我知道了许多好词好句：光溜溜、火辣辣、乌溜溜、接二连三、五颜六色、四面八方、结结实实、支支吾吾、昏昏欲睡、兴高采烈、莫名其妙、如醉如痴、一声不吭……在枫叶密集处，偶尔有些空隙，那边有秃子走过时，就会一闪一闪的亮，像沙里的瓷片；当太阳如金色的轮子，轰隆隆滚动起来，直滚到人的头顶上时，天地间就仿佛变得火光闪闪了；海边的`芦苇叶晒成了卷，一切植物都无法抵抗这种热浪的袭击，而昏昏欲睡的低下了头；那只帽子像只展翅的白鸽飞在空中；纸月藏住的是一双白净的细嫩如笋的手……</w:t>
      </w:r>
    </w:p>
    <w:p>
      <w:pPr>
        <w:ind w:left="0" w:right="0" w:firstLine="560"/>
        <w:spacing w:before="450" w:after="450" w:line="312" w:lineRule="auto"/>
      </w:pPr>
      <w:r>
        <w:rPr>
          <w:rFonts w:ascii="宋体" w:hAnsi="宋体" w:eastAsia="宋体" w:cs="宋体"/>
          <w:color w:val="000"/>
          <w:sz w:val="28"/>
          <w:szCs w:val="28"/>
        </w:rPr>
        <w:t xml:space="preserve">　　这本书是我喜欢的一本书，它能让读者们在神不知鬼不觉中情不自禁地落下泪来。当然，我也不例外。当我在读到序语时就已经哭得稀里哗啦了，就好像我就是桑桑一样，马上就要告别与我朝夕相伴的草房子。其实，每个孩子的心里是非常舍不得这好几年的小学生活、朋友和一切所经过的事的。但后，还是要忍痛割爱，离开这有着许多幻念的美丽的金色的草房子。</w:t>
      </w:r>
    </w:p>
    <w:p>
      <w:pPr>
        <w:ind w:left="0" w:right="0" w:firstLine="560"/>
        <w:spacing w:before="450" w:after="450" w:line="312" w:lineRule="auto"/>
      </w:pPr>
      <w:r>
        <w:rPr>
          <w:rFonts w:ascii="宋体" w:hAnsi="宋体" w:eastAsia="宋体" w:cs="宋体"/>
          <w:color w:val="000"/>
          <w:sz w:val="28"/>
          <w:szCs w:val="28"/>
        </w:rPr>
        <w:t xml:space="preserve">　　这本书，是完全按照小孩子的心理来写的，就连每一个孩子的调皮可爱，都充分的在书中展现出来。生死离别、困境中的相助、彼此的信赖……都能成为孩子们心中的永恒。来吧，让我们珍惜这六年的美好生活吧！感受人世间所有的美好的瞬间，让启蒙教育的六年小学生活永远记在孩子们的心中。</w:t>
      </w:r>
    </w:p>
    <w:p>
      <w:pPr>
        <w:ind w:left="0" w:right="0" w:firstLine="560"/>
        <w:spacing w:before="450" w:after="450" w:line="312" w:lineRule="auto"/>
      </w:pPr>
      <w:r>
        <w:rPr>
          <w:rFonts w:ascii="宋体" w:hAnsi="宋体" w:eastAsia="宋体" w:cs="宋体"/>
          <w:color w:val="000"/>
          <w:sz w:val="28"/>
          <w:szCs w:val="28"/>
        </w:rPr>
        <w:t xml:space="preserve">　　其实，我们谁也无法走出自己的童年……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10.草房子读后感范文 篇十</w:t>
      </w:r>
    </w:p>
    <w:p>
      <w:pPr>
        <w:ind w:left="0" w:right="0" w:firstLine="560"/>
        <w:spacing w:before="450" w:after="450" w:line="312" w:lineRule="auto"/>
      </w:pPr>
      <w:r>
        <w:rPr>
          <w:rFonts w:ascii="宋体" w:hAnsi="宋体" w:eastAsia="宋体" w:cs="宋体"/>
          <w:color w:val="000"/>
          <w:sz w:val="28"/>
          <w:szCs w:val="28"/>
        </w:rPr>
        <w:t xml:space="preserve">　　书中主要描写了男孩桑桑艰难经历、终生难忘和幸福回味的六年农村小学生活。他亲身经历或参与一系列让他动情而落泪的“事件”：同学之间矛盾纠葛而又纯洁的友谊；不幸同学与厄运的顽强搏斗；老师、家长之间恩恩怨怨的情感世界……这些都让桑桑感到无所适从、敏感朦胧，而当他离开生活了六年的草房子后，他才真正感受到这份精神积淀和思想启蒙，是他受用一生的财富，让他在人生的回望中难以忘怀，渐渐感到莫名的幸福和快乐，这就是桑桑真正的成长！</w:t>
      </w:r>
    </w:p>
    <w:p>
      <w:pPr>
        <w:ind w:left="0" w:right="0" w:firstLine="560"/>
        <w:spacing w:before="450" w:after="450" w:line="312" w:lineRule="auto"/>
      </w:pPr>
      <w:r>
        <w:rPr>
          <w:rFonts w:ascii="宋体" w:hAnsi="宋体" w:eastAsia="宋体" w:cs="宋体"/>
          <w:color w:val="000"/>
          <w:sz w:val="28"/>
          <w:szCs w:val="28"/>
        </w:rPr>
        <w:t xml:space="preserve">　　我童年经历过的锻炼和挫折也使我记忆犹新、受益匪浅。</w:t>
      </w:r>
    </w:p>
    <w:p>
      <w:pPr>
        <w:ind w:left="0" w:right="0" w:firstLine="560"/>
        <w:spacing w:before="450" w:after="450" w:line="312" w:lineRule="auto"/>
      </w:pPr>
      <w:r>
        <w:rPr>
          <w:rFonts w:ascii="宋体" w:hAnsi="宋体" w:eastAsia="宋体" w:cs="宋体"/>
          <w:color w:val="000"/>
          <w:sz w:val="28"/>
          <w:szCs w:val="28"/>
        </w:rPr>
        <w:t xml:space="preserve">　　记得我刚满四岁时，我迷上了骑自行车，向往着大哥哥、大姐姐飞快骑车的身影！每天在自家小院里歪歪斜斜地“溜圈”，不知摔倒过多少次，摔破了、流血了，我始终没有退怯，一步一步地，四个轮子的自行车终于换成了两个轮子，我感受到了自由飞快的幸福！</w:t>
      </w:r>
    </w:p>
    <w:p>
      <w:pPr>
        <w:ind w:left="0" w:right="0" w:firstLine="560"/>
        <w:spacing w:before="450" w:after="450" w:line="312" w:lineRule="auto"/>
      </w:pPr>
      <w:r>
        <w:rPr>
          <w:rFonts w:ascii="宋体" w:hAnsi="宋体" w:eastAsia="宋体" w:cs="宋体"/>
          <w:color w:val="000"/>
          <w:sz w:val="28"/>
          <w:szCs w:val="28"/>
        </w:rPr>
        <w:t xml:space="preserve">　　我第一次爬五云山，从山脚开始我就像一只欢快的小鸟，飞快地攀登台阶让爸爸妈妈在嬉闹中追赶我，可是没过多久，我就发现自己的腿好像长在别人身上，根本不听自己的“指挥”，大汗淋漓，笑声变成喘息声，我决定要放弃，可爸爸一定要爬到山顶，他拖着我一步一步向山顶攀登，这是多么难熬的.时间啊，路边的鸟语花香好像都消失了，只能感受到强烈的胸闷和咚咚的心跳……我失去了所有动力和快乐。很长一段时间的“磨难”后，终于在爸妈的帮助下，我成功地登上了顶峰！放眼回眺，四周群山连绵，心胸顿时前所未有的舒朗开阔，第一次对大自然有如此美妙的人生体验！</w:t>
      </w:r>
    </w:p>
    <w:p>
      <w:pPr>
        <w:ind w:left="0" w:right="0" w:firstLine="560"/>
        <w:spacing w:before="450" w:after="450" w:line="312" w:lineRule="auto"/>
      </w:pPr>
      <w:r>
        <w:rPr>
          <w:rFonts w:ascii="宋体" w:hAnsi="宋体" w:eastAsia="宋体" w:cs="宋体"/>
          <w:color w:val="000"/>
          <w:sz w:val="28"/>
          <w:szCs w:val="28"/>
        </w:rPr>
        <w:t xml:space="preserve">　　是的，生活原来如此，有磨难就会有收获，有挫折就会有成长。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2025-06-16T09:07:19+08:00</dcterms:created>
  <dcterms:modified xsi:type="dcterms:W3CDTF">2025-06-16T09:07:19+08:00</dcterms:modified>
</cp:coreProperties>
</file>

<file path=docProps/custom.xml><?xml version="1.0" encoding="utf-8"?>
<Properties xmlns="http://schemas.openxmlformats.org/officeDocument/2006/custom-properties" xmlns:vt="http://schemas.openxmlformats.org/officeDocument/2006/docPropsVTypes"/>
</file>