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2025年城南旧事读后感200初一8篇(汇总)</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城南旧事初一读后感初一城南旧事读后感一啊，我终于看完了《城南旧事》这本书。这本书，带我走进了50年前的老xx。我仿佛看见了前门大杂耍、老xx小吃、冰糖葫芦和驴打滚，看着看着，我感觉自己跟故事融为一体了。《城南旧事》讲述的林海音童年的故事，故...</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城南旧事初一读后感初一城南旧事读后感一</w:t>
      </w:r>
    </w:p>
    <w:p>
      <w:pPr>
        <w:ind w:left="0" w:right="0" w:firstLine="560"/>
        <w:spacing w:before="450" w:after="450" w:line="312" w:lineRule="auto"/>
      </w:pPr>
      <w:r>
        <w:rPr>
          <w:rFonts w:ascii="宋体" w:hAnsi="宋体" w:eastAsia="宋体" w:cs="宋体"/>
          <w:color w:val="000"/>
          <w:sz w:val="28"/>
          <w:szCs w:val="28"/>
        </w:rPr>
        <w:t xml:space="preserve">啊，我终于看完了《城南旧事》这本书。这本书，带我走进了50年前的老xx。我仿佛看见了前门大杂耍、老xx小吃、冰糖葫芦和驴打滚，看着看着，我感觉自己跟故事融为一体了。</w:t>
      </w:r>
    </w:p>
    <w:p>
      <w:pPr>
        <w:ind w:left="0" w:right="0" w:firstLine="560"/>
        <w:spacing w:before="450" w:after="450" w:line="312" w:lineRule="auto"/>
      </w:pPr>
      <w:r>
        <w:rPr>
          <w:rFonts w:ascii="宋体" w:hAnsi="宋体" w:eastAsia="宋体" w:cs="宋体"/>
          <w:color w:val="000"/>
          <w:sz w:val="28"/>
          <w:szCs w:val="28"/>
        </w:rPr>
        <w:t xml:space="preserve">《城南旧事》讲述的林海音童年的故事，故事内容纯洁、朴素，通过写她童年时的亲身经历与感受，表达了林海音对家乡的怀念。</w:t>
      </w:r>
    </w:p>
    <w:p>
      <w:pPr>
        <w:ind w:left="0" w:right="0" w:firstLine="560"/>
        <w:spacing w:before="450" w:after="450" w:line="312" w:lineRule="auto"/>
      </w:pPr>
      <w:r>
        <w:rPr>
          <w:rFonts w:ascii="宋体" w:hAnsi="宋体" w:eastAsia="宋体" w:cs="宋体"/>
          <w:color w:val="000"/>
          <w:sz w:val="28"/>
          <w:szCs w:val="28"/>
        </w:rPr>
        <w:t xml:space="preserve">英子的世界是单纯的，她曾和“小偷”互相讲着经历和感受；和被人们认为是疯子的秀贞结下友情；她爱着宋妈，望着她远去，英子伤心难过。</w:t>
      </w:r>
    </w:p>
    <w:p>
      <w:pPr>
        <w:ind w:left="0" w:right="0" w:firstLine="560"/>
        <w:spacing w:before="450" w:after="450" w:line="312" w:lineRule="auto"/>
      </w:pPr>
      <w:r>
        <w:rPr>
          <w:rFonts w:ascii="宋体" w:hAnsi="宋体" w:eastAsia="宋体" w:cs="宋体"/>
          <w:color w:val="000"/>
          <w:sz w:val="28"/>
          <w:szCs w:val="28"/>
        </w:rPr>
        <w:t xml:space="preserve">宋妈有两个孩子，一个女孩，一个男孩。男孩叫小栓子，女孩连名字都没取就被送走了。这种社会反映出“重男轻女”的现象。难到女孩不配读书？不，是因为那时候的人们太迷信了！我觉得每个孩子都要有一个平平安安、快快乐乐的童年，尤其是女孩。大人有梦想，孩子也有梦想，孩子只想好好读书，快乐地度过童年时光，女孩也不例外。</w:t>
      </w:r>
    </w:p>
    <w:p>
      <w:pPr>
        <w:ind w:left="0" w:right="0" w:firstLine="560"/>
        <w:spacing w:before="450" w:after="450" w:line="312" w:lineRule="auto"/>
      </w:pPr>
      <w:r>
        <w:rPr>
          <w:rFonts w:ascii="宋体" w:hAnsi="宋体" w:eastAsia="宋体" w:cs="宋体"/>
          <w:color w:val="000"/>
          <w:sz w:val="28"/>
          <w:szCs w:val="28"/>
        </w:rPr>
        <w:t xml:space="preserve">我印象最后的就是最后一篇《爸爸的花落了，我不再是小孩子》，让我领悟出许多道理来。在病逝的父亲面前，如果是我，会有何感受？是绝望了，还是坚强勇敢地接受现实？英子选择了接受现实。人生总要面对一次重大的挫折，为何不坚强起来？决不能向挫折认输！童年就像一道金光，一下子就过去了。经历了童年，就应该坚强起来。人生就像一棵小树一样，经过风吹雨打、烈日炎炎后，更加顽强，才能长成一棵大树，将来有成就了，就会结又甜又香的果子，最后就可以分享成功的\'果实了！</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城南旧事初一读后感初一城南旧事读后感二</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可是我是多么想念童年住在北京城南时的那些景色和人物啊！我对自己说，把它们写下来吧，就这样，我写了一本《城南旧事》。”这便是林海音写的《城南旧事》的前言，全书透过英子童稚的双眼，观看大人世界的喜怒哀乐、悲欢离合，淡淡的哀愁与沉沉的相思，感染了我和一个又一个读者。</w:t>
      </w:r>
    </w:p>
    <w:p>
      <w:pPr>
        <w:ind w:left="0" w:right="0" w:firstLine="560"/>
        <w:spacing w:before="450" w:after="450" w:line="312" w:lineRule="auto"/>
      </w:pPr>
      <w:r>
        <w:rPr>
          <w:rFonts w:ascii="宋体" w:hAnsi="宋体" w:eastAsia="宋体" w:cs="宋体"/>
          <w:color w:val="000"/>
          <w:sz w:val="28"/>
          <w:szCs w:val="28"/>
        </w:rPr>
        <w:t xml:space="preserve">在这本书里，令我最感动的是全书最后一章《爸爸的花儿落了》。它主要说的是英子的父亲，虽然他的表面看起来很严肃，但内心却是一位慈父。在英子要毕业的时候，而他却生了重病，不能去参加英子的毕业典礼，这时英子回忆起以前父亲严格要求她的种种，不禁流下泪来。回到家后，才知道父亲已经逝世了。多么令人叹息，此时，英子也终于成长了、成熟了，向童年挥手告别。</w:t>
      </w:r>
    </w:p>
    <w:p>
      <w:pPr>
        <w:ind w:left="0" w:right="0" w:firstLine="560"/>
        <w:spacing w:before="450" w:after="450" w:line="312" w:lineRule="auto"/>
      </w:pPr>
      <w:r>
        <w:rPr>
          <w:rFonts w:ascii="宋体" w:hAnsi="宋体" w:eastAsia="宋体" w:cs="宋体"/>
          <w:color w:val="000"/>
          <w:sz w:val="28"/>
          <w:szCs w:val="28"/>
        </w:rPr>
        <w:t xml:space="preserve">我们也跟林海音一样，十年，几十年，或许呼啸而过的时光会让一些记忆蒙尘，却依然有些人和事，他们执着的留在你的骨子里，不肯磨灭，不肯老去。</w:t>
      </w:r>
    </w:p>
    <w:p>
      <w:pPr>
        <w:ind w:left="0" w:right="0" w:firstLine="560"/>
        <w:spacing w:before="450" w:after="450" w:line="312" w:lineRule="auto"/>
      </w:pPr>
      <w:r>
        <w:rPr>
          <w:rFonts w:ascii="宋体" w:hAnsi="宋体" w:eastAsia="宋体" w:cs="宋体"/>
          <w:color w:val="000"/>
          <w:sz w:val="28"/>
          <w:szCs w:val="28"/>
        </w:rPr>
        <w:t xml:space="preserve">话至此，我想起了我的童年。相对于英子，我的童年没有太多绚丽的春花，没有太多的喧哗，没有烂漫的五彩，只有像红枫一样的热切殷实的梦和最炽热的童心。有多么想回到那无忧无虑的时光，没有让我喘不过气的生活和学习的压力，有的只是银铃般的笑声。</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童年，是记忆的开始，也是一个梦的句号。我将会对童年一直怀揣最真挚的情感，愿你们也如此，过好每一天，不留有遗憾。</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城南旧事初一读后感初一城南旧事读后感三</w:t>
      </w:r>
    </w:p>
    <w:p>
      <w:pPr>
        <w:ind w:left="0" w:right="0" w:firstLine="560"/>
        <w:spacing w:before="450" w:after="450" w:line="312" w:lineRule="auto"/>
      </w:pPr>
      <w:r>
        <w:rPr>
          <w:rFonts w:ascii="宋体" w:hAnsi="宋体" w:eastAsia="宋体" w:cs="宋体"/>
          <w:color w:val="000"/>
          <w:sz w:val="28"/>
          <w:szCs w:val="28"/>
        </w:rPr>
        <w:t xml:space="preserve">小草在炽热的阳光爱抚下，将生命的美丽绽放。水珠在清凉的雨丝的滋润下，变得更加晶莹剔透。人在一本好书的辅导下，给心灵增添纯洁。</w:t>
      </w:r>
    </w:p>
    <w:p>
      <w:pPr>
        <w:ind w:left="0" w:right="0" w:firstLine="560"/>
        <w:spacing w:before="450" w:after="450" w:line="312" w:lineRule="auto"/>
      </w:pPr>
      <w:r>
        <w:rPr>
          <w:rFonts w:ascii="宋体" w:hAnsi="宋体" w:eastAsia="宋体" w:cs="宋体"/>
          <w:color w:val="000"/>
          <w:sz w:val="28"/>
          <w:szCs w:val="28"/>
        </w:rPr>
        <w:t xml:space="preserve">童年好似一场梦。梦中享受阳光的沐浴和雨露的滋养。无忧无虑，自由自在的童年。但已成为过客。</w:t>
      </w:r>
    </w:p>
    <w:p>
      <w:pPr>
        <w:ind w:left="0" w:right="0" w:firstLine="560"/>
        <w:spacing w:before="450" w:after="450" w:line="312" w:lineRule="auto"/>
      </w:pPr>
      <w:r>
        <w:rPr>
          <w:rFonts w:ascii="宋体" w:hAnsi="宋体" w:eastAsia="宋体" w:cs="宋体"/>
          <w:color w:val="000"/>
          <w:sz w:val="28"/>
          <w:szCs w:val="28"/>
        </w:rPr>
        <w:t xml:space="preserve">半个多世纪前，小女孩林英子跟随着爸爸妈妈从台湾飘洋过海来到北京，住在城南的一条胡同里。林海音用一支神奇美妙的画笔，勾勒出了一幅幅回味悠长、引人思索的画面来。她不刻意表达什么，就只想告诉孩子们：童年是短暂的，要大家好好珍惜童年时光，好好学习，天天向上。</w:t>
      </w:r>
    </w:p>
    <w:p>
      <w:pPr>
        <w:ind w:left="0" w:right="0" w:firstLine="560"/>
        <w:spacing w:before="450" w:after="450" w:line="312" w:lineRule="auto"/>
      </w:pPr>
      <w:r>
        <w:rPr>
          <w:rFonts w:ascii="宋体" w:hAnsi="宋体" w:eastAsia="宋体" w:cs="宋体"/>
          <w:color w:val="000"/>
          <w:sz w:val="28"/>
          <w:szCs w:val="28"/>
        </w:rPr>
        <w:t xml:space="preserve">我翻上了它。突然，那充满幽幽墨香的味道浓郁了整个书房，久久无法散去。那样的不紧不慢、温厚淳和，那样的安静祥和、弥久恒馨，那样的满是人间烟火味，却无半点追名逐利之心。那样地真，那样地纯。真实的人性世界，善与恶，冷与暖为我呈现一出精彩绝伦的表演。</w:t>
      </w:r>
    </w:p>
    <w:p>
      <w:pPr>
        <w:ind w:left="0" w:right="0" w:firstLine="560"/>
        <w:spacing w:before="450" w:after="450" w:line="312" w:lineRule="auto"/>
      </w:pPr>
      <w:r>
        <w:rPr>
          <w:rFonts w:ascii="宋体" w:hAnsi="宋体" w:eastAsia="宋体" w:cs="宋体"/>
          <w:color w:val="000"/>
          <w:sz w:val="28"/>
          <w:szCs w:val="28"/>
        </w:rPr>
        <w:t xml:space="preserve">英子的世界充满了爱。当她得知秀贞想和一出生就被扔掉的女儿一起去寻找思康时，英子眼眶里噙满了泪水，不惜将自己的钻表和妈妈的金手镯拿去给秀贞当盘缠。她的童年很精彩，她有不一样的眼睛去看世界，有和别人不一样的心去爱。她那纯洁无暇的心灵，像水一样，但却比水更加坚强，纯净。我也学会了爱别人，爱是一股暖流，流进了我的心，让我更加去爱别人，爱，带来温暖。</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谊，三天两头地往惠安馆里钻;她和“小偷”写下承诺，甚而认真地听着“小偷”的故事;她爱着自己的奶妈，望着她离去而伤心难过。透过英子童稚的双眼，我们看到了成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让人心酸落泪，可是它的每一个感人肺腑的故事，却都洋溢着温馨的亲情和友爱。有了爱，世界将会精彩，世间需要爱。虽然每个故事的结尾，里面的主角都是离英子而去，可是他们的音容笑貌深深印在英子脑海中。</w:t>
      </w:r>
    </w:p>
    <w:p>
      <w:pPr>
        <w:ind w:left="0" w:right="0" w:firstLine="560"/>
        <w:spacing w:before="450" w:after="450" w:line="312" w:lineRule="auto"/>
      </w:pPr>
      <w:r>
        <w:rPr>
          <w:rFonts w:ascii="宋体" w:hAnsi="宋体" w:eastAsia="宋体" w:cs="宋体"/>
          <w:color w:val="000"/>
          <w:sz w:val="28"/>
          <w:szCs w:val="28"/>
        </w:rPr>
        <w:t xml:space="preserve">爸爸的花儿落了，英子不再是孩子啦!最后一朵花儿，你慢慢走吧……</w:t>
      </w:r>
    </w:p>
    <w:p>
      <w:pPr>
        <w:ind w:left="0" w:right="0" w:firstLine="560"/>
        <w:spacing w:before="450" w:after="450" w:line="312" w:lineRule="auto"/>
      </w:pPr>
      <w:r>
        <w:rPr>
          <w:rFonts w:ascii="宋体" w:hAnsi="宋体" w:eastAsia="宋体" w:cs="宋体"/>
          <w:color w:val="000"/>
          <w:sz w:val="28"/>
          <w:szCs w:val="28"/>
        </w:rPr>
        <w:t xml:space="preserve">折落的花，飘零的雪，覆盖了童年。童年我希望对你有回忆。</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城南旧事初一读后感初一城南旧事读后感四</w:t>
      </w:r>
    </w:p>
    <w:p>
      <w:pPr>
        <w:ind w:left="0" w:right="0" w:firstLine="560"/>
        <w:spacing w:before="450" w:after="450" w:line="312" w:lineRule="auto"/>
      </w:pPr>
      <w:r>
        <w:rPr>
          <w:rFonts w:ascii="宋体" w:hAnsi="宋体" w:eastAsia="宋体" w:cs="宋体"/>
          <w:color w:val="000"/>
          <w:sz w:val="28"/>
          <w:szCs w:val="28"/>
        </w:rPr>
        <w:t xml:space="preserve">最近，学校发了一本书，名字叫《城南旧事》。读了一下题目，我立马对它产生了好感。《城南旧事》，多么朴实温馨的名字呀！</w:t>
      </w:r>
    </w:p>
    <w:p>
      <w:pPr>
        <w:ind w:left="0" w:right="0" w:firstLine="560"/>
        <w:spacing w:before="450" w:after="450" w:line="312" w:lineRule="auto"/>
      </w:pPr>
      <w:r>
        <w:rPr>
          <w:rFonts w:ascii="宋体" w:hAnsi="宋体" w:eastAsia="宋体" w:cs="宋体"/>
          <w:color w:val="000"/>
          <w:sz w:val="28"/>
          <w:szCs w:val="28"/>
        </w:rPr>
        <w:t xml:space="preserve">小说透过英子的双眼，描述了大人世界的喜怒哀乐和悲欢离合，讲述了20世纪20年代的老北京故事。惠安馆传奇里讲了主人公英子瞒着大人，偷偷认识了惠安馆里的疯子秀贞。秀贞告诉她，她的娃儿小桂子不见了。于是，英子便帮她寻找着。可找是找着了，是她的小伙伴妞儿，秀贞却把妞儿无情地带走了。</w:t>
      </w:r>
    </w:p>
    <w:p>
      <w:pPr>
        <w:ind w:left="0" w:right="0" w:firstLine="560"/>
        <w:spacing w:before="450" w:after="450" w:line="312" w:lineRule="auto"/>
      </w:pPr>
      <w:r>
        <w:rPr>
          <w:rFonts w:ascii="宋体" w:hAnsi="宋体" w:eastAsia="宋体" w:cs="宋体"/>
          <w:color w:val="000"/>
          <w:sz w:val="28"/>
          <w:szCs w:val="28"/>
        </w:rPr>
        <w:t xml:space="preserve">我非常喜欢《城南旧事》的作者林海音在书中的一句名言：每一个进步，都靠自己的力量，我以受人怜悯为耻。</w:t>
      </w:r>
    </w:p>
    <w:p>
      <w:pPr>
        <w:ind w:left="0" w:right="0" w:firstLine="560"/>
        <w:spacing w:before="450" w:after="450" w:line="312" w:lineRule="auto"/>
      </w:pPr>
      <w:r>
        <w:rPr>
          <w:rFonts w:ascii="宋体" w:hAnsi="宋体" w:eastAsia="宋体" w:cs="宋体"/>
          <w:color w:val="000"/>
          <w:sz w:val="28"/>
          <w:szCs w:val="28"/>
        </w:rPr>
        <w:t xml:space="preserve">是啊，每一个进步，都得靠自己的力量。我原以为学溜冰很简单，不就是走路吗，只不过换了一双鞋而已！可事实并非如此，我像模像样地穿上溜冰鞋，充满自信地站了起来。可刚一起身，脚下的轮子就开始调皮地跳舞了。我的脚步错乱了起来。虽然我双臂张开，保持平衡，可还是摔了个狗啃泥。妈妈扶起我一步一步向前走着。这个情景，可真像见义勇为的好心人在扶老奶奶过马路呀！我可不甘心做“老奶奶”！</w:t>
      </w:r>
    </w:p>
    <w:p>
      <w:pPr>
        <w:ind w:left="0" w:right="0" w:firstLine="560"/>
        <w:spacing w:before="450" w:after="450" w:line="312" w:lineRule="auto"/>
      </w:pPr>
      <w:r>
        <w:rPr>
          <w:rFonts w:ascii="宋体" w:hAnsi="宋体" w:eastAsia="宋体" w:cs="宋体"/>
          <w:color w:val="000"/>
          <w:sz w:val="28"/>
          <w:szCs w:val="28"/>
        </w:rPr>
        <w:t xml:space="preserve">“每一个进步，都靠自己的力量，我以受人怜悯为耻。”每次遇上困难，耳边总会回响起这句话。</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城南旧事初一读后感初一城南旧事读后感五</w:t>
      </w:r>
    </w:p>
    <w:p>
      <w:pPr>
        <w:ind w:left="0" w:right="0" w:firstLine="560"/>
        <w:spacing w:before="450" w:after="450" w:line="312" w:lineRule="auto"/>
      </w:pPr>
      <w:r>
        <w:rPr>
          <w:rFonts w:ascii="宋体" w:hAnsi="宋体" w:eastAsia="宋体" w:cs="宋体"/>
          <w:color w:val="000"/>
          <w:sz w:val="28"/>
          <w:szCs w:val="28"/>
        </w:rPr>
        <w:t xml:space="preserve">这本书讲的是一个叫英子的小姑娘，六岁——十三岁在北京城南度过的欢乐童年!时间从1923年开始。</w:t>
      </w:r>
    </w:p>
    <w:p>
      <w:pPr>
        <w:ind w:left="0" w:right="0" w:firstLine="560"/>
        <w:spacing w:before="450" w:after="450" w:line="312" w:lineRule="auto"/>
      </w:pPr>
      <w:r>
        <w:rPr>
          <w:rFonts w:ascii="宋体" w:hAnsi="宋体" w:eastAsia="宋体" w:cs="宋体"/>
          <w:color w:val="000"/>
          <w:sz w:val="28"/>
          <w:szCs w:val="28"/>
        </w:rPr>
        <w:t xml:space="preserve">给我感受最深得是“惠安馆”和“驴打滚”这两篇小故事。“惠安馆”讲的是心地善良的英子和惠安馆里的“疯子”秀贞以及胡同里苦命的妞儿一起玩耍的故事。虽然大人们都叫秀贞“疯子”，可是英子不但和她交了朋友，还帮她找到了她的女儿小桂子，她的女儿原来就是胡同里苦命的妞儿!</w:t>
      </w:r>
    </w:p>
    <w:p>
      <w:pPr>
        <w:ind w:left="0" w:right="0" w:firstLine="560"/>
        <w:spacing w:before="450" w:after="450" w:line="312" w:lineRule="auto"/>
      </w:pPr>
      <w:r>
        <w:rPr>
          <w:rFonts w:ascii="宋体" w:hAnsi="宋体" w:eastAsia="宋体" w:cs="宋体"/>
          <w:color w:val="000"/>
          <w:sz w:val="28"/>
          <w:szCs w:val="28"/>
        </w:rPr>
        <w:t xml:space="preserve">“驴打滚儿”是北方地道的一种小点心，但是这里讲的是“宋妈”的故事。宋妈是英子家的佣人，也是英子弟弟的奶妈。因为每年宋妈的丈夫都要牵着驴来看望宋妈，每次驴被拴在树下，满地打滚，所以这篇小故事的名字才叫“驴打滚儿”。其中让我感悟最深的是：“弟弟春天的时候得麻疹，英子妈妈给弟弟熬了葫芦根汤，弟弟不肯喝，妈妈就说;你不喝汤就让你奶妈走。宋妈假装走，边走边说‘走喽，回去找我的小栓子、小丫头子去喽!’弟弟可怜兮兮的说‘我喝，我喝，不要走!’弟弟一口气喝下了大半碗。英子全家人都离不开宋妈。</w:t>
      </w:r>
    </w:p>
    <w:p>
      <w:pPr>
        <w:ind w:left="0" w:right="0" w:firstLine="560"/>
        <w:spacing w:before="450" w:after="450" w:line="312" w:lineRule="auto"/>
      </w:pPr>
      <w:r>
        <w:rPr>
          <w:rFonts w:ascii="宋体" w:hAnsi="宋体" w:eastAsia="宋体" w:cs="宋体"/>
          <w:color w:val="000"/>
          <w:sz w:val="28"/>
          <w:szCs w:val="28"/>
        </w:rPr>
        <w:t xml:space="preserve">在这本小说里作者运用的语言幽默、生动有趣。比如说，“妈妈还说不好北京话，她把‘买一斤猪肉，不要太肥。’说成了‘买一斤租漏，不要太回。’”“妈妈教英子数数，她说：“二俗、二俗录一、二俗录二、二俗录三……”英子和爸爸大笑“妈，你的北京话，我饭都吃不下了，二十，不是二俗;二十一，不是二俗录一。又如“妈的北京话说得那么流利了，但是，我笑了：妈，是傻丫头，傻，尸丫傻，不是洒，我的洒妈妈!”“宋妈是顺义县人，她也说不好北京话，她说成‘惠难馆’，妈说成‘灰娃馆’，爸说成‘飞安馆’……”从他们的语言中我知道了英子爸爸是客家人，妈妈是闽南人。在这本小说里还有许多儿话音，这是地道的北京话!</w:t>
      </w:r>
    </w:p>
    <w:p>
      <w:pPr>
        <w:ind w:left="0" w:right="0" w:firstLine="560"/>
        <w:spacing w:before="450" w:after="450" w:line="312" w:lineRule="auto"/>
      </w:pPr>
      <w:r>
        <w:rPr>
          <w:rFonts w:ascii="宋体" w:hAnsi="宋体" w:eastAsia="宋体" w:cs="宋体"/>
          <w:color w:val="000"/>
          <w:sz w:val="28"/>
          <w:szCs w:val="28"/>
        </w:rPr>
        <w:t xml:space="preserve">作者描写的外貌生动细致，读到后仿佛这个人就站在你的面前：“她穿了一身绛紫色的棉袄，黑绒的毛窝，头上留着一排刘海儿，辫子上扎的是大红绒绳，她正把大辫子甩到前面来，两手玩弄着辩稍，愣愣地看着对面人家院子里的那棵老洋槐。”——这段描写的是“疯子”秀贞。又如“兰姨娘圆圆扁扁的脸儿，一排整整齐齐的白牙，我最喜欢她左边那颗镶金的牙，笑时左嘴角向上一斜，金牙就很合适的露出来。左嘴巴还有一处酒窝，随着笑声打漩儿。”——这段描写的是“兰姨娘”。</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城南旧事初一读后感初一城南旧事读后感六</w:t>
      </w:r>
    </w:p>
    <w:p>
      <w:pPr>
        <w:ind w:left="0" w:right="0" w:firstLine="560"/>
        <w:spacing w:before="450" w:after="450" w:line="312" w:lineRule="auto"/>
      </w:pPr>
      <w:r>
        <w:rPr>
          <w:rFonts w:ascii="宋体" w:hAnsi="宋体" w:eastAsia="宋体" w:cs="宋体"/>
          <w:color w:val="000"/>
          <w:sz w:val="28"/>
          <w:szCs w:val="28"/>
        </w:rPr>
        <w:t xml:space="preserve">从此文章中的第一章中的第一段那打扫了也像没扫一样的北京打扫风格，北京人的不一样，从”北京老妈子很会偷东西，它们偷的米就一把一把地装进裤兜里，刚好落到绑着裤脚的裤管里，不知宋妈有没有把我家的白米放进她自己的肥裤里。“从中我看出了小英子小时候的想象力很丰富，别人说什么就想到什么古怪的。我觉得英子家中好笑的是妈妈买一斤猪肉，不要太肥。变成；”买一斤租漏，不要太回。“我从中看出了林家初到北京的娱乐。</w:t>
      </w:r>
    </w:p>
    <w:p>
      <w:pPr>
        <w:ind w:left="0" w:right="0" w:firstLine="560"/>
        <w:spacing w:before="450" w:after="450" w:line="312" w:lineRule="auto"/>
      </w:pPr>
      <w:r>
        <w:rPr>
          <w:rFonts w:ascii="宋体" w:hAnsi="宋体" w:eastAsia="宋体" w:cs="宋体"/>
          <w:color w:val="000"/>
          <w:sz w:val="28"/>
          <w:szCs w:val="28"/>
        </w:rPr>
        <w:t xml:space="preserve">林家的事不少，每篇文章都有事发生，这章有写宋妈说惠安馆成”惠难馆“，妈妈”灰娃馆“，爸爸”飞安馆“胡同里的孩子”惠安馆“，这几种叫法让英子不知该这么叫，只好跟着谁就和谁叫。英子跟着宋妈去买菜时遇见”疯子“已经不是第一次了。这次，”疯子“招了招手英子就过去了，而胡同里的孩子也不一定会过去，英子还和”疯子“成了朋友，这说明了英子的勇敢。后来在井窝旁和油盐店认识的好朋友——妞儿。</w:t>
      </w:r>
    </w:p>
    <w:p>
      <w:pPr>
        <w:ind w:left="0" w:right="0" w:firstLine="560"/>
        <w:spacing w:before="450" w:after="450" w:line="312" w:lineRule="auto"/>
      </w:pPr>
      <w:r>
        <w:rPr>
          <w:rFonts w:ascii="宋体" w:hAnsi="宋体" w:eastAsia="宋体" w:cs="宋体"/>
          <w:color w:val="000"/>
          <w:sz w:val="28"/>
          <w:szCs w:val="28"/>
        </w:rPr>
        <w:t xml:space="preserve">林海音小时候每天干的事情几乎都一样，早上的惠安馆找”疯子“，顺便带瓶吊死鬼回家。下午在西厢房等妞儿一起玩，还把吊死鬼喂给小油鸡们吃。后来晚上就练字。我第一遍看吊死鬼以为是指蚕宝宝，以因为”那些吊死鬼好像秀贞的那盒蚕“但后来我看来几遍后才发现吊死鬼是指尺蠖。</w:t>
      </w:r>
    </w:p>
    <w:p>
      <w:pPr>
        <w:ind w:left="0" w:right="0" w:firstLine="560"/>
        <w:spacing w:before="450" w:after="450" w:line="312" w:lineRule="auto"/>
      </w:pPr>
      <w:r>
        <w:rPr>
          <w:rFonts w:ascii="宋体" w:hAnsi="宋体" w:eastAsia="宋体" w:cs="宋体"/>
          <w:color w:val="000"/>
          <w:sz w:val="28"/>
          <w:szCs w:val="28"/>
        </w:rPr>
        <w:t xml:space="preserve">但在一个下雨天，英子生病了，妞儿来了，站在窗外，英子拿着妈妈的金镯子和妞儿来的了秀贞的房间里秀贞对英子很冷漠，只顾着收拾东西，一点也不像是朋友。秀贞收拾好后，也只对英子说：”天晚了，回家去吧。“就把妞儿拉了上车，拿了英子给的金镯就走，英子带病走出了惠安馆的门，又吹冷风，一下就倒了。醒后，宋妈和英子妈妈把以前的事掩盖。</w:t>
      </w:r>
    </w:p>
    <w:p>
      <w:pPr>
        <w:ind w:left="0" w:right="0" w:firstLine="560"/>
        <w:spacing w:before="450" w:after="450" w:line="312" w:lineRule="auto"/>
      </w:pPr>
      <w:r>
        <w:rPr>
          <w:rFonts w:ascii="宋体" w:hAnsi="宋体" w:eastAsia="宋体" w:cs="宋体"/>
          <w:color w:val="000"/>
          <w:sz w:val="28"/>
          <w:szCs w:val="28"/>
        </w:rPr>
        <w:t xml:space="preserve">读完了惠安馆这篇文章后，我觉得十分伤心，两个朋友一起离开自己，谁都会伤心，但看了后面的几篇文章，英子已经把之前好与不好的事情忘了，新的朋友给予了英子快乐，后面的文章也没提起这些事。</w:t>
      </w:r>
    </w:p>
    <w:p>
      <w:pPr>
        <w:ind w:left="0" w:right="0" w:firstLine="560"/>
        <w:spacing w:before="450" w:after="450" w:line="312" w:lineRule="auto"/>
      </w:pPr>
      <w:r>
        <w:rPr>
          <w:rFonts w:ascii="宋体" w:hAnsi="宋体" w:eastAsia="宋体" w:cs="宋体"/>
          <w:color w:val="000"/>
          <w:sz w:val="28"/>
          <w:szCs w:val="28"/>
        </w:rPr>
        <w:t xml:space="preserve">伤心的事开心不了，开心的事伤心不了。</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城南旧事初一读后感初一城南旧事读后感七</w:t>
      </w:r>
    </w:p>
    <w:p>
      <w:pPr>
        <w:ind w:left="0" w:right="0" w:firstLine="560"/>
        <w:spacing w:before="450" w:after="450" w:line="312" w:lineRule="auto"/>
      </w:pPr>
      <w:r>
        <w:rPr>
          <w:rFonts w:ascii="宋体" w:hAnsi="宋体" w:eastAsia="宋体" w:cs="宋体"/>
          <w:color w:val="000"/>
          <w:sz w:val="28"/>
          <w:szCs w:val="28"/>
        </w:rPr>
        <w:t xml:space="preserve">寒假，我读了《城南旧事》这本书。这是一本好书，让人读后回味无穷，难以忘怀。</w:t>
      </w:r>
    </w:p>
    <w:p>
      <w:pPr>
        <w:ind w:left="0" w:right="0" w:firstLine="560"/>
        <w:spacing w:before="450" w:after="450" w:line="312" w:lineRule="auto"/>
      </w:pPr>
      <w:r>
        <w:rPr>
          <w:rFonts w:ascii="宋体" w:hAnsi="宋体" w:eastAsia="宋体" w:cs="宋体"/>
          <w:color w:val="000"/>
          <w:sz w:val="28"/>
          <w:szCs w:val="28"/>
        </w:rPr>
        <w:t xml:space="preserve">刚开始读时，我只觉得这写的是作者林海音在北京城南的童年生活，可读完后，我觉得作者从生活中的事情里表现出来的各种情感十分丰富，有高兴，有痛苦，有忧伤，有感动……读完后再仔细品味题目，“旧事”让作者笔下的童年生活充满了乐趣。</w:t>
      </w:r>
    </w:p>
    <w:p>
      <w:pPr>
        <w:ind w:left="0" w:right="0" w:firstLine="560"/>
        <w:spacing w:before="450" w:after="450" w:line="312" w:lineRule="auto"/>
      </w:pPr>
      <w:r>
        <w:rPr>
          <w:rFonts w:ascii="宋体" w:hAnsi="宋体" w:eastAsia="宋体" w:cs="宋体"/>
          <w:color w:val="000"/>
          <w:sz w:val="28"/>
          <w:szCs w:val="28"/>
        </w:rPr>
        <w:t xml:space="preserve">英子是个善良、天真的女孩，在秀贞和妞儿重逢时，她将珍贵的镯子送出去。多么善良的英子，多么关爱别人的英子！想想我自己，有这么帮过别人吗？也许正因为英子的善良，才有这么多人做他的朋友吧。</w:t>
      </w:r>
    </w:p>
    <w:p>
      <w:pPr>
        <w:ind w:left="0" w:right="0" w:firstLine="560"/>
        <w:spacing w:before="450" w:after="450" w:line="312" w:lineRule="auto"/>
      </w:pPr>
      <w:r>
        <w:rPr>
          <w:rFonts w:ascii="宋体" w:hAnsi="宋体" w:eastAsia="宋体" w:cs="宋体"/>
          <w:color w:val="000"/>
          <w:sz w:val="28"/>
          <w:szCs w:val="28"/>
        </w:rPr>
        <w:t xml:space="preserve">《城南旧事》是本好书，它让我们不由自主地想起自己的童年，不由自主的随着它喜怒哀乐，不由自主的细细品读……愿大家都来读读这本书。</w:t>
      </w:r>
    </w:p>
    <w:p>
      <w:pPr>
        <w:ind w:left="0" w:right="0" w:firstLine="560"/>
        <w:spacing w:before="450" w:after="450" w:line="312" w:lineRule="auto"/>
      </w:pPr>
      <w:r>
        <w:rPr>
          <w:rFonts w:ascii="黑体" w:hAnsi="黑体" w:eastAsia="黑体" w:cs="黑体"/>
          <w:color w:val="000000"/>
          <w:sz w:val="36"/>
          <w:szCs w:val="36"/>
          <w:b w:val="1"/>
          <w:bCs w:val="1"/>
        </w:rPr>
        <w:t xml:space="preserve">城南旧事初一读后感初一城南旧事读后感八</w:t>
      </w:r>
    </w:p>
    <w:p>
      <w:pPr>
        <w:ind w:left="0" w:right="0" w:firstLine="560"/>
        <w:spacing w:before="450" w:after="450" w:line="312" w:lineRule="auto"/>
      </w:pPr>
      <w:r>
        <w:rPr>
          <w:rFonts w:ascii="宋体" w:hAnsi="宋体" w:eastAsia="宋体" w:cs="宋体"/>
          <w:color w:val="000"/>
          <w:sz w:val="28"/>
          <w:szCs w:val="28"/>
        </w:rPr>
        <w:t xml:space="preserve">双十一期间，儿子跟我说要买一堆书，很多都是初中才要读到的名著，买回来就像我预料的那样，《骆驼祥子》《钢铁是怎样炼成的》等等这些书，他并不读，还好我能派上我能派上用场，儿子最先拿起的就是林海音的《城南旧事》，下班回家来一场亲子阅读，跟孩子一起读一读那个远逝的年代，不同时代不同的童年，每个人都有念念不忘的那段无知纯真，跟着英子重回她念念不忘的童年，走走她幼时玩耍的胡同，看看昔日玩伴，昔日的人和事。</w:t>
      </w:r>
    </w:p>
    <w:p>
      <w:pPr>
        <w:ind w:left="0" w:right="0" w:firstLine="560"/>
        <w:spacing w:before="450" w:after="450" w:line="312" w:lineRule="auto"/>
      </w:pPr>
      <w:r>
        <w:rPr>
          <w:rFonts w:ascii="宋体" w:hAnsi="宋体" w:eastAsia="宋体" w:cs="宋体"/>
          <w:color w:val="000"/>
          <w:sz w:val="28"/>
          <w:szCs w:val="28"/>
        </w:rPr>
        <w:t xml:space="preserve">小孩子总是凭着好奇，以自己可以拯救每个生活在水深火热之中的人，或许那时世界在眼中很小，于是每个孩子都会幻想自己惩恶扬善，拯救世界，可是那时的我们，不懂得，也不会去想，只想去做，于是做了，却成了大人眼中荒唐的闹剧，童年的意义，不是让我们感叹时光易逝，物是人非，而是让我们透过童年纯真，反思自己丢了多少纯真，反思我们是否被世俗打磨得圆滑，而失去了自己所有的棱角？是否被利益蒙蔽了眼，忘了人性，于是会发现此时此刻的自己，也许还不如幼时无知的自己，但逝去的终归要逝去，我们仍要前行，而那个童年会在我们身后，影响我们，让我们恪守自己的本性，守住自己的本心。</w:t>
      </w:r>
    </w:p>
    <w:p>
      <w:pPr>
        <w:ind w:left="0" w:right="0" w:firstLine="560"/>
        <w:spacing w:before="450" w:after="450" w:line="312" w:lineRule="auto"/>
      </w:pPr>
      <w:r>
        <w:rPr>
          <w:rFonts w:ascii="宋体" w:hAnsi="宋体" w:eastAsia="宋体" w:cs="宋体"/>
          <w:color w:val="000"/>
          <w:sz w:val="28"/>
          <w:szCs w:val="28"/>
        </w:rPr>
        <w:t xml:space="preserve">所以我想请赐予每个人幸福的童年，世界也会因此变得平和而纯真。</w:t>
      </w:r>
    </w:p>
    <w:p>
      <w:pPr>
        <w:ind w:left="0" w:right="0" w:firstLine="560"/>
        <w:spacing w:before="450" w:after="450" w:line="312" w:lineRule="auto"/>
      </w:pPr>
      <w:r>
        <w:rPr>
          <w:rFonts w:ascii="宋体" w:hAnsi="宋体" w:eastAsia="宋体" w:cs="宋体"/>
          <w:color w:val="000"/>
          <w:sz w:val="28"/>
          <w:szCs w:val="28"/>
        </w:rPr>
        <w:t xml:space="preserve">就像儿子读过《城南旧事》看到的都是英子生活的乐趣，纯粹用单纯的眼光看别人世界的点点滴滴，听英子口妈妈误的台腔京韵，但也终究读懂了“爸爸的花儿落了，我不再是小孩子了。”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