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虎与狼的故事读后感通用8篇</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有助于读者深入思考文学作品中情感的复杂性和多样性，写读后感时，我们可以发现自己的弱点和不足，有助于自我提升，下面是小编为您分享的虎与狼的故事读后感通用8篇，感谢您的参阅。这本书的主要内容讲了一个小婴儿莫格里被印度西奥尼山丛林狼群收养的...</w:t>
      </w:r>
    </w:p>
    <w:p>
      <w:pPr>
        <w:ind w:left="0" w:right="0" w:firstLine="560"/>
        <w:spacing w:before="450" w:after="450" w:line="312" w:lineRule="auto"/>
      </w:pPr>
      <w:r>
        <w:rPr>
          <w:rFonts w:ascii="宋体" w:hAnsi="宋体" w:eastAsia="宋体" w:cs="宋体"/>
          <w:color w:val="000"/>
          <w:sz w:val="28"/>
          <w:szCs w:val="28"/>
        </w:rPr>
        <w:t xml:space="preserve">读后感有助于读者深入思考文学作品中情感的复杂性和多样性，写读后感时，我们可以发现自己的弱点和不足，有助于自我提升，下面是小编为您分享的虎与狼的故事读后感通用8篇，感谢您的参阅。</w:t>
      </w:r>
    </w:p>
    <w:p>
      <w:pPr>
        <w:ind w:left="0" w:right="0" w:firstLine="560"/>
        <w:spacing w:before="450" w:after="450" w:line="312" w:lineRule="auto"/>
      </w:pPr>
      <w:r>
        <w:rPr>
          <w:rFonts w:ascii="宋体" w:hAnsi="宋体" w:eastAsia="宋体" w:cs="宋体"/>
          <w:color w:val="000"/>
          <w:sz w:val="28"/>
          <w:szCs w:val="28"/>
        </w:rPr>
        <w:t xml:space="preserve">这本书的主要内容讲了一个小婴儿莫格里被印度西奥尼山丛林狼群收养的故事。慈祥的狼妈妈忠诚的狼弟给了他一个温暖的家，还有他的老师棕熊巴户，勇猛智慧的黑豹巴希拉正直的狼群头领阿克拉足智多谋的蟒蛇卡阿等等的动物教会了他丛林的生存法则，凭着丛林中的朋友帮助和自身的天赋和野兽和平共处，也交了好多朋友和许多惊心动魄的故事。</w:t>
      </w:r>
    </w:p>
    <w:p>
      <w:pPr>
        <w:ind w:left="0" w:right="0" w:firstLine="560"/>
        <w:spacing w:before="450" w:after="450" w:line="312" w:lineRule="auto"/>
      </w:pPr>
      <w:r>
        <w:rPr>
          <w:rFonts w:ascii="宋体" w:hAnsi="宋体" w:eastAsia="宋体" w:cs="宋体"/>
          <w:color w:val="000"/>
          <w:sz w:val="28"/>
          <w:szCs w:val="28"/>
        </w:rPr>
        <w:t xml:space="preserve">读完这本书我觉得他很幸福，如果可以我也想去丛林里探险一次，不过在那之前我还必须要学会一些丛林生存的本事，比如，如何和他们交流，如何与它们一起和平共处，一起在树上吃果子，一起去小溪边钓鱼</w:t>
      </w:r>
    </w:p>
    <w:p>
      <w:pPr>
        <w:ind w:left="0" w:right="0" w:firstLine="560"/>
        <w:spacing w:before="450" w:after="450" w:line="312" w:lineRule="auto"/>
      </w:pPr>
      <w:r>
        <w:rPr>
          <w:rFonts w:ascii="宋体" w:hAnsi="宋体" w:eastAsia="宋体" w:cs="宋体"/>
          <w:color w:val="000"/>
          <w:sz w:val="28"/>
          <w:szCs w:val="28"/>
        </w:rPr>
        <w:t xml:space="preserve">所以我也要多用功学习，不会玩的太开心而忘了自己的本职，我还要变得懂得面对老虎时不慌张要镇静这样的应急措施。</w:t>
      </w:r>
    </w:p>
    <w:p>
      <w:pPr>
        <w:ind w:left="0" w:right="0" w:firstLine="560"/>
        <w:spacing w:before="450" w:after="450" w:line="312" w:lineRule="auto"/>
      </w:pPr>
      <w:r>
        <w:rPr>
          <w:rFonts w:ascii="宋体" w:hAnsi="宋体" w:eastAsia="宋体" w:cs="宋体"/>
          <w:color w:val="000"/>
          <w:sz w:val="28"/>
          <w:szCs w:val="28"/>
        </w:rPr>
        <w:t xml:space="preserve">在今天我们下午，我读完了《丛林故事》这本书，这本书主要情节更加精彩，语言表达流畅，是一本非常难得的好书。</w:t>
      </w:r>
    </w:p>
    <w:p>
      <w:pPr>
        <w:ind w:left="0" w:right="0" w:firstLine="560"/>
        <w:spacing w:before="450" w:after="450" w:line="312" w:lineRule="auto"/>
      </w:pPr>
      <w:r>
        <w:rPr>
          <w:rFonts w:ascii="宋体" w:hAnsi="宋体" w:eastAsia="宋体" w:cs="宋体"/>
          <w:color w:val="000"/>
          <w:sz w:val="28"/>
          <w:szCs w:val="28"/>
        </w:rPr>
        <w:t xml:space="preserve">这本书分为五个故事，其中第一个故事是最令人兴奋的，主要是关于莫格利被狼捡起的各种原因，饲养。 被虎可汗养大发现，并被追杀。 最后，用水牛的力量把可汗活活踩死。</w:t>
      </w:r>
    </w:p>
    <w:p>
      <w:pPr>
        <w:ind w:left="0" w:right="0" w:firstLine="560"/>
        <w:spacing w:before="450" w:after="450" w:line="312" w:lineRule="auto"/>
      </w:pPr>
      <w:r>
        <w:rPr>
          <w:rFonts w:ascii="宋体" w:hAnsi="宋体" w:eastAsia="宋体" w:cs="宋体"/>
          <w:color w:val="000"/>
          <w:sz w:val="28"/>
          <w:szCs w:val="28"/>
        </w:rPr>
        <w:t xml:space="preserve">我觉得大手帕猴子是一群坏猴子，他们只是说说而已，他们从不练习，即使练习了，他们两三天就会忘记，他们都在吹嘘自己有多聪明，但他们一直在说这个，我现在为他们感到难过。</w:t>
      </w:r>
    </w:p>
    <w:p>
      <w:pPr>
        <w:ind w:left="0" w:right="0" w:firstLine="560"/>
        <w:spacing w:before="450" w:after="450" w:line="312" w:lineRule="auto"/>
      </w:pPr>
      <w:r>
        <w:rPr>
          <w:rFonts w:ascii="宋体" w:hAnsi="宋体" w:eastAsia="宋体" w:cs="宋体"/>
          <w:color w:val="000"/>
          <w:sz w:val="28"/>
          <w:szCs w:val="28"/>
        </w:rPr>
        <w:t xml:space="preserve">我读这本书，不仅让人想起之前的“梦幻森林”，其主要内容是一样的，“梦幻森林”看电影的，被烧死的大汗，“丛林之书”，伟大的汗被践踏由水牛死亡; “梦幻森林”中的主人公叫茅科利，“丛林之书”中的主人公叫无忌; “梦幻森林”里是巴鲁克和拉吧唧的保存克山脉里......等等有很多的不同，但“梦幻森林”，其实说的是，“丛林之书”改编！这个故事是完全不一样啊！我觉得“梦幻森林”的故事将是一个令人兴奋的一点，因为有茅科利智慧似乎有点多，每个人物的个性更明显，但不可否认的是，电影和书是世界的热门大作。</w:t>
      </w:r>
    </w:p>
    <w:p>
      <w:pPr>
        <w:ind w:left="0" w:right="0" w:firstLine="560"/>
        <w:spacing w:before="450" w:after="450" w:line="312" w:lineRule="auto"/>
      </w:pPr>
      <w:r>
        <w:rPr>
          <w:rFonts w:ascii="宋体" w:hAnsi="宋体" w:eastAsia="宋体" w:cs="宋体"/>
          <w:color w:val="000"/>
          <w:sz w:val="28"/>
          <w:szCs w:val="28"/>
        </w:rPr>
        <w:t xml:space="preserve">我真心朋友推荐《丛林生活故事》这本书。</w:t>
      </w:r>
    </w:p>
    <w:p>
      <w:pPr>
        <w:ind w:left="0" w:right="0" w:firstLine="560"/>
        <w:spacing w:before="450" w:after="450" w:line="312" w:lineRule="auto"/>
      </w:pPr>
      <w:r>
        <w:rPr>
          <w:rFonts w:ascii="宋体" w:hAnsi="宋体" w:eastAsia="宋体" w:cs="宋体"/>
          <w:color w:val="000"/>
          <w:sz w:val="28"/>
          <w:szCs w:val="28"/>
        </w:rPr>
        <w:t xml:space="preserve">最近我看了一本有趣的《数学童话故事》，其中一篇讲述了：巴依老爷要长工种果树，要求每行3棵，种满8行。长工很想教训教训巴依老爷，于是请阿凡提来帮忙排列这些果树。阿凡提灵机一动，把办法告诉了长工。过了几天，巴依老爷来查看，立刻怒气冲冲地训斥长工，原来果树只种了9棵，剩下15棵果树阿凡提都送给了穷人。长工理直气壮地说：“我的东家老爷，您不是说种满8行，每行3棵吗？我完全按您的要求来种的。”巴依老爷气得火冒三丈，可也无话可说。</w:t>
      </w:r>
    </w:p>
    <w:p>
      <w:pPr>
        <w:ind w:left="0" w:right="0" w:firstLine="560"/>
        <w:spacing w:before="450" w:after="450" w:line="312" w:lineRule="auto"/>
      </w:pPr>
      <w:r>
        <w:rPr>
          <w:rFonts w:ascii="宋体" w:hAnsi="宋体" w:eastAsia="宋体" w:cs="宋体"/>
          <w:color w:val="000"/>
          <w:sz w:val="28"/>
          <w:szCs w:val="28"/>
        </w:rPr>
        <w:t xml:space="preserve">读完这个故事我是即捧腹大笑又佩服至极，阿凡提真是太聪明了。但是又转念一想，到底是如何种这些果树的呢？我找来笔，纸，认真地绘图起来，可是无论怎么摆弄这些果树也没有达到巴依老爷的要求，我去请教了爸爸。在爸爸细心地讲解下，我终于明白了阿凡提想出的办法。</w:t>
      </w:r>
    </w:p>
    <w:p>
      <w:pPr>
        <w:ind w:left="0" w:right="0" w:firstLine="560"/>
        <w:spacing w:before="450" w:after="450" w:line="312" w:lineRule="auto"/>
      </w:pPr>
      <w:r>
        <w:rPr>
          <w:rFonts w:ascii="宋体" w:hAnsi="宋体" w:eastAsia="宋体" w:cs="宋体"/>
          <w:color w:val="000"/>
          <w:sz w:val="28"/>
          <w:szCs w:val="28"/>
        </w:rPr>
        <w:t xml:space="preserve">从这个小小的故事里，我明白了自己在思考问题方面，不应该太拘泥于一些表面的见解，抓住题目中的关键词语，数据，要从各个方位深层次地去解破，分析，找出规律。“横看成岭侧成峰，远近高低各不同”就是要告诉我们这个道理吧。</w:t>
      </w:r>
    </w:p>
    <w:p>
      <w:pPr>
        <w:ind w:left="0" w:right="0" w:firstLine="560"/>
        <w:spacing w:before="450" w:after="450" w:line="312" w:lineRule="auto"/>
      </w:pPr>
      <w:r>
        <w:rPr>
          <w:rFonts w:ascii="宋体" w:hAnsi="宋体" w:eastAsia="宋体" w:cs="宋体"/>
          <w:color w:val="000"/>
          <w:sz w:val="28"/>
          <w:szCs w:val="28"/>
        </w:rPr>
        <w:t xml:space="preserve">同学们，你们想出了如何种这些果树了吗，快快动动脑筋吧？</w:t>
      </w:r>
    </w:p>
    <w:p>
      <w:pPr>
        <w:ind w:left="0" w:right="0" w:firstLine="560"/>
        <w:spacing w:before="450" w:after="450" w:line="312" w:lineRule="auto"/>
      </w:pPr>
      <w:r>
        <w:rPr>
          <w:rFonts w:ascii="宋体" w:hAnsi="宋体" w:eastAsia="宋体" w:cs="宋体"/>
          <w:color w:val="000"/>
          <w:sz w:val="28"/>
          <w:szCs w:val="28"/>
        </w:rPr>
        <w:t xml:space="preserve">今天，我看了一本书《爱的故事》，里面有一个故事，题目是：母爱残忍，看了很感动。</w:t>
      </w:r>
    </w:p>
    <w:p>
      <w:pPr>
        <w:ind w:left="0" w:right="0" w:firstLine="560"/>
        <w:spacing w:before="450" w:after="450" w:line="312" w:lineRule="auto"/>
      </w:pPr>
      <w:r>
        <w:rPr>
          <w:rFonts w:ascii="宋体" w:hAnsi="宋体" w:eastAsia="宋体" w:cs="宋体"/>
          <w:color w:val="000"/>
          <w:sz w:val="28"/>
          <w:szCs w:val="28"/>
        </w:rPr>
        <w:t xml:space="preserve">故事讲了一个小女孩3岁的时候得了小儿麻痹症，父母到处给她求医，最后，终于找了一个医生说他能治但不一定能治好。在治病的过程中母亲看到了残忍的一幕幕，但还是坚持治疗，最后她们克服了种种困难，病治好了。</w:t>
      </w:r>
    </w:p>
    <w:p>
      <w:pPr>
        <w:ind w:left="0" w:right="0" w:firstLine="560"/>
        <w:spacing w:before="450" w:after="450" w:line="312" w:lineRule="auto"/>
      </w:pPr>
      <w:r>
        <w:rPr>
          <w:rFonts w:ascii="宋体" w:hAnsi="宋体" w:eastAsia="宋体" w:cs="宋体"/>
          <w:color w:val="000"/>
          <w:sz w:val="28"/>
          <w:szCs w:val="28"/>
        </w:rPr>
        <w:t xml:space="preserve">我看了这个故事，明白了母爱是最伟大的，母爱是温暖的。母亲虽然那么残忍，但是女儿却看到了母亲那颗滴血的心，母亲的残忍是为了女儿以后的健康，是为了女儿的终生，为了女儿的未来，母亲的残忍是为了母亲和女儿之间的爱。</w:t>
      </w:r>
    </w:p>
    <w:p>
      <w:pPr>
        <w:ind w:left="0" w:right="0" w:firstLine="560"/>
        <w:spacing w:before="450" w:after="450" w:line="312" w:lineRule="auto"/>
      </w:pPr>
      <w:r>
        <w:rPr>
          <w:rFonts w:ascii="宋体" w:hAnsi="宋体" w:eastAsia="宋体" w:cs="宋体"/>
          <w:color w:val="000"/>
          <w:sz w:val="28"/>
          <w:szCs w:val="28"/>
        </w:rPr>
        <w:t xml:space="preserve">我觉得我在班上表现很一般，学习成绩也中等。妈妈总是在晚上我做作业的时候,来陪伴我,帮助我，让我感到母爱的温暖。我想：在新的学期里，我要刻苦学习，评上金星奖，更优秀，更阳光，成为一个新的女孩！用优异的成绩回报妈妈！</w:t>
      </w:r>
    </w:p>
    <w:p>
      <w:pPr>
        <w:ind w:left="0" w:right="0" w:firstLine="560"/>
        <w:spacing w:before="450" w:after="450" w:line="312" w:lineRule="auto"/>
      </w:pPr>
      <w:r>
        <w:rPr>
          <w:rFonts w:ascii="宋体" w:hAnsi="宋体" w:eastAsia="宋体" w:cs="宋体"/>
          <w:color w:val="000"/>
          <w:sz w:val="28"/>
          <w:szCs w:val="28"/>
        </w:rPr>
        <w:t xml:space="preserve">?女儿的故事》是著名作家梅子涵记录他女儿快乐童年的一本书。</w:t>
      </w:r>
    </w:p>
    <w:p>
      <w:pPr>
        <w:ind w:left="0" w:right="0" w:firstLine="560"/>
        <w:spacing w:before="450" w:after="450" w:line="312" w:lineRule="auto"/>
      </w:pPr>
      <w:r>
        <w:rPr>
          <w:rFonts w:ascii="宋体" w:hAnsi="宋体" w:eastAsia="宋体" w:cs="宋体"/>
          <w:color w:val="000"/>
          <w:sz w:val="28"/>
          <w:szCs w:val="28"/>
        </w:rPr>
        <w:t xml:space="preserve">在读这本书时，我笑得眼泪都流出来了，因为它实在是太有趣了！最让我感兴趣的是《t在行动》，主要讲了这样一个故事：梅思繁在紧张的学习之余，还参加了各类活动，并获得了很好的成绩，确实让人惊叹，我们来看看梅思繁的荣誉：上海市圣麦乐杯中学生作文比赛三等奖。校辩论赛一等奖，校大合唱一等奖，并担任钢琴伴奏，还参加了年级的英语演讲和语文演讲，还是校足球队拉拉队队长，更让人觉得厉害的是她担任校文艺艺术节的主持人，与其他三个主持人一起，用小品的方式来串联节目，他们的台词把我笑得肚子痛得直打滚。</w:t>
      </w:r>
    </w:p>
    <w:p>
      <w:pPr>
        <w:ind w:left="0" w:right="0" w:firstLine="560"/>
        <w:spacing w:before="450" w:after="450" w:line="312" w:lineRule="auto"/>
      </w:pPr>
      <w:r>
        <w:rPr>
          <w:rFonts w:ascii="宋体" w:hAnsi="宋体" w:eastAsia="宋体" w:cs="宋体"/>
          <w:color w:val="000"/>
          <w:sz w:val="28"/>
          <w:szCs w:val="28"/>
        </w:rPr>
        <w:t xml:space="preserve">读完这本书后，我十分佩服梅思繁。她就是有智慧有担当的人，真正做到了全面发展。“i”就像个没有肩膀没有力量的人。而加上一横，成为了“t”，力量就出来了，有了肩膀，可以挑担子了挑起单子来还能疾走如飞，梅思繁就是这样的“t”。我要向梅思繁学习，我也要向她一样不仅学习成绩优秀，还有丰富多彩的才艺，也变成一个“t”。我不仅想起我的一个同学十分调皮，总是引发让我们笑得一些事。有一次，下课的时候，她从别人地方借来了毽子，开始当起了马戏团里的\'小丑，开始扔起毽子，开始耍杂技。围观的人越来越多，她就耍得更开心，更起劲，吸引了好多人的眼球。</w:t>
      </w:r>
    </w:p>
    <w:p>
      <w:pPr>
        <w:ind w:left="0" w:right="0" w:firstLine="560"/>
        <w:spacing w:before="450" w:after="450" w:line="312" w:lineRule="auto"/>
      </w:pPr>
      <w:r>
        <w:rPr>
          <w:rFonts w:ascii="宋体" w:hAnsi="宋体" w:eastAsia="宋体" w:cs="宋体"/>
          <w:color w:val="000"/>
          <w:sz w:val="28"/>
          <w:szCs w:val="28"/>
        </w:rPr>
        <w:t xml:space="preserve">虽然书中只是一个有一个的小故事，但是那一个个深刻的道理却永远留在了我的心中，时时刻刻激励着我。</w:t>
      </w:r>
    </w:p>
    <w:p>
      <w:pPr>
        <w:ind w:left="0" w:right="0" w:firstLine="560"/>
        <w:spacing w:before="450" w:after="450" w:line="312" w:lineRule="auto"/>
      </w:pPr>
      <w:r>
        <w:rPr>
          <w:rFonts w:ascii="宋体" w:hAnsi="宋体" w:eastAsia="宋体" w:cs="宋体"/>
          <w:color w:val="000"/>
          <w:sz w:val="28"/>
          <w:szCs w:val="28"/>
        </w:rPr>
        <w:t xml:space="preserve">我读的是《中国古代寓言故事》，里面有《庄里丈人》、《门前有狗》、《宋清卖药》、《五十步笑百步》、等，生动有趣的故事，饱含着深刻的哲学。</w:t>
      </w:r>
    </w:p>
    <w:p>
      <w:pPr>
        <w:ind w:left="0" w:right="0" w:firstLine="560"/>
        <w:spacing w:before="450" w:after="450" w:line="312" w:lineRule="auto"/>
      </w:pPr>
      <w:r>
        <w:rPr>
          <w:rFonts w:ascii="宋体" w:hAnsi="宋体" w:eastAsia="宋体" w:cs="宋体"/>
          <w:color w:val="000"/>
          <w:sz w:val="28"/>
          <w:szCs w:val="28"/>
        </w:rPr>
        <w:t xml:space="preserve">?五十步笑百步》讲的是有一次，梁惠王向孟子请教国家大事。梁惠王对孟子说：“我很爱自己的国家，邻国不爱自己的国家。邻国人没减少，我们也没增多。这是什么原因呢？”孟子说：“大王喜欢打仗，我就用打仗作比方！两方对垒，兵刃相见时。一方掉头就跑，跑了五十步的人，就向跑了一百步的人嘲笑。大王您认为对吗？当然不对了，孟子说：“大王知道这个道理。就不希望你的人比邻国多了。</w:t>
      </w:r>
    </w:p>
    <w:p>
      <w:pPr>
        <w:ind w:left="0" w:right="0" w:firstLine="560"/>
        <w:spacing w:before="450" w:after="450" w:line="312" w:lineRule="auto"/>
      </w:pPr>
      <w:r>
        <w:rPr>
          <w:rFonts w:ascii="宋体" w:hAnsi="宋体" w:eastAsia="宋体" w:cs="宋体"/>
          <w:color w:val="000"/>
          <w:sz w:val="28"/>
          <w:szCs w:val="28"/>
        </w:rPr>
        <w:t xml:space="preserve">?庄里丈人》讲的是从前有个老人，有两个儿子。长子叫盗，次子叫欧。一天盗出去办事，还有一件事忘说了。就喊：“盗！盗！可没想到被衙吏听见了。就把盗抓起来了，他又叫欧！欧！衙吏以为要打盗。于是，就把盗打得半死。</w:t>
      </w:r>
    </w:p>
    <w:p>
      <w:pPr>
        <w:ind w:left="0" w:right="0" w:firstLine="560"/>
        <w:spacing w:before="450" w:after="450" w:line="312" w:lineRule="auto"/>
      </w:pPr>
      <w:r>
        <w:rPr>
          <w:rFonts w:ascii="宋体" w:hAnsi="宋体" w:eastAsia="宋体" w:cs="宋体"/>
          <w:color w:val="000"/>
          <w:sz w:val="28"/>
          <w:szCs w:val="28"/>
        </w:rPr>
        <w:t xml:space="preserve">读完《中国古代寓言故事》我懂得了人要了解自己，对自己有一个正确估计。名字虽然是物外之物，但也要小心谨慎。</w:t>
      </w:r>
    </w:p>
    <w:p>
      <w:pPr>
        <w:ind w:left="0" w:right="0" w:firstLine="560"/>
        <w:spacing w:before="450" w:after="450" w:line="312" w:lineRule="auto"/>
      </w:pPr>
      <w:r>
        <w:rPr>
          <w:rFonts w:ascii="宋体" w:hAnsi="宋体" w:eastAsia="宋体" w:cs="宋体"/>
          <w:color w:val="000"/>
          <w:sz w:val="28"/>
          <w:szCs w:val="28"/>
        </w:rPr>
        <w:t xml:space="preserve">暑假在家，我看了一本书，书的名字叫《笨狼的故事》。笨狼是一只非常可爱，善良的小狼，他总是喜欢做一些傻事，所以他的外婆给他起了个名字——“笨狼”。笨狼的爸爸妈妈吵架，离开了笨狼，笨狼只好独自生活。在此期间，在它身上发生了许多有趣的事情。</w:t>
      </w:r>
    </w:p>
    <w:p>
      <w:pPr>
        <w:ind w:left="0" w:right="0" w:firstLine="560"/>
        <w:spacing w:before="450" w:after="450" w:line="312" w:lineRule="auto"/>
      </w:pPr>
      <w:r>
        <w:rPr>
          <w:rFonts w:ascii="宋体" w:hAnsi="宋体" w:eastAsia="宋体" w:cs="宋体"/>
          <w:color w:val="000"/>
          <w:sz w:val="28"/>
          <w:szCs w:val="28"/>
        </w:rPr>
        <w:t xml:space="preserve">笨狼有时傻得可爱。一天，笨狼觉得天气太热，就想到了一个好办法，他把太阳光当水一样一盆一盆地舀起来，再放进冰箱。他一直忙到天黑，累得筋疲力尽，满头大汗，可是一点都没有用，天气依然很热。</w:t>
      </w:r>
    </w:p>
    <w:p>
      <w:pPr>
        <w:ind w:left="0" w:right="0" w:firstLine="560"/>
        <w:spacing w:before="450" w:after="450" w:line="312" w:lineRule="auto"/>
      </w:pPr>
      <w:r>
        <w:rPr>
          <w:rFonts w:ascii="宋体" w:hAnsi="宋体" w:eastAsia="宋体" w:cs="宋体"/>
          <w:color w:val="000"/>
          <w:sz w:val="28"/>
          <w:szCs w:val="28"/>
        </w:rPr>
        <w:t xml:space="preserve">笨狼还很善良。笨狼发现自己家门口的树上发现了一个小鸟窝。一天晚上，忽然下起了大雨。笨狼担心小鸟窝在树上会被大风吹下来，小鸟们会淋雨生病，就从家中拿了一把伞爬到树上，为小鸟撑了一夜的伞。第二天小鸟看到笨狼站在小窝旁，问笨狼是怎么回事，笨狼告诉小鸟他的担心。小鸟听了笑起来了，说：“我们的家很牢固，不会被风吹跑雨打湿的，谢谢你的关心，不信你就抱着大树使劲摇一摇会不会掉？”笨狼就爬下来抱着大树使劲地摇，鸟窝一点也没移动。笨狼这才放心。</w:t>
      </w:r>
    </w:p>
    <w:p>
      <w:pPr>
        <w:ind w:left="0" w:right="0" w:firstLine="560"/>
        <w:spacing w:before="450" w:after="450" w:line="312" w:lineRule="auto"/>
      </w:pPr>
      <w:r>
        <w:rPr>
          <w:rFonts w:ascii="宋体" w:hAnsi="宋体" w:eastAsia="宋体" w:cs="宋体"/>
          <w:color w:val="000"/>
          <w:sz w:val="28"/>
          <w:szCs w:val="28"/>
        </w:rPr>
        <w:t xml:space="preserve">笨狼还很认真。他为了知道在森林里捡到的一颗种子是什么果子的种子，就很认真地在家把这粒种子种到茶杯里，看着他发芽长叶子。装不下了又移到花盆里，花盆撑破了又放到浴缸一样大的花盆里。等它把大花盆也撑破了，房子也快撑破了的\'时候就找来了好多好朋友一起把它移到了房子外面。笨狼天天给它浇水，施肥，终于开出了白色的小花。结出了又红又大的苹果。笨狼把苹果分给了大家品尝，并开心地告诉他们——我捡到的是一粒苹果种子。我觉得，笨狼虽然笨，但它很可爱，做事认真，心地善良一直想帮助别人，用自己辛勤的汗水，努力去换取人们的认可。我要学习它的这种不怕吃苦、乐于助人、认真、勤劳的精神。</w:t>
      </w:r>
    </w:p>
    <w:p>
      <w:pPr>
        <w:ind w:left="0" w:right="0" w:firstLine="560"/>
        <w:spacing w:before="450" w:after="450" w:line="312" w:lineRule="auto"/>
      </w:pPr>
      <w:r>
        <w:rPr>
          <w:rFonts w:ascii="宋体" w:hAnsi="宋体" w:eastAsia="宋体" w:cs="宋体"/>
          <w:color w:val="000"/>
          <w:sz w:val="28"/>
          <w:szCs w:val="28"/>
        </w:rPr>
        <w:t xml:space="preserve">爱迪生11岁时，到火车上当了报童。在得到列车长允许以后，他在行李车的一个角落里，布置了一个简单的小实验室。一次，火车的震动把一瓶黄磷震翻在地，着起了火。火舌向行李堆舔去。爱迪生急忙脱下衣服扑打，拼命地喊：”救火啊!”大家闻声赶来，把火及时扑灭了。列车长勃然大怒，狠狠地打了爱迪生一记耳光，并把他的实验用品统统扔出车外，爱迪生的右耳被打聋了。</w:t>
      </w:r>
    </w:p>
    <w:p>
      <w:pPr>
        <w:ind w:left="0" w:right="0" w:firstLine="560"/>
        <w:spacing w:before="450" w:after="450" w:line="312" w:lineRule="auto"/>
      </w:pPr>
      <w:r>
        <w:rPr>
          <w:rFonts w:ascii="宋体" w:hAnsi="宋体" w:eastAsia="宋体" w:cs="宋体"/>
          <w:color w:val="000"/>
          <w:sz w:val="28"/>
          <w:szCs w:val="28"/>
        </w:rPr>
        <w:t xml:space="preserve">后来，爱迪生当了一名夜班报务员。一天清晨三四点钟，他下班扛起白天从旧书店买来的几十本书回住处。巡逻的警察远远看见他，疑心是小偷，就大声喊他站住。可惜他耳朵聋，听不见，仍然急急忙忙地赶路，警察以为他要逃跑，忙举枪射击。当呼啸的子弹擦着耳边飞过，爱迪生才站住了。警察追上来，一问才知道是个聋子，扛的全是旧书，不觉抽了一口凉气，说：”算你有运气，要是我的枪法准，那你白送了一条命!”</w:t>
      </w:r>
    </w:p>
    <w:p>
      <w:pPr>
        <w:ind w:left="0" w:right="0" w:firstLine="560"/>
        <w:spacing w:before="450" w:after="450" w:line="312" w:lineRule="auto"/>
      </w:pPr>
      <w:r>
        <w:rPr>
          <w:rFonts w:ascii="宋体" w:hAnsi="宋体" w:eastAsia="宋体" w:cs="宋体"/>
          <w:color w:val="000"/>
          <w:sz w:val="28"/>
          <w:szCs w:val="28"/>
        </w:rPr>
        <w:t xml:space="preserve">由于爱迪生对人类做出了巨大的贡献，他受到了全世界的尊重。1922年，他被评选为美国当代12大伟人中的第一名。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2025-05-02T08:52:17+08:00</dcterms:created>
  <dcterms:modified xsi:type="dcterms:W3CDTF">2025-05-02T08:52:17+08:00</dcterms:modified>
</cp:coreProperties>
</file>

<file path=docProps/custom.xml><?xml version="1.0" encoding="utf-8"?>
<Properties xmlns="http://schemas.openxmlformats.org/officeDocument/2006/custom-properties" xmlns:vt="http://schemas.openxmlformats.org/officeDocument/2006/docPropsVTypes"/>
</file>