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光的故事1读后感推荐6篇</w:t>
      </w:r>
      <w:bookmarkEnd w:id="1"/>
    </w:p>
    <w:p>
      <w:pPr>
        <w:jc w:val="center"/>
        <w:spacing w:before="0" w:after="450"/>
      </w:pPr>
      <w:r>
        <w:rPr>
          <w:rFonts w:ascii="Arial" w:hAnsi="Arial" w:eastAsia="Arial" w:cs="Arial"/>
          <w:color w:val="999999"/>
          <w:sz w:val="20"/>
          <w:szCs w:val="20"/>
        </w:rPr>
        <w:t xml:space="preserve">来源：网络  作者：春暖花香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对书中的人物进行更深入的性格分析，读后感也是一种娱乐方式，它让我们在阅读中获得乐趣和满足感，以下是小编精心为您推荐的光的故事1读后感推荐6篇，供大家参考。今天，我们的学校举行了我是越秀读书郎的活动，我读了一本有趣的书，...</w:t>
      </w:r>
    </w:p>
    <w:p>
      <w:pPr>
        <w:ind w:left="0" w:right="0" w:firstLine="560"/>
        <w:spacing w:before="450" w:after="450" w:line="312" w:lineRule="auto"/>
      </w:pPr>
      <w:r>
        <w:rPr>
          <w:rFonts w:ascii="宋体" w:hAnsi="宋体" w:eastAsia="宋体" w:cs="宋体"/>
          <w:color w:val="000"/>
          <w:sz w:val="28"/>
          <w:szCs w:val="28"/>
        </w:rPr>
        <w:t xml:space="preserve">通过写读后感，我们可以对书中的人物进行更深入的性格分析，读后感也是一种娱乐方式，它让我们在阅读中获得乐趣和满足感，以下是小编精心为您推荐的光的故事1读后感推荐6篇，供大家参考。</w:t>
      </w:r>
    </w:p>
    <w:p>
      <w:pPr>
        <w:ind w:left="0" w:right="0" w:firstLine="560"/>
        <w:spacing w:before="450" w:after="450" w:line="312" w:lineRule="auto"/>
      </w:pPr>
      <w:r>
        <w:rPr>
          <w:rFonts w:ascii="宋体" w:hAnsi="宋体" w:eastAsia="宋体" w:cs="宋体"/>
          <w:color w:val="000"/>
          <w:sz w:val="28"/>
          <w:szCs w:val="28"/>
        </w:rPr>
        <w:t xml:space="preserve">今天，我们的学校举行了我是越秀读书郎的活动，我读了一本有趣的书，名字叫——《地球的故事》。本来，我一向是对地理书敬而远之的，可是，这本书却深深地吸引住了我，令我着迷。</w:t>
      </w:r>
    </w:p>
    <w:p>
      <w:pPr>
        <w:ind w:left="0" w:right="0" w:firstLine="560"/>
        <w:spacing w:before="450" w:after="450" w:line="312" w:lineRule="auto"/>
      </w:pPr>
      <w:r>
        <w:rPr>
          <w:rFonts w:ascii="宋体" w:hAnsi="宋体" w:eastAsia="宋体" w:cs="宋体"/>
          <w:color w:val="000"/>
          <w:sz w:val="28"/>
          <w:szCs w:val="28"/>
        </w:rPr>
        <w:t xml:space="preserve">这本书和其他的地理书与众不同。比如，它描写法国一开头是法国人是一个自私、骄傲的国家……这样子能引发读者看下去的兴趣，就像我这样的地理盲也有兴趣看完整本书。一开始，我有种种的对法国人的猜测：法国人世世代代都是这么自私的、法国人自私是因为身体原因等等。但是，我看完这章后，我才知道，法国人自私是因为地理环境的原因。当年，德国人攻打德国的时候，全靠法国那复杂的自然障碍，才阻碍了德军的步伐。作者还用了生动的比喻。如：他描写月球，不是用简单枯燥的数字来表达，而是用了更加贴近的比喻：如果坐火车去月球，到了月球的时候，你的第十七代孙子就已经不在这个世界上了。如果坐火车去太阳，到了那儿，你的第37代孙子想必已经不在人间了。多么贴近的比喻！</w:t>
      </w:r>
    </w:p>
    <w:p>
      <w:pPr>
        <w:ind w:left="0" w:right="0" w:firstLine="560"/>
        <w:spacing w:before="450" w:after="450" w:line="312" w:lineRule="auto"/>
      </w:pPr>
      <w:r>
        <w:rPr>
          <w:rFonts w:ascii="宋体" w:hAnsi="宋体" w:eastAsia="宋体" w:cs="宋体"/>
          <w:color w:val="000"/>
          <w:sz w:val="28"/>
          <w:szCs w:val="28"/>
        </w:rPr>
        <w:t xml:space="preserve">看完了这本书，我想对全人类说：停下来吧！放下手中的斧头，放下手中的电锯！看看这个已经遍体鳞伤但还是养育我们的地球母亲！！不要再伤害她了！不要再破坏大自然赐给我们的绿色！！</w:t>
      </w:r>
    </w:p>
    <w:p>
      <w:pPr>
        <w:ind w:left="0" w:right="0" w:firstLine="560"/>
        <w:spacing w:before="450" w:after="450" w:line="312" w:lineRule="auto"/>
      </w:pPr>
      <w:r>
        <w:rPr>
          <w:rFonts w:ascii="宋体" w:hAnsi="宋体" w:eastAsia="宋体" w:cs="宋体"/>
          <w:color w:val="000"/>
          <w:sz w:val="28"/>
          <w:szCs w:val="28"/>
        </w:rPr>
        <w:t xml:space="preserve">奇迹！真是从古至今战争史上的一大奇迹。这是我看完《红军长征的故事》这本书之后，从内心发出的赞叹。它已经在我心中留下了深深地烙印，让我终生难忘！</w:t>
      </w:r>
    </w:p>
    <w:p>
      <w:pPr>
        <w:ind w:left="0" w:right="0" w:firstLine="560"/>
        <w:spacing w:before="450" w:after="450" w:line="312" w:lineRule="auto"/>
      </w:pPr>
      <w:r>
        <w:rPr>
          <w:rFonts w:ascii="宋体" w:hAnsi="宋体" w:eastAsia="宋体" w:cs="宋体"/>
          <w:color w:val="000"/>
          <w:sz w:val="28"/>
          <w:szCs w:val="28"/>
        </w:rPr>
        <w:t xml:space="preserve">奇迹！数千人马万里长征，面对的是百万虎狼之师，前有堵截，后有追兵；江河汹涌阻去路，群山险要助敌兵。他们却履险如夷，横扫千军，这难道不是人类战争史上的一个奇迹吗？面对着饥寒交迫，刀山火海，这一重又一重令人无法相信的困难却被这支队伍战胜了。这支被誉为天下无敌的队伍，就是红军！</w:t>
      </w:r>
    </w:p>
    <w:p>
      <w:pPr>
        <w:ind w:left="0" w:right="0" w:firstLine="560"/>
        <w:spacing w:before="450" w:after="450" w:line="312" w:lineRule="auto"/>
      </w:pPr>
      <w:r>
        <w:rPr>
          <w:rFonts w:ascii="宋体" w:hAnsi="宋体" w:eastAsia="宋体" w:cs="宋体"/>
          <w:color w:val="000"/>
          <w:sz w:val="28"/>
          <w:szCs w:val="28"/>
        </w:rPr>
        <w:t xml:space="preserve">这本书中让我印象最深刻的是在一九四五年秋天，红军进入了草地。由于三个小同志得了肠胃病的关系，所以指导员就让炊事班长照顾他们。</w:t>
      </w:r>
    </w:p>
    <w:p>
      <w:pPr>
        <w:ind w:left="0" w:right="0" w:firstLine="560"/>
        <w:spacing w:before="450" w:after="450" w:line="312" w:lineRule="auto"/>
      </w:pPr>
      <w:r>
        <w:rPr>
          <w:rFonts w:ascii="宋体" w:hAnsi="宋体" w:eastAsia="宋体" w:cs="宋体"/>
          <w:color w:val="000"/>
          <w:sz w:val="28"/>
          <w:szCs w:val="28"/>
        </w:rPr>
        <w:t xml:space="preserve">三个病号一天只走了二十里路，到了宿营地，班长就到处挖草根，和着青稞面给他们做饭。不到半个月，青稞面全吃光了。饥饿威胁着他们。虽然班长到处找野草、挖树根，可光吃这些怎么能吃饱呢？班长眼看着他们瘦了下去，整夜整夜的合不拢眼。有一天，班长在河边洗衣服，忽然看见了一条鱼跃出水面，他急忙找出一根缝衣针，弯成了个钩，让三个同志吃上了新鲜的鱼，喝上了鱼汤。可有一位小同志注意到在他们吃鱼的时候，班长从来不吃东西。后来，这位小同志发现班长在吃他们吃剩下的食物，眼泪就禁不住流了下来。眼看就要走出草地了，班长却饿晕过去了，三个小同志急忙去钓鱼，做汤，可班长还是为了他们而牺牲了。</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尽后来颜。红军的这种精神值得我们去赞扬和学习。要跟红军一样不怕艰难险阻！</w:t>
      </w:r>
    </w:p>
    <w:p>
      <w:pPr>
        <w:ind w:left="0" w:right="0" w:firstLine="560"/>
        <w:spacing w:before="450" w:after="450" w:line="312" w:lineRule="auto"/>
      </w:pPr>
      <w:r>
        <w:rPr>
          <w:rFonts w:ascii="宋体" w:hAnsi="宋体" w:eastAsia="宋体" w:cs="宋体"/>
          <w:color w:val="000"/>
          <w:sz w:val="28"/>
          <w:szCs w:val="28"/>
        </w:rPr>
        <w:t xml:space="preserve">读了《地球的故事》这本书，我感觉全身都充满了知识带给我的力量。</w:t>
      </w:r>
    </w:p>
    <w:p>
      <w:pPr>
        <w:ind w:left="0" w:right="0" w:firstLine="560"/>
        <w:spacing w:before="450" w:after="450" w:line="312" w:lineRule="auto"/>
      </w:pPr>
      <w:r>
        <w:rPr>
          <w:rFonts w:ascii="宋体" w:hAnsi="宋体" w:eastAsia="宋体" w:cs="宋体"/>
          <w:color w:val="000"/>
          <w:sz w:val="28"/>
          <w:szCs w:val="28"/>
        </w:rPr>
        <w:t xml:space="preserve">这本书是亨德里克·威廉·房龙先生写的。这本书重点写了地球上的许多洲和一些特别的国家，其中讲了欧洲，意大利，亚洲，俄国等国家。中间还介绍了这个地区的人文、历史、资源、地理环境等知识，书中还蕴含着许多的哲理。</w:t>
      </w:r>
    </w:p>
    <w:p>
      <w:pPr>
        <w:ind w:left="0" w:right="0" w:firstLine="560"/>
        <w:spacing w:before="450" w:after="450" w:line="312" w:lineRule="auto"/>
      </w:pPr>
      <w:r>
        <w:rPr>
          <w:rFonts w:ascii="宋体" w:hAnsi="宋体" w:eastAsia="宋体" w:cs="宋体"/>
          <w:color w:val="000"/>
          <w:sz w:val="28"/>
          <w:szCs w:val="28"/>
        </w:rPr>
        <w:t xml:space="preserve">在晚饭的时间里，我想着考一考爸爸，看他知不知道这些知识点：“爸爸，你知道中国的面积大还是加拿大的面积大呢？”爸爸挠挠头：“应该是中国大一些吧！”我笑得直不起腰来“哈哈！不知道吧，加拿大比我们国家大！”然后很确切的地告诉爸爸加拿大的面积和中国的面积给爸爸。爸爸听了后很好奇地问：“你怎么会知道得这么详细呢？”我自豪地拿出了我的“秘密武器”。爸爸知道后也变得很“好学”起来了，我一句一句的和他讲解书里面的知识点：俄罗斯比加拿大还要大呢……</w:t>
      </w:r>
    </w:p>
    <w:p>
      <w:pPr>
        <w:ind w:left="0" w:right="0" w:firstLine="560"/>
        <w:spacing w:before="450" w:after="450" w:line="312" w:lineRule="auto"/>
      </w:pPr>
      <w:r>
        <w:rPr>
          <w:rFonts w:ascii="宋体" w:hAnsi="宋体" w:eastAsia="宋体" w:cs="宋体"/>
          <w:color w:val="000"/>
          <w:sz w:val="28"/>
          <w:szCs w:val="28"/>
        </w:rPr>
        <w:t xml:space="preserve">这本书还讲了很多寓意深刻的道理，例如“我们不仅在这里（地球）生活了很久，而且还将永远地生活在这里。那我们为什么还要如此急躁，如此匆忙呢？”这么深刻的道理不认真读完这本书是不会理解的。</w:t>
      </w:r>
    </w:p>
    <w:p>
      <w:pPr>
        <w:ind w:left="0" w:right="0" w:firstLine="560"/>
        <w:spacing w:before="450" w:after="450" w:line="312" w:lineRule="auto"/>
      </w:pPr>
      <w:r>
        <w:rPr>
          <w:rFonts w:ascii="宋体" w:hAnsi="宋体" w:eastAsia="宋体" w:cs="宋体"/>
          <w:color w:val="000"/>
          <w:sz w:val="28"/>
          <w:szCs w:val="28"/>
        </w:rPr>
        <w:t xml:space="preserve">就拿“我们的目标不是索取，也不是做慈善，而是合作。”这句话来说吧，我们认真分析：不断地索取只会让别人憎恨；做慈善只会让流浪者更加依赖别人；只有合作，既可以获得利益，又可以让别人学会自立，让人民变得自信，不是一举三得的好事吗？所以说只有合作才讨人喜爱！</w:t>
      </w:r>
    </w:p>
    <w:p>
      <w:pPr>
        <w:ind w:left="0" w:right="0" w:firstLine="560"/>
        <w:spacing w:before="450" w:after="450" w:line="312" w:lineRule="auto"/>
      </w:pPr>
      <w:r>
        <w:rPr>
          <w:rFonts w:ascii="宋体" w:hAnsi="宋体" w:eastAsia="宋体" w:cs="宋体"/>
          <w:color w:val="000"/>
          <w:sz w:val="28"/>
          <w:szCs w:val="28"/>
        </w:rPr>
        <w:t xml:space="preserve">书中还有很多这样的句子，那些看似很深奥的道理只有阅读才能理解得透彻，你应该去看看这本书，看完之后就会体验到阅读的快乐与知识的力量！</w:t>
      </w:r>
    </w:p>
    <w:p>
      <w:pPr>
        <w:ind w:left="0" w:right="0" w:firstLine="560"/>
        <w:spacing w:before="450" w:after="450" w:line="312" w:lineRule="auto"/>
      </w:pPr>
      <w:r>
        <w:rPr>
          <w:rFonts w:ascii="宋体" w:hAnsi="宋体" w:eastAsia="宋体" w:cs="宋体"/>
          <w:color w:val="000"/>
          <w:sz w:val="28"/>
          <w:szCs w:val="28"/>
        </w:rPr>
        <w:t xml:space="preserve">这本书的主要内容讲了一个小婴儿莫格里被印度西奥尼山丛林狼群收养的故事。慈祥的狼妈妈忠诚的狼弟给了他一个温暖的家，还有他的老师棕熊巴户，勇猛智慧的黑豹巴希拉正直的狼群头领阿克拉足智多谋的蟒蛇卡阿等等的动物教会了他丛林的生存法则，凭着丛林中的朋友帮助和自身的天赋和野兽和平共处，也交了好多朋友和许多惊心动魄的故事。</w:t>
      </w:r>
    </w:p>
    <w:p>
      <w:pPr>
        <w:ind w:left="0" w:right="0" w:firstLine="560"/>
        <w:spacing w:before="450" w:after="450" w:line="312" w:lineRule="auto"/>
      </w:pPr>
      <w:r>
        <w:rPr>
          <w:rFonts w:ascii="宋体" w:hAnsi="宋体" w:eastAsia="宋体" w:cs="宋体"/>
          <w:color w:val="000"/>
          <w:sz w:val="28"/>
          <w:szCs w:val="28"/>
        </w:rPr>
        <w:t xml:space="preserve">读完这本书我觉得他很幸福，如果可以我也想去丛林里探险一次，不过在那之前我还必须要学会一些丛林生存的本事，比如，如何和他们交流，如何与它们一起和平共处，一起在树上吃果子，一起去小溪边钓鱼</w:t>
      </w:r>
    </w:p>
    <w:p>
      <w:pPr>
        <w:ind w:left="0" w:right="0" w:firstLine="560"/>
        <w:spacing w:before="450" w:after="450" w:line="312" w:lineRule="auto"/>
      </w:pPr>
      <w:r>
        <w:rPr>
          <w:rFonts w:ascii="宋体" w:hAnsi="宋体" w:eastAsia="宋体" w:cs="宋体"/>
          <w:color w:val="000"/>
          <w:sz w:val="28"/>
          <w:szCs w:val="28"/>
        </w:rPr>
        <w:t xml:space="preserve">所以我也要多用功学习，不会玩的太开心而忘了自己的本职，我还要变得懂得面对老虎时不慌张要镇静这样的应急措施。</w:t>
      </w:r>
    </w:p>
    <w:p>
      <w:pPr>
        <w:ind w:left="0" w:right="0" w:firstLine="560"/>
        <w:spacing w:before="450" w:after="450" w:line="312" w:lineRule="auto"/>
      </w:pPr>
      <w:r>
        <w:rPr>
          <w:rFonts w:ascii="宋体" w:hAnsi="宋体" w:eastAsia="宋体" w:cs="宋体"/>
          <w:color w:val="000"/>
          <w:sz w:val="28"/>
          <w:szCs w:val="28"/>
        </w:rPr>
        <w:t xml:space="preserve">在暑假里，我读了很多书，有《大战火星人》、《小公主》、《西游记》、《王子与乞丐》、《安徒生童话》……我最喜欢看的是《阿凡提的故事》。这本书有很多小故事组成，语言亲切和蔼、生动活泼。其中，给我印象最深的是《驴吃完草走了》。这个故事主要讲了老师叫学生们画一张画，阿凡提因为忘了带笔，就交了一张白纸，他说他画的是驴吃草。老师问他画的草在哪里，阿凡提说草被驴吃完了。</w:t>
      </w:r>
    </w:p>
    <w:p>
      <w:pPr>
        <w:ind w:left="0" w:right="0" w:firstLine="560"/>
        <w:spacing w:before="450" w:after="450" w:line="312" w:lineRule="auto"/>
      </w:pPr>
      <w:r>
        <w:rPr>
          <w:rFonts w:ascii="宋体" w:hAnsi="宋体" w:eastAsia="宋体" w:cs="宋体"/>
          <w:color w:val="000"/>
          <w:sz w:val="28"/>
          <w:szCs w:val="28"/>
        </w:rPr>
        <w:t xml:space="preserve">老师又问驴在哪里，阿凡提告诉老师驴吃完草走了。其实，阿凡提什么都没有画，他看似想了一个好办法，实则耍了个小聪明。我可不能向他学习，我要认认真真、踏踏实实地做好每一件事。</w:t>
      </w:r>
    </w:p>
    <w:p>
      <w:pPr>
        <w:ind w:left="0" w:right="0" w:firstLine="560"/>
        <w:spacing w:before="450" w:after="450" w:line="312" w:lineRule="auto"/>
      </w:pPr>
      <w:r>
        <w:rPr>
          <w:rFonts w:ascii="宋体" w:hAnsi="宋体" w:eastAsia="宋体" w:cs="宋体"/>
          <w:color w:val="000"/>
          <w:sz w:val="28"/>
          <w:szCs w:val="28"/>
        </w:rPr>
        <w:t xml:space="preserve">记得我已经是第四次翻开《100位名人成才故事（外国卷）》这本书了，看了这本书，我深深地了解到了原来在每个名人的背后，都有着许许多多不为人知的小秘密，也就是这写隐藏着的秘密，让他们最终走上了成名的道路。</w:t>
      </w:r>
    </w:p>
    <w:p>
      <w:pPr>
        <w:ind w:left="0" w:right="0" w:firstLine="560"/>
        <w:spacing w:before="450" w:after="450" w:line="312" w:lineRule="auto"/>
      </w:pPr>
      <w:r>
        <w:rPr>
          <w:rFonts w:ascii="宋体" w:hAnsi="宋体" w:eastAsia="宋体" w:cs="宋体"/>
          <w:color w:val="000"/>
          <w:sz w:val="28"/>
          <w:szCs w:val="28"/>
        </w:rPr>
        <w:t xml:space="preserve">比如有扼住命运咽喉的音乐家——贝多芬。</w:t>
      </w:r>
    </w:p>
    <w:p>
      <w:pPr>
        <w:ind w:left="0" w:right="0" w:firstLine="560"/>
        <w:spacing w:before="450" w:after="450" w:line="312" w:lineRule="auto"/>
      </w:pPr>
      <w:r>
        <w:rPr>
          <w:rFonts w:ascii="宋体" w:hAnsi="宋体" w:eastAsia="宋体" w:cs="宋体"/>
          <w:color w:val="000"/>
          <w:sz w:val="28"/>
          <w:szCs w:val="28"/>
        </w:rPr>
        <w:t xml:space="preserve">我从贝多芬身上学到了许许多多崇高的精神，特别使我佩服的是他那种顽强地与命运抗争的精神。贝多芬的童年是痛苦的。人生对他来说就好像是一场悲惨的斗争。父亲急于想开发他的音乐天分，并且使用暴力强迫他练习各种乐器。</w:t>
      </w:r>
    </w:p>
    <w:p>
      <w:pPr>
        <w:ind w:left="0" w:right="0" w:firstLine="560"/>
        <w:spacing w:before="450" w:after="450" w:line="312" w:lineRule="auto"/>
      </w:pPr>
      <w:r>
        <w:rPr>
          <w:rFonts w:ascii="宋体" w:hAnsi="宋体" w:eastAsia="宋体" w:cs="宋体"/>
          <w:color w:val="000"/>
          <w:sz w:val="28"/>
          <w:szCs w:val="28"/>
        </w:rPr>
        <w:t xml:space="preserve">贝多芬的一生也是悲惨的，但是我认为，贝多芬之所以成功，是因为它有着超与凡人的毅力和奋斗精神。面对困难，他丝毫不怕。这就是他成功的秘诀。</w:t>
      </w:r>
    </w:p>
    <w:p>
      <w:pPr>
        <w:ind w:left="0" w:right="0" w:firstLine="560"/>
        <w:spacing w:before="450" w:after="450" w:line="312" w:lineRule="auto"/>
      </w:pPr>
      <w:r>
        <w:rPr>
          <w:rFonts w:ascii="宋体" w:hAnsi="宋体" w:eastAsia="宋体" w:cs="宋体"/>
          <w:color w:val="000"/>
          <w:sz w:val="28"/>
          <w:szCs w:val="28"/>
        </w:rPr>
        <w:t xml:space="preserve">贝多芬，因为脾气古怪，没有人愿意与他做朋友，所以，他面对困难，只能单枪匹马，奋力应战，这是 100位名人成才故事（外国卷）这本书。</w:t>
      </w:r>
    </w:p>
    <w:p>
      <w:pPr>
        <w:ind w:left="0" w:right="0" w:firstLine="560"/>
        <w:spacing w:before="450" w:after="450" w:line="312" w:lineRule="auto"/>
      </w:pPr>
      <w:r>
        <w:rPr>
          <w:rFonts w:ascii="宋体" w:hAnsi="宋体" w:eastAsia="宋体" w:cs="宋体"/>
          <w:color w:val="000"/>
          <w:sz w:val="28"/>
          <w:szCs w:val="28"/>
        </w:rPr>
        <w:t xml:space="preserve">没过多久，最不幸的事情也来临了，慢慢地，贝多芬耳朵的听觉越来越差，他的内脏也受着剧烈的\'痛苦的折磨。但他还是瞒着所有人。渐渐地，贝多芬耳聋的程度是逐渐增加的，但没有完全聋，可以说，几乎贝多芬所有的作品都是耳聋后写的。</w:t>
      </w:r>
    </w:p>
    <w:p>
      <w:pPr>
        <w:ind w:left="0" w:right="0" w:firstLine="560"/>
        <w:spacing w:before="450" w:after="450" w:line="312" w:lineRule="auto"/>
      </w:pPr>
      <w:r>
        <w:rPr>
          <w:rFonts w:ascii="宋体" w:hAnsi="宋体" w:eastAsia="宋体" w:cs="宋体"/>
          <w:color w:val="000"/>
          <w:sz w:val="28"/>
          <w:szCs w:val="28"/>
        </w:rPr>
        <w:t xml:space="preserve">不仅如此，他的身体的其他器官也“背叛”了他，他先后得了肺病、关节炎、黄热病、结膜炎等等。尽管如此，但他从未放弃过音乐。贝多芬不论面临多打的困难都毫不动摇，可见他的勇气和毅力是多么地惊人！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2025-05-01T04:29:14+08:00</dcterms:created>
  <dcterms:modified xsi:type="dcterms:W3CDTF">2025-05-01T04:29:14+08:00</dcterms:modified>
</cp:coreProperties>
</file>

<file path=docProps/custom.xml><?xml version="1.0" encoding="utf-8"?>
<Properties xmlns="http://schemas.openxmlformats.org/officeDocument/2006/custom-properties" xmlns:vt="http://schemas.openxmlformats.org/officeDocument/2006/docPropsVTypes"/>
</file>