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骆驼队的读后感优质8篇</w:t>
      </w:r>
      <w:bookmarkEnd w:id="1"/>
    </w:p>
    <w:p>
      <w:pPr>
        <w:jc w:val="center"/>
        <w:spacing w:before="0" w:after="450"/>
      </w:pPr>
      <w:r>
        <w:rPr>
          <w:rFonts w:ascii="Arial" w:hAnsi="Arial" w:eastAsia="Arial" w:cs="Arial"/>
          <w:color w:val="999999"/>
          <w:sz w:val="20"/>
          <w:szCs w:val="20"/>
        </w:rPr>
        <w:t xml:space="preserve">来源：网络  作者：深巷幽兰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情节与自己的生活经验联系起来，产生共鸣，在读后感中，我们可以自由地表达自己的看法和观点，展示个人的文学品味和分析能力，小编今天就为您带来了骆驼队的读后感优质8篇，相信一定会对你有所帮助。?骆驼祥子》是老舍...</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情节与自己的生活经验联系起来，产生共鸣，在读后感中，我们可以自由地表达自己的看法和观点，展示个人的文学品味和分析能力，小编今天就为您带来了骆驼队的读后感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作品本生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罢这本书，我对祥子的评价为：祥子是一个经不住生活的考验，而失去生活的人。俗话说：路慢慢之远兮，吾将上下之求索。他为何不再寻求新的路，而成为社会的人渣，败类?他为何不做生活的主宰者，去自谋生活呢?我想，他也是害怕了，因为他是农民出身，他受不了生活一次次对他的打击，他放弃了。所以酿成了书中的人物一直走下坡路的原因后果啊!</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骆驼祥子》这本书，我去年暑假读过，至今未忘其中的故事情节，这主要是老舍先生精灿的文笔给人留下了深刻印象。先介绍一下老舍先生，老舍先生是以平民出身儿跻身文坛的人之一，而始终保持平民风格，在文学创作中表现城市平民生活大获成功者，唯老舍先生一人。我们常见的老舍先生的作品有《骆驼祥子》《四世同堂》《二马》等，可惜我只读过《骆驼祥子》，且对老舍先生了解甚少，看来我得补习一下空缺了。</w:t>
      </w:r>
    </w:p>
    <w:p>
      <w:pPr>
        <w:ind w:left="0" w:right="0" w:firstLine="560"/>
        <w:spacing w:before="450" w:after="450" w:line="312" w:lineRule="auto"/>
      </w:pPr>
      <w:r>
        <w:rPr>
          <w:rFonts w:ascii="宋体" w:hAnsi="宋体" w:eastAsia="宋体" w:cs="宋体"/>
          <w:color w:val="000"/>
          <w:sz w:val="28"/>
          <w:szCs w:val="28"/>
        </w:rPr>
        <w:t xml:space="preserve">那今天我就来谈一谈《骆驼祥子》《骆驼祥子》我想大家都十分熟悉了，讲述的是一个普通的人力车夫的故事。这个车夫叫祥子，之所以书名在祥子前加了个\"骆驼\"两字，是因为是骆驼救了他的命，使他拉上了人力车，所以因此得名，可见起名也有个技巧呀！如果此书定名《祥子的生活》则显得过于直白，毫无生趣了老舍先生写文章--平易近人，使人感到亲切、自然，不像有的作家写车夫是以知识分子来面对车夫，而他是平民对平民，架子放下了，去描写人物的形象就写得真，也容易感动人。</w:t>
      </w:r>
    </w:p>
    <w:p>
      <w:pPr>
        <w:ind w:left="0" w:right="0" w:firstLine="560"/>
        <w:spacing w:before="450" w:after="450" w:line="312" w:lineRule="auto"/>
      </w:pPr>
      <w:r>
        <w:rPr>
          <w:rFonts w:ascii="宋体" w:hAnsi="宋体" w:eastAsia="宋体" w:cs="宋体"/>
          <w:color w:val="000"/>
          <w:sz w:val="28"/>
          <w:szCs w:val="28"/>
        </w:rPr>
        <w:t xml:space="preserve">我喜欢这一段文字：他确乎有点像一棵树，健壮、沉默，而又生气。他有自己的打算，有些新颜，但不好向别人讲论。在洋车夫里，个人的委屈与困难是公众的话料，\"车口儿\"上，小茶馆中，大杂院里，每人报告着形容着或吵嚷着自己的事，而后这些事成为大家的.财产，向民歌似的由一处传到一处……这一段文字便把祥子的性格与生活的环境介绍的清清楚楚，语言平实，但又不似白描手法干燥无味，正是文章的精妙所在。由于各方面的局限，使我不能再大加评论老舍先生的作品了，等到有时间再来探讨吧！</w:t>
      </w:r>
    </w:p>
    <w:p>
      <w:pPr>
        <w:ind w:left="0" w:right="0" w:firstLine="560"/>
        <w:spacing w:before="450" w:after="450" w:line="312" w:lineRule="auto"/>
      </w:pPr>
      <w:r>
        <w:rPr>
          <w:rFonts w:ascii="宋体" w:hAnsi="宋体" w:eastAsia="宋体" w:cs="宋体"/>
          <w:color w:val="000"/>
          <w:sz w:val="28"/>
          <w:szCs w:val="28"/>
        </w:rPr>
        <w:t xml:space="preserve">今天，我一口气看完了沈石溪先生写得动物小说《骆驼王子》，感触很深。</w:t>
      </w:r>
    </w:p>
    <w:p>
      <w:pPr>
        <w:ind w:left="0" w:right="0" w:firstLine="560"/>
        <w:spacing w:before="450" w:after="450" w:line="312" w:lineRule="auto"/>
      </w:pPr>
      <w:r>
        <w:rPr>
          <w:rFonts w:ascii="宋体" w:hAnsi="宋体" w:eastAsia="宋体" w:cs="宋体"/>
          <w:color w:val="000"/>
          <w:sz w:val="28"/>
          <w:szCs w:val="28"/>
        </w:rPr>
        <w:t xml:space="preserve">这个故事的主要内容是，一头小骆驼由于成年骆驼的过度溺爱，错过了独立生活能力培养的关键阶段，泯灭了自立的决心，最终变成了平平常常随处可见的家养骆驼。</w:t>
      </w:r>
    </w:p>
    <w:p>
      <w:pPr>
        <w:ind w:left="0" w:right="0" w:firstLine="560"/>
        <w:spacing w:before="450" w:after="450" w:line="312" w:lineRule="auto"/>
      </w:pPr>
      <w:r>
        <w:rPr>
          <w:rFonts w:ascii="宋体" w:hAnsi="宋体" w:eastAsia="宋体" w:cs="宋体"/>
          <w:color w:val="000"/>
          <w:sz w:val="28"/>
          <w:szCs w:val="28"/>
        </w:rPr>
        <w:t xml:space="preserve">这部小说让我不由地叹息：唉!成年骆驼们的做法本身就错了!开始的时候，骆驼王子(小骆驼)在青春叛逆期时已经开始有了一些想独立的想法，可却被成年骆驼那一声声充满爱意的呼唤牵制住了，错过了“第二次断乳”的大好时光;接着，与一头年轻雌骆驼相遇，本想和它一起“出走”，开创美好新生活，又由于成年骆驼的“及时”赶到，被迫止住了奔向自由的脚步;又和一头灰狼不期而遇，在成年骆驼悉心呵护下长大的它，连小小的幼狼都害怕的不得了，要不是成年骆驼们跑上前去救了骆驼王子，恐怕它早就成了灰狼的盘中餐了;当骆驼们遭遇到雪豹的攻击时，骆驼王子所做的只是害怕得直向后退，寻找可供躲藏的地方，而不是挺身而出，搭救有恩与它的成年骆驼，导致这个家庭只剩下它和两匹母骆驼。要知道，从年龄上来说，骆驼王子绝对已经是一头发育成熟的骆驼了，可在心理上，它还仍然是一头还没有脱离哺乳期的小骆驼。而这个后果，都源于那些成年骆驼的过度溺爱。</w:t>
      </w:r>
    </w:p>
    <w:p>
      <w:pPr>
        <w:ind w:left="0" w:right="0" w:firstLine="560"/>
        <w:spacing w:before="450" w:after="450" w:line="312" w:lineRule="auto"/>
      </w:pPr>
      <w:r>
        <w:rPr>
          <w:rFonts w:ascii="宋体" w:hAnsi="宋体" w:eastAsia="宋体" w:cs="宋体"/>
          <w:color w:val="000"/>
          <w:sz w:val="28"/>
          <w:szCs w:val="28"/>
        </w:rPr>
        <w:t xml:space="preserve">在我们的生活中，也有很多的“骆驼王子”。这些“骆驼王子”产生的原因也和故事中的骆驼王子一样。孩子们在家是衣来伸手，饭来张口的小公主、小皇帝，家长们却都没有意识到这一做法的严重后果。小孩子们不懂事，家长应该清醒，不能听之任之，过度关心，否则，就会使自己的孩子像故事里的“骆驼王子”一样令人失望。</w:t>
      </w:r>
    </w:p>
    <w:p>
      <w:pPr>
        <w:ind w:left="0" w:right="0" w:firstLine="560"/>
        <w:spacing w:before="450" w:after="450" w:line="312" w:lineRule="auto"/>
      </w:pPr>
      <w:r>
        <w:rPr>
          <w:rFonts w:ascii="宋体" w:hAnsi="宋体" w:eastAsia="宋体" w:cs="宋体"/>
          <w:color w:val="000"/>
          <w:sz w:val="28"/>
          <w:szCs w:val="28"/>
        </w:rPr>
        <w:t xml:space="preserve">我希望尊敬的家长们，让自己的儿女学着自立，学习独立生活能力。谁也不可能一辈子永远陪着自己的孩子不是吗?千万不要用自己一时的留恋换孩子一生的悔恨。</w:t>
      </w:r>
    </w:p>
    <w:p>
      <w:pPr>
        <w:ind w:left="0" w:right="0" w:firstLine="560"/>
        <w:spacing w:before="450" w:after="450" w:line="312" w:lineRule="auto"/>
      </w:pPr>
      <w:r>
        <w:rPr>
          <w:rFonts w:ascii="宋体" w:hAnsi="宋体" w:eastAsia="宋体" w:cs="宋体"/>
          <w:color w:val="000"/>
          <w:sz w:val="28"/>
          <w:szCs w:val="28"/>
        </w:rPr>
        <w:t xml:space="preserve">我们大家一定要早一点学会自强自立，不做爸爸妈妈翅膀下的乖宝宝，不做“骆驼王子”，要像不惧风雨的雄鹰一样展翅翱翔。</w:t>
      </w:r>
    </w:p>
    <w:p>
      <w:pPr>
        <w:ind w:left="0" w:right="0" w:firstLine="560"/>
        <w:spacing w:before="450" w:after="450" w:line="312" w:lineRule="auto"/>
      </w:pPr>
      <w:r>
        <w:rPr>
          <w:rFonts w:ascii="宋体" w:hAnsi="宋体" w:eastAsia="宋体" w:cs="宋体"/>
          <w:color w:val="000"/>
          <w:sz w:val="28"/>
          <w:szCs w:val="28"/>
        </w:rPr>
        <w:t xml:space="preserve">“人把自已从野兽中提拔出，可是到现在，人还把自已的同类驱到野兽里去。祥子还在那文化之城，可是变成了走兽，一点不是他自已的过错。”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祥子，似乎天生与骆驼特别有缘，他在军队中得到了三匹骆驼，还因此被人们叫做“骆驼祥子”。他也就像是一匹骆驼，任劳任怨，寡言少语，即使在最干燥、最恶劣的坏境之中也能存活下来。可是，到底是什么，让祥子这匹原有着梦想、勤于劳动的骆驼，自甘堕落，趴着地上，就是人牵着，也不愿挪动一下了呢？</w:t>
      </w:r>
    </w:p>
    <w:p>
      <w:pPr>
        <w:ind w:left="0" w:right="0" w:firstLine="560"/>
        <w:spacing w:before="450" w:after="450" w:line="312" w:lineRule="auto"/>
      </w:pPr>
      <w:r>
        <w:rPr>
          <w:rFonts w:ascii="宋体" w:hAnsi="宋体" w:eastAsia="宋体" w:cs="宋体"/>
          <w:color w:val="000"/>
          <w:sz w:val="28"/>
          <w:szCs w:val="28"/>
        </w:rPr>
        <w:t xml:space="preserve">祥子，原先是多少的勤恳、体面、要强啊。他似乎就是棵树，那么的壮实、挺脱。他辛苦劳做了整整三年，流下千千万万滴汗水，最终这些汗水凝聚成了一辆车，一辆他日夜盼望、渴慕的车。这辆车是祥子毕生的骄傲，是他多年的梦想，车就是祥子的一部分。通过车，祥子不必再受栓车人的气，他有了自已。他乐观，想着再攒钱，多买几辆车，可灾难却比幸运先找上门——大兵们将他连人带车掳走。所幸，他牵回了三匹骆驼，换了些钱，这使他又有了生活的希望。他又一次拼命地积攒，预备着再买辆车，可狡猾的孙侦探又把他仅有的一点儿钱骗走。他憋着满心的委屈，不得不顺从了虎妞，又在虎妞帮助下买了车。可命运似乎喜欢戏耍他一般，又一次跟他开了个玩笑。虎妞因难产而死，车也不得不卖了。好不容易找到了一丝出路。小福子的死，却又压垮了他。祥子堕落了，他变得自私，不肯吃亏。他成了一个病胎。成了个人主义的路鬼！</w:t>
      </w:r>
    </w:p>
    <w:p>
      <w:pPr>
        <w:ind w:left="0" w:right="0" w:firstLine="560"/>
        <w:spacing w:before="450" w:after="450" w:line="312" w:lineRule="auto"/>
      </w:pPr>
      <w:r>
        <w:rPr>
          <w:rFonts w:ascii="宋体" w:hAnsi="宋体" w:eastAsia="宋体" w:cs="宋体"/>
          <w:color w:val="000"/>
          <w:sz w:val="28"/>
          <w:szCs w:val="28"/>
        </w:rPr>
        <w:t xml:space="preserve">那么，究竟是什么，压垮了祥子这匹勤劳、自尊、老实、好面子的骆驼呢？是那抢了祥子车的大兵？是孙侦探的那一次敲诈？还是那老缠着祥子的“母老虎”——虎妞？亦或是小福子的自杀？是的，但这一切的根源，真正地害了祥子的，却是当时黑暗的社会制度，正是因为这个，祥子，才会一次一次的被上层有钱有势的人随意欺压；底层人民，才会一次一次的被上层有权有势的人欺压！在当时的社会，很少有人会为底层劳动者说话。因为社会是这样的，所以，就算祥子那天没有贪心，没有遇见大兵，后来没有被孙侦探骗走钱，没有娶虎妞，迟早也会遇见许许多多别的困难，他一定会被上层剥削者夺去他辛苦得到的一切！</w:t>
      </w:r>
    </w:p>
    <w:p>
      <w:pPr>
        <w:ind w:left="0" w:right="0" w:firstLine="560"/>
        <w:spacing w:before="450" w:after="450" w:line="312" w:lineRule="auto"/>
      </w:pPr>
      <w:r>
        <w:rPr>
          <w:rFonts w:ascii="宋体" w:hAnsi="宋体" w:eastAsia="宋体" w:cs="宋体"/>
          <w:color w:val="000"/>
          <w:sz w:val="28"/>
          <w:szCs w:val="28"/>
        </w:rPr>
        <w:t xml:space="preserve">反观如今的我们，已不再是当年那另人无可奈何的时代了，每个人都有学习的机会，都有与人平等相处的机会，有人却不知及时抓住这个机会，还在偷偷地玩耍，他们又怎么能明白，在1920年左右，读书是富家子弟才能做的事呀？</w:t>
      </w:r>
    </w:p>
    <w:p>
      <w:pPr>
        <w:ind w:left="0" w:right="0" w:firstLine="560"/>
        <w:spacing w:before="450" w:after="450" w:line="312" w:lineRule="auto"/>
      </w:pPr>
      <w:r>
        <w:rPr>
          <w:rFonts w:ascii="宋体" w:hAnsi="宋体" w:eastAsia="宋体" w:cs="宋体"/>
          <w:color w:val="000"/>
          <w:sz w:val="28"/>
          <w:szCs w:val="28"/>
        </w:rPr>
        <w:t xml:space="preserve">我庆幸，我出生在这样一个和平、人人互相尊重的年代，在这个年代，不会再有人像祥子那样受到不公平待遇了；只要努力，人人都可以完成自已的梦想！</w:t>
      </w:r>
    </w:p>
    <w:p>
      <w:pPr>
        <w:ind w:left="0" w:right="0" w:firstLine="560"/>
        <w:spacing w:before="450" w:after="450" w:line="312" w:lineRule="auto"/>
      </w:pPr>
      <w:r>
        <w:rPr>
          <w:rFonts w:ascii="宋体" w:hAnsi="宋体" w:eastAsia="宋体" w:cs="宋体"/>
          <w:color w:val="000"/>
          <w:sz w:val="28"/>
          <w:szCs w:val="28"/>
        </w:rPr>
        <w:t xml:space="preserve">祥子，在众人眼中都是一个可怜的人。他似乎天生不幸，遇到了一系列悲惨的事情。</w:t>
      </w:r>
    </w:p>
    <w:p>
      <w:pPr>
        <w:ind w:left="0" w:right="0" w:firstLine="560"/>
        <w:spacing w:before="450" w:after="450" w:line="312" w:lineRule="auto"/>
      </w:pPr>
      <w:r>
        <w:rPr>
          <w:rFonts w:ascii="宋体" w:hAnsi="宋体" w:eastAsia="宋体" w:cs="宋体"/>
          <w:color w:val="000"/>
          <w:sz w:val="28"/>
          <w:szCs w:val="28"/>
        </w:rPr>
        <w:t xml:space="preserve">但，为什么祥子的命运会如此悲惨，真的是因为命不好么？在曾经文学社老师的提点下，我们想到了更多。</w:t>
      </w:r>
    </w:p>
    <w:p>
      <w:pPr>
        <w:ind w:left="0" w:right="0" w:firstLine="560"/>
        <w:spacing w:before="450" w:after="450" w:line="312" w:lineRule="auto"/>
      </w:pPr>
      <w:r>
        <w:rPr>
          <w:rFonts w:ascii="宋体" w:hAnsi="宋体" w:eastAsia="宋体" w:cs="宋体"/>
          <w:color w:val="000"/>
          <w:sz w:val="28"/>
          <w:szCs w:val="28"/>
        </w:rPr>
        <w:t xml:space="preserve">在一个黑暗的时代中，好人却总是没有好的结果。比如一辈子要强的老车夫，最后却贫穷沦落到那般田地。而一些蛮不讲理的人，却是财富满贯。</w:t>
      </w:r>
    </w:p>
    <w:p>
      <w:pPr>
        <w:ind w:left="0" w:right="0" w:firstLine="560"/>
        <w:spacing w:before="450" w:after="450" w:line="312" w:lineRule="auto"/>
      </w:pPr>
      <w:r>
        <w:rPr>
          <w:rFonts w:ascii="宋体" w:hAnsi="宋体" w:eastAsia="宋体" w:cs="宋体"/>
          <w:color w:val="000"/>
          <w:sz w:val="28"/>
          <w:szCs w:val="28"/>
        </w:rPr>
        <w:t xml:space="preserve">祥子本是一个勤劳、善良、要强的车夫，一直想拥有自己的一辆车子。怎奈车子却被人给抢走了。但是，祥子却仍然坚持努力赚钱，想买一辆车。</w:t>
      </w:r>
    </w:p>
    <w:p>
      <w:pPr>
        <w:ind w:left="0" w:right="0" w:firstLine="560"/>
        <w:spacing w:before="450" w:after="450" w:line="312" w:lineRule="auto"/>
      </w:pPr>
      <w:r>
        <w:rPr>
          <w:rFonts w:ascii="宋体" w:hAnsi="宋体" w:eastAsia="宋体" w:cs="宋体"/>
          <w:color w:val="000"/>
          <w:sz w:val="28"/>
          <w:szCs w:val="28"/>
        </w:rPr>
        <w:t xml:space="preserve">这时，祥子老板的女儿却看上了祥子，并与祥子结了婚。可是因为原先身份、地位的不同，再加上眼光也不一样。祥子和虎妞并不是很快乐。现实的结局，总不如童话美好。</w:t>
      </w:r>
    </w:p>
    <w:p>
      <w:pPr>
        <w:ind w:left="0" w:right="0" w:firstLine="560"/>
        <w:spacing w:before="450" w:after="450" w:line="312" w:lineRule="auto"/>
      </w:pPr>
      <w:r>
        <w:rPr>
          <w:rFonts w:ascii="宋体" w:hAnsi="宋体" w:eastAsia="宋体" w:cs="宋体"/>
          <w:color w:val="000"/>
          <w:sz w:val="28"/>
          <w:szCs w:val="28"/>
        </w:rPr>
        <w:t xml:space="preserve">当祥子最终沦落成为了一个个人主义者的时候，我们只能哀叹是时代的不公，造就了祥子。</w:t>
      </w:r>
    </w:p>
    <w:p>
      <w:pPr>
        <w:ind w:left="0" w:right="0" w:firstLine="560"/>
        <w:spacing w:before="450" w:after="450" w:line="312" w:lineRule="auto"/>
      </w:pPr>
      <w:r>
        <w:rPr>
          <w:rFonts w:ascii="宋体" w:hAnsi="宋体" w:eastAsia="宋体" w:cs="宋体"/>
          <w:color w:val="000"/>
          <w:sz w:val="28"/>
          <w:szCs w:val="28"/>
        </w:rPr>
        <w:t xml:space="preserve">或许是祥子本身性格上的固执，再加上眼光的局限性，为他的悲剧埋下了伏笔。但是，主要的原因还是因为在那样一个时代，正直的人并不会有好结果。在社会底层更是如此。</w:t>
      </w:r>
    </w:p>
    <w:p>
      <w:pPr>
        <w:ind w:left="0" w:right="0" w:firstLine="560"/>
        <w:spacing w:before="450" w:after="450" w:line="312" w:lineRule="auto"/>
      </w:pPr>
      <w:r>
        <w:rPr>
          <w:rFonts w:ascii="宋体" w:hAnsi="宋体" w:eastAsia="宋体" w:cs="宋体"/>
          <w:color w:val="000"/>
          <w:sz w:val="28"/>
          <w:szCs w:val="28"/>
        </w:rPr>
        <w:t xml:space="preserve">时代，造就了人们的命运。</w:t>
      </w:r>
    </w:p>
    <w:p>
      <w:pPr>
        <w:ind w:left="0" w:right="0" w:firstLine="560"/>
        <w:spacing w:before="450" w:after="450" w:line="312" w:lineRule="auto"/>
      </w:pPr>
      <w:r>
        <w:rPr>
          <w:rFonts w:ascii="宋体" w:hAnsi="宋体" w:eastAsia="宋体" w:cs="宋体"/>
          <w:color w:val="000"/>
          <w:sz w:val="28"/>
          <w:szCs w:val="28"/>
        </w:rPr>
        <w:t xml:space="preserve">有的人应时代而生，生活的如鱼得水，并青史留名。而有的人却并没有顺从时代的潮流，从而默默无闻，惨淡收场。人们也常说，是时势造英雄。</w:t>
      </w:r>
    </w:p>
    <w:p>
      <w:pPr>
        <w:ind w:left="0" w:right="0" w:firstLine="560"/>
        <w:spacing w:before="450" w:after="450" w:line="312" w:lineRule="auto"/>
      </w:pPr>
      <w:r>
        <w:rPr>
          <w:rFonts w:ascii="宋体" w:hAnsi="宋体" w:eastAsia="宋体" w:cs="宋体"/>
          <w:color w:val="000"/>
          <w:sz w:val="28"/>
          <w:szCs w:val="28"/>
        </w:rPr>
        <w:t xml:space="preserve">但我想，祥子最后的结局，与他自己还是有很大关系的。</w:t>
      </w:r>
    </w:p>
    <w:p>
      <w:pPr>
        <w:ind w:left="0" w:right="0" w:firstLine="560"/>
        <w:spacing w:before="450" w:after="450" w:line="312" w:lineRule="auto"/>
      </w:pPr>
      <w:r>
        <w:rPr>
          <w:rFonts w:ascii="宋体" w:hAnsi="宋体" w:eastAsia="宋体" w:cs="宋体"/>
          <w:color w:val="000"/>
          <w:sz w:val="28"/>
          <w:szCs w:val="28"/>
        </w:rPr>
        <w:t xml:space="preserve">因为承受了几次打击，祥子便自暴自弃，丧失了上进心。而试想，如果祥子并没有放弃，仍然依旧努力，或许他也将成为一名社会主义人士，他的人生，也将会有很大的不同。</w:t>
      </w:r>
    </w:p>
    <w:p>
      <w:pPr>
        <w:ind w:left="0" w:right="0" w:firstLine="560"/>
        <w:spacing w:before="450" w:after="450" w:line="312" w:lineRule="auto"/>
      </w:pPr>
      <w:r>
        <w:rPr>
          <w:rFonts w:ascii="宋体" w:hAnsi="宋体" w:eastAsia="宋体" w:cs="宋体"/>
          <w:color w:val="000"/>
          <w:sz w:val="28"/>
          <w:szCs w:val="28"/>
        </w:rPr>
        <w:t xml:space="preserve">励志达人用心分享：时代造就命运，但是，你的选择，同样可以改变命运。</w:t>
      </w:r>
    </w:p>
    <w:p>
      <w:pPr>
        <w:ind w:left="0" w:right="0" w:firstLine="560"/>
        <w:spacing w:before="450" w:after="450" w:line="312" w:lineRule="auto"/>
      </w:pPr>
      <w:r>
        <w:rPr>
          <w:rFonts w:ascii="宋体" w:hAnsi="宋体" w:eastAsia="宋体" w:cs="宋体"/>
          <w:color w:val="000"/>
          <w:sz w:val="28"/>
          <w:szCs w:val="28"/>
        </w:rPr>
        <w:t xml:space="preserve">这几天我们看了《骆驼王子》这本书 , 书中描绘的是一只叫做骆驼王子的小骆驼，他每天都沉浸在秋草母、杏眼雌、光脖子等的成年骆驼的溺爱中。这使得他的性格冷漠、胆小。</w:t>
      </w:r>
    </w:p>
    <w:p>
      <w:pPr>
        <w:ind w:left="0" w:right="0" w:firstLine="560"/>
        <w:spacing w:before="450" w:after="450" w:line="312" w:lineRule="auto"/>
      </w:pPr>
      <w:r>
        <w:rPr>
          <w:rFonts w:ascii="宋体" w:hAnsi="宋体" w:eastAsia="宋体" w:cs="宋体"/>
          <w:color w:val="000"/>
          <w:sz w:val="28"/>
          <w:szCs w:val="28"/>
        </w:rPr>
        <w:t xml:space="preserve">有一次，骆驼王子一个人在山腰间的小道散步，忽然，灰狼在拐过弯突然间撞见骆驼王子，白多黑少的狼眼狡黠地转了转，立刻明白自己孤身一狼难以对付这么大一匹骆驼，便知趣地停了下来，狼尾拖耷在地上，舌头半伸在嘴外，这个姿势表明，它此时此刻并没有攻击冲动。</w:t>
      </w:r>
    </w:p>
    <w:p>
      <w:pPr>
        <w:ind w:left="0" w:right="0" w:firstLine="560"/>
        <w:spacing w:before="450" w:after="450" w:line="312" w:lineRule="auto"/>
      </w:pPr>
      <w:r>
        <w:rPr>
          <w:rFonts w:ascii="宋体" w:hAnsi="宋体" w:eastAsia="宋体" w:cs="宋体"/>
          <w:color w:val="000"/>
          <w:sz w:val="28"/>
          <w:szCs w:val="28"/>
        </w:rPr>
        <w:t xml:space="preserve">可是，骆驼王子虽然有着高高大大已经发育得与成年骆驼不差上下的身体，却只有小骆驼那么大的胆量。当灰狼放弃快走的时候，骆驼王子突然左望望，右望望，像是再找成年骆驼求救，用灰狼的眼光来解读骆驼王子此时脸上的神情，肯定读出这一层意思：我软弱可欺，毫无抵抗能力，怎么办，赶紧逃吧！果然，当骆驼王子惊慌失措地向后退时，灰狼突然做出了准备攻击的姿势，突然，光脖子首领等成年骆驼大叫几声，灰狼知道：自己与这么多成年骆驼打斗，肯定是必死无疑的。于是，灰狼落荒而逃。</w:t>
      </w:r>
    </w:p>
    <w:p>
      <w:pPr>
        <w:ind w:left="0" w:right="0" w:firstLine="560"/>
        <w:spacing w:before="450" w:after="450" w:line="312" w:lineRule="auto"/>
      </w:pPr>
      <w:r>
        <w:rPr>
          <w:rFonts w:ascii="宋体" w:hAnsi="宋体" w:eastAsia="宋体" w:cs="宋体"/>
          <w:color w:val="000"/>
          <w:sz w:val="28"/>
          <w:szCs w:val="28"/>
        </w:rPr>
        <w:t xml:space="preserve">当家族遭遇强敌时，它选择了逃跑；当家族需要保护时，他表现出冷漠和拒绝，使得家族四分五裂，该死的死，该逃的逃。为了享受舒适，最后宁愿放弃自由的生活，变成一匹普通的家骆驼。这本书告诉我们：从小不能沉浸在溺爱之中，这样就会变得胆小、懦弱、自私，在家人遇到困难时不能挺身而出，最后害人害己。</w:t>
      </w:r>
    </w:p>
    <w:p>
      <w:pPr>
        <w:ind w:left="0" w:right="0" w:firstLine="560"/>
        <w:spacing w:before="450" w:after="450" w:line="312" w:lineRule="auto"/>
      </w:pPr>
      <w:r>
        <w:rPr>
          <w:rFonts w:ascii="宋体" w:hAnsi="宋体" w:eastAsia="宋体" w:cs="宋体"/>
          <w:color w:val="000"/>
          <w:sz w:val="28"/>
          <w:szCs w:val="28"/>
        </w:rPr>
        <w:t xml:space="preserve">今年寒假，我有幸阅读了被称为“人民艺术家”的老舍先生所撰写的小说—《骆驼祥子》。</w:t>
      </w:r>
    </w:p>
    <w:p>
      <w:pPr>
        <w:ind w:left="0" w:right="0" w:firstLine="560"/>
        <w:spacing w:before="450" w:after="450" w:line="312" w:lineRule="auto"/>
      </w:pPr>
      <w:r>
        <w:rPr>
          <w:rFonts w:ascii="宋体" w:hAnsi="宋体" w:eastAsia="宋体" w:cs="宋体"/>
          <w:color w:val="000"/>
          <w:sz w:val="28"/>
          <w:szCs w:val="28"/>
        </w:rPr>
        <w:t xml:space="preserve">这本书讲述了旧时北平一个叫作祥子的车夫悲惨的故事。主人公祥子原本是个正直老实且十分善良的人，也因此有了“骆驼”这个外号，他对未来充满了信心，唯一的愿望就是买一辆属于自己的车，成为一个独立、自由的\'车夫。但现实却又十分残酷，买车过程中遇到的大大小小的挫折，使他彻底放弃了自己的理想。再加上小福子的突然死亡，使他变得颓废，终日只知道吃喝嫖赌，犹如一具行尸走肉般，静静的等待死亡。</w:t>
      </w:r>
    </w:p>
    <w:p>
      <w:pPr>
        <w:ind w:left="0" w:right="0" w:firstLine="560"/>
        <w:spacing w:before="450" w:after="450" w:line="312" w:lineRule="auto"/>
      </w:pPr>
      <w:r>
        <w:rPr>
          <w:rFonts w:ascii="宋体" w:hAnsi="宋体" w:eastAsia="宋体" w:cs="宋体"/>
          <w:color w:val="000"/>
          <w:sz w:val="28"/>
          <w:szCs w:val="28"/>
        </w:rPr>
        <w:t xml:space="preserve">小说揭示了当时社会的黑暗，尽管祥子在屡遭挫折后，仍然没有放弃对未来美好生活的无限向往，坚持通过不懈的努力拼搏着。但命运却好像在与他开玩笑，在经历了一次次的痛苦与失败后，祥子最终还是放弃了，最后在金钱的诱惑下，低下了头，他也变得懒惰、自私、贪婪，再也没有了原先的踏实、认真与正直。他开始吃喝嫖赌、浑浑噩噩地过着日子。</w:t>
      </w:r>
    </w:p>
    <w:p>
      <w:pPr>
        <w:ind w:left="0" w:right="0" w:firstLine="560"/>
        <w:spacing w:before="450" w:after="450" w:line="312" w:lineRule="auto"/>
      </w:pPr>
      <w:r>
        <w:rPr>
          <w:rFonts w:ascii="宋体" w:hAnsi="宋体" w:eastAsia="宋体" w:cs="宋体"/>
          <w:color w:val="000"/>
          <w:sz w:val="28"/>
          <w:szCs w:val="28"/>
        </w:rPr>
        <w:t xml:space="preserve">可见当时的社会是多么黑暗，竟硬生生地将一个朴实善良的车夫逼成了一具行尸走肉。读完这本书，我感慨万千，在同情祥子可怜命运的同时，也明白了一个人在面对挫折与失败时，一定要坚定自己的意志，不能迷失自我、轻言放弃，这样才能把握自己的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2025-05-03T11:51:26+08:00</dcterms:created>
  <dcterms:modified xsi:type="dcterms:W3CDTF">2025-05-03T11:51:26+08:00</dcterms:modified>
</cp:coreProperties>
</file>

<file path=docProps/custom.xml><?xml version="1.0" encoding="utf-8"?>
<Properties xmlns="http://schemas.openxmlformats.org/officeDocument/2006/custom-properties" xmlns:vt="http://schemas.openxmlformats.org/officeDocument/2006/docPropsVTypes"/>
</file>