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大学阅读节倡议书</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大学阅读节倡议书 在这个春暖花开、草长莺飞的季节，让我们行动起来，好读书、会读书、活读书，让浓浓的书香飘溢在校园的每一个角落，下面小编为大家精心整理了大学阅读节倡议书范文，希望能给你带来帮助。  大学阅读节倡议书范文篇一  尊敬的各位老师、...</w:t>
      </w:r>
    </w:p>
    <w:p>
      <w:pPr>
        <w:ind w:left="0" w:right="0" w:firstLine="560"/>
        <w:spacing w:before="450" w:after="450" w:line="312" w:lineRule="auto"/>
      </w:pPr>
      <w:r>
        <w:rPr>
          <w:rFonts w:ascii="宋体" w:hAnsi="宋体" w:eastAsia="宋体" w:cs="宋体"/>
          <w:color w:val="000"/>
          <w:sz w:val="28"/>
          <w:szCs w:val="28"/>
        </w:rPr>
        <w:t xml:space="preserve">大学阅读节倡议书</w:t>
      </w:r>
    </w:p>
    <w:p>
      <w:pPr>
        <w:ind w:left="0" w:right="0" w:firstLine="560"/>
        <w:spacing w:before="450" w:after="450" w:line="312" w:lineRule="auto"/>
      </w:pPr>
      <w:r>
        <w:rPr>
          <w:rFonts w:ascii="宋体" w:hAnsi="宋体" w:eastAsia="宋体" w:cs="宋体"/>
          <w:color w:val="000"/>
          <w:sz w:val="28"/>
          <w:szCs w:val="28"/>
        </w:rPr>
        <w:t xml:space="preserve">在这个春暖花开、草长莺飞的季节，让我们行动起来，好读书、会读书、活读书，让浓浓的书香飘溢在校园的每一个角落，下面小编为大家精心整理了大学阅读节倡议书范文，希望能给你带来帮助。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大学阅读节倡议书范文篇一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总有人说着说走就走的旅行，也听够了读万卷书，行万里路。每一个二十岁的我们都有一个属于青春的梦想，就像春风春雨带着我们沉醉在这个花香的世界里。托马斯·沃尔夫曾说，年轻人是最富有的，但同时也是最贫穷的，因为我们霸占着人生中最美好的时光，霸占着轻而易举就得到的学习资源却常常不懂得倍加珍惜和利用。既然我们除了努力学习改变自己以外，没有更大的能力去改变世界。那么，花香里，读两本好书;朝阳下，背几首好诗，课堂里，多一点聚精会神，将是青年学子最好的选择，我们的校园，也将溢满书香!满园书声也将是学子们奉献给母校70华诞最好的生日礼物。</w:t>
      </w:r>
    </w:p>
    <w:p>
      <w:pPr>
        <w:ind w:left="0" w:right="0" w:firstLine="560"/>
        <w:spacing w:before="450" w:after="450" w:line="312" w:lineRule="auto"/>
      </w:pPr>
      <w:r>
        <w:rPr>
          <w:rFonts w:ascii="宋体" w:hAnsi="宋体" w:eastAsia="宋体" w:cs="宋体"/>
          <w:color w:val="000"/>
          <w:sz w:val="28"/>
          <w:szCs w:val="28"/>
        </w:rPr>
        <w:t xml:space="preserve">在4.23世界读书日到来之际，我们很高兴地看到图书馆微信平台开通使用了!移动图书馆、“书香甘肃农业大学平台”等电子资源也为图书馆的微时代插上了五彩的翅膀，“百部优秀图书主题阅读”、“30天悦读计划”等第六届读书文化月主题活动更是精彩纷呈，数不胜数。</w:t>
      </w:r>
    </w:p>
    <w:p>
      <w:pPr>
        <w:ind w:left="0" w:right="0" w:firstLine="560"/>
        <w:spacing w:before="450" w:after="450" w:line="312" w:lineRule="auto"/>
      </w:pPr>
      <w:r>
        <w:rPr>
          <w:rFonts w:ascii="宋体" w:hAnsi="宋体" w:eastAsia="宋体" w:cs="宋体"/>
          <w:color w:val="000"/>
          <w:sz w:val="28"/>
          <w:szCs w:val="28"/>
        </w:rPr>
        <w:t xml:space="preserve">丹心花雨润书生，让我们用掌声感谢本届读书文化月各主办单位为广大同学精心设计的系列精彩活动，感谢学校为我们提供丰富的学习资源和良好的学习环境!</w:t>
      </w:r>
    </w:p>
    <w:p>
      <w:pPr>
        <w:ind w:left="0" w:right="0" w:firstLine="560"/>
        <w:spacing w:before="450" w:after="450" w:line="312" w:lineRule="auto"/>
      </w:pPr>
      <w:r>
        <w:rPr>
          <w:rFonts w:ascii="宋体" w:hAnsi="宋体" w:eastAsia="宋体" w:cs="宋体"/>
          <w:color w:val="000"/>
          <w:sz w:val="28"/>
          <w:szCs w:val="28"/>
        </w:rPr>
        <w:t xml:space="preserve">半步婆娑看世界，让我们全体学子用潜心求学的热情积极参与本届读书文化月各项活动，不期而遇在各项主题活动的现场，或是眼前这个不够宽敞但足够深厚的知识殿堂，或是宅在宿舍尽享移动图书资源，体验便捷服务，在书香农大孜孜不倦、厚积薄发，找寻自己的方向，创造自己的未来!</w:t>
      </w:r>
    </w:p>
    <w:p>
      <w:pPr>
        <w:ind w:left="0" w:right="0" w:firstLine="560"/>
        <w:spacing w:before="450" w:after="450" w:line="312" w:lineRule="auto"/>
      </w:pPr>
      <w:r>
        <w:rPr>
          <w:rFonts w:ascii="宋体" w:hAnsi="宋体" w:eastAsia="宋体" w:cs="宋体"/>
          <w:color w:val="000"/>
          <w:sz w:val="28"/>
          <w:szCs w:val="28"/>
        </w:rPr>
        <w:t xml:space="preserve">为此，我代表国学社、代表众多优秀读者发出倡议，让全体农大学子一起：</w:t>
      </w:r>
    </w:p>
    <w:p>
      <w:pPr>
        <w:ind w:left="0" w:right="0" w:firstLine="560"/>
        <w:spacing w:before="450" w:after="450" w:line="312" w:lineRule="auto"/>
      </w:pPr>
      <w:r>
        <w:rPr>
          <w:rFonts w:ascii="宋体" w:hAnsi="宋体" w:eastAsia="宋体" w:cs="宋体"/>
          <w:color w:val="000"/>
          <w:sz w:val="28"/>
          <w:szCs w:val="28"/>
        </w:rPr>
        <w:t xml:space="preserve">响应学校的号召，读完不多的100本优秀书目，积极参与本届读书文化月系列主题活动，丰富青春的阅读世界。</w:t>
      </w:r>
    </w:p>
    <w:p>
      <w:pPr>
        <w:ind w:left="0" w:right="0" w:firstLine="560"/>
        <w:spacing w:before="450" w:after="450" w:line="312" w:lineRule="auto"/>
      </w:pPr>
      <w:r>
        <w:rPr>
          <w:rFonts w:ascii="宋体" w:hAnsi="宋体" w:eastAsia="宋体" w:cs="宋体"/>
          <w:color w:val="000"/>
          <w:sz w:val="28"/>
          <w:szCs w:val="28"/>
        </w:rPr>
        <w:t xml:space="preserve">动手扫扫二维码，随身携带图书馆，体验微服务，轻松赢大奖，让阅读无处不在!让思考常驻你我心间!</w:t>
      </w:r>
    </w:p>
    <w:p>
      <w:pPr>
        <w:ind w:left="0" w:right="0" w:firstLine="560"/>
        <w:spacing w:before="450" w:after="450" w:line="312" w:lineRule="auto"/>
      </w:pPr>
      <w:r>
        <w:rPr>
          <w:rFonts w:ascii="宋体" w:hAnsi="宋体" w:eastAsia="宋体" w:cs="宋体"/>
          <w:color w:val="000"/>
          <w:sz w:val="28"/>
          <w:szCs w:val="28"/>
        </w:rPr>
        <w:t xml:space="preserve">每天坚持阅读，培养良好的阅读习惯，共建优良学风、校风!</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亲爱的同学们，让我们积极行动起来，身在美丽校园，心系读书世界，共享阅读乐趣，用朗朗书声、优良学风和优异成绩为母校70华诞献礼!让书香润泽我们的心灵，让阅读丰富我们的人生!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大学阅读节倡议书范文篇二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诗 人狄金森说过：“没有一艘船能像一本书，也没有一匹骏马能像一页跳跃着的诗行那样，把人带往远方”。书籍，是人类传承文明、书写辉煌的重要载体;读书，是人们掌握知识、拓展视野的重要方式。1995年，联合国教科文组织把每年的4月23日定为“世界读书日”，标志着书籍已成为人类生活中不可或缺的精神食粮。在这万象更新的四月，我们迎来第二十一个“世界读书日”。在20_年“武汉理工大学阅读季”活动中，我们诚挚地向全校师生发出倡议：</w:t>
      </w:r>
    </w:p>
    <w:p>
      <w:pPr>
        <w:ind w:left="0" w:right="0" w:firstLine="560"/>
        <w:spacing w:before="450" w:after="450" w:line="312" w:lineRule="auto"/>
      </w:pPr>
      <w:r>
        <w:rPr>
          <w:rFonts w:ascii="宋体" w:hAnsi="宋体" w:eastAsia="宋体" w:cs="宋体"/>
          <w:color w:val="000"/>
          <w:sz w:val="28"/>
          <w:szCs w:val="28"/>
        </w:rPr>
        <w:t xml:space="preserve">开卷有益——我们爱读书!“书是人类进步的阶梯，终生的伴侣，最诚挚的朋友。”在日新月异的时代中，我们须不断武装自己的头脑。充分利用时间的边角料，多读书多学习;培养读书的兴趣，从自己的爱好之地入手，循序渐进，长期坚持。让读书成为一种习惯，把读书当做一种生活态度。</w:t>
      </w:r>
    </w:p>
    <w:p>
      <w:pPr>
        <w:ind w:left="0" w:right="0" w:firstLine="560"/>
        <w:spacing w:before="450" w:after="450" w:line="312" w:lineRule="auto"/>
      </w:pPr>
      <w:r>
        <w:rPr>
          <w:rFonts w:ascii="宋体" w:hAnsi="宋体" w:eastAsia="宋体" w:cs="宋体"/>
          <w:color w:val="000"/>
          <w:sz w:val="28"/>
          <w:szCs w:val="28"/>
        </w:rPr>
        <w:t xml:space="preserve">良师益友——我们读好书!“读一本好书，就是在和高尚的人谈话”。好书是指引道路的灯塔、汲取智慧的源泉，我们须与好书为友，与知识同行。借鉴前人经验，首选名著经典;参考书籍评论， 结合自身意愿，学会理性选择。在读好书中体味人生，感悟生命;在读好书中提高品位，享受生活;在读好书中健全人格，成长成才。</w:t>
      </w:r>
    </w:p>
    <w:p>
      <w:pPr>
        <w:ind w:left="0" w:right="0" w:firstLine="560"/>
        <w:spacing w:before="450" w:after="450" w:line="312" w:lineRule="auto"/>
      </w:pPr>
      <w:r>
        <w:rPr>
          <w:rFonts w:ascii="宋体" w:hAnsi="宋体" w:eastAsia="宋体" w:cs="宋体"/>
          <w:color w:val="000"/>
          <w:sz w:val="28"/>
          <w:szCs w:val="28"/>
        </w:rPr>
        <w:t xml:space="preserve">学以致用——我们善读书!“纸上得来终觉浅，绝知此事要躬行”。只有将读书、做人、做事有机结合，才能实现知行统一，我们须读万卷书，行万里路。在读的基础上深入思索，勤做读书笔记， 多参与读书交流会;将书本知识与生活、工作的实际相结合，带着实践中的问题读书学习。走出读死书的怪圈，让读书真正成为我们的学习所需、生活所需、成长所需。</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民族因读书而兴旺，国家因读书而富强，人生因读书而美丽。同学们，让我们热情洋溢地捧起智慧的书籍，在广袤的书海中倾听拔节成长的美妙声音，享受读书的幸福与快乐!让一缕缕书香溢满文化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大学阅读节倡议书范文篇三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读书可以开阔视野，增长才识;读书可以陶冶情操，提升修养;读书可以益智明理，成长成才;读书可以复兴民族，富强国家。中华民族历来尊重知识，崇尚读书，孔子读《周易》，韦编三绝;大诗人陶渊明“开卷有益，便欣然忘食”;周恩来“为中华之崛起而读书”。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史经，品诗词歌赋;可以回味古老的悠长，眺望未来的瑰丽!读书不仅决定一个人的修养和境界，关系一个民族的素质和力量，更是影响一个国家的前途和命运。</w:t>
      </w:r>
    </w:p>
    <w:p>
      <w:pPr>
        <w:ind w:left="0" w:right="0" w:firstLine="560"/>
        <w:spacing w:before="450" w:after="450" w:line="312" w:lineRule="auto"/>
      </w:pPr>
      <w:r>
        <w:rPr>
          <w:rFonts w:ascii="宋体" w:hAnsi="宋体" w:eastAsia="宋体" w:cs="宋体"/>
          <w:color w:val="000"/>
          <w:sz w:val="28"/>
          <w:szCs w:val="28"/>
        </w:rPr>
        <w:t xml:space="preserve">4月23日，我们将迎来第XXX个“世界读书日”，为进一步营造书香校园，增强文化气息，激发读书兴趣，让每一个学生都想读书、爱读书、会读书，养成热爱书籍，博览群书的好习惯，并在读书实践活动中陶冶情操，获取知识，树立理想，提升内在素质与修养，净化精神世界，因此我们向全院师生发出“书香校园，阅读人生”读书月系列活动倡议：</w:t>
      </w:r>
    </w:p>
    <w:p>
      <w:pPr>
        <w:ind w:left="0" w:right="0" w:firstLine="560"/>
        <w:spacing w:before="450" w:after="450" w:line="312" w:lineRule="auto"/>
      </w:pPr>
      <w:r>
        <w:rPr>
          <w:rFonts w:ascii="宋体" w:hAnsi="宋体" w:eastAsia="宋体" w:cs="宋体"/>
          <w:color w:val="000"/>
          <w:sz w:val="28"/>
          <w:szCs w:val="28"/>
        </w:rPr>
        <w:t xml:space="preserve">捧起心爱的书本，在温馨安静的环境里，享受读书的快乐;</w:t>
      </w:r>
    </w:p>
    <w:p>
      <w:pPr>
        <w:ind w:left="0" w:right="0" w:firstLine="560"/>
        <w:spacing w:before="450" w:after="450" w:line="312" w:lineRule="auto"/>
      </w:pPr>
      <w:r>
        <w:rPr>
          <w:rFonts w:ascii="宋体" w:hAnsi="宋体" w:eastAsia="宋体" w:cs="宋体"/>
          <w:color w:val="000"/>
          <w:sz w:val="28"/>
          <w:szCs w:val="28"/>
        </w:rPr>
        <w:t xml:space="preserve">写一篇读书笔记，做一张读书卡片，记录你的读书心得;</w:t>
      </w:r>
    </w:p>
    <w:p>
      <w:pPr>
        <w:ind w:left="0" w:right="0" w:firstLine="560"/>
        <w:spacing w:before="450" w:after="450" w:line="312" w:lineRule="auto"/>
      </w:pPr>
      <w:r>
        <w:rPr>
          <w:rFonts w:ascii="宋体" w:hAnsi="宋体" w:eastAsia="宋体" w:cs="宋体"/>
          <w:color w:val="000"/>
          <w:sz w:val="28"/>
          <w:szCs w:val="28"/>
        </w:rPr>
        <w:t xml:space="preserve">走进图书馆，品读经典书籍，体味人生，感悟生命;</w:t>
      </w:r>
    </w:p>
    <w:p>
      <w:pPr>
        <w:ind w:left="0" w:right="0" w:firstLine="560"/>
        <w:spacing w:before="450" w:after="450" w:line="312" w:lineRule="auto"/>
      </w:pPr>
      <w:r>
        <w:rPr>
          <w:rFonts w:ascii="宋体" w:hAnsi="宋体" w:eastAsia="宋体" w:cs="宋体"/>
          <w:color w:val="000"/>
          <w:sz w:val="28"/>
          <w:szCs w:val="28"/>
        </w:rPr>
        <w:t xml:space="preserve">仔细研读专业课本，探究更为广阔的学术领域;</w:t>
      </w:r>
    </w:p>
    <w:p>
      <w:pPr>
        <w:ind w:left="0" w:right="0" w:firstLine="560"/>
        <w:spacing w:before="450" w:after="450" w:line="312" w:lineRule="auto"/>
      </w:pPr>
      <w:r>
        <w:rPr>
          <w:rFonts w:ascii="宋体" w:hAnsi="宋体" w:eastAsia="宋体" w:cs="宋体"/>
          <w:color w:val="000"/>
          <w:sz w:val="28"/>
          <w:szCs w:val="28"/>
        </w:rPr>
        <w:t xml:space="preserve">大声诵读诗词歌赋，弘扬中华民族优良传统文化;</w:t>
      </w:r>
    </w:p>
    <w:p>
      <w:pPr>
        <w:ind w:left="0" w:right="0" w:firstLine="560"/>
        <w:spacing w:before="450" w:after="450" w:line="312" w:lineRule="auto"/>
      </w:pPr>
      <w:r>
        <w:rPr>
          <w:rFonts w:ascii="宋体" w:hAnsi="宋体" w:eastAsia="宋体" w:cs="宋体"/>
          <w:color w:val="000"/>
          <w:sz w:val="28"/>
          <w:szCs w:val="28"/>
        </w:rPr>
        <w:t xml:space="preserve">修补那些“受伤”的书本，养成文明阅读的习惯;</w:t>
      </w:r>
    </w:p>
    <w:p>
      <w:pPr>
        <w:ind w:left="0" w:right="0" w:firstLine="560"/>
        <w:spacing w:before="450" w:after="450" w:line="312" w:lineRule="auto"/>
      </w:pPr>
      <w:r>
        <w:rPr>
          <w:rFonts w:ascii="宋体" w:hAnsi="宋体" w:eastAsia="宋体" w:cs="宋体"/>
          <w:color w:val="000"/>
          <w:sz w:val="28"/>
          <w:szCs w:val="28"/>
        </w:rPr>
        <w:t xml:space="preserve">走进书店，挑选一本自已喜爱的书好好珍藏;</w:t>
      </w:r>
    </w:p>
    <w:p>
      <w:pPr>
        <w:ind w:left="0" w:right="0" w:firstLine="560"/>
        <w:spacing w:before="450" w:after="450" w:line="312" w:lineRule="auto"/>
      </w:pPr>
      <w:r>
        <w:rPr>
          <w:rFonts w:ascii="宋体" w:hAnsi="宋体" w:eastAsia="宋体" w:cs="宋体"/>
          <w:color w:val="000"/>
          <w:sz w:val="28"/>
          <w:szCs w:val="28"/>
        </w:rPr>
        <w:t xml:space="preserve">向亲朋好友推荐一本好书，共同分享读书的乐趣。</w:t>
      </w:r>
    </w:p>
    <w:p>
      <w:pPr>
        <w:ind w:left="0" w:right="0" w:firstLine="560"/>
        <w:spacing w:before="450" w:after="450" w:line="312" w:lineRule="auto"/>
      </w:pPr>
      <w:r>
        <w:rPr>
          <w:rFonts w:ascii="宋体" w:hAnsi="宋体" w:eastAsia="宋体" w:cs="宋体"/>
          <w:color w:val="000"/>
          <w:sz w:val="28"/>
          <w:szCs w:val="28"/>
        </w:rPr>
        <w:t xml:space="preserve">在这个春暖花开、草长莺飞的季节，让我们行动起来，好读书、会读书、活读书，让浓浓的书香飘溢在校园的每一个角落，让读书生活伴随我们走向更加美好的未来!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2025-06-21T10:48:44+08:00</dcterms:created>
  <dcterms:modified xsi:type="dcterms:W3CDTF">2025-06-21T10:48:44+08:00</dcterms:modified>
</cp:coreProperties>
</file>

<file path=docProps/custom.xml><?xml version="1.0" encoding="utf-8"?>
<Properties xmlns="http://schemas.openxmlformats.org/officeDocument/2006/custom-properties" xmlns:vt="http://schemas.openxmlformats.org/officeDocument/2006/docPropsVTypes"/>
</file>