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古宅租赁合同范本(39篇)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古宅租赁合同范本1甲方：_____________乙方：_____________今为甲方将自有坐落在地的老宅，经介绍，租与乙方使用，特订立租赁契约如下，以便共同遵守：一、此老宅共有房屋九间，由甲方租与乙方居住，为期 年(自 _______...</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 年(自 _____________年 _____________月 _____________日至 _____________年 _____________月_____________ 日)，双方言明每月租金人民币 元，分上下半年付清。每年元旦付上半年6个月的`房租_____________ 元，7月1日付下半年6个月房租共_____________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1、甲方将其拥有的位于xx市该房屋租给乙方使用，用途为xx区，房屋建筑/套内面积为xx的房屋（以下简称平方米。）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古宅租赁合同范本3</w:t>
      </w:r>
    </w:p>
    <w:p>
      <w:pPr>
        <w:ind w:left="0" w:right="0" w:firstLine="560"/>
        <w:spacing w:before="450" w:after="450" w:line="312" w:lineRule="auto"/>
      </w:pPr>
      <w:r>
        <w:rPr>
          <w:rFonts w:ascii="宋体" w:hAnsi="宋体" w:eastAsia="宋体" w:cs="宋体"/>
          <w:color w:val="000"/>
          <w:sz w:val="28"/>
          <w:szCs w:val="28"/>
        </w:rPr>
        <w:t xml:space="preserve">出租方(甲方)：_xxx__ 身份证号码：_xxxxxxxxxxxxxxxxx__ 承租方(乙方)： xxxxxxxxxx有限公司 乙方代表： xxxx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一、甲方将位于xx省xx市xx区xx路xx号楼xx单元xxx的房屋出租给乙方使用，租赁期限自20xx年xx月xx日至20xx年xx月xx日，共计xx个月。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xxxx元，按月交。每月月初xxx日内，乙方向甲方支付全月租金。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 000_元。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 _</w:t>
      </w:r>
    </w:p>
    <w:p>
      <w:pPr>
        <w:ind w:left="0" w:right="0" w:firstLine="560"/>
        <w:spacing w:before="450" w:after="450" w:line="312" w:lineRule="auto"/>
      </w:pPr>
      <w:r>
        <w:rPr>
          <w:rFonts w:ascii="宋体" w:hAnsi="宋体" w:eastAsia="宋体" w:cs="宋体"/>
          <w:color w:val="000"/>
          <w:sz w:val="28"/>
          <w:szCs w:val="28"/>
        </w:rPr>
        <w:t xml:space="preserve">乙方： xxxxxx有限公司 乙方代表签字：</w:t>
      </w:r>
    </w:p>
    <w:p>
      <w:pPr>
        <w:ind w:left="0" w:right="0" w:firstLine="560"/>
        <w:spacing w:before="450" w:after="450" w:line="312" w:lineRule="auto"/>
      </w:pPr>
      <w:r>
        <w:rPr>
          <w:rFonts w:ascii="宋体" w:hAnsi="宋体" w:eastAsia="宋体" w:cs="宋体"/>
          <w:color w:val="000"/>
          <w:sz w:val="28"/>
          <w:szCs w:val="28"/>
        </w:rPr>
        <w:t xml:space="preserve">xxx年</w:t>
      </w:r>
    </w:p>
    <w:p>
      <w:pPr>
        <w:ind w:left="0" w:right="0" w:firstLine="560"/>
        <w:spacing w:before="450" w:after="450" w:line="312" w:lineRule="auto"/>
      </w:pPr>
      <w:r>
        <w:rPr>
          <w:rFonts w:ascii="宋体" w:hAnsi="宋体" w:eastAsia="宋体" w:cs="宋体"/>
          <w:color w:val="000"/>
          <w:sz w:val="28"/>
          <w:szCs w:val="28"/>
        </w:rPr>
        <w:t xml:space="preserve">xxx月xxx日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甲乙双方为促进共同发展，根据《_合同法》及有关规定，本着明确权责、互惠互利的原则，经友好协商，就甲方向乙方出租房屋及附属物，乙方用于商业经营用途等事项达成如下协议：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XXXXXXXXXXXX场地租赁给乙方。临街面从南北方向量起长约130米，东西平均宽约105米、约25亩场地（内含门面房间、窑洞孔、厂房间）。实际状况以《土地证》标注尺寸为准。经甲乙双方友好协商达成以下协议，请甲乙双方共同遵照执行。</w:t>
      </w:r>
    </w:p>
    <w:p>
      <w:pPr>
        <w:ind w:left="0" w:right="0" w:firstLine="560"/>
        <w:spacing w:before="450" w:after="450" w:line="312" w:lineRule="auto"/>
      </w:pPr>
      <w:r>
        <w:rPr>
          <w:rFonts w:ascii="宋体" w:hAnsi="宋体" w:eastAsia="宋体" w:cs="宋体"/>
          <w:color w:val="000"/>
          <w:sz w:val="28"/>
          <w:szCs w:val="28"/>
        </w:rPr>
        <w:t xml:space="preserve">一、租赁时间：从20xx年6月1日起至20xx年5月31日止，租期共计12年。年租金为捌拾万元整。</w:t>
      </w:r>
    </w:p>
    <w:p>
      <w:pPr>
        <w:ind w:left="0" w:right="0" w:firstLine="560"/>
        <w:spacing w:before="450" w:after="450" w:line="312" w:lineRule="auto"/>
      </w:pPr>
      <w:r>
        <w:rPr>
          <w:rFonts w:ascii="宋体" w:hAnsi="宋体" w:eastAsia="宋体" w:cs="宋体"/>
          <w:color w:val="000"/>
          <w:sz w:val="28"/>
          <w:szCs w:val="28"/>
        </w:rPr>
        <w:t xml:space="preserve">二、本协议签订之时，乙方支付给甲方合同保证金壹拾万元正。乙方必须在20xx年8月1日前将第一年租金捌拾万元整一次性付给甲方（壹拾万元保证金可冲抵房租）。从第二年开始，每年乙方给甲方交付租金的`时间是当年的6月1日。如乙方不能按时交付租金，甲方有权终止本协议，保证金不予退还。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三、乙方租赁期间所租场地用于汽车销售、维修。所投入的设备、设施必须遵守国家相关的法律法规，不得从事非法经营。如因非法经营，所造成的一切责任及经济损失由乙方承担。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四、乙方如需办理本场地修建等其它相关审批手续，在符合相关国家政策的前提下，甲方应给以充分协助。办理手续的一切费用由乙方承担。</w:t>
      </w:r>
    </w:p>
    <w:p>
      <w:pPr>
        <w:ind w:left="0" w:right="0" w:firstLine="560"/>
        <w:spacing w:before="450" w:after="450" w:line="312" w:lineRule="auto"/>
      </w:pPr>
      <w:r>
        <w:rPr>
          <w:rFonts w:ascii="宋体" w:hAnsi="宋体" w:eastAsia="宋体" w:cs="宋体"/>
          <w:color w:val="000"/>
          <w:sz w:val="28"/>
          <w:szCs w:val="28"/>
        </w:rPr>
        <w:t xml:space="preserve">五、乙方在租赁场地期间，不得随意转租、转让、抵押场地设施。若有违犯由此产生的后果均由乙方承担。</w:t>
      </w:r>
    </w:p>
    <w:p>
      <w:pPr>
        <w:ind w:left="0" w:right="0" w:firstLine="560"/>
        <w:spacing w:before="450" w:after="450" w:line="312" w:lineRule="auto"/>
      </w:pPr>
      <w:r>
        <w:rPr>
          <w:rFonts w:ascii="宋体" w:hAnsi="宋体" w:eastAsia="宋体" w:cs="宋体"/>
          <w:color w:val="000"/>
          <w:sz w:val="28"/>
          <w:szCs w:val="28"/>
        </w:rPr>
        <w:t xml:space="preserve">六、在乙方遵守合同，依法经营的前提下，甲方不得干涉乙方经营。</w:t>
      </w:r>
    </w:p>
    <w:p>
      <w:pPr>
        <w:ind w:left="0" w:right="0" w:firstLine="560"/>
        <w:spacing w:before="450" w:after="450" w:line="312" w:lineRule="auto"/>
      </w:pPr>
      <w:r>
        <w:rPr>
          <w:rFonts w:ascii="宋体" w:hAnsi="宋体" w:eastAsia="宋体" w:cs="宋体"/>
          <w:color w:val="000"/>
          <w:sz w:val="28"/>
          <w:szCs w:val="28"/>
        </w:rPr>
        <w:t xml:space="preserve">七、场地现有的可用设备、设施：如变压器、水井、上下水设备、房屋等，甲方交由乙方和另一租赁方无偿共同使用管理。由此另行产生的费用：如水电费、设施维修费、市政环保费等费用由乙方和另一租赁方共同承担。协议到期后完好交还甲方。</w:t>
      </w:r>
    </w:p>
    <w:p>
      <w:pPr>
        <w:ind w:left="0" w:right="0" w:firstLine="560"/>
        <w:spacing w:before="450" w:after="450" w:line="312" w:lineRule="auto"/>
      </w:pPr>
      <w:r>
        <w:rPr>
          <w:rFonts w:ascii="宋体" w:hAnsi="宋体" w:eastAsia="宋体" w:cs="宋体"/>
          <w:color w:val="000"/>
          <w:sz w:val="28"/>
          <w:szCs w:val="28"/>
        </w:rPr>
        <w:t xml:space="preserve">八、如乙方在修建时需要，可将甲方现有工房等建筑物拆除，建立新厂房，乙方如因经营不善等其它原因中途退出，建筑物不得拆除，完整留给甲方，当年所交租金不予退还。乙方如要拆除设备、建筑物等，需赔付甲方伍拾万元后方可拆除。</w:t>
      </w:r>
    </w:p>
    <w:p>
      <w:pPr>
        <w:ind w:left="0" w:right="0" w:firstLine="560"/>
        <w:spacing w:before="450" w:after="450" w:line="312" w:lineRule="auto"/>
      </w:pPr>
      <w:r>
        <w:rPr>
          <w:rFonts w:ascii="宋体" w:hAnsi="宋体" w:eastAsia="宋体" w:cs="宋体"/>
          <w:color w:val="000"/>
          <w:sz w:val="28"/>
          <w:szCs w:val="28"/>
        </w:rPr>
        <w:t xml:space="preserve">九、本协议到期后，如果甲方继续向外租赁此场地，在市场同等价格基础上，乙方优先租赁，并重新签订租赁协议。</w:t>
      </w:r>
    </w:p>
    <w:p>
      <w:pPr>
        <w:ind w:left="0" w:right="0" w:firstLine="560"/>
        <w:spacing w:before="450" w:after="450" w:line="312" w:lineRule="auto"/>
      </w:pPr>
      <w:r>
        <w:rPr>
          <w:rFonts w:ascii="宋体" w:hAnsi="宋体" w:eastAsia="宋体" w:cs="宋体"/>
          <w:color w:val="000"/>
          <w:sz w:val="28"/>
          <w:szCs w:val="28"/>
        </w:rPr>
        <w:t xml:space="preserve">十、协议到期后，如果乙方不需继续租赁，应提前6个月通知甲方。乙方可自行拆除在租赁期间新建的房屋及设备设施。</w:t>
      </w:r>
    </w:p>
    <w:p>
      <w:pPr>
        <w:ind w:left="0" w:right="0" w:firstLine="560"/>
        <w:spacing w:before="450" w:after="450" w:line="312" w:lineRule="auto"/>
      </w:pPr>
      <w:r>
        <w:rPr>
          <w:rFonts w:ascii="宋体" w:hAnsi="宋体" w:eastAsia="宋体" w:cs="宋体"/>
          <w:color w:val="000"/>
          <w:sz w:val="28"/>
          <w:szCs w:val="28"/>
        </w:rPr>
        <w:t xml:space="preserve">十一、因自然灾害，国家政策调整，城市建设规划等不可抗拒因素，造成乙方不能继续使用本场地以及一切连带经济损失，甲方概不负责。</w:t>
      </w:r>
    </w:p>
    <w:p>
      <w:pPr>
        <w:ind w:left="0" w:right="0" w:firstLine="560"/>
        <w:spacing w:before="450" w:after="450" w:line="312" w:lineRule="auto"/>
      </w:pPr>
      <w:r>
        <w:rPr>
          <w:rFonts w:ascii="宋体" w:hAnsi="宋体" w:eastAsia="宋体" w:cs="宋体"/>
          <w:color w:val="000"/>
          <w:sz w:val="28"/>
          <w:szCs w:val="28"/>
        </w:rPr>
        <w:t xml:space="preserve">十二、甲乙双方若有违约，违约方需向另一方赔偿违约金叁拾万元整。</w:t>
      </w:r>
    </w:p>
    <w:p>
      <w:pPr>
        <w:ind w:left="0" w:right="0" w:firstLine="560"/>
        <w:spacing w:before="450" w:after="450" w:line="312" w:lineRule="auto"/>
      </w:pPr>
      <w:r>
        <w:rPr>
          <w:rFonts w:ascii="宋体" w:hAnsi="宋体" w:eastAsia="宋体" w:cs="宋体"/>
          <w:color w:val="000"/>
          <w:sz w:val="28"/>
          <w:szCs w:val="28"/>
        </w:rPr>
        <w:t xml:space="preserve">十三、协议签订后，甲方必须让原场地租赁者至6月1日前撤离场地。并交由乙方经营。</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未尽事宜双方协商解决，本协议一式肆份,双方各执贰份.双方签字后生效,并具有同等法律效益。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该房屋位于______________________，房型_________，使用面积___________平方米，房屋质量良好。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三、该房屋月租金为人民币________元整(￥___________)，交纳期限为每___月交纳一次，每次交纳人民币___________元整(￥___________),提前___月交付房租。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四、乙方向甲方交付保证金人民币________元整(￥___________)，与首次房租一起交付甲方。该保证金应在该合同终止时全额退还乙方。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七、租赁期满前，如甲方或乙方其中任何一方欲终止合同，需提前____个月告知对方。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 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乙方：_____________ （以下简称乙方）住址：______________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本着真诚合作、平等互利的原则，根据国家有关法律法规，经甲、乙双方协商决定，就袁州区灵泉街鼓楼居委会井头居民小组全部菜地租赁事宜达成以下共识，并签订协议如下：</w:t>
      </w:r>
    </w:p>
    <w:p>
      <w:pPr>
        <w:ind w:left="0" w:right="0" w:firstLine="560"/>
        <w:spacing w:before="450" w:after="450" w:line="312" w:lineRule="auto"/>
      </w:pPr>
      <w:r>
        <w:rPr>
          <w:rFonts w:ascii="宋体" w:hAnsi="宋体" w:eastAsia="宋体" w:cs="宋体"/>
          <w:color w:val="000"/>
          <w:sz w:val="28"/>
          <w:szCs w:val="28"/>
        </w:rPr>
        <w:t xml:space="preserve">一、甲方将座落于的全部菜地承包给乙方，承包期为五年至十年，每年承包费为叁仟元人民币。</w:t>
      </w:r>
    </w:p>
    <w:p>
      <w:pPr>
        <w:ind w:left="0" w:right="0" w:firstLine="560"/>
        <w:spacing w:before="450" w:after="450" w:line="312" w:lineRule="auto"/>
      </w:pPr>
      <w:r>
        <w:rPr>
          <w:rFonts w:ascii="宋体" w:hAnsi="宋体" w:eastAsia="宋体" w:cs="宋体"/>
          <w:color w:val="000"/>
          <w:sz w:val="28"/>
          <w:szCs w:val="28"/>
        </w:rPr>
        <w:t xml:space="preserve">二、乙方承包菜地可用于建猪舍、工棚、种植蔬菜、果树、开挖鱼塘等农作物。</w:t>
      </w:r>
    </w:p>
    <w:p>
      <w:pPr>
        <w:ind w:left="0" w:right="0" w:firstLine="560"/>
        <w:spacing w:before="450" w:after="450" w:line="312" w:lineRule="auto"/>
      </w:pPr>
      <w:r>
        <w:rPr>
          <w:rFonts w:ascii="宋体" w:hAnsi="宋体" w:eastAsia="宋体" w:cs="宋体"/>
          <w:color w:val="000"/>
          <w:sz w:val="28"/>
          <w:szCs w:val="28"/>
        </w:rPr>
        <w:t xml:space="preserve">三、承包期内如遇上国家征用乙方所承包的`菜地，乙方应将菜地的使用权交还给甲方，乙方投资所建房屋、工棚、鱼塘等设施的补偿归乙方所有，全部菜地的青苗费补偿归甲方所有，乙方占用菜地所建设施如果影响青苗费的补偿，应由乙方补偿给甲方。</w:t>
      </w:r>
    </w:p>
    <w:p>
      <w:pPr>
        <w:ind w:left="0" w:right="0" w:firstLine="560"/>
        <w:spacing w:before="450" w:after="450" w:line="312" w:lineRule="auto"/>
      </w:pPr>
      <w:r>
        <w:rPr>
          <w:rFonts w:ascii="宋体" w:hAnsi="宋体" w:eastAsia="宋体" w:cs="宋体"/>
          <w:color w:val="000"/>
          <w:sz w:val="28"/>
          <w:szCs w:val="28"/>
        </w:rPr>
        <w:t xml:space="preserve">四、现有菜地的种菜户由甲方作好工作负责收回交于乙方管理使用，甲方自收到乙方所交纳的承包金时，即此菜地租赁协议生效。乙方必须在每年的元月份之内交清当年的承包金，不得无故拖延，否则，甲方有权收回菜地的使用权。</w:t>
      </w:r>
    </w:p>
    <w:p>
      <w:pPr>
        <w:ind w:left="0" w:right="0" w:firstLine="560"/>
        <w:spacing w:before="450" w:after="450" w:line="312" w:lineRule="auto"/>
      </w:pPr>
      <w:r>
        <w:rPr>
          <w:rFonts w:ascii="宋体" w:hAnsi="宋体" w:eastAsia="宋体" w:cs="宋体"/>
          <w:color w:val="000"/>
          <w:sz w:val="28"/>
          <w:szCs w:val="28"/>
        </w:rPr>
        <w:t xml:space="preserve">五、乙方在承包期内如遇上相邻周边菜地的纠纷和边界争执问题，应由甲方负责协商解决。</w:t>
      </w:r>
    </w:p>
    <w:p>
      <w:pPr>
        <w:ind w:left="0" w:right="0" w:firstLine="560"/>
        <w:spacing w:before="450" w:after="450" w:line="312" w:lineRule="auto"/>
      </w:pPr>
      <w:r>
        <w:rPr>
          <w:rFonts w:ascii="宋体" w:hAnsi="宋体" w:eastAsia="宋体" w:cs="宋体"/>
          <w:color w:val="000"/>
          <w:sz w:val="28"/>
          <w:szCs w:val="28"/>
        </w:rPr>
        <w:t xml:space="preserve">六、除国家征用土地外，甲、乙双方不得擅自变更此协议。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本协议壹式贰份，甲、乙双方各执壹份，未尽事宜双方经协商可签订补充协议，所签协议与本协议具有同等效力。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甲方签字（盖章、指印）：_____________</w:t>
      </w:r>
    </w:p>
    <w:p>
      <w:pPr>
        <w:ind w:left="0" w:right="0" w:firstLine="560"/>
        <w:spacing w:before="450" w:after="450" w:line="312" w:lineRule="auto"/>
      </w:pPr>
      <w:r>
        <w:rPr>
          <w:rFonts w:ascii="宋体" w:hAnsi="宋体" w:eastAsia="宋体" w:cs="宋体"/>
          <w:color w:val="000"/>
          <w:sz w:val="28"/>
          <w:szCs w:val="28"/>
        </w:rPr>
        <w:t xml:space="preserve">乙方签字（盖章、指印）：_____________</w:t>
      </w:r>
    </w:p>
    <w:p>
      <w:pPr>
        <w:ind w:left="0" w:right="0" w:firstLine="560"/>
        <w:spacing w:before="450" w:after="450" w:line="312" w:lineRule="auto"/>
      </w:pPr>
      <w:r>
        <w:rPr>
          <w:rFonts w:ascii="宋体" w:hAnsi="宋体" w:eastAsia="宋体" w:cs="宋体"/>
          <w:color w:val="000"/>
          <w:sz w:val="28"/>
          <w:szCs w:val="28"/>
        </w:rPr>
        <w:t xml:space="preserve">_____________年元月十一日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古宅租赁合同范本10</w:t>
      </w:r>
    </w:p>
    <w:p>
      <w:pPr>
        <w:ind w:left="0" w:right="0" w:firstLine="560"/>
        <w:spacing w:before="450" w:after="450" w:line="312" w:lineRule="auto"/>
      </w:pPr>
      <w:r>
        <w:rPr>
          <w:rFonts w:ascii="宋体" w:hAnsi="宋体" w:eastAsia="宋体" w:cs="宋体"/>
          <w:color w:val="000"/>
          <w:sz w:val="28"/>
          <w:szCs w:val="28"/>
        </w:rPr>
        <w:t xml:space="preserve">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 年 元 月 日签订了房屋租赁协议书， 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 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 年 月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 年 元 月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、面积 平方米、结构 、用途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3、承租方拖欠租金(或水、电费)累计达壹个月的;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甲方应于本合同生效之日起___日内，将该房屋交付给xx。</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房屋出租合同格式：</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一、乙方租用甲方在xxx国泰花苑的办公楼一层(租用面积为65平方米)，进行物业管理。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该房屋租金为每年_________元整。签订合同时乙方须向甲方交纳房屋押金___________元整，押金属乙方所有，不得充当租金，如乙方违反甲方经济损失，甲方有权从押金中扣除，租约期满结算后退回给乙方(不记息)。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第十七条本合同未尽事宜，由双方另行议定，并签订补充合同，与本合同不一致的，以补充合同为准。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家属院20xx年4月7日至20xx年4月7日，共计壹拾贰个月。甲方应于20xx年4月7日将房屋按约定条件交付给乙方。《房屋交割清单》(见附件一)经甲乙双方交验签字盖章并移交三套房门钥匙及电卡、水卡后视为交付完成。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 其他相关费用的承担方式</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 ，至__年__月__日收回。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 租赁合同如因期满而终止时，如承租人到期确实无法找到房屋，出租人应当酌情延长租 赁期限。 如承租方逾期不搬迁，出租方有权向人民法院起诉和申请执行，出租方因此所受损失由 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 由出租 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 缮一次，以保障承租人居住安全和正常使用。 出租人维修房屋时，承租人应积极协助，不得阻挠施工。出租人如确实无力修缮，可同 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 件下，承租人有优先购买权 。</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 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款的规定向承租人交付合乎要求的房屋的，负责赔偿__元 。</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 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 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 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本合同未尽事宜，一律按《_合同法》的有关规定，经合同双方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 有效期限至 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三、乙方租赁期间，水费、电费、由乙方居住而产生的费用由乙方负担。租赁结束时乙方须交清欠费。附：电表底数 度，水表底数 吨。</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元作为保证金，合同终止时，房租交清归还乙方。</w:t>
      </w:r>
    </w:p>
    <w:p>
      <w:pPr>
        <w:ind w:left="0" w:right="0" w:firstLine="560"/>
        <w:spacing w:before="450" w:after="450" w:line="312" w:lineRule="auto"/>
      </w:pPr>
      <w:r>
        <w:rPr>
          <w:rFonts w:ascii="宋体" w:hAnsi="宋体" w:eastAsia="宋体" w:cs="宋体"/>
          <w:color w:val="000"/>
          <w:sz w:val="28"/>
          <w:szCs w:val="28"/>
        </w:rPr>
        <w:t xml:space="preserve">五、房屋租赁期为，从 20xx年xx月xx日至20xx年xx月xx日。在此期间，任何一方要求终止合同，须提前三个月通知对方，并偿付对方总租金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该房屋坐落于本市______区（县）__________。该房屋为：楼房____室____厅____卫____厨，建筑面积______平方米，使用面积________平方米，装修状况________，其他条 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2025-05-09T21:33:06+08:00</dcterms:created>
  <dcterms:modified xsi:type="dcterms:W3CDTF">2025-05-09T21:33:06+08:00</dcterms:modified>
</cp:coreProperties>
</file>

<file path=docProps/custom.xml><?xml version="1.0" encoding="utf-8"?>
<Properties xmlns="http://schemas.openxmlformats.org/officeDocument/2006/custom-properties" xmlns:vt="http://schemas.openxmlformats.org/officeDocument/2006/docPropsVTypes"/>
</file>