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2024年深圳工人宿舍租赁合同电子版(37篇)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工人宿舍租赁合同电子版一承租方：_________，以下简称乙方根据《_民法典》及有关规定，为明确甲、乙双方的权利义务关系，经双方协商一致，签订本合同。第一条甲方将自有的坐落在深圳市_________街_________巷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深圳工人宿舍租赁合同电子版二</w:t>
      </w:r>
    </w:p>
    <w:p>
      <w:pPr>
        <w:ind w:left="0" w:right="0" w:firstLine="560"/>
        <w:spacing w:before="450" w:after="450" w:line="312" w:lineRule="auto"/>
      </w:pPr>
      <w:r>
        <w:rPr>
          <w:rFonts w:ascii="宋体" w:hAnsi="宋体" w:eastAsia="宋体" w:cs="宋体"/>
          <w:color w:val="000"/>
          <w:sz w:val="28"/>
          <w:szCs w:val="28"/>
        </w:rPr>
        <w:t xml:space="preserve">20_深圳商品房租赁出租方：(简称：甲方)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深圳工人宿舍租赁合同电子版四</w:t>
      </w:r>
    </w:p>
    <w:p>
      <w:pPr>
        <w:ind w:left="0" w:right="0" w:firstLine="560"/>
        <w:spacing w:before="450" w:after="450" w:line="312" w:lineRule="auto"/>
      </w:pPr>
      <w:r>
        <w:rPr>
          <w:rFonts w:ascii="宋体" w:hAnsi="宋体" w:eastAsia="宋体" w:cs="宋体"/>
          <w:color w:val="000"/>
          <w:sz w:val="28"/>
          <w:szCs w:val="28"/>
        </w:rPr>
        <w:t xml:space="preserve">听说深圳租房都很贵，如果需要租房还是得自己做好准备功课，了解合同知识，以免被骗，欢迎阅读!</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的生产厂房(以下简称租赁物)租赁给乙方使用。租赁物面积经甲乙双方确认定为 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5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 5 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 )日内缴付首月租金及( )个月的房屋押金，甲方应在租赁关系解除后三日内退回押金给乙方。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 2 个月即从 年 月 日起至 年 月 日止。免租期满次日即 年 月 日为起租日，自起租日始计收租金(厂房下沉的地板由甲方负责修复，应该在 年 月 日前修复完好，起租期从 年 月 日开始计算)另外一半地面如在租赁期内自然下沉，由甲方负责修复，费用由甲方承担。租赁物应在 年 月 日前交付给乙方。</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的房屋给乙方，乙方为该房屋安全工作第一责任人。乙方在使用房屋时必须严格遵守以下内容，保障使用安全。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房屋内从事黄、赌、毒和任何违法、犯罪及危害公共安全的活动，保证租用房屋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房屋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4、乙方应对承租房屋及甲方提供的设备、物品进行合理且妥善的照管，因乙方照管不力或不正当使用，致使承租房屋毁损、灭失、甲方提供的各类物品损失的，由乙方承担赔偿责任。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6、乙方对承租房屋不享有处分权。乙方不得擅自转让、抵押承租房屋及属于甲方所有的物品。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等仪表及其他管线，不得私自装修、装饰承租房屋。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8、乙方在使用房屋过程中，应当注意自己的不当行为可能对他人人身或财产安全造成危害，如因乙方的不当行为造成第三方损害的，由乙方完全承担相应的责任。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签订日期：乙方(盖章)：委托代理人：电 话：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 合同法 》及《_ 城市房地产管理法 》、《 深圳 市经济特区房屋凭租条例》及其实施细则的规定等有关法律、 法规 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 抵押 。</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 租赁情况</w:t>
      </w:r>
    </w:p>
    <w:p>
      <w:pPr>
        <w:ind w:left="0" w:right="0" w:firstLine="560"/>
        <w:spacing w:before="450" w:after="450" w:line="312" w:lineRule="auto"/>
      </w:pPr>
      <w:r>
        <w:rPr>
          <w:rFonts w:ascii="宋体" w:hAnsi="宋体" w:eastAsia="宋体" w:cs="宋体"/>
          <w:color w:val="000"/>
          <w:sz w:val="28"/>
          <w:szCs w:val="28"/>
        </w:rPr>
        <w:t xml:space="preserve">乙方租赁该厂房 经营范围 为__________________。未经甲方同意，乙方不得擅自更改经营项目。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 厂房租赁合同 。</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自_____年_____月_____日至_____年_____月_____日，月租金为人民币_________________元整（￥：_____），_____年_____月_____日至_____年_____月_____日，月租金为人民币________元整（￥：_____）。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4、甲方同意从甲乙双方签订本租赁合同之日起，给予乙方一定期限的免租期（自_____年_____月_____日至_____年_____月_____日止），该期间免收租金。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7、押金：乙方在签订本合同后_____日内须向甲方缴纳人民币_____元整 （￥：_____）作为押金。</w:t>
      </w:r>
    </w:p>
    <w:p>
      <w:pPr>
        <w:ind w:left="0" w:right="0" w:firstLine="560"/>
        <w:spacing w:before="450" w:after="450" w:line="312" w:lineRule="auto"/>
      </w:pPr>
      <w:r>
        <w:rPr>
          <w:rFonts w:ascii="宋体" w:hAnsi="宋体" w:eastAsia="宋体" w:cs="宋体"/>
          <w:color w:val="000"/>
          <w:sz w:val="28"/>
          <w:szCs w:val="28"/>
        </w:rPr>
        <w:t xml:space="preserve">租赁期满或 合同解除 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 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(____省____市)(____区____县)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该房屋每月租金为____元(大写万仟佰拾元整)。租金总额为____元(大写万仟佰拾元整)。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深圳工人宿舍租赁合同电子版篇十一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甲方将位于的生产厂房（以下简称租赁物）租赁给乙方使用。租赁物面积经甲乙双方确认定为14346平方米。其中：厂房10130平方米、宿舍4060平方米、门卫室及配电房156平方米。（以实际测量为准）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5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日内缴付首月租金及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2个月即从年月日起至年月日止。免租期满次日即年月日为起租日，自起租日始计收租金（厂房下沉的地板由甲方负责修复，应该在年月日前修复完好，起租期从年月日开始计算）另外一半地面如在租赁期内自然下沉，由甲方负责修复，费用由甲方承担。租赁物应在年月日前交付给乙方。</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甲方同意将座落于z市z镇z南路z号的宿舍b栋第二层其中的221宿舍出租给乙方。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 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 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 年 月 日至 年 月 日止。前30天为装修期，装修期内甲方免收租金。正式起租时间为 年 月 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 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一、甲方将座落在深圳市______区______路（村）______街（坊）______号的房屋，建筑面积______m2，（______房______厅或间）出租给乙方，作______使用。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甲方将座落在深圳市______区______住宅______幢______号的房屋。建筑面积______m2，（______房______厅______或间）出租给乙方，作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 ______日止（即：______年______月）。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三、乙方每月（季）向甲方缴纳租金人民币______元整，并于当月（季）初______天内交清。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深圳工人宿舍租赁合同电子版篇十六</w:t>
      </w:r>
    </w:p>
    <w:p>
      <w:pPr>
        <w:ind w:left="0" w:right="0" w:firstLine="560"/>
        <w:spacing w:before="450" w:after="450" w:line="312" w:lineRule="auto"/>
      </w:pPr>
      <w:r>
        <w:rPr>
          <w:rFonts w:ascii="宋体" w:hAnsi="宋体" w:eastAsia="宋体" w:cs="宋体"/>
          <w:color w:val="000"/>
          <w:sz w:val="28"/>
          <w:szCs w:val="28"/>
        </w:rPr>
        <w:t xml:space="preserve">20_深圳市市区厂房租赁出租方：______________有限公司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元，租赁保证金的余额将于____月____日____日前向出租方一次性支付完毕。租赁期限届满，在承租方已向出租方交清了全部应付的租金、物业管理费及因本租赁行为所产生的一切费用，并按本合同规定承担向出租方交还承租的租赁物等本合同所约定的责任后_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承租房代表：_______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2025-05-02T08:23:50+08:00</dcterms:created>
  <dcterms:modified xsi:type="dcterms:W3CDTF">2025-05-02T08:23:50+08:00</dcterms:modified>
</cp:coreProperties>
</file>

<file path=docProps/custom.xml><?xml version="1.0" encoding="utf-8"?>
<Properties xmlns="http://schemas.openxmlformats.org/officeDocument/2006/custom-properties" xmlns:vt="http://schemas.openxmlformats.org/officeDocument/2006/docPropsVTypes"/>
</file>