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2025年办公房租租赁合同(通用13篇)</w:t>
      </w:r>
      <w:bookmarkEnd w:id="1"/>
    </w:p>
    <w:p>
      <w:pPr>
        <w:jc w:val="center"/>
        <w:spacing w:before="0" w:after="450"/>
      </w:pPr>
      <w:r>
        <w:rPr>
          <w:rFonts w:ascii="Arial" w:hAnsi="Arial" w:eastAsia="Arial" w:cs="Arial"/>
          <w:color w:val="999999"/>
          <w:sz w:val="20"/>
          <w:szCs w:val="20"/>
        </w:rPr>
        <w:t xml:space="preserve">来源：网络  作者：无殇蝶舞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办公房租租赁合同一甲方：地址：乙方:地址：法定代表人：第一章 总则第一条 根据《民法典》、《市房屋租赁条例》及其它有关规定，参照国内和上海市各开发区的通行惯例，经双方协商一致，就甲方向乙方出租某某办公楼事宜，签订(以下称本合同)。第二条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根据《民法典》、《市房屋租赁条例》及其它有关规定，参照国内和上海市各开发区的通行惯例，经双方协商一致，就甲方向乙方出租某某办公楼事宜，签订(以下称本合同)。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 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 违约行为之一，甲方有权解除本合同，收回本合同第所定办公楼，并追究乙方违约责任。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租赁期限自_20xx年10月_1 日至20xx年9月30日止。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1</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办公房租租赁合同三</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第一条租赁场地乙方承租甲方位于的办公房，面积平方米，用途以甲方营业执照核准的经营范围为准。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第三条租金本合同租金实行支付制，租金标准为：元年;租金每________年支付一次，首次租金于支付。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盖章，本合同具有同等的法律效力。甲方单方制订的规章制度也作为本合同，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电话：签约日期：</w:t>
      </w:r>
    </w:p>
    <w:p>
      <w:pPr>
        <w:ind w:left="0" w:right="0" w:firstLine="560"/>
        <w:spacing w:before="450" w:after="450" w:line="312" w:lineRule="auto"/>
      </w:pPr>
      <w:r>
        <w:rPr>
          <w:rFonts w:ascii="宋体" w:hAnsi="宋体" w:eastAsia="宋体" w:cs="宋体"/>
          <w:color w:val="000"/>
          <w:sz w:val="28"/>
          <w:szCs w:val="28"/>
        </w:rPr>
        <w:t xml:space="preserve">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办公房租租赁合同四</w:t>
      </w:r>
    </w:p>
    <w:p>
      <w:pPr>
        <w:ind w:left="0" w:right="0" w:firstLine="560"/>
        <w:spacing w:before="450" w:after="450" w:line="312" w:lineRule="auto"/>
      </w:pPr>
      <w:r>
        <w:rPr>
          <w:rFonts w:ascii="宋体" w:hAnsi="宋体" w:eastAsia="宋体" w:cs="宋体"/>
          <w:color w:val="000"/>
          <w:sz w:val="28"/>
          <w:szCs w:val="28"/>
        </w:rPr>
        <w:t xml:space="preserve">甲方（出租方）：地址：电话：乙方（承租方）：地址：电话：甲、乙双方经平等协商，就租赁_____广场房屋事宜达成如下协议，供双方共同遵守：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________年____月____日起至 ________年____月____日止。免租装修期为 _ 个月，即自 ________年 ____月 ____日至 ________年 ____月 ____日，免租装修期间免收房屋租金，但乙方仍需按时向_____xx公司缴纳这期间的物业管理费、电费等费用。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w:t>
      </w:r>
    </w:p>
    <w:p>
      <w:pPr>
        <w:ind w:left="0" w:right="0" w:firstLine="560"/>
        <w:spacing w:before="450" w:after="450" w:line="312" w:lineRule="auto"/>
      </w:pPr>
      <w:r>
        <w:rPr>
          <w:rFonts w:ascii="宋体" w:hAnsi="宋体" w:eastAsia="宋体" w:cs="宋体"/>
          <w:color w:val="000"/>
          <w:sz w:val="28"/>
          <w:szCs w:val="28"/>
        </w:rPr>
        <w:t xml:space="preserve">第一期的租金应于 ________年 ____月 ____日前支付。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4.3支付方式：由乙方按以下帐户支付租金给甲方：开户行：帐户名称：帐号：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________年 ____月 ____日前支付履约保证金（计：_____元即人民币：__________________________.甲方收到保证金后向乙方出具收据。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xx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________年 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7.3甲方委托xx公司在日常管理工作中，有权监督乙方遵守本物业《业主临时公约》、《物业使用手册》、《前期物业管理服务协议》及各项物业管理制度。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7.5甲方委托xx公司负责本物业的公共设备设施、共用部位的维修、养护和管理，负责维护公共秩序和安全防范事项的协助管理。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w:t>
      </w:r>
    </w:p>
    <w:p>
      <w:pPr>
        <w:ind w:left="0" w:right="0" w:firstLine="560"/>
        <w:spacing w:before="450" w:after="450" w:line="312" w:lineRule="auto"/>
      </w:pPr>
      <w:r>
        <w:rPr>
          <w:rFonts w:ascii="宋体" w:hAnsi="宋体" w:eastAsia="宋体" w:cs="宋体"/>
          <w:color w:val="000"/>
          <w:sz w:val="28"/>
          <w:szCs w:val="28"/>
        </w:rPr>
        <w:t xml:space="preserve">第五条至</w:t>
      </w:r>
    </w:p>
    <w:p>
      <w:pPr>
        <w:ind w:left="0" w:right="0" w:firstLine="560"/>
        <w:spacing w:before="450" w:after="450" w:line="312" w:lineRule="auto"/>
      </w:pPr>
      <w:r>
        <w:rPr>
          <w:rFonts w:ascii="宋体" w:hAnsi="宋体" w:eastAsia="宋体" w:cs="宋体"/>
          <w:color w:val="000"/>
          <w:sz w:val="28"/>
          <w:szCs w:val="28"/>
        </w:rPr>
        <w:t xml:space="preserve">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8.1按时足额额缴纳该房屋租金及本合同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8.5甲方或xx公司对该房屋进行修缮或处理突发事件采取避险措施时，乙方应积极配合。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8.8房屋使用中产生的费用由乙方承担：8.</w:t>
      </w:r>
    </w:p>
    <w:p>
      <w:pPr>
        <w:ind w:left="0" w:right="0" w:firstLine="560"/>
        <w:spacing w:before="450" w:after="450" w:line="312" w:lineRule="auto"/>
      </w:pPr>
      <w:r>
        <w:rPr>
          <w:rFonts w:ascii="宋体" w:hAnsi="宋体" w:eastAsia="宋体" w:cs="宋体"/>
          <w:color w:val="000"/>
          <w:sz w:val="28"/>
          <w:szCs w:val="28"/>
        </w:rPr>
        <w:t xml:space="preserve">8.1乙方自用部位的设施设备、装饰装修的日常修缮、维护费用由乙方承担。8.</w:t>
      </w:r>
    </w:p>
    <w:p>
      <w:pPr>
        <w:ind w:left="0" w:right="0" w:firstLine="560"/>
        <w:spacing w:before="450" w:after="450" w:line="312" w:lineRule="auto"/>
      </w:pPr>
      <w:r>
        <w:rPr>
          <w:rFonts w:ascii="宋体" w:hAnsi="宋体" w:eastAsia="宋体" w:cs="宋体"/>
          <w:color w:val="000"/>
          <w:sz w:val="28"/>
          <w:szCs w:val="28"/>
        </w:rPr>
        <w:t xml:space="preserve">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十、违约责任10.1甲方不按合同约定提供该房屋供乙方使用，逾期甲方每日按月租金的 5 ‰向乙方支付违约金。10.2乙方无故拖欠租金1个月以上的（含1个月），则甲方有权单方面解除合同，收回该房屋，没收壹个月租金的履约保证金，并追收所欠费用。10.3未经甲方书面同意，乙方不得将该房屋转租，否则视为乙方违约，乙方则应向甲方支付两个月房租作为违约金，并承担给甲方造成的经济损失。10.4乙方违反《业主临时公约》、《业主公约》、《前期物业管理服务协议》或本物业管理制度，甲方或时代xx公司有权制止、要求其限期整改、恢复原状、赔偿损失，并由乙方承担一切法律责任。10.5 租赁期内甲方单方面解除本协议或由于甲方的原因导致乙方搬离房屋，甲方应双倍向乙方返还履约保证金并赔偿乙方的装修损失（合理折旧后）。10.6一方违约给守约方造成的经济损失和法律责任，由违约方全部承担。十</w:t>
      </w:r>
    </w:p>
    <w:p>
      <w:pPr>
        <w:ind w:left="0" w:right="0" w:firstLine="560"/>
        <w:spacing w:before="450" w:after="450" w:line="312" w:lineRule="auto"/>
      </w:pPr>
      <w:r>
        <w:rPr>
          <w:rFonts w:ascii="宋体" w:hAnsi="宋体" w:eastAsia="宋体" w:cs="宋体"/>
          <w:color w:val="000"/>
          <w:sz w:val="28"/>
          <w:szCs w:val="28"/>
        </w:rPr>
        <w:t xml:space="preserve">一、争议的解决甲乙双方因执行本合同发生争议，应友好协商解决，如协商未果，任何一方有权向该房屋所在地的人民法院起诉。十</w:t>
      </w:r>
    </w:p>
    <w:p>
      <w:pPr>
        <w:ind w:left="0" w:right="0" w:firstLine="560"/>
        <w:spacing w:before="450" w:after="450" w:line="312" w:lineRule="auto"/>
      </w:pPr>
      <w:r>
        <w:rPr>
          <w:rFonts w:ascii="宋体" w:hAnsi="宋体" w:eastAsia="宋体" w:cs="宋体"/>
          <w:color w:val="000"/>
          <w:sz w:val="28"/>
          <w:szCs w:val="28"/>
        </w:rPr>
        <w:t xml:space="preserve">二、通知本合同项下的全部通知应为书面形式，且在下列情况下应视为已经充分送交：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（2）通过挂号或保证递送邮件，在寄出____日后视为送达；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（3）通报过电传、电报或传真形式发送，以电文发出之日期视为送达。十</w:t>
      </w:r>
    </w:p>
    <w:p>
      <w:pPr>
        <w:ind w:left="0" w:right="0" w:firstLine="560"/>
        <w:spacing w:before="450" w:after="450" w:line="312" w:lineRule="auto"/>
      </w:pPr>
      <w:r>
        <w:rPr>
          <w:rFonts w:ascii="宋体" w:hAnsi="宋体" w:eastAsia="宋体" w:cs="宋体"/>
          <w:color w:val="000"/>
          <w:sz w:val="28"/>
          <w:szCs w:val="28"/>
        </w:rPr>
        <w:t xml:space="preserve">三、其他约定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十</w:t>
      </w:r>
    </w:p>
    <w:p>
      <w:pPr>
        <w:ind w:left="0" w:right="0" w:firstLine="560"/>
        <w:spacing w:before="450" w:after="450" w:line="312" w:lineRule="auto"/>
      </w:pPr>
      <w:r>
        <w:rPr>
          <w:rFonts w:ascii="宋体" w:hAnsi="宋体" w:eastAsia="宋体" w:cs="宋体"/>
          <w:color w:val="000"/>
          <w:sz w:val="28"/>
          <w:szCs w:val="28"/>
        </w:rPr>
        <w:t xml:space="preserve">四、本合同共5页，壹式肆份，甲方贰份，乙方贰份。经双方签字、盖章，并于乙方支付履约保证金后生效。合同附件：甲方提供：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2、法人代表身份证复印件甲 方（盖章）： 乙 方（盖章）：证件号码：签 字： 签 字：____日 期：____日 期：办公房屋租赁合同通用版0出租方（以下简称甲方）：（以下简称乙方）：天津xx公司根据《中华人民共和国民法典》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第一条房屋基本情况：甲方将座落于____市东丽____区五经路8号，建筑面积为27平方米和19平方米的办公用房租赁给乙方使用。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第三条租赁期限：租赁期限为________年，________年____月____日至20即________年____月____日止。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年____月____日至________年____月____日该办公用房租金为每平方米50元年，年租金分别为16200元，大写：壹万陆仟贰佰元整和11400元，大写：壹万壹仟肆佰元整；合计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第五条甲、乙双方约定，付款时间为________年____月____日。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第六条付款时间和方式。双方约定，按照每平方米50元月标准预收________年____月____日至________年____月____日房屋租金，乙方应于________年____月____日之前一次性缴纳租金27600元，大写：贰万柒仟陆佰元整。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七条维修养护责任。甲方承担房屋主体结构的维修和养护，租赁期间因乙方人为因素而引起的房屋维修及设施维修费用由乙方承担。乙方需保证房屋结构和配套设施完好，在租赁期间必须符合国家防火规范，乙方总经理为防火、防盗等</w:t>
      </w:r>
    </w:p>
    <w:p>
      <w:pPr>
        <w:ind w:left="0" w:right="0" w:firstLine="560"/>
        <w:spacing w:before="450" w:after="450" w:line="312" w:lineRule="auto"/>
      </w:pPr>
      <w:r>
        <w:rPr>
          <w:rFonts w:ascii="宋体" w:hAnsi="宋体" w:eastAsia="宋体" w:cs="宋体"/>
          <w:color w:val="000"/>
          <w:sz w:val="28"/>
          <w:szCs w:val="28"/>
        </w:rPr>
        <w:t xml:space="preserve">第一责任人，乙方并指定专1人负责防火、防盗等安全措施制定落实和检查防范，由乙方因素引起的安全事故，由乙方负责，并根据具体情况追究其法律责任。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损坏房屋设施，如因装修和配套设施需要改变房屋的内部结构时，应先征得甲方书面同意，投资由乙方自理。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在房屋租赁期间，房产税、土地税由乙方负责缴纳，日常用电、用水、取暖费、网络设施使用等费用以及乙方经营活动中所发生的一切费用均由乙方负责支付，甲方代收代付费用将出据收据给乙方。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第十一条租赁期满。在租赁期满前，若双方未能提前壹个月就续租事宜达成一致的，则租赁期满后，本合同自行终止，届时乙方应在合同到期后____日内将房屋退还甲方。否则应向甲方支付双倍租金。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第十三条提前终止合同。租赁期间，任何一方均可提前两个月向对方书面提出终止合同，提出终止方应向对方支付壹个月的房屋租金作为违约金。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第十四条违约责任。租赁期间，双方必须信守合同，任何一方违2反本合同给对方造成经济损失的，由违约方承担责任。乙方逾期未缴付租金的，甲方有权按照相关规定加收滞纳金，甲方有权停水、停电。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一式四份，甲、乙双方各执两份，均具有同等法律效力。甲方（盖章）：甲方负责人（盖章或签字）：签约日期：________年____月____日乙方（盖章）：乙方负责人（盖章或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违约行为之一，甲方有权解除本合同，收回本合同第六条所定某某办公楼，并追究乙方违约责任。乙方保证在此某某办公楼内从事的项目不会对周围及园区环境构成任何污染。乙方若有上述乙方在未征得甲方同意情况下，不得改变其所租用某某办公楼用途;乙方未经甲方许可，不得以任何理由占用其所租某某办公楼范围以外的部分;</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 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 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乙方租赁甲方合法拥有的位于__________的__________，作为_____之用，合计建筑面积_____平方米(含公共分摊面积__________)，乙方租用的建筑面积按_____市房管局的有关规定计算。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_____(乙方内部卫生、保安、水电、电话、消防、空调等费用由乙方自理)。该租赁场地的租金第一、二年不变;第三年在上年租金的基础上升_____%，即月租为人民币_____元(大写：__________);第四年在上年租金的基础上升_____%，即月租为人民币_____元(大写：__________);第五年在上年租金的基础上升_____%，即月租为人民币_____元(大写：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性交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_元人民币，乙方承租该场地每月应缴的管理费为_____元/月(大写：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三个月的管理费，即人民币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年_____月_____日至_____年_____月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元人民币(大写：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收取违约金。如连续_____个月未能缴足租金或连续_____个月未能缴足管理费及其他应缴费用，无论乙方是否已收到书面催收通知，甲方均有权单方面解除本合同，收回所租赁场地和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在租赁期间，甲方如将本合同标的之所有权转移给第三方，甲方应当提前_____天通知乙方，乙方在同等条件下具有优先购买的权利。在租赁期间内发生的所有权变动不影响本租赁合同的效力。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_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办公房租租赁合同七</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公司办公房屋租赁合同书本合同的当事双方是：甲方： 地址：乙方： 地址： 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根据《中华人民共和国》、《市房屋租赁条例》及其它有关规定，参照国内和____市各____区的通行惯例，经双方协商一致，就甲方向乙方出租某某办公楼事宜，签订《某某办公楼租赁合同》(以下称本合同)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甲方系经中国政府批准成立，负责____市张xx科技园区房地产开发和经营管理的经济实体，具有中国资格。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第四章xx办公楼面积及租期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甲方向乙方出租____市张，楼座，建筑面积共计约为平方米，甲乙双方没有异议，作为乙方项目办公的场所。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的租金为每月元人民币，租金每三个月支付一次，首笔租金应于本合同签订后十五天内支付，以后支付日期为每三个月后的同一天(遇法定节假日顺延)乙方应在甲方指定的中国xx银行____市张江支行开立账户，并保证在合同核定的租金支付日前公司帐户内有足够的金额。房屋租金将由银行进行代扣，乙方须与银行签订房屋租金《收款委托协议》。物业管理由甲方委托上海xx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本合同生效后____日内，乙方应支付给甲方元人民币(约合三个月的某某办公楼租金)作为履约保证金(以下简称保证金)待租赁期满，乙方按本合同规定将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第六章xx办公楼使用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w:t>
      </w:r>
    </w:p>
    <w:p>
      <w:pPr>
        <w:ind w:left="0" w:right="0" w:firstLine="560"/>
        <w:spacing w:before="450" w:after="450" w:line="312" w:lineRule="auto"/>
      </w:pPr>
      <w:r>
        <w:rPr>
          <w:rFonts w:ascii="宋体" w:hAnsi="宋体" w:eastAsia="宋体" w:cs="宋体"/>
          <w:color w:val="000"/>
          <w:sz w:val="28"/>
          <w:szCs w:val="28"/>
        </w:rPr>
        <w:t xml:space="preserve">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w:t>
      </w:r>
    </w:p>
    <w:p>
      <w:pPr>
        <w:ind w:left="0" w:right="0" w:firstLine="560"/>
        <w:spacing w:before="450" w:after="450" w:line="312" w:lineRule="auto"/>
      </w:pPr>
      <w:r>
        <w:rPr>
          <w:rFonts w:ascii="宋体" w:hAnsi="宋体" w:eastAsia="宋体" w:cs="宋体"/>
          <w:color w:val="000"/>
          <w:sz w:val="28"/>
          <w:szCs w:val="28"/>
        </w:rPr>
        <w:t xml:space="preserve">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39;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560"/>
        <w:spacing w:before="450" w:after="450" w:line="312" w:lineRule="auto"/>
      </w:pPr>
      <w:r>
        <w:rPr>
          <w:rFonts w:ascii="宋体" w:hAnsi="宋体" w:eastAsia="宋体" w:cs="宋体"/>
          <w:color w:val="000"/>
          <w:sz w:val="28"/>
          <w:szCs w:val="28"/>
        </w:rPr>
        <w:t xml:space="preserve">第六条所指某某办公楼仅用于乙方依照合同</w:t>
      </w:r>
    </w:p>
    <w:p>
      <w:pPr>
        <w:ind w:left="0" w:right="0" w:firstLine="560"/>
        <w:spacing w:before="450" w:after="450" w:line="312" w:lineRule="auto"/>
      </w:pPr>
      <w:r>
        <w:rPr>
          <w:rFonts w:ascii="宋体" w:hAnsi="宋体" w:eastAsia="宋体" w:cs="宋体"/>
          <w:color w:val="000"/>
          <w:sz w:val="28"/>
          <w:szCs w:val="28"/>
        </w:rPr>
        <w:t xml:space="preserve">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w:t>
      </w:r>
    </w:p>
    <w:p>
      <w:pPr>
        <w:ind w:left="0" w:right="0" w:firstLine="560"/>
        <w:spacing w:before="450" w:after="450" w:line="312" w:lineRule="auto"/>
      </w:pPr>
      <w:r>
        <w:rPr>
          <w:rFonts w:ascii="宋体" w:hAnsi="宋体" w:eastAsia="宋体" w:cs="宋体"/>
          <w:color w:val="000"/>
          <w:sz w:val="28"/>
          <w:szCs w:val="28"/>
        </w:rPr>
        <w:t xml:space="preserve">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w:t>
      </w:r>
    </w:p>
    <w:p>
      <w:pPr>
        <w:ind w:left="0" w:right="0" w:firstLine="560"/>
        <w:spacing w:before="450" w:after="450" w:line="312" w:lineRule="auto"/>
      </w:pPr>
      <w:r>
        <w:rPr>
          <w:rFonts w:ascii="宋体" w:hAnsi="宋体" w:eastAsia="宋体" w:cs="宋体"/>
          <w:color w:val="000"/>
          <w:sz w:val="28"/>
          <w:szCs w:val="28"/>
        </w:rPr>
        <w:t xml:space="preserve">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办公房租租赁合同九</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ƒ乙方保证在此某某办公楼内从事的项目不会对周围及园区环境构成任何污染。乙方若有上述‚ƒ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身份证号码：身份证地址： 联系电话：承租方(以下简称乙方)姓名： 身份证号码：身份证地址： 联系电话：根据《民法典》、《中华人民共和国____市房地产管理法》及其他有关法律、法规规定，在平等、自愿、协商一致的基础上，甲、乙双方就下列房屋的租赁达成如下协议：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____日支付下一支付周期租金。甲方收取乙方现金支付的租金后应出具收条。如在约定付款时间甲乙双方不在同一____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2025-08-10T03:49:31+08:00</dcterms:created>
  <dcterms:modified xsi:type="dcterms:W3CDTF">2025-08-10T03:49:31+08:00</dcterms:modified>
</cp:coreProperties>
</file>

<file path=docProps/custom.xml><?xml version="1.0" encoding="utf-8"?>
<Properties xmlns="http://schemas.openxmlformats.org/officeDocument/2006/custom-properties" xmlns:vt="http://schemas.openxmlformats.org/officeDocument/2006/docPropsVTypes"/>
</file>