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酒吧经营合同范本(必备6篇)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吧经营合同范本1甲方（委托方）：________身份证号码：________乙方（受托方）：广州________有限公司签订日期：___年___月___日根据《_合同法》及相关法律、法规规定，甲乙双方在自愿、平等、协商一致的基础上，就甲方...</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酒吧经营合同范本1</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乙方（受托方）：广州________有限公司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一致的基础上，就甲方委托乙方经营管理甲方的________物业事宜，订立本合同。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1、物业类型：住宅</w:t>
      </w:r>
    </w:p>
    <w:p>
      <w:pPr>
        <w:ind w:left="0" w:right="0" w:firstLine="560"/>
        <w:spacing w:before="450" w:after="450" w:line="312" w:lineRule="auto"/>
      </w:pPr>
      <w:r>
        <w:rPr>
          <w:rFonts w:ascii="宋体" w:hAnsi="宋体" w:eastAsia="宋体" w:cs="宋体"/>
          <w:color w:val="000"/>
          <w:sz w:val="28"/>
          <w:szCs w:val="28"/>
        </w:rPr>
        <w:t xml:space="preserve">2、坐落位置：________</w:t>
      </w:r>
    </w:p>
    <w:p>
      <w:pPr>
        <w:ind w:left="0" w:right="0" w:firstLine="560"/>
        <w:spacing w:before="450" w:after="450" w:line="312" w:lineRule="auto"/>
      </w:pPr>
      <w:r>
        <w:rPr>
          <w:rFonts w:ascii="宋体" w:hAnsi="宋体" w:eastAsia="宋体" w:cs="宋体"/>
          <w:color w:val="000"/>
          <w:sz w:val="28"/>
          <w:szCs w:val="28"/>
        </w:rPr>
        <w:t xml:space="preserve">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第二条甲方于___年___月___日购得上述物业（以下“简称‘该物业’”），甲方保证该物业不存在任何权属争议，并保证该物业的所有权完全归属于甲方。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第二章物业的委托经营与管理</w:t>
      </w:r>
    </w:p>
    <w:p>
      <w:pPr>
        <w:ind w:left="0" w:right="0" w:firstLine="560"/>
        <w:spacing w:before="450" w:after="450" w:line="312" w:lineRule="auto"/>
      </w:pPr>
      <w:r>
        <w:rPr>
          <w:rFonts w:ascii="宋体" w:hAnsi="宋体" w:eastAsia="宋体" w:cs="宋体"/>
          <w:color w:val="000"/>
          <w:sz w:val="28"/>
          <w:szCs w:val="28"/>
        </w:rPr>
        <w:t xml:space="preserve">第三条甲方自愿委托乙方全权经营管理该物业，乙方自愿接受甲方的委托，对该物业进行管理。委托经营管理不改变该物业的所有权性质。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第四条委托经营管理的期限为五年，自甲方向该物业出卖人支付所有购房款（以甲方出具的相关付款凭据为准）后的次月1日始计五年时间，即自___年___月___日至___年___月___日止。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五条委托经营管理期内，甲乙双方同意以该物业的总价款年回报率9%（税后）的固定的收益向甲方支付物业的收益。具体支付方式：按五年期计算分60个月期逐月支付，每月支付的金额为人民币________元（大写：________元）。本合同履行期限内，乙方于每月15日前向甲方支付上月收益。</w:t>
      </w:r>
    </w:p>
    <w:p>
      <w:pPr>
        <w:ind w:left="0" w:right="0" w:firstLine="560"/>
        <w:spacing w:before="450" w:after="450" w:line="312" w:lineRule="auto"/>
      </w:pPr>
      <w:r>
        <w:rPr>
          <w:rFonts w:ascii="宋体" w:hAnsi="宋体" w:eastAsia="宋体" w:cs="宋体"/>
          <w:color w:val="000"/>
          <w:sz w:val="28"/>
          <w:szCs w:val="28"/>
        </w:rPr>
        <w:t xml:space="preserve">第六条为便于本合同的履行，甲方自愿委托乙方作为代理人代为办理该物业的交付手续，乙方应予配合。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第七条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第八条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第九条委托经营管理期内，若甲方欲转让该物业，乙方享有优先购买权；若甲方将该物业转让给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第十条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第十一条为保证甲乙双方的共同利益，甲方同意本合同履行期限届满前一个月内，若委托乙方经营管理________物业的业主中有不低于60%同意继续将其物业继续委托乙方经营管理，且乙方同意继续接受委托经营管理的，甲方应无条件按本合同约定的收益率或甲乙双方另外协商的条件重新续签委托经营合同，且合同期不低于五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第十二条委托经营管理期内，甲方享有出售该物业的权利，但须提前一个月书面通知乙方，以便乙方确定是否行使优先购买权。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第十三条委托经营管理期内，甲方如需将物业转让给第三方，有要求乙方提供展示场地和便利的权利，乙方应予配合。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第十四条委托经营管理期内，甲方（包括甲方授权代理人，代理人须有甲方的书面授权，并将授权委托书交由乙方备案，且在同一时间段内只能有一位代理人）享有自己或携带亲友免费使用本合同约定物业或与该物业所属同类型物业每一年度不多于30天且每月不多于3天的记名免费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免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五条依上述第十三条约定，甲方免费使用相关物业的，每年免费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第十六条委托经营管理关系解除后，该物业所涉及的所有费用由甲方承担。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第十八条乙方受甲方委托有权对该物业进行日常的维护及修缮，并有权根据经营管理需要对该物业进行合理装修布置，收取经营管理该物业所产生收益。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第十九条乙方需承担该物业的经营管理及使用费用，承担经营管理的风险，并应按照合同约定按时向甲方支付本合同约定的收益。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第二十条甲方在本合同期限届满后将该物业进行出售的，乙方享有同等条件下的优先购买权。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第二十一条甲方依本合同第十三条的约定通知乙方使用相关物业时，乙方应积极配合，并合理安排。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第二十三条本合同履行期间，甲方未经乙方同意解除合同的，甲方应按该物业的总价值的30%向乙方支付违约金。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第二十五条本合同自双方签字盖章之日起生效。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第二十七条本合同在履行中发生争议，由双方协商解决，协商不成，双方均可向广州仲裁委员会申请仲裁。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附件《广州市商品房买卖合同》及相关付款凭证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联系方式：__年__月__日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酒吧经营合同范本2</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酒吧经营合同范本3</w:t>
      </w:r>
    </w:p>
    <w:p>
      <w:pPr>
        <w:ind w:left="0" w:right="0" w:firstLine="560"/>
        <w:spacing w:before="450" w:after="450" w:line="312" w:lineRule="auto"/>
      </w:pPr>
      <w:r>
        <w:rPr>
          <w:rFonts w:ascii="宋体" w:hAnsi="宋体" w:eastAsia="宋体" w:cs="宋体"/>
          <w:color w:val="000"/>
          <w:sz w:val="28"/>
          <w:szCs w:val="28"/>
        </w:rPr>
        <w:t xml:space="preserve">1、合同签订前因甲方经营所产生的债权债务均由甲方独立承担，与乙方无关。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4、为解决他们的后顾之忧，给他们创造良好的工作动力，公司负责安排管理公司人员的吃住，管理公司所有人员不拿高薪，每月只发基本生活费。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酒吧经营合同范本4</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平方米建筑面积的西餐、咖啡厅及____楼全部约________________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&gt;一、委托前提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&gt;二、产权管理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甲方委托乙方经营管理物业的期限从___年___月___日起至___年___月___日止，为期五年。</w:t>
      </w:r>
    </w:p>
    <w:p>
      <w:pPr>
        <w:ind w:left="0" w:right="0" w:firstLine="560"/>
        <w:spacing w:before="450" w:after="450" w:line="312" w:lineRule="auto"/>
      </w:pPr>
      <w:r>
        <w:rPr>
          <w:rFonts w:ascii="宋体" w:hAnsi="宋体" w:eastAsia="宋体" w:cs="宋体"/>
          <w:color w:val="000"/>
          <w:sz w:val="28"/>
          <w:szCs w:val="28"/>
        </w:rPr>
        <w:t xml:space="preserve">&gt;五、业主权益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身份证号：单位盖章：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2025-07-10T10:07:14+08:00</dcterms:created>
  <dcterms:modified xsi:type="dcterms:W3CDTF">2025-07-10T10:07:14+08:00</dcterms:modified>
</cp:coreProperties>
</file>

<file path=docProps/custom.xml><?xml version="1.0" encoding="utf-8"?>
<Properties xmlns="http://schemas.openxmlformats.org/officeDocument/2006/custom-properties" xmlns:vt="http://schemas.openxmlformats.org/officeDocument/2006/docPropsVTypes"/>
</file>