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公司职工固定期限劳动合同精选</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职工固定期限劳动合同精选5篇朋友们，固定期限劳动合同、无固定期限劳动合同和以完成一定工作任务为期限的劳动合同。小编在这里给大家分享一些公司职工固定期限劳动合同精选，希望对大家能有所帮助。公司职工固定期限劳动合同精选【篇1】甲方：乙方：甲...</w:t>
      </w:r>
    </w:p>
    <w:p>
      <w:pPr>
        <w:ind w:left="0" w:right="0" w:firstLine="560"/>
        <w:spacing w:before="450" w:after="450" w:line="312" w:lineRule="auto"/>
      </w:pPr>
      <w:r>
        <w:rPr>
          <w:rFonts w:ascii="宋体" w:hAnsi="宋体" w:eastAsia="宋体" w:cs="宋体"/>
          <w:color w:val="000"/>
          <w:sz w:val="28"/>
          <w:szCs w:val="28"/>
        </w:rPr>
        <w:t xml:space="preserve">公司职工固定期限劳动合同精选5篇</w:t>
      </w:r>
    </w:p>
    <w:p>
      <w:pPr>
        <w:ind w:left="0" w:right="0" w:firstLine="560"/>
        <w:spacing w:before="450" w:after="450" w:line="312" w:lineRule="auto"/>
      </w:pPr>
      <w:r>
        <w:rPr>
          <w:rFonts w:ascii="宋体" w:hAnsi="宋体" w:eastAsia="宋体" w:cs="宋体"/>
          <w:color w:val="000"/>
          <w:sz w:val="28"/>
          <w:szCs w:val="28"/>
        </w:rPr>
        <w:t xml:space="preserve">朋友们，固定期限劳动合同、无固定期限劳动合同和以完成一定工作任务为期限的劳动合同。小编在这里给大家分享一些公司职工固定期限劳动合同精选，希望对大家能有所帮助。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公司职工固定期限劳动合同精选【篇1】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甲方因工作需要，雇用乙方为本店员工。根据《中华人民共和国劳动法》等相关法律法规，甲乙双方经过平等协商，达成如下条款：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 年 月 日开始至 年 月 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 门店营业员 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 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 15 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 1400元，三金补助 400元。在履行本协议期间如有薪资 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十一.乙方在合同期内离职，需提前15天以上书面申请甲方同意，方可终止合同。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公司职工固定期限劳动合同精选【篇2】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 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w:t>
      </w:r>
    </w:p>
    <w:p>
      <w:pPr>
        <w:ind w:left="0" w:right="0" w:firstLine="560"/>
        <w:spacing w:before="450" w:after="450" w:line="312" w:lineRule="auto"/>
      </w:pPr>
      <w:r>
        <w:rPr>
          <w:rFonts w:ascii="宋体" w:hAnsi="宋体" w:eastAsia="宋体" w:cs="宋体"/>
          <w:color w:val="000"/>
          <w:sz w:val="28"/>
          <w:szCs w:val="28"/>
        </w:rPr>
        <w:t xml:space="preserve">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第三条本合同为_____为期限的劳动合同。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本合同于____年____月____日生效，至合同约定的____年____月____日时失效。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以上标准全部达到时视为工作任务完成。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工作要求等内容开展工作，如不能达到相应的岗位工</w:t>
      </w:r>
    </w:p>
    <w:p>
      <w:pPr>
        <w:ind w:left="0" w:right="0" w:firstLine="560"/>
        <w:spacing w:before="450" w:after="450" w:line="312" w:lineRule="auto"/>
      </w:pPr>
      <w:r>
        <w:rPr>
          <w:rFonts w:ascii="宋体" w:hAnsi="宋体" w:eastAsia="宋体" w:cs="宋体"/>
          <w:color w:val="000"/>
          <w:sz w:val="28"/>
          <w:szCs w:val="28"/>
        </w:rPr>
        <w:t xml:space="preserve">作要求，视为乙方不能胜任该工作岗位，甲方有权要求乙方接受培训或调整乙方工作岗位并相应变更本劳动合同。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 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第十八条甲方为乙方提供必要的劳动条件以及安全卫生的工作环境，并根据岗位实际情况及有关规定，向乙方提供必要的劳动防护用品，乙方应严格按要求使用劳动防护用品。。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第十九条甲方根据自身特点有计划地对乙方进行职业道德、业务技术、劳动安全卫生及有关规章制度的教育和培训，提高乙方职业道德水准和职业技能。乙方应认真参加甲方组织的各项必要的教育培训。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第二十条乙方应当保守甲方的商业秘密。商业秘密系指不为公众所知悉，能为甲方带来经济利益，具有实用性的技术信息和经营信息。因乙方泄密给甲方造成损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第二十一条本合同履行期内，乙方不得利用职务便利为自己或者他人谋取属于公司的商业机会，自营或者为他人经营与所任职公司同类的业务，否则甲方有权按照劳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第二十二条甲、乙双方就保密和竞业限制有其他协议的，应同时遵守该协议。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九、劳动合同的变更、解除和终止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第二十四条甲、乙双方解除或终止本劳动合同，均应遵守《劳动法》、《劳动合同法》等相关法律法规的规定。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第二十五条有下列情形之一的，劳动合同自然终止：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1.本合同约定的工作任务完成。</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4.乙方死亡、失踪，或者被人民法院宣告死亡或者宣告失踪的;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5.完成甲方规定的离职程序，办理有关离职手续;</w:t>
      </w:r>
    </w:p>
    <w:p>
      <w:pPr>
        <w:ind w:left="0" w:right="0" w:firstLine="560"/>
        <w:spacing w:before="450" w:after="450" w:line="312" w:lineRule="auto"/>
      </w:pPr>
      <w:r>
        <w:rPr>
          <w:rFonts w:ascii="宋体" w:hAnsi="宋体" w:eastAsia="宋体" w:cs="宋体"/>
          <w:color w:val="000"/>
          <w:sz w:val="28"/>
          <w:szCs w:val="28"/>
        </w:rPr>
        <w:t xml:space="preserve">6.其他事务：。</w:t>
      </w:r>
    </w:p>
    <w:p>
      <w:pPr>
        <w:ind w:left="0" w:right="0" w:firstLine="560"/>
        <w:spacing w:before="450" w:after="450" w:line="312" w:lineRule="auto"/>
      </w:pPr>
      <w:r>
        <w:rPr>
          <w:rFonts w:ascii="宋体" w:hAnsi="宋体" w:eastAsia="宋体" w:cs="宋体"/>
          <w:color w:val="000"/>
          <w:sz w:val="28"/>
          <w:szCs w:val="28"/>
        </w:rPr>
        <w:t xml:space="preserve">第二十七条本合同解除或终止时,甲方应履行下列义务: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第二十八条涉及本合同的经济补偿金按照国家相关规定执行。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第三十条乙方违反本合同约定的条件解除劳动合同或因乙方原因造成合同无效的，应向甲方承担赔偿责任(包括但不限于招聘费用、培训费用和其他相关费 用)。</w:t>
      </w:r>
    </w:p>
    <w:p>
      <w:pPr>
        <w:ind w:left="0" w:right="0" w:firstLine="560"/>
        <w:spacing w:before="450" w:after="450" w:line="312" w:lineRule="auto"/>
      </w:pPr>
      <w:r>
        <w:rPr>
          <w:rFonts w:ascii="宋体" w:hAnsi="宋体" w:eastAsia="宋体" w:cs="宋体"/>
          <w:color w:val="000"/>
          <w:sz w:val="28"/>
          <w:szCs w:val="28"/>
        </w:rPr>
        <w:t xml:space="preserve">第三十一条本合同签订后，乙方未按时到甲方参加工作构成违约，甲方有权解除合同并可以要求乙方承担元的违约金。甲方因自身原因未能安排乙方参加工作 构成违约，乙方有权解除合同并可以要求甲方承担元的违约金。如之后双方实际建立了劳动关系，则本条约定的解约权和违约金请求权自然丧失。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二条乙方在本合同中所填的现住址、户籍所在地为乙方的送达地址，甲方的相关文件送达至上述任一地址及视为送达乙方。上述地址和联系方式如有变动，乙方应于变动后3日内书面通知甲方，否则视为没有变动。</w:t>
      </w:r>
    </w:p>
    <w:p>
      <w:pPr>
        <w:ind w:left="0" w:right="0" w:firstLine="560"/>
        <w:spacing w:before="450" w:after="450" w:line="312" w:lineRule="auto"/>
      </w:pPr>
      <w:r>
        <w:rPr>
          <w:rFonts w:ascii="宋体" w:hAnsi="宋体" w:eastAsia="宋体" w:cs="宋体"/>
          <w:color w:val="000"/>
          <w:sz w:val="28"/>
          <w:szCs w:val="28"/>
        </w:rPr>
        <w:t xml:space="preserve">第三十三条甲方的规章制度及其他管理文件(包括但不限于员工手册、岗位职责、安全准则等)均属本合同的附件，与本合同内容具有相同效力。</w:t>
      </w:r>
    </w:p>
    <w:p>
      <w:pPr>
        <w:ind w:left="0" w:right="0" w:firstLine="560"/>
        <w:spacing w:before="450" w:after="450" w:line="312" w:lineRule="auto"/>
      </w:pPr>
      <w:r>
        <w:rPr>
          <w:rFonts w:ascii="宋体" w:hAnsi="宋体" w:eastAsia="宋体" w:cs="宋体"/>
          <w:color w:val="000"/>
          <w:sz w:val="28"/>
          <w:szCs w:val="28"/>
        </w:rPr>
        <w:t xml:space="preserve">第三十四条甲乙双方在履行本合同过程中发生争议，应首先提交企业劳动争议调解委员会调解，在申请调解后15日内双方无法达成调解协议的，任一方可向企业所在地劳动争议仲裁委员会申请仲裁。 第三十五条本合同解除或终止后，不影响合同约定的离职手续办理、保密或竞业限制等后合同义务条款以及争议解决条款的效力。</w:t>
      </w:r>
    </w:p>
    <w:p>
      <w:pPr>
        <w:ind w:left="0" w:right="0" w:firstLine="560"/>
        <w:spacing w:before="450" w:after="450" w:line="312" w:lineRule="auto"/>
      </w:pPr>
      <w:r>
        <w:rPr>
          <w:rFonts w:ascii="宋体" w:hAnsi="宋体" w:eastAsia="宋体" w:cs="宋体"/>
          <w:color w:val="000"/>
          <w:sz w:val="28"/>
          <w:szCs w:val="28"/>
        </w:rPr>
        <w:t xml:space="preserve">第三十六条本合同其他未尽事宜，甲、乙双方可协商确定。</w:t>
      </w:r>
    </w:p>
    <w:p>
      <w:pPr>
        <w:ind w:left="0" w:right="0" w:firstLine="560"/>
        <w:spacing w:before="450" w:after="450" w:line="312" w:lineRule="auto"/>
      </w:pPr>
      <w:r>
        <w:rPr>
          <w:rFonts w:ascii="宋体" w:hAnsi="宋体" w:eastAsia="宋体" w:cs="宋体"/>
          <w:color w:val="000"/>
          <w:sz w:val="28"/>
          <w:szCs w:val="28"/>
        </w:rPr>
        <w:t xml:space="preserve">第三十七条本合同一式两份，双方各执一份，于甲方盖章、乙方签字后成立。</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公司职工固定期限劳动合同精选【篇3】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公司职工固定期限劳动合同精选【篇4】</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1.甲方不得招用未满16周岁的童工。</w:t>
      </w:r>
    </w:p>
    <w:p>
      <w:pPr>
        <w:ind w:left="0" w:right="0" w:firstLine="560"/>
        <w:spacing w:before="450" w:after="450" w:line="312" w:lineRule="auto"/>
      </w:pPr>
      <w:r>
        <w:rPr>
          <w:rFonts w:ascii="宋体" w:hAnsi="宋体" w:eastAsia="宋体" w:cs="宋体"/>
          <w:color w:val="000"/>
          <w:sz w:val="28"/>
          <w:szCs w:val="28"/>
        </w:rPr>
        <w:t xml:space="preserve">2.甲方支付的工资，不得低于乙方工作所在县(市、区)最低工资标准。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4.社会保险费应当由双方按国家和本省规定缴纳。</w:t>
      </w:r>
    </w:p>
    <w:p>
      <w:pPr>
        <w:ind w:left="0" w:right="0" w:firstLine="560"/>
        <w:spacing w:before="450" w:after="450" w:line="312" w:lineRule="auto"/>
      </w:pPr>
      <w:r>
        <w:rPr>
          <w:rFonts w:ascii="宋体" w:hAnsi="宋体" w:eastAsia="宋体" w:cs="宋体"/>
          <w:color w:val="000"/>
          <w:sz w:val="28"/>
          <w:szCs w:val="28"/>
        </w:rPr>
        <w:t xml:space="preserve">5.双方应当仔细阅读本合同条款，协商确定其权利和义务。</w:t>
      </w:r>
    </w:p>
    <w:p>
      <w:pPr>
        <w:ind w:left="0" w:right="0" w:firstLine="560"/>
        <w:spacing w:before="450" w:after="450" w:line="312" w:lineRule="auto"/>
      </w:pPr>
      <w:r>
        <w:rPr>
          <w:rFonts w:ascii="宋体" w:hAnsi="宋体" w:eastAsia="宋体" w:cs="宋体"/>
          <w:color w:val="000"/>
          <w:sz w:val="28"/>
          <w:szCs w:val="28"/>
        </w:rPr>
        <w:t xml:space="preserve">6.签订合同不得涂改，空白之处应尽可能协商一致后填写，不用之处可以写无或划掉。</w:t>
      </w:r>
    </w:p>
    <w:p>
      <w:pPr>
        <w:ind w:left="0" w:right="0" w:firstLine="560"/>
        <w:spacing w:before="450" w:after="450" w:line="312" w:lineRule="auto"/>
      </w:pPr>
      <w:r>
        <w:rPr>
          <w:rFonts w:ascii="宋体" w:hAnsi="宋体" w:eastAsia="宋体" w:cs="宋体"/>
          <w:color w:val="000"/>
          <w:sz w:val="28"/>
          <w:szCs w:val="28"/>
        </w:rPr>
        <w:t xml:space="preserve">7.本合同一式二份，具有同等法律效力，甲乙双方各执一份，双方应妥善保管，甲方对已经解除或终止的劳动合同文本，至少保存二年备查。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甲方(单位)名称：______________法定代表人：____________________________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典》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_____年___月___日起至_____年___月___日止，为期_____年，其中试用期___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2.本合同期限为无固定期限，自_____年___月___日起至法定终止条件出现时终止。</w:t>
      </w:r>
    </w:p>
    <w:p>
      <w:pPr>
        <w:ind w:left="0" w:right="0" w:firstLine="560"/>
        <w:spacing w:before="450" w:after="450" w:line="312" w:lineRule="auto"/>
      </w:pPr>
      <w:r>
        <w:rPr>
          <w:rFonts w:ascii="宋体" w:hAnsi="宋体" w:eastAsia="宋体" w:cs="宋体"/>
          <w:color w:val="000"/>
          <w:sz w:val="28"/>
          <w:szCs w:val="28"/>
        </w:rPr>
        <w:t xml:space="preserve">3.本合同期限为完成任务为期限，自_____年___月___日起至该任务结束时终止。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乙方同意按甲方生产经营(工作)需要，安排在岗位工作。工作地点：__________________________。甲方因生产经营(工作)变化需要，经双方协商一致，可以调整乙方的工作岗位或生产经营(工作)任务。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乙方在甲方工作期间，经双方协商一致，可以签订《岗位(职责)责任书》，作为《劳动合同书》的附件。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1.乙方在甲方工作期间，根据其所在岗位要求，按照国家规定执行相应的定时工作制□、不定时工作制□、综合计算工时工作制□。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2.除《劳动法》规定不受限制的情形外，甲方因生产经营(工作)需要，经与工会和乙方协商，可安排乙方加班加点，并按规定标准给予补休或者支付加班工资。且日加班不超过3小时，月加班不超过36小时。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3.乙方在职期间，甲方按国家规定的法定节假日、生育假、探亲假、婚丧假、工休假等节假日安排乙方休假。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本单位薪酬方案的工资标准，按计时工资□、计件工资□、岗位工资□、绩效工资□、工资的标准，用货币形式按月支付给乙方本人。每月(件)现定为元，以后按国家规定、甲方经济效益情况和薪酬方案晋升乙方工资，提高工资水平。</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3.甲方支付给乙方的工资不低于县(市、区)最低工资标准，且不低于甲方与工会签订的集体合同或工资集体协议的规定。乙方享有与甲方其他职工同样晋升、调资的权利。</w:t>
      </w:r>
    </w:p>
    <w:p>
      <w:pPr>
        <w:ind w:left="0" w:right="0" w:firstLine="560"/>
        <w:spacing w:before="450" w:after="450" w:line="312" w:lineRule="auto"/>
      </w:pPr>
      <w:r>
        <w:rPr>
          <w:rFonts w:ascii="宋体" w:hAnsi="宋体" w:eastAsia="宋体" w:cs="宋体"/>
          <w:color w:val="000"/>
          <w:sz w:val="28"/>
          <w:szCs w:val="28"/>
        </w:rPr>
        <w:t xml:space="preserve">4.乙方的奖金、津贴、补贴按有关规定执行，加班工资按《中华人民共和国劳动法》等有关规定支付。</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1.在合同期内，甲乙双方每月按国家和当地政府规定缴纳社会保险费、住房公积金，乙方依法应当缴纳社会保险费和住房公积金，由甲方在乙方的工资中代扣代缴。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3.在合同期内，乙方因工或因病死亡的丧葬补助费、供养直系亲属抚恤费、救济费、遗属补贴，按国家和地方有关规定办理。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对从事职业危害作业的乙方，定期进行健康检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(四)乙方有下列情形之一的，甲方应提前30日以书面形式通知乙方本人或者额外支付劳动者一个月工资后，可以解除劳动合同：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(五)甲方因下列情形之一，提前30天向工会或者全体职工说明情况，听取工会或者职工意见后，向劳动行政部门报告，可以裁减人员，解除劳动合同：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30天(在试用期内的应当提前3天)以书面形式通知甲方。甲方单方解除劳动合同，应当事先将理由通知工会，听取工会意见。</w:t>
      </w:r>
    </w:p>
    <w:p>
      <w:pPr>
        <w:ind w:left="0" w:right="0" w:firstLine="560"/>
        <w:spacing w:before="450" w:after="450" w:line="312" w:lineRule="auto"/>
      </w:pPr>
      <w:r>
        <w:rPr>
          <w:rFonts w:ascii="宋体" w:hAnsi="宋体" w:eastAsia="宋体" w:cs="宋体"/>
          <w:color w:val="000"/>
          <w:sz w:val="28"/>
          <w:szCs w:val="28"/>
        </w:rPr>
        <w:t xml:space="preserve">(七)有下列情形之一的，本劳动合同终止：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九、解除或终止劳动合同的经济补偿</w:t>
      </w:r>
    </w:p>
    <w:p>
      <w:pPr>
        <w:ind w:left="0" w:right="0" w:firstLine="560"/>
        <w:spacing w:before="450" w:after="450" w:line="312" w:lineRule="auto"/>
      </w:pPr>
      <w:r>
        <w:rPr>
          <w:rFonts w:ascii="宋体" w:hAnsi="宋体" w:eastAsia="宋体" w:cs="宋体"/>
          <w:color w:val="000"/>
          <w:sz w:val="28"/>
          <w:szCs w:val="28"/>
        </w:rPr>
        <w:t xml:space="preserve">按照本劳动合同的解除和终止条款第(一)条由甲方提出以及第(二)条、第(四)条、第(五)条解除劳动合同的;按照本劳动合同的解除和终止条款第(七)条第1.4.5.6款终止劳动合同的，甲方应当根据乙方在本单位工作的年限，每满1年支付1个月工资的经济补偿金，工作年限6个月以上不满1年的，按1年计算;不满6个月的，按半年计算。月工资按乙方在劳动合同解除或终止前12个月的平均工资计算。</w:t>
      </w:r>
    </w:p>
    <w:p>
      <w:pPr>
        <w:ind w:left="0" w:right="0" w:firstLine="560"/>
        <w:spacing w:before="450" w:after="450" w:line="312" w:lineRule="auto"/>
      </w:pPr>
      <w:r>
        <w:rPr>
          <w:rFonts w:ascii="宋体" w:hAnsi="宋体" w:eastAsia="宋体" w:cs="宋体"/>
          <w:color w:val="000"/>
          <w:sz w:val="28"/>
          <w:szCs w:val="28"/>
        </w:rPr>
        <w:t xml:space="preserve">乙方月工资高于甲方所在设区市政府公布的本地区上年度职工月平均工资三倍的，甲方向乙方支付经济补偿的标准按职工月平均工资三倍的数额支付，向其支付经济补偿的年限最高不超过12年。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固定期限劳动合同期满，甲方维持或提高劳动条件续订，乙方不同意续订而终止劳动合同的，不支付经济补偿金。</w:t>
      </w:r>
    </w:p>
    <w:p>
      <w:pPr>
        <w:ind w:left="0" w:right="0" w:firstLine="560"/>
        <w:spacing w:before="450" w:after="450" w:line="312" w:lineRule="auto"/>
      </w:pPr>
      <w:r>
        <w:rPr>
          <w:rFonts w:ascii="宋体" w:hAnsi="宋体" w:eastAsia="宋体" w:cs="宋体"/>
          <w:color w:val="000"/>
          <w:sz w:val="28"/>
          <w:szCs w:val="28"/>
        </w:rPr>
        <w:t xml:space="preserve">按照上述约定应当支付经济补偿金的年限，自20__年1月1日起计算;20__年12月31日之前应当支付的经济补偿金，按照当时的有关规定执行。</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1.甲方因生产经营(工作)需要，使用专项培训费用万元，送乙方到参加专业技术培训，培训结束后，乙方同意为甲方服务年。乙方若违反服务期限约定，应当按专项培训费用总额与服务期限平均，逐月递减支付未履约期限的违约金。</w:t>
      </w:r>
    </w:p>
    <w:p>
      <w:pPr>
        <w:ind w:left="0" w:right="0" w:firstLine="560"/>
        <w:spacing w:before="450" w:after="450" w:line="312" w:lineRule="auto"/>
      </w:pPr>
      <w:r>
        <w:rPr>
          <w:rFonts w:ascii="宋体" w:hAnsi="宋体" w:eastAsia="宋体" w:cs="宋体"/>
          <w:color w:val="000"/>
          <w:sz w:val="28"/>
          <w:szCs w:val="28"/>
        </w:rPr>
        <w:t xml:space="preserve">2.乙方(仅限于高级管理人员、高级技术人员、负有保密义务的人员)应当保守甲方的商业秘密和与知识产权相关的保密事项。在双方解除或者终止劳动合同后，乙方不得到与甲方生产或者经营同类产品、从事同类业务的有竞争关系的其他用人单位，或者自己开业生产或者经营同类产品。竞业限制的范围为;地域为;期限为年个月(不得超过二年)。在竞业限制期限内，甲方按万元/月，每月给予乙方经济补偿;乙方违反竞业限制约定的，应当按照经济补偿总额的万元的倍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本劳动合同未尽事宜或与国家有关法律法规规定不一致的，按国家有关法律法规规定执行。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乙方(劳动者)签字：____________________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经甲、乙双方协商一致，对原《劳动合同书》中的约定事项作如下变更：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乙方(劳动者)签字：____________________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经甲、乙双方协商一致，同意续订___________年______月______日签订的劳动合同。续订合同期限为：自__________年______月______日至_________年____月___日止。</w:t>
      </w:r>
    </w:p>
    <w:p>
      <w:pPr>
        <w:ind w:left="0" w:right="0" w:firstLine="560"/>
        <w:spacing w:before="450" w:after="450" w:line="312" w:lineRule="auto"/>
      </w:pPr>
      <w:r>
        <w:rPr>
          <w:rFonts w:ascii="宋体" w:hAnsi="宋体" w:eastAsia="宋体" w:cs="宋体"/>
          <w:color w:val="000"/>
          <w:sz w:val="28"/>
          <w:szCs w:val="28"/>
        </w:rPr>
        <w:t xml:space="preserve">甲方(单位)盖章：______________________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乙方(劳动者)签字：____________________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注：本合同一式二份，甲、乙双方各执一份，由甲、乙双方签字盖章后生效。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公司职工固定期限劳动合同精选【篇5】</w:t>
      </w:r>
    </w:p>
    <w:p>
      <w:pPr>
        <w:ind w:left="0" w:right="0" w:firstLine="560"/>
        <w:spacing w:before="450" w:after="450" w:line="312" w:lineRule="auto"/>
      </w:pPr>
      <w:r>
        <w:rPr>
          <w:rFonts w:ascii="宋体" w:hAnsi="宋体" w:eastAsia="宋体" w:cs="宋体"/>
          <w:color w:val="000"/>
          <w:sz w:val="28"/>
          <w:szCs w:val="28"/>
        </w:rPr>
        <w:t xml:space="preserve">一、本合同书作为用人单位与劳动者签订劳动合同时使用。在签订本合同书前，用人单位和劳动者双方应充分了解《劳动合同法》的规定，并应保证向对方提供的与劳动合同有关的各项信息真实、有效。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在签订本合同书时，双方应当仔细阅读本合同条款，协商确定其权利和义务。凡需要双方协商约定的内容，协商一致后填写在相应的空格内。双方确定签订劳动合同书后，甲方应加盖公章;法定代表人或主要负责人应本人签字或盖章;乙方应本人签字。</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三、经当事人双方协商需要增加的条款，以及当事人约定的其他内容，可在本合同书中约定，也可在本合同书后附页说明，并双方签章认可。</w:t>
      </w:r>
    </w:p>
    <w:p>
      <w:pPr>
        <w:ind w:left="0" w:right="0" w:firstLine="560"/>
        <w:spacing w:before="450" w:after="450" w:line="312" w:lineRule="auto"/>
      </w:pPr>
      <w:r>
        <w:rPr>
          <w:rFonts w:ascii="宋体" w:hAnsi="宋体" w:eastAsia="宋体" w:cs="宋体"/>
          <w:color w:val="000"/>
          <w:sz w:val="28"/>
          <w:szCs w:val="28"/>
        </w:rPr>
        <w:t xml:space="preserve">四、本合同书应使用黑色、蓝色钢笔或水笔填写，字迹清晰、公正，不得随意涂改。</w:t>
      </w:r>
    </w:p>
    <w:p>
      <w:pPr>
        <w:ind w:left="0" w:right="0" w:firstLine="560"/>
        <w:spacing w:before="450" w:after="450" w:line="312" w:lineRule="auto"/>
      </w:pPr>
      <w:r>
        <w:rPr>
          <w:rFonts w:ascii="宋体" w:hAnsi="宋体" w:eastAsia="宋体" w:cs="宋体"/>
          <w:color w:val="000"/>
          <w:sz w:val="28"/>
          <w:szCs w:val="28"/>
        </w:rPr>
        <w:t xml:space="preserve">五、本合同书壹式贰份，甲方、乙方各执壹份，应由乙方持有的合同文本不得由甲方代为保管。甲方对已经解除或终止的劳动合同文本，至少保存贰年备查。</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2025-07-17T05:07:21+08:00</dcterms:created>
  <dcterms:modified xsi:type="dcterms:W3CDTF">2025-07-17T05:07:21+08:00</dcterms:modified>
</cp:coreProperties>
</file>

<file path=docProps/custom.xml><?xml version="1.0" encoding="utf-8"?>
<Properties xmlns="http://schemas.openxmlformats.org/officeDocument/2006/custom-properties" xmlns:vt="http://schemas.openxmlformats.org/officeDocument/2006/docPropsVTypes"/>
</file>