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茶楼服务员劳动合同怎么签 茶店劳动合同(24篇)</w:t>
      </w:r>
      <w:bookmarkEnd w:id="1"/>
    </w:p>
    <w:p>
      <w:pPr>
        <w:jc w:val="center"/>
        <w:spacing w:before="0" w:after="450"/>
      </w:pPr>
      <w:r>
        <w:rPr>
          <w:rFonts w:ascii="Arial" w:hAnsi="Arial" w:eastAsia="Arial" w:cs="Arial"/>
          <w:color w:val="999999"/>
          <w:sz w:val="20"/>
          <w:szCs w:val="20"/>
        </w:rPr>
        <w:t xml:space="preserve">来源：网络  作者：雾花翩跹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茶楼服务员劳动合同怎么签 茶店劳动合同一乙方(受聘人)：_________________现居住地址：_________________家庭地址：_________________联系电话：_________________甲乙双方根据国家...</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茶店劳动合同一</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1、合同有效期：_________________自______年_____月_____日至__________年_____月______日止(其中________年________月________日至________年________月________日为试用期)，合同期满聘用关系自然终止。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2、乙方工作时不能偷懒，必须认真高效地完成甲方安排的工作，若在规定的时间不能完成，甲方有权批评乙方，若乙方工作效力实在太低，甲方有权扣乙方工资。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3、乙方在工作必须热忱、周到、主动，诚信、不做小偷小摸的事，若偷拿客人、主人、同事的东西，甲方有权开除乙方，并有权要求一定的赔偿(包括本月工资和奖金扣除)。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4、试用期为7天，7天之内达不到甲方要求，甲方有权无理由辞退，7天不予支付工资报酬。</w:t>
      </w:r>
    </w:p>
    <w:p>
      <w:pPr>
        <w:ind w:left="0" w:right="0" w:firstLine="560"/>
        <w:spacing w:before="450" w:after="450" w:line="312" w:lineRule="auto"/>
      </w:pPr>
      <w:r>
        <w:rPr>
          <w:rFonts w:ascii="宋体" w:hAnsi="宋体" w:eastAsia="宋体" w:cs="宋体"/>
          <w:color w:val="000"/>
          <w:sz w:val="28"/>
          <w:szCs w:val="28"/>
        </w:rPr>
        <w:t xml:space="preserve">5、正式聘用员工决定离职，必须提前30天向甲方写出书面申请(打电话或口头告知的一律无效)，凡不按上述规定的，甲方有权扣除30天工资。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甲方每个月15日支付乙方上个月工资。</w:t>
      </w:r>
    </w:p>
    <w:p>
      <w:pPr>
        <w:ind w:left="0" w:right="0" w:firstLine="560"/>
        <w:spacing w:before="450" w:after="450" w:line="312" w:lineRule="auto"/>
      </w:pPr>
      <w:r>
        <w:rPr>
          <w:rFonts w:ascii="宋体" w:hAnsi="宋体" w:eastAsia="宋体" w:cs="宋体"/>
          <w:color w:val="000"/>
          <w:sz w:val="28"/>
          <w:szCs w:val="28"/>
        </w:rPr>
        <w:t xml:space="preserve">1、聘用期间月基本工资为________元。</w:t>
      </w:r>
    </w:p>
    <w:p>
      <w:pPr>
        <w:ind w:left="0" w:right="0" w:firstLine="560"/>
        <w:spacing w:before="450" w:after="450" w:line="312" w:lineRule="auto"/>
      </w:pPr>
      <w:r>
        <w:rPr>
          <w:rFonts w:ascii="宋体" w:hAnsi="宋体" w:eastAsia="宋体" w:cs="宋体"/>
          <w:color w:val="000"/>
          <w:sz w:val="28"/>
          <w:szCs w:val="28"/>
        </w:rPr>
        <w:t xml:space="preserve">2、乙方做到合同期限，甲方将给予一定的奖金，奖金数额根据乙方平时工作的表现来给。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4、本合同解释权归本店所有。</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本合同于_______年______月_____日生效，其中试用期至_____年______月_____日止。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 小时，每周工作 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 小时，平均每周工作不超过 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 %的工资报酬;甲方安排乙方休息日工作又不能安排补休的，应支付不低于工资 %的工资报酬。甲方安排乙方法定休假日工作的，应支付不低于工资的 %的工资报酬。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乙方加班工资基数为每日_____元或按______执行。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第八条甲方每______月______日前以货币形式支付乙方工资，______月工资为______元或按______执行。乙方在试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用期间的工资________。甲乙双方对工资的其他约定____。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第九条甲方生产工作任务不足使乙方待工的，甲方支付乙方的______月生活费为_____元或按______执行。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第十七条当事人依据第十六条第项的约定，一方要求变更本合同的，应将变更要求书面通知另一方，另一方应在 日内书面答复对方; 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茶店劳动合同三</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茶店劳动合同四</w:t>
      </w:r>
    </w:p>
    <w:p>
      <w:pPr>
        <w:ind w:left="0" w:right="0" w:firstLine="560"/>
        <w:spacing w:before="450" w:after="450" w:line="312" w:lineRule="auto"/>
      </w:pPr>
      <w:r>
        <w:rPr>
          <w:rFonts w:ascii="宋体" w:hAnsi="宋体" w:eastAsia="宋体" w:cs="宋体"/>
          <w:color w:val="000"/>
          <w:sz w:val="28"/>
          <w:szCs w:val="28"/>
        </w:rPr>
        <w:t xml:space="preserve">甲方(用人单位)名称： 蒲江县xx乡(镇)事业管理中心 住所： 事管中心所在地址 法定代表人(委托代理人)： 中心主任 联系电话： 028-</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居民身份证号码： 聘用人员身份证号码 联系电话： 联系电话座机+手机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甲方每月支付乙方300元绩效工资和其他补助，经甲方考核后按季度发放。 。</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甲方同意将坐落在_____区_____路_____房号的房地产(房地产权证号码：_________________)出租给乙方作用途使用，建筑(或使用)面积_____平方米，分摊共用建筑面积______平方米。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租金按(月、季、年)结算，由乙方在每(月、季、年)的第_____日前按_____付款方式缴付租金给甲方。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乙方向甲方交纳(币)_____元保证金(可以收取不超过三个月月租金数额)，甲方应在租赁期满或解除合同之日将保证金_____元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3.租赁期间转让该房屋时，须提前_____个月(不少于3个月)书面通知乙方;抵押该房屋须提前_____日书面通知乙方。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本合同一式三份，甲乙双方各持一份，送一份给_______街(镇)出租屋管理服务中心备案。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______________乙方(签章)： 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__________授权代表(签字)：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经甲、乙双方协商同意，自愿签订本合同，服务员合同范本。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合同期限为x年，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合同范本《服务员合同范本》。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乙方确认住址：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茶店劳动合同七</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 性别： 身份证号： 手机：</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 岗位工作，严格遵守饭店的规章制度，服从各级领导的工作安排，热情待客，礼貌用语，做好自己的本职工作，杜绝打架斗殴、辱骂他人，甲方提供乙方每日二餐，如违反规定属于个人行为责任自负。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2、在工作中，不无故旷工，事假一天扣一天工资，病假有病历诊断当天扣当天，如旷工3天，按自动离职处理，甲方不支付任何工资。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3、在合同期内，扣半月工资作为保证金，未干满一个月的提出离职，工资开50%，押金概不反还。</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电磁炉等使用，必须严格安全操作，如违反操作规程或人为造成伤害的，一切后果由本人或责任人负责，饭店不承担任何费用。</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2、在试用期间，不符合录用条件的不胜任饭店工作解除合同。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4、隐瞒不良行为，或有不适合在饭店工作疾病的解除合同。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六、本合同双方签字之日起生效。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第五条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第六条 乙方每月工资由甲方于次月若工资发放日适逢周日或假日，甲方得提前或推后一日或数日发放。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 甲方因业务萎缩时有权终止本合同，并提前一个月通知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第八条 乙方主动提出解除本合同时，须提前一个月通知甲方，调离时，乙方须按员工手册办理有关手续。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第九条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第十一条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第十二条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 法定代表人：_________ 地址：_________ 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家庭住址：_________ 居民身份证号码：_________ 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茶楼服务员劳动合同怎么签 茶店劳动合同篇十一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      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(二)乙方在医疗期内停工医疗累计不超过180天的，甲方发给乙方工资70%的病举工资;超过180天的，发给乙方工资60%的疾病救济费。医疗待遇按照有关规定执行。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绝证人_________________(盖章)</w:t>
      </w:r>
    </w:p>
    <w:p>
      <w:pPr>
        <w:ind w:left="0" w:right="0" w:firstLine="560"/>
        <w:spacing w:before="450" w:after="450" w:line="312" w:lineRule="auto"/>
      </w:pPr>
      <w:r>
        <w:rPr>
          <w:rFonts w:ascii="宋体" w:hAnsi="宋体" w:eastAsia="宋体" w:cs="宋体"/>
          <w:color w:val="000"/>
          <w:sz w:val="28"/>
          <w:szCs w:val="28"/>
        </w:rPr>
        <w:t xml:space="preserve">绝证机关_______________(盖章)</w:t>
      </w:r>
    </w:p>
    <w:p>
      <w:pPr>
        <w:ind w:left="0" w:right="0" w:firstLine="560"/>
        <w:spacing w:before="450" w:after="450" w:line="312" w:lineRule="auto"/>
      </w:pPr>
      <w:r>
        <w:rPr>
          <w:rFonts w:ascii="宋体" w:hAnsi="宋体" w:eastAsia="宋体" w:cs="宋体"/>
          <w:color w:val="000"/>
          <w:sz w:val="28"/>
          <w:szCs w:val="28"/>
        </w:rPr>
        <w:t xml:space="preserve">绝证时间：_______年____月____日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_____有限公司因工作需要，招收为计时服务员。双方根据《中华人民共和国劳动法》和现行劳动法律、法规及有关规定，自愿签定本合同，共同遵守执行。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一、本合同期限自______年____月____日起，至______年____月____日止，其中前00个工作小时为试用期。合同期满，经双方同意，可续签用工合同。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□见习服务员元小时</w:t>
      </w:r>
    </w:p>
    <w:p>
      <w:pPr>
        <w:ind w:left="0" w:right="0" w:firstLine="560"/>
        <w:spacing w:before="450" w:after="450" w:line="312" w:lineRule="auto"/>
      </w:pPr>
      <w:r>
        <w:rPr>
          <w:rFonts w:ascii="宋体" w:hAnsi="宋体" w:eastAsia="宋体" w:cs="宋体"/>
          <w:color w:val="000"/>
          <w:sz w:val="28"/>
          <w:szCs w:val="28"/>
        </w:rPr>
        <w:t xml:space="preserve">□服务员元小时</w:t>
      </w:r>
    </w:p>
    <w:p>
      <w:pPr>
        <w:ind w:left="0" w:right="0" w:firstLine="560"/>
        <w:spacing w:before="450" w:after="450" w:line="312" w:lineRule="auto"/>
      </w:pPr>
      <w:r>
        <w:rPr>
          <w:rFonts w:ascii="宋体" w:hAnsi="宋体" w:eastAsia="宋体" w:cs="宋体"/>
          <w:color w:val="000"/>
          <w:sz w:val="28"/>
          <w:szCs w:val="28"/>
        </w:rPr>
        <w:t xml:space="preserve">□资深服务员元小时</w:t>
      </w:r>
    </w:p>
    <w:p>
      <w:pPr>
        <w:ind w:left="0" w:right="0" w:firstLine="560"/>
        <w:spacing w:before="450" w:after="450" w:line="312" w:lineRule="auto"/>
      </w:pPr>
      <w:r>
        <w:rPr>
          <w:rFonts w:ascii="宋体" w:hAnsi="宋体" w:eastAsia="宋体" w:cs="宋体"/>
          <w:color w:val="000"/>
          <w:sz w:val="28"/>
          <w:szCs w:val="28"/>
        </w:rPr>
        <w:t xml:space="preserve">□组长元小时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茶店劳动合同篇十六</w:t>
      </w:r>
    </w:p>
    <w:p>
      <w:pPr>
        <w:ind w:left="0" w:right="0" w:firstLine="560"/>
        <w:spacing w:before="450" w:after="450" w:line="312" w:lineRule="auto"/>
      </w:pPr>
      <w:r>
        <w:rPr>
          <w:rFonts w:ascii="宋体" w:hAnsi="宋体" w:eastAsia="宋体" w:cs="宋体"/>
          <w:color w:val="000"/>
          <w:sz w:val="28"/>
          <w:szCs w:val="28"/>
        </w:rPr>
        <w:t xml:space="preserve">甲方(用人单位)：新神州网吧俱乐部 乙方(职工)： 名称：新神州网吧俱乐部 姓名：</w:t>
      </w:r>
    </w:p>
    <w:p>
      <w:pPr>
        <w:ind w:left="0" w:right="0" w:firstLine="560"/>
        <w:spacing w:before="450" w:after="450" w:line="312" w:lineRule="auto"/>
      </w:pPr>
      <w:r>
        <w:rPr>
          <w:rFonts w:ascii="宋体" w:hAnsi="宋体" w:eastAsia="宋体" w:cs="宋体"/>
          <w:color w:val="000"/>
          <w:sz w:val="28"/>
          <w:szCs w:val="28"/>
        </w:rPr>
        <w:t xml:space="preserve">法定代表人：谷文敏 身份证号码： 地址：发明家广场南栋3-2 现住址：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1、有固定期限：从20xx年4月起至20xx年4月止。</w:t>
      </w:r>
    </w:p>
    <w:p>
      <w:pPr>
        <w:ind w:left="0" w:right="0" w:firstLine="560"/>
        <w:spacing w:before="450" w:after="450" w:line="312" w:lineRule="auto"/>
      </w:pPr>
      <w:r>
        <w:rPr>
          <w:rFonts w:ascii="宋体" w:hAnsi="宋体" w:eastAsia="宋体" w:cs="宋体"/>
          <w:color w:val="000"/>
          <w:sz w:val="28"/>
          <w:szCs w:val="28"/>
        </w:rPr>
        <w:t xml:space="preserve">2、无固定期限：从20xx年4月起至本合同约定的终止条件出现时止(不得将法定解除条件约定为终止条件)。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(一)乙方的工作岗位为:服务员。</w:t>
      </w:r>
    </w:p>
    <w:p>
      <w:pPr>
        <w:ind w:left="0" w:right="0" w:firstLine="560"/>
        <w:spacing w:before="450" w:after="450" w:line="312" w:lineRule="auto"/>
      </w:pPr>
      <w:r>
        <w:rPr>
          <w:rFonts w:ascii="宋体" w:hAnsi="宋体" w:eastAsia="宋体" w:cs="宋体"/>
          <w:color w:val="000"/>
          <w:sz w:val="28"/>
          <w:szCs w:val="28"/>
        </w:rPr>
        <w:t xml:space="preserve">(二)乙方的工作任务或职责是做好网吧的服务工作，服从管理及安排。</w:t>
      </w:r>
    </w:p>
    <w:p>
      <w:pPr>
        <w:ind w:left="0" w:right="0" w:firstLine="560"/>
        <w:spacing w:before="450" w:after="450" w:line="312" w:lineRule="auto"/>
      </w:pPr>
      <w:r>
        <w:rPr>
          <w:rFonts w:ascii="宋体" w:hAnsi="宋体" w:eastAsia="宋体" w:cs="宋体"/>
          <w:color w:val="000"/>
          <w:sz w:val="28"/>
          <w:szCs w:val="28"/>
        </w:rPr>
        <w:t xml:space="preserve">(三)甲方因乙方工作能力方面不胜任本项工作或经营需要可以调整乙方的工作岗位。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(二)甲方因生产(工作)需要，经与乙方协商后可以延长工作时间。一般每日不得超过三小时，因特殊原因最长每日不得超过六小时，每月不得超过三十六小时。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1、乙方试用期工资600元/月;试用期满工资700元/月。</w:t>
      </w:r>
    </w:p>
    <w:p>
      <w:pPr>
        <w:ind w:left="0" w:right="0" w:firstLine="560"/>
        <w:spacing w:before="450" w:after="450" w:line="312" w:lineRule="auto"/>
      </w:pPr>
      <w:r>
        <w:rPr>
          <w:rFonts w:ascii="宋体" w:hAnsi="宋体" w:eastAsia="宋体" w:cs="宋体"/>
          <w:color w:val="000"/>
          <w:sz w:val="28"/>
          <w:szCs w:val="28"/>
        </w:rPr>
        <w:t xml:space="preserve">2、无固定期限工资按短期工计算工资。(必须做满一个月)</w:t>
      </w:r>
    </w:p>
    <w:p>
      <w:pPr>
        <w:ind w:left="0" w:right="0" w:firstLine="560"/>
        <w:spacing w:before="450" w:after="450" w:line="312" w:lineRule="auto"/>
      </w:pPr>
      <w:r>
        <w:rPr>
          <w:rFonts w:ascii="宋体" w:hAnsi="宋体" w:eastAsia="宋体" w:cs="宋体"/>
          <w:color w:val="000"/>
          <w:sz w:val="28"/>
          <w:szCs w:val="28"/>
        </w:rPr>
        <w:t xml:space="preserve">3、未做满一个月的甲方不提供工资。</w:t>
      </w:r>
    </w:p>
    <w:p>
      <w:pPr>
        <w:ind w:left="0" w:right="0" w:firstLine="560"/>
        <w:spacing w:before="450" w:after="450" w:line="312" w:lineRule="auto"/>
      </w:pPr>
      <w:r>
        <w:rPr>
          <w:rFonts w:ascii="宋体" w:hAnsi="宋体" w:eastAsia="宋体" w:cs="宋体"/>
          <w:color w:val="000"/>
          <w:sz w:val="28"/>
          <w:szCs w:val="28"/>
        </w:rPr>
        <w:t xml:space="preserve">4、做满半年的甲方将在原来工资的基础上增加50元的工龄工资。</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(三)甲方根据企业的经营状况和当地的工资情况调整乙方工资。</w:t>
      </w:r>
    </w:p>
    <w:p>
      <w:pPr>
        <w:ind w:left="0" w:right="0" w:firstLine="560"/>
        <w:spacing w:before="450" w:after="450" w:line="312" w:lineRule="auto"/>
      </w:pPr>
      <w:r>
        <w:rPr>
          <w:rFonts w:ascii="宋体" w:hAnsi="宋体" w:eastAsia="宋体" w:cs="宋体"/>
          <w:color w:val="000"/>
          <w:sz w:val="28"/>
          <w:szCs w:val="28"/>
        </w:rPr>
        <w:t xml:space="preserve">(四)甲方每月 5 日发放工资。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(一)1、甲方根据国家和省的有关法律、法规通过民主程序制定的各项规章制度，乙方应自觉遵守国家和省规定的有关劳动法律、法规。</w:t>
      </w:r>
    </w:p>
    <w:p>
      <w:pPr>
        <w:ind w:left="0" w:right="0" w:firstLine="560"/>
        <w:spacing w:before="450" w:after="450" w:line="312" w:lineRule="auto"/>
      </w:pPr>
      <w:r>
        <w:rPr>
          <w:rFonts w:ascii="宋体" w:hAnsi="宋体" w:eastAsia="宋体" w:cs="宋体"/>
          <w:color w:val="000"/>
          <w:sz w:val="28"/>
          <w:szCs w:val="28"/>
        </w:rPr>
        <w:t xml:space="preserve">2、甲方依法制定的各项规章制度，乙方必须严格遵守，服从管理，按时完成工作任务。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(三)如乙方掌握甲方的商业秘密，乙方有义务为甲方保守商业秘密，如因乙方泄密造成重大损失的，甲方将追究乙方的法律责任。</w:t>
      </w:r>
    </w:p>
    <w:p>
      <w:pPr>
        <w:ind w:left="0" w:right="0" w:firstLine="560"/>
        <w:spacing w:before="450" w:after="450" w:line="312" w:lineRule="auto"/>
      </w:pPr>
      <w:r>
        <w:rPr>
          <w:rFonts w:ascii="宋体" w:hAnsi="宋体" w:eastAsia="宋体" w:cs="宋体"/>
          <w:color w:val="000"/>
          <w:sz w:val="28"/>
          <w:szCs w:val="28"/>
        </w:rPr>
        <w:t xml:space="preserve">六、本合同的变更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(三)乙方解除本合同，应当提前三十日以书面形式通知甲方。经甲方请好人，办理好交接手续，方可与甲方结算工资。否则甲方将不退还押金及本月工资。</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(一)甲方的违约情形及违约责任：除工资外，另补发一个月工资。</w:t>
      </w:r>
    </w:p>
    <w:p>
      <w:pPr>
        <w:ind w:left="0" w:right="0" w:firstLine="560"/>
        <w:spacing w:before="450" w:after="450" w:line="312" w:lineRule="auto"/>
      </w:pPr>
      <w:r>
        <w:rPr>
          <w:rFonts w:ascii="宋体" w:hAnsi="宋体" w:eastAsia="宋体" w:cs="宋体"/>
          <w:color w:val="000"/>
          <w:sz w:val="28"/>
          <w:szCs w:val="28"/>
        </w:rPr>
        <w:t xml:space="preserve">(二)乙方的违约情形及违约责任：甲方扣发本月工资及押金。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茶店劳动合同篇十七</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本合同期限类型为___________期限合同。本合同生效日期_________年_______月_______日，终止日期_________年_______月_______日，其中试用期______________________。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 ：_______________(签章)</w:t>
      </w:r>
    </w:p>
    <w:p>
      <w:pPr>
        <w:ind w:left="0" w:right="0" w:firstLine="560"/>
        <w:spacing w:before="450" w:after="450" w:line="312" w:lineRule="auto"/>
      </w:pPr>
      <w:r>
        <w:rPr>
          <w:rFonts w:ascii="宋体" w:hAnsi="宋体" w:eastAsia="宋体" w:cs="宋体"/>
          <w:color w:val="000"/>
          <w:sz w:val="28"/>
          <w:szCs w:val="28"/>
        </w:rPr>
        <w:t xml:space="preserve">乙方(盖章) ：_______________法定代表人：_______________(签章)</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机关(盖章) ：_______________</w:t>
      </w:r>
    </w:p>
    <w:p>
      <w:pPr>
        <w:ind w:left="0" w:right="0" w:firstLine="560"/>
        <w:spacing w:before="450" w:after="450" w:line="312" w:lineRule="auto"/>
      </w:pPr>
      <w:r>
        <w:rPr>
          <w:rFonts w:ascii="宋体" w:hAnsi="宋体" w:eastAsia="宋体" w:cs="宋体"/>
          <w:color w:val="000"/>
          <w:sz w:val="28"/>
          <w:szCs w:val="28"/>
        </w:rPr>
        <w:t xml:space="preserve">鉴证员(盖章)：_______________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茶店劳动合同篇十八</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茶店劳动合同篇十九</w:t>
      </w:r>
    </w:p>
    <w:p>
      <w:pPr>
        <w:ind w:left="0" w:right="0" w:firstLine="560"/>
        <w:spacing w:before="450" w:after="450" w:line="312" w:lineRule="auto"/>
      </w:pPr>
      <w:r>
        <w:rPr>
          <w:rFonts w:ascii="宋体" w:hAnsi="宋体" w:eastAsia="宋体" w:cs="宋体"/>
          <w:color w:val="000"/>
          <w:sz w:val="28"/>
          <w:szCs w:val="28"/>
        </w:rPr>
        <w:t xml:space="preserve">星级饭店服务员劳动合同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根据《中华人民共和国劳动合同法》以及相关法律、法规的规定，经甲、乙双方平等自愿，协商一致，共同签订并履行本合同所有条款。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本合同固定期限为________年，自________年____月____日起至________年____月____日止。其中试用期自________年____月____日起至________年____月____日止，共____个月。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甲方每月支付乙方工资，月工资为______元，其中试用期月工资为______元，次月____日发放(预留半月工资，在合同解除时结算;对于工作突出的员工，给予奖励。)</w:t>
      </w:r>
    </w:p>
    <w:p>
      <w:pPr>
        <w:ind w:left="0" w:right="0" w:firstLine="560"/>
        <w:spacing w:before="450" w:after="450" w:line="312" w:lineRule="auto"/>
      </w:pPr>
      <w:r>
        <w:rPr>
          <w:rFonts w:ascii="宋体" w:hAnsi="宋体" w:eastAsia="宋体" w:cs="宋体"/>
          <w:color w:val="000"/>
          <w:sz w:val="28"/>
          <w:szCs w:val="28"/>
        </w:rPr>
        <w:t xml:space="preserve">三、工作时间和休息时间 ：</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鉴于餐饮工作的特殊性，本合同实行综合计时制，即双方约定每日工作时间为_____小时(包吃饭时间)，乙方每月休息____日。</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五、劳动纪律 ：</w:t>
      </w:r>
    </w:p>
    <w:p>
      <w:pPr>
        <w:ind w:left="0" w:right="0" w:firstLine="560"/>
        <w:spacing w:before="450" w:after="450" w:line="312" w:lineRule="auto"/>
      </w:pPr>
      <w:r>
        <w:rPr>
          <w:rFonts w:ascii="宋体" w:hAnsi="宋体" w:eastAsia="宋体" w:cs="宋体"/>
          <w:color w:val="000"/>
          <w:sz w:val="28"/>
          <w:szCs w:val="28"/>
        </w:rPr>
        <w:t xml:space="preserve">乙方在合同期内应遵守甲方依法制定的各项规章制度，严格遵守安全操作规程;保证安全生产;按时按质量完成甲方规定的工作任务;爱护甲方的财产;保守甲方的商业机密。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茶楼服务员劳动合同怎么签 茶店劳动合同篇二十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2025-05-07T01:31:04+08:00</dcterms:created>
  <dcterms:modified xsi:type="dcterms:W3CDTF">2025-05-07T01:31:04+08:00</dcterms:modified>
</cp:coreProperties>
</file>

<file path=docProps/custom.xml><?xml version="1.0" encoding="utf-8"?>
<Properties xmlns="http://schemas.openxmlformats.org/officeDocument/2006/custom-properties" xmlns:vt="http://schemas.openxmlformats.org/officeDocument/2006/docPropsVTypes"/>
</file>