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2025年药房劳动合同书 药店劳动合同书(汇总19篇)</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药房劳动合同书 药店劳动合同书一用人单位名称乙方：姓 名编号：甲方基本情况乙方基本情况依据《xxx劳动法》、《xxx劳动合同法》和有关法律法规，甲乙双方在遵循合法、公平、平等自愿、协商一致、诚实信用原则的基础上签订本劳动合同。1、固定期限：...</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依据《xxx劳动法》、《xxx劳动合同法》和有关法律法规，甲乙双方在遵循合法、公平、平等自愿、协商一致、诚实信用原则的基础上签订本劳动合同。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甲方招用乙方在 工作，工作内容为：</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（二）甲方因生产（工作）需要延长工作时间的，按《xxx劳动法》第四十一条办理。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3、甲方安排乙方延长工作时间的，应按《xxx劳动法》第四十四条规定支付其工资报酬。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甲乙双方应严格按照《xxx劳动法》第五十二条、第五十三条、第五十四条、第五十五条、第五十六条、第五十九条、第六十条、第六十一条、第六十三条、第六十四条、第六十五条规定执行。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依据《xxx劳动合同法》第三十六条、第三十七条、第三十八条、第三十九条、第四十条、第四十一条、第四十二条、第四十三条、第四十四条、第四十五条、第五十条规定执行。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第一条甲乙双方选择以下形式确定本合同期限，合同有效期自20______年___月___日起至20______年___月___日止。</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第三条甲方保证乙方每周周日休息一天，也可在征得甲方同意的情况下每月连休假四天，不扣工资，如乙方休假差出四天，则按每差一天扣出___元工资。</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月工资___元加提成，按每售出__元以上提___元，甲方每月____日向乙方支付____元工资。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2、经乙方同意，甲方按每月从乙方工资中扣出___元，等合同期满由甲方退还乙方，如在乙方工作期间，有货款缺失，甲方可从此款项中扣出。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20______年___月___日 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第八条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第十条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根据《xxx劳动法》、《xxx民法典》和国家、省等有关规定，遵循合法、公平、平等自愿、协商一致、诚实信用的原则，订立本劳动合同。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第一条本合同的期限类型为固定期限合同，本合同生效日期______年______月______日，其中试用期______月，本合同到______年______月______日终止。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第二条甲方安排乙方从事岗位工作。</w:t>
      </w:r>
    </w:p>
    <w:p>
      <w:pPr>
        <w:ind w:left="0" w:right="0" w:firstLine="560"/>
        <w:spacing w:before="450" w:after="450" w:line="312" w:lineRule="auto"/>
      </w:pPr>
      <w:r>
        <w:rPr>
          <w:rFonts w:ascii="宋体" w:hAnsi="宋体" w:eastAsia="宋体" w:cs="宋体"/>
          <w:color w:val="000"/>
          <w:sz w:val="28"/>
          <w:szCs w:val="28"/>
        </w:rPr>
        <w:t xml:space="preserve">第三条乙方的工作任务和职责是__________________。</w:t>
      </w:r>
    </w:p>
    <w:p>
      <w:pPr>
        <w:ind w:left="0" w:right="0" w:firstLine="560"/>
        <w:spacing w:before="450" w:after="450" w:line="312" w:lineRule="auto"/>
      </w:pPr>
      <w:r>
        <w:rPr>
          <w:rFonts w:ascii="宋体" w:hAnsi="宋体" w:eastAsia="宋体" w:cs="宋体"/>
          <w:color w:val="000"/>
          <w:sz w:val="28"/>
          <w:szCs w:val="28"/>
        </w:rPr>
        <w:t xml:space="preserve">第四条甲方按国家规定安排乙方的正常工作时间。因工作需要，甲方可以安排乙方加班工作。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第五条乙方试用期工资为_______________元/月，试用期满工资为_______________元/月。甲方每月______日如期支付货币工资。</w:t>
      </w:r>
    </w:p>
    <w:p>
      <w:pPr>
        <w:ind w:left="0" w:right="0" w:firstLine="560"/>
        <w:spacing w:before="450" w:after="450" w:line="312" w:lineRule="auto"/>
      </w:pPr>
      <w:r>
        <w:rPr>
          <w:rFonts w:ascii="宋体" w:hAnsi="宋体" w:eastAsia="宋体" w:cs="宋体"/>
          <w:color w:val="000"/>
          <w:sz w:val="28"/>
          <w:szCs w:val="28"/>
        </w:rPr>
        <w:t xml:space="preserve">第六条因工作需要加班加点，甲方按_______________元/小时发放加班费用。甲方因工作需要要求乙方加班时，乙方不得推诿，无故不参加加班者，视旷工处理。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第七条任何一方要求变更本合同的某项内容，都应以书面形式通知对方。双方经协商一致，可以变更本合同，并办理新签劳动合同的手续。甲乙双方可以按照《民法典》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第八条一方违反合同，给对方造成经济损失的，应根据其后果承担经济赔偿责任：____________乙方辞职未提前30天书面告知甲方放弃，乙方同意视为已给甲方带来损失，赔偿以_______________元起计。</w:t>
      </w:r>
    </w:p>
    <w:p>
      <w:pPr>
        <w:ind w:left="0" w:right="0" w:firstLine="560"/>
        <w:spacing w:before="450" w:after="450" w:line="312" w:lineRule="auto"/>
      </w:pPr>
      <w:r>
        <w:rPr>
          <w:rFonts w:ascii="宋体" w:hAnsi="宋体" w:eastAsia="宋体" w:cs="宋体"/>
          <w:color w:val="000"/>
          <w:sz w:val="28"/>
          <w:szCs w:val="28"/>
        </w:rPr>
        <w:t xml:space="preserve">第九条乙方未在甲方处工作满一年提出辞职的，乙方需向甲方支付_______________元的培训费用。</w:t>
      </w:r>
    </w:p>
    <w:p>
      <w:pPr>
        <w:ind w:left="0" w:right="0" w:firstLine="560"/>
        <w:spacing w:before="450" w:after="450" w:line="312" w:lineRule="auto"/>
      </w:pPr>
      <w:r>
        <w:rPr>
          <w:rFonts w:ascii="宋体" w:hAnsi="宋体" w:eastAsia="宋体" w:cs="宋体"/>
          <w:color w:val="000"/>
          <w:sz w:val="28"/>
          <w:szCs w:val="28"/>
        </w:rPr>
        <w:t xml:space="preserve">第十条双方按民法典有关规定执行。</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甲方：为使乙方顺利完成工作任务，应根据国家有关安全生产、劳动保护、卫生健康等规定，为乙方提供必要的安全生产工作条件，保障乙方的安全和健康。加强对乙方的劳动纪律和法制教育。</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1、甲方根据经营工作的需要，聘用乙方在药房的药品零售岗位工作。认真做好药品摆放、店堂卫生等相关工作和药店布置的其它临时性工作。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1、基本工资1800元</w:t>
      </w:r>
    </w:p>
    <w:p>
      <w:pPr>
        <w:ind w:left="0" w:right="0" w:firstLine="560"/>
        <w:spacing w:before="450" w:after="450" w:line="312" w:lineRule="auto"/>
      </w:pPr>
      <w:r>
        <w:rPr>
          <w:rFonts w:ascii="宋体" w:hAnsi="宋体" w:eastAsia="宋体" w:cs="宋体"/>
          <w:color w:val="000"/>
          <w:sz w:val="28"/>
          <w:szCs w:val="28"/>
        </w:rPr>
        <w:t xml:space="preserve">2、绩效考核内容（按20_年薪酬调整方案）执行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1、乙方应遵守xxx法律、法规和甲方规定的各项规章制度和劳动纪律，自觉服从甲方的管理与人事调度。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（1）甲方拖欠发工资2月以上。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本合同为有固定期限的劳动合同：自20______年___月___日起至20______年___月___日止。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2、乙方连续3个月未达成甲方业绩考核方案，或者乙方严重失职，给甲方造成10000___元以上损失。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药店劳动合同书八</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职工姓名： （简称乙方）</w:t>
      </w:r>
    </w:p>
    <w:p>
      <w:pPr>
        <w:ind w:left="0" w:right="0" w:firstLine="560"/>
        <w:spacing w:before="450" w:after="450" w:line="312" w:lineRule="auto"/>
      </w:pPr>
      <w:r>
        <w:rPr>
          <w:rFonts w:ascii="宋体" w:hAnsi="宋体" w:eastAsia="宋体" w:cs="宋体"/>
          <w:color w:val="000"/>
          <w:sz w:val="28"/>
          <w:szCs w:val="28"/>
        </w:rPr>
        <w:t xml:space="preserve">根据 《xxx劳动法》、《合同法》法规的规定，按照平等自愿，协商一致的原则，订立合同，共同遵守。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合同期限既从 年 月 日起至单项工程完工之日止。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 。合同期内，双方不得无故解除合同。若因特殊原因需要解除合同，必须提前2天通知对方，经同意后方可以办理解除劳动合同手续。合同期满既终止执行，如因生产工作需要经双方同意，可续订合同。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药房劳动合同书 药店劳动合同书篇十一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本合同期限为____年，生效日期20__年__月__日至20__年__月__日。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每天工作____小时，上四天白班休息两天，上四天夜班休息两天。第一个月为实习，工资____元，转正后，月工资____～____元。多劳多得。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乙方不得迟到、早退、旷工、怠工，有事请假要经老板同意，无故迟到一次罚款____元，无故旷工一天，罚款____元。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甲乙双方根据《xxx劳动法》、《xxx劳动法》等法律、法规、规章的规定，在平等自愿、协商一致的基础上，同意订立本劳动合同，共同遵守本合同所列条款。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(二)无固定期限：自_______年____月____日起至法定的或本合同所约定的终止条件出现时止。其中试用期自________年____月____日至________年____月____日止，期限为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乙方实行下列第 项工时制。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(二)经xxx门批准，实行综合计算工时工作制的，平均每日工作时间不得超过8小时，平均每周工作时间不得超过40小时。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 经xxx门批准，实行不定时工作制的，在完成工作任务的前提下，工作时间和休息休假由乙方自行安排。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 元月。(说明：试用期的工资不得低于本单位相同岗位最低档工资或者本合同</w:t>
      </w:r>
    </w:p>
    <w:p>
      <w:pPr>
        <w:ind w:left="0" w:right="0" w:firstLine="560"/>
        <w:spacing w:before="450" w:after="450" w:line="312" w:lineRule="auto"/>
      </w:pPr>
      <w:r>
        <w:rPr>
          <w:rFonts w:ascii="宋体" w:hAnsi="宋体" w:eastAsia="宋体" w:cs="宋体"/>
          <w:color w:val="000"/>
          <w:sz w:val="28"/>
          <w:szCs w:val="28"/>
        </w:rPr>
        <w:t xml:space="preserve">第十三条约定工资的80％，并不得低于所在地的最低工资标准)。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（一）计时工资。乙方的月工资标准为：元。如甲方的工资制度发生变化或乙方的工作岗位变动，经双方协商一致重新确定。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（二）计件工资。甲方应制定科学合理的劳动定额标准（说明：确定的劳动定额原则上应当使本单位同岗位百分之七十以上的劳动者在法定劳动时间内能够完成），计件单价约定为 元。（或者根据甲方通过 方式发布的确定计件工资标准文件为准。）</w:t>
      </w:r>
    </w:p>
    <w:p>
      <w:pPr>
        <w:ind w:left="0" w:right="0" w:firstLine="560"/>
        <w:spacing w:before="450" w:after="450" w:line="312" w:lineRule="auto"/>
      </w:pPr>
      <w:r>
        <w:rPr>
          <w:rFonts w:ascii="宋体" w:hAnsi="宋体" w:eastAsia="宋体" w:cs="宋体"/>
          <w:color w:val="000"/>
          <w:sz w:val="28"/>
          <w:szCs w:val="28"/>
        </w:rPr>
        <w:t xml:space="preserve">（三）其他工资形式（如实行年薪制或者按考核周期支付工资）。详见本合同第四十五条的约定。</w:t>
      </w:r>
    </w:p>
    <w:p>
      <w:pPr>
        <w:ind w:left="0" w:right="0" w:firstLine="560"/>
        <w:spacing w:before="450" w:after="450" w:line="312" w:lineRule="auto"/>
      </w:pPr>
      <w:r>
        <w:rPr>
          <w:rFonts w:ascii="宋体" w:hAnsi="宋体" w:eastAsia="宋体" w:cs="宋体"/>
          <w:color w:val="000"/>
          <w:sz w:val="28"/>
          <w:szCs w:val="28"/>
        </w:rPr>
        <w:t xml:space="preserve">（四）甲方根据本单位的生产经营状况、物价水平和政府颁布的工资增长指导线等情况，依法确定本单位的工资分配制度。经甲乙双方协商或者以集体协商的形式，依法确定工资正常增长的具体办法和幅度。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1、乙方的绩效薪酬或奖金的计发办法为：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2、乙方的津贴、补贴的发放标准和办法为：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甲方应以法定货币形式按月支付乙方工资，发薪日为次月 日前，不得克扣或无故拖欠。甲方支付乙方的工资，应不低于本单位集体合同标准并不违反国家有关最低工资的规定。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乙方的加班加点工资按法律法规规定执行。</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非因乙方原因造成甲方停工、停产、歇业，未超过一个月的，甲方应按本合同约定的工资标准支付乙方工资；超过一个月，未安排乙方工作的，甲方应按不低于三门最低工资标准的80%支付乙方停工生活费。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甲方支付的病伤假工资，不得低于当地政府确定的最低工资标准的百分之八十。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乙方依法享受年休假、探亲假、丧假等假期期间，甲方应按国家有关规定的标准支付乙方工资。如果没有相关规定的，按乙方前 个月的平均工资标准支付乙方工资。</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第二十四条 甲方依法制定的各项规章制度应向乙方公示。未向乙方公示的规章制度对乙方不发生效力。</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w:t>
      </w:r>
    </w:p>
    <w:p>
      <w:pPr>
        <w:ind w:left="0" w:right="0" w:firstLine="560"/>
        <w:spacing w:before="450" w:after="450" w:line="312" w:lineRule="auto"/>
      </w:pPr>
      <w:r>
        <w:rPr>
          <w:rFonts w:ascii="宋体" w:hAnsi="宋体" w:eastAsia="宋体" w:cs="宋体"/>
          <w:color w:val="000"/>
          <w:sz w:val="28"/>
          <w:szCs w:val="28"/>
        </w:rPr>
        <w:t xml:space="preserve">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甲方依照企业破产法规定进行重整的；或者生产经营发生严重困难的； 或者企业转产、重大技术革新或者经营方式调整，经变更劳动合同后，仍需裁减人员的； 或者其他因劳动合同订立时所依据的客观经济情况发生重大变化，致使劳动合同无法履行的，经提前____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（七）符合法律法规、规定其他情况的。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有下列情形之一，乙方可以书面通知甲方解除本合同，甲方应当支付乙方相应的劳动报酬并依法缴纳社会保险。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（一）甲方未按照劳动合同约定提供劳动保护或者劳动条件的；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（五）甲方因《劳动民法典》第二十六条规定的情形致使劳动合同无效的；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甲方解除乙方劳动合同，除本合同第二十九条规定情形外，甲方应按《劳动民法典》第四十七条的规定和地方有关规定支付乙方经济补偿金。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乙方患病或者非因工负伤，经劳动能力鉴定委员会确认不能从事原工作，也不能从事甲方另行安排的工作而解除本合同的，甲方除按本合同第三十八条执行外，还应按规定发给乙方一定的医疗补助费。</w:t>
      </w:r>
    </w:p>
    <w:p>
      <w:pPr>
        <w:ind w:left="0" w:right="0" w:firstLine="560"/>
        <w:spacing w:before="450" w:after="450" w:line="312" w:lineRule="auto"/>
      </w:pPr>
      <w:r>
        <w:rPr>
          <w:rFonts w:ascii="宋体" w:hAnsi="宋体" w:eastAsia="宋体" w:cs="宋体"/>
          <w:color w:val="000"/>
          <w:sz w:val="28"/>
          <w:szCs w:val="28"/>
        </w:rPr>
        <w:t xml:space="preserve">第四十条 甲方违反规定解除或者终止劳动合同的，应当依照《劳动民法典》</w:t>
      </w:r>
    </w:p>
    <w:p>
      <w:pPr>
        <w:ind w:left="0" w:right="0" w:firstLine="560"/>
        <w:spacing w:before="450" w:after="450" w:line="312" w:lineRule="auto"/>
      </w:pPr>
      <w:r>
        <w:rPr>
          <w:rFonts w:ascii="宋体" w:hAnsi="宋体" w:eastAsia="宋体" w:cs="宋体"/>
          <w:color w:val="000"/>
          <w:sz w:val="28"/>
          <w:szCs w:val="28"/>
        </w:rPr>
        <w:t xml:space="preserve">第四十七条规定的经济补偿标准的二倍向乙方支付赔偿金。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第四十一条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双方对乙方赔偿数额计算有异议，可按乙方劳动合同未履行的期限，未履行期限每满________年赔偿1个月工资；未履行期限6个月以上不满________年的赔偿1个月工资；未履行期限不满6个月赔偿半个月工资。</w:t>
      </w:r>
    </w:p>
    <w:p>
      <w:pPr>
        <w:ind w:left="0" w:right="0" w:firstLine="560"/>
        <w:spacing w:before="450" w:after="450" w:line="312" w:lineRule="auto"/>
      </w:pPr>
      <w:r>
        <w:rPr>
          <w:rFonts w:ascii="宋体" w:hAnsi="宋体" w:eastAsia="宋体" w:cs="宋体"/>
          <w:color w:val="000"/>
          <w:sz w:val="28"/>
          <w:szCs w:val="28"/>
        </w:rPr>
        <w:t xml:space="preserve">第四十二条 与甲方订立保密协议的乙方，负有对在甲方工作期间知悉的商业秘密和知识产权相关的保密事项进行保密的义务。在解除和终止劳动合同后两年内，乙方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第四十三条 在此期间，甲乙按照乙方原工资的 ％总额按月支付经济补偿。乙方违反竞争竞业限制约定的，除赔偿因此给甲方带来的直接经济损失以外，还应当向甲方支付违约金，数额为甲方己经支付给乙方经济补偿数额的 倍。</w:t>
      </w:r>
    </w:p>
    <w:p>
      <w:pPr>
        <w:ind w:left="0" w:right="0" w:firstLine="560"/>
        <w:spacing w:before="450" w:after="450" w:line="312" w:lineRule="auto"/>
      </w:pPr>
      <w:r>
        <w:rPr>
          <w:rFonts w:ascii="宋体" w:hAnsi="宋体" w:eastAsia="宋体" w:cs="宋体"/>
          <w:color w:val="000"/>
          <w:sz w:val="28"/>
          <w:szCs w:val="28"/>
        </w:rPr>
        <w:t xml:space="preserve">第四十四条 甲方为乙方提供专项培训费用，对其进行专业技术培训，双方作如下约定：服务期为________年，期限从________年____月____日起至________年____月____日止。乙方违反服务期约定的，应当按照约定向甲方支付违约金元。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____日内向____县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第四十六条 乙方确定下款地址为劳动关系管理相关文件、文书的送达地址，如以下地址发生变化，乙方应书面告知甲方，否则由此产生的责任由乙方承担。</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本合同未尽事宜，双方可另协商解决；与今后国家法律，行政法规等相违背的，按新规定执行。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根据《xxx劳动法》、《xxx劳动法》和国家、省等有关规定，遵循合法、公平、平等自愿、协商一致、诚实信用的原则，订立本劳动合同。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第一条本合同的期限类型为固定期限合同，本合同生效日期20xx年1月1日，其中试用期2月，本合同到20xx年12月30日终止。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第二条甲方安排乙方从事养护员岗位工作。</w:t>
      </w:r>
    </w:p>
    <w:p>
      <w:pPr>
        <w:ind w:left="0" w:right="0" w:firstLine="560"/>
        <w:spacing w:before="450" w:after="450" w:line="312" w:lineRule="auto"/>
      </w:pPr>
      <w:r>
        <w:rPr>
          <w:rFonts w:ascii="宋体" w:hAnsi="宋体" w:eastAsia="宋体" w:cs="宋体"/>
          <w:color w:val="000"/>
          <w:sz w:val="28"/>
          <w:szCs w:val="28"/>
        </w:rPr>
        <w:t xml:space="preserve">第三条乙方的工作任务和职责是店内药品养护工作</w:t>
      </w:r>
    </w:p>
    <w:p>
      <w:pPr>
        <w:ind w:left="0" w:right="0" w:firstLine="560"/>
        <w:spacing w:before="450" w:after="450" w:line="312" w:lineRule="auto"/>
      </w:pPr>
      <w:r>
        <w:rPr>
          <w:rFonts w:ascii="宋体" w:hAnsi="宋体" w:eastAsia="宋体" w:cs="宋体"/>
          <w:color w:val="000"/>
          <w:sz w:val="28"/>
          <w:szCs w:val="28"/>
        </w:rPr>
        <w:t xml:space="preserve">第四条甲方按国家规定安排乙方的正常工作时间(详见工作安排表)。因工作需要，甲方可以安排乙方加班工作。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第五条乙方试用期工资为800元/月，试用期满工资为1000元/月。甲方每月10日如期支付1200(当月/工资。</w:t>
      </w:r>
    </w:p>
    <w:p>
      <w:pPr>
        <w:ind w:left="0" w:right="0" w:firstLine="560"/>
        <w:spacing w:before="450" w:after="450" w:line="312" w:lineRule="auto"/>
      </w:pPr>
      <w:r>
        <w:rPr>
          <w:rFonts w:ascii="宋体" w:hAnsi="宋体" w:eastAsia="宋体" w:cs="宋体"/>
          <w:color w:val="000"/>
          <w:sz w:val="28"/>
          <w:szCs w:val="28"/>
        </w:rPr>
        <w:t xml:space="preserve">第六条因工作需要加班加点，甲方按5元/小时发放加班费用。甲方因工作需要要求乙方加班时，乙方不得推诿，无故不参加加班者，视旷工处理。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七条任何一方要求变更本合同的某项内容，都应以书面形式通知对方。双方经协商一致，可以变更本合同，并办理新签劳动合同的手续。甲乙双方可以按照《劳动法》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五、违反合同责任</w:t>
      </w:r>
    </w:p>
    <w:p>
      <w:pPr>
        <w:ind w:left="0" w:right="0" w:firstLine="560"/>
        <w:spacing w:before="450" w:after="450" w:line="312" w:lineRule="auto"/>
      </w:pPr>
      <w:r>
        <w:rPr>
          <w:rFonts w:ascii="宋体" w:hAnsi="宋体" w:eastAsia="宋体" w:cs="宋体"/>
          <w:color w:val="000"/>
          <w:sz w:val="28"/>
          <w:szCs w:val="28"/>
        </w:rPr>
        <w:t xml:space="preserve">第八条一方违反合同，给对方造成经济损失的，应根据其后果承担经济赔偿责任：乙方辞职未提前30天书面告知甲方放弃，乙方同意视为已给甲方带来损失，赔偿以1500元起计。</w:t>
      </w:r>
    </w:p>
    <w:p>
      <w:pPr>
        <w:ind w:left="0" w:right="0" w:firstLine="560"/>
        <w:spacing w:before="450" w:after="450" w:line="312" w:lineRule="auto"/>
      </w:pPr>
      <w:r>
        <w:rPr>
          <w:rFonts w:ascii="宋体" w:hAnsi="宋体" w:eastAsia="宋体" w:cs="宋体"/>
          <w:color w:val="000"/>
          <w:sz w:val="28"/>
          <w:szCs w:val="28"/>
        </w:rPr>
        <w:t xml:space="preserve">第九条乙方未在甲方处工作满一年提出辞职的，乙方需向甲方支付100元的培训费用。</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第十条双方按劳动法有关规定执行。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第十二条双方约定(可另加附件)：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(2)乙方在签订本合同时已经知悉并完全理解甲方的各项规章制度，并同意遵守。</w:t>
      </w:r>
    </w:p>
    <w:p>
      <w:pPr>
        <w:ind w:left="0" w:right="0" w:firstLine="560"/>
        <w:spacing w:before="450" w:after="450" w:line="312" w:lineRule="auto"/>
      </w:pPr>
      <w:r>
        <w:rPr>
          <w:rFonts w:ascii="宋体" w:hAnsi="宋体" w:eastAsia="宋体" w:cs="宋体"/>
          <w:color w:val="000"/>
          <w:sz w:val="28"/>
          <w:szCs w:val="28"/>
        </w:rPr>
        <w:t xml:space="preserve">(3)乙方自愿不购买社会保险，经甲、乙双方协商，由甲方出资为乙方购买雇主责任险及人身意外险，当发生工伤事故时，乙方同意该保险赔款冲抵甲方根据法律规定承担的赔偿款。</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药店劳动合同书篇十六</w:t>
      </w:r>
    </w:p>
    <w:p>
      <w:pPr>
        <w:ind w:left="0" w:right="0" w:firstLine="560"/>
        <w:spacing w:before="450" w:after="450" w:line="312" w:lineRule="auto"/>
      </w:pPr>
      <w:r>
        <w:rPr>
          <w:rFonts w:ascii="宋体" w:hAnsi="宋体" w:eastAsia="宋体" w:cs="宋体"/>
          <w:color w:val="000"/>
          <w:sz w:val="28"/>
          <w:szCs w:val="28"/>
        </w:rPr>
        <w:t xml:space="preserve">甲方（用人单位）：________________地址：________________法定代表人：________________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根据《xxx劳动法》和国家有关劳动法规及甲方依法制定的规章制度，经甲、乙双方平等协商，一致同意签订本劳动合同并达成协议条款如下：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十三、履行合同期间，甲乙双方若需要解除劳动合同，必须按《xxx劳动法》的有关条款执行。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药店劳动合同书篇十七</w:t>
      </w:r>
    </w:p>
    <w:p>
      <w:pPr>
        <w:ind w:left="0" w:right="0" w:firstLine="560"/>
        <w:spacing w:before="450" w:after="450" w:line="312" w:lineRule="auto"/>
      </w:pPr>
      <w:r>
        <w:rPr>
          <w:rFonts w:ascii="宋体" w:hAnsi="宋体" w:eastAsia="宋体" w:cs="宋体"/>
          <w:color w:val="000"/>
          <w:sz w:val="28"/>
          <w:szCs w:val="28"/>
        </w:rPr>
        <w:t xml:space="preserve">甲方： （通常为用工单位）</w:t>
      </w:r>
    </w:p>
    <w:p>
      <w:pPr>
        <w:ind w:left="0" w:right="0" w:firstLine="560"/>
        <w:spacing w:before="450" w:after="450" w:line="312" w:lineRule="auto"/>
      </w:pPr>
      <w:r>
        <w:rPr>
          <w:rFonts w:ascii="宋体" w:hAnsi="宋体" w:eastAsia="宋体" w:cs="宋体"/>
          <w:color w:val="000"/>
          <w:sz w:val="28"/>
          <w:szCs w:val="28"/>
        </w:rPr>
        <w:t xml:space="preserve">乙方： （姓名、性别、年龄、住址）</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 （姓名）为 （工程名称）工人，遵照国家有关劳动法律法规，经双方协商，签订本合同。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 （工作名称）。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 年 月 日起至 年 月 日时止。其中试用期限为 个月，至 年 月 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一、享受xxx待遇（写明待遇的内容）。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本合同一式 份，甲乙双方各执 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药店劳动合同书篇十九</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_____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（一）甲乙双方变更、续订、解除、终止劳动合同应当依照《xxx劳动法》和国家及山东省有关规定执行。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十一、本合同自________年________月________日起生效。本合同________式两份，经双方签字盖章生效，双方各执________份。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2025-05-02T18:26:58+08:00</dcterms:created>
  <dcterms:modified xsi:type="dcterms:W3CDTF">2025-05-02T18:26:58+08:00</dcterms:modified>
</cp:coreProperties>
</file>

<file path=docProps/custom.xml><?xml version="1.0" encoding="utf-8"?>
<Properties xmlns="http://schemas.openxmlformats.org/officeDocument/2006/custom-properties" xmlns:vt="http://schemas.openxmlformats.org/officeDocument/2006/docPropsVTypes"/>
</file>