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销售代理合同范本大全|房地产三方销售代理合同范本</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房产代理销售是一个很普遍的趋势，本站小编整理了“房地产三方销售代理合同范本”仅供参考，希望能帮助到大家！　　房地产三方销售代理合同范本　　委托方（以下简称甲方）_______________　　代理方（以下简称乙方）__________...</w:t>
      </w:r>
    </w:p>
    <w:p>
      <w:pPr>
        <w:ind w:left="0" w:right="0" w:firstLine="560"/>
        <w:spacing w:before="450" w:after="450" w:line="312" w:lineRule="auto"/>
      </w:pPr>
      <w:r>
        <w:rPr>
          <w:rFonts w:ascii="宋体" w:hAnsi="宋体" w:eastAsia="宋体" w:cs="宋体"/>
          <w:color w:val="000"/>
          <w:sz w:val="28"/>
          <w:szCs w:val="28"/>
        </w:rPr>
        <w:t xml:space="preserve">　　房产代理销售是一个很普遍的趋势，本站小编整理了“房地产三方销售代理合同范本”仅供参考，希望能帮助到大家！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房地产三方销售代理合同范本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2025-05-02T00:33:26+08:00</dcterms:created>
  <dcterms:modified xsi:type="dcterms:W3CDTF">2025-05-02T00:33:26+08:00</dcterms:modified>
</cp:coreProperties>
</file>

<file path=docProps/custom.xml><?xml version="1.0" encoding="utf-8"?>
<Properties xmlns="http://schemas.openxmlformats.org/officeDocument/2006/custom-properties" xmlns:vt="http://schemas.openxmlformats.org/officeDocument/2006/docPropsVTypes"/>
</file>