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股份赠与合同范本(推荐6篇)</w:t>
      </w:r>
      <w:bookmarkEnd w:id="1"/>
    </w:p>
    <w:p>
      <w:pPr>
        <w:jc w:val="center"/>
        <w:spacing w:before="0" w:after="450"/>
      </w:pPr>
      <w:r>
        <w:rPr>
          <w:rFonts w:ascii="Arial" w:hAnsi="Arial" w:eastAsia="Arial" w:cs="Arial"/>
          <w:color w:val="999999"/>
          <w:sz w:val="20"/>
          <w:szCs w:val="20"/>
        </w:rPr>
        <w:t xml:space="preserve">来源：网络  作者：雾凇晨曦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股份赠与合同范本1*方：xxx（以下简称：*方）乙方：xxx（以下简称：乙方）*方：xxx（以下简称：*方）*、乙、*方（以下简称三方）共同成立xxxxxx公司，共同开拓开xxx市场，自愿签定以下协议，并共同遵守。一、三方共同出资并在xxx...</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股份赠与合同范本1</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二、三方共同建立公司，以促进互联网的信息化发展为目的，其业务主要为：xxx、xxx、xxxx、xxxx、xxxx、xxxx、xxxx、xxxx、xxxx、xxxx、xxxx、xxxx、xxxx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此协议本着双方自愿，平等的原则，建立健全的公司利益分配体系，更加激励和提高员工的积极*，稳定*，进一步加强员工的主人翁意识，是企业利益和员工利益实现共同发展，特此以下协议：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方书面同意，擅自对外进行股权转让或股权质押的行为无效，如因此给*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经财务审计，*乙双方认可，*方现有资产总额为**元（即为*方公司总股份的100%，共分为100股，每股为元。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出资购股部分：乙方自行出资共计元计股，占*方公司总额股份的%，此部分乙方出资购股的股份，*方为乙方签发股权*书，未发股权*书的本协议同样具有法律效力。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出资方式：购股时由乙方于签约后的日内一次*转入相应的购股金额到*方指定的开户银行：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1*乙双方按各自实际的股权比列（指占*方公司总股权的比列）分享利润及承担亏损与责任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佣金，房租，经营费用，固定资产折旧费用，等其他日常开支。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1履行本协议适用中华*共和国现行法律；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五、协议生效及其他</w:t>
      </w:r>
    </w:p>
    <w:p>
      <w:pPr>
        <w:ind w:left="0" w:right="0" w:firstLine="560"/>
        <w:spacing w:before="450" w:after="450" w:line="312" w:lineRule="auto"/>
      </w:pPr>
      <w:r>
        <w:rPr>
          <w:rFonts w:ascii="宋体" w:hAnsi="宋体" w:eastAsia="宋体" w:cs="宋体"/>
          <w:color w:val="000"/>
          <w:sz w:val="28"/>
          <w:szCs w:val="28"/>
        </w:rPr>
        <w:t xml:space="preserve">乙方提交*复印件，*乙双方提供联系方式，作为本协议附件；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本协议及附件一式二份，经*乙双方签字或盖章后生效，*、乙双方各执一份，具有同等法律效力。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股份赠与合同范本2</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w:t>
      </w:r>
    </w:p>
    <w:p>
      <w:pPr>
        <w:ind w:left="0" w:right="0" w:firstLine="560"/>
        <w:spacing w:before="450" w:after="450" w:line="312" w:lineRule="auto"/>
      </w:pPr>
      <w:r>
        <w:rPr>
          <w:rFonts w:ascii="宋体" w:hAnsi="宋体" w:eastAsia="宋体" w:cs="宋体"/>
          <w:color w:val="000"/>
          <w:sz w:val="28"/>
          <w:szCs w:val="28"/>
        </w:rPr>
        <w:t xml:space="preserve">有限公司(以下简称公司)的发展以及为了激励乙方更好的工作，明确双方的权益和责任为宗旨，依据《_公司法》及《_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公司由__注册为法人，__共同发起设立，由__出资并拥有公司百分之百股权，为促进公司经营甲方愿意将部分股权赠与参加公司管理的人员。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1、甲方同意将赠予股权赠予给乙方，乙方也同意受让前述 赠予股权。该赠予于本协议生效起生效。</w:t>
      </w:r>
    </w:p>
    <w:p>
      <w:pPr>
        <w:ind w:left="0" w:right="0" w:firstLine="560"/>
        <w:spacing w:before="450" w:after="450" w:line="312" w:lineRule="auto"/>
      </w:pPr>
      <w:r>
        <w:rPr>
          <w:rFonts w:ascii="宋体" w:hAnsi="宋体" w:eastAsia="宋体" w:cs="宋体"/>
          <w:color w:val="000"/>
          <w:sz w:val="28"/>
          <w:szCs w:val="28"/>
        </w:rPr>
        <w:t xml:space="preserve">2、自本协议生效起，乙方享有按受赠股权比例取得公司利润分红的权利，但无需承担公司的亏损。</w:t>
      </w:r>
    </w:p>
    <w:p>
      <w:pPr>
        <w:ind w:left="0" w:right="0" w:firstLine="560"/>
        <w:spacing w:before="450" w:after="450" w:line="312" w:lineRule="auto"/>
      </w:pPr>
      <w:r>
        <w:rPr>
          <w:rFonts w:ascii="宋体" w:hAnsi="宋体" w:eastAsia="宋体" w:cs="宋体"/>
          <w:color w:val="000"/>
          <w:sz w:val="28"/>
          <w:szCs w:val="28"/>
        </w:rPr>
        <w:t xml:space="preserve">3、自本协议生效起，乙方享有对公司管理决策的建议权，并继续依照公司的管理制度行使管理权，但不享有公司股东依章程享有的表决权、决策权。</w:t>
      </w:r>
    </w:p>
    <w:p>
      <w:pPr>
        <w:ind w:left="0" w:right="0" w:firstLine="560"/>
        <w:spacing w:before="450" w:after="450" w:line="312" w:lineRule="auto"/>
      </w:pPr>
      <w:r>
        <w:rPr>
          <w:rFonts w:ascii="宋体" w:hAnsi="宋体" w:eastAsia="宋体" w:cs="宋体"/>
          <w:color w:val="000"/>
          <w:sz w:val="28"/>
          <w:szCs w:val="28"/>
        </w:rPr>
        <w:t xml:space="preserve">4、自本协议生效起，必须履行管理公司经营的义务，如不履行甲方有权书面通知乙方撤销股权赠与协议。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5、如因乙方过错导致公司经营不善或造成损失，经过公司股东会同意并形成书面决议，有权要求乙方承担相应的经济赔偿损失，甲方也有权单方决定收回乙方的股权。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6、如乙方存在以下行为时，甲方有权终止本协议，收回乙方的股权：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a)、乙方不在公司任职，包括但不限于辞职、离职、劳动合同终止、被公司解聘等;</w:t>
      </w:r>
    </w:p>
    <w:p>
      <w:pPr>
        <w:ind w:left="0" w:right="0" w:firstLine="560"/>
        <w:spacing w:before="450" w:after="450" w:line="312" w:lineRule="auto"/>
      </w:pPr>
      <w:r>
        <w:rPr>
          <w:rFonts w:ascii="宋体" w:hAnsi="宋体" w:eastAsia="宋体" w:cs="宋体"/>
          <w:color w:val="000"/>
          <w:sz w:val="28"/>
          <w:szCs w:val="28"/>
        </w:rPr>
        <w:t xml:space="preserve">b)、乙方违反法律、法规、规章、政府相关规定;</w:t>
      </w:r>
    </w:p>
    <w:p>
      <w:pPr>
        <w:ind w:left="0" w:right="0" w:firstLine="560"/>
        <w:spacing w:before="450" w:after="450" w:line="312" w:lineRule="auto"/>
      </w:pPr>
      <w:r>
        <w:rPr>
          <w:rFonts w:ascii="宋体" w:hAnsi="宋体" w:eastAsia="宋体" w:cs="宋体"/>
          <w:color w:val="000"/>
          <w:sz w:val="28"/>
          <w:szCs w:val="28"/>
        </w:rPr>
        <w:t xml:space="preserve">c)、乙方违反公司章程、规章制度、劳动合同、保密协议、公司决议等对乙方具有约束力的文件条款;</w:t>
      </w:r>
    </w:p>
    <w:p>
      <w:pPr>
        <w:ind w:left="0" w:right="0" w:firstLine="560"/>
        <w:spacing w:before="450" w:after="450" w:line="312" w:lineRule="auto"/>
      </w:pPr>
      <w:r>
        <w:rPr>
          <w:rFonts w:ascii="宋体" w:hAnsi="宋体" w:eastAsia="宋体" w:cs="宋体"/>
          <w:color w:val="000"/>
          <w:sz w:val="28"/>
          <w:szCs w:val="28"/>
        </w:rPr>
        <w:t xml:space="preserve">d)、自行或与他人合伙经营与公司经营范围一致的、类似的、相关的、或上下游业务;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e) 、将公司的进货渠道、销售渠道、进货价格、出货价格、客户名单、技术等商业秘密的泄露给任何与当次交易无关的第三人;</w:t>
      </w:r>
    </w:p>
    <w:p>
      <w:pPr>
        <w:ind w:left="0" w:right="0" w:firstLine="560"/>
        <w:spacing w:before="450" w:after="450" w:line="312" w:lineRule="auto"/>
      </w:pPr>
      <w:r>
        <w:rPr>
          <w:rFonts w:ascii="宋体" w:hAnsi="宋体" w:eastAsia="宋体" w:cs="宋体"/>
          <w:color w:val="000"/>
          <w:sz w:val="28"/>
          <w:szCs w:val="28"/>
        </w:rPr>
        <w:t xml:space="preserve">f) 、违反公司的规定，向供应商或客户收取好处费、回扣、佣金、购物卡、现金、保险单、美容\\保健卡、旅游考察、招待费报销等物质或非物质的商业贿赂;</w:t>
      </w:r>
    </w:p>
    <w:p>
      <w:pPr>
        <w:ind w:left="0" w:right="0" w:firstLine="560"/>
        <w:spacing w:before="450" w:after="450" w:line="312" w:lineRule="auto"/>
      </w:pPr>
      <w:r>
        <w:rPr>
          <w:rFonts w:ascii="宋体" w:hAnsi="宋体" w:eastAsia="宋体" w:cs="宋体"/>
          <w:color w:val="000"/>
          <w:sz w:val="28"/>
          <w:szCs w:val="28"/>
        </w:rPr>
        <w:t xml:space="preserve">g) 、实际控制第三人与公司进行交易;</w:t>
      </w:r>
    </w:p>
    <w:p>
      <w:pPr>
        <w:ind w:left="0" w:right="0" w:firstLine="560"/>
        <w:spacing w:before="450" w:after="450" w:line="312" w:lineRule="auto"/>
      </w:pPr>
      <w:r>
        <w:rPr>
          <w:rFonts w:ascii="宋体" w:hAnsi="宋体" w:eastAsia="宋体" w:cs="宋体"/>
          <w:color w:val="000"/>
          <w:sz w:val="28"/>
          <w:szCs w:val="28"/>
        </w:rPr>
        <w:t xml:space="preserve">h) 、其它损害公司和/或甲方利益的行为。</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五、协议变更和终止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 10 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股份赠与合同范本3</w:t>
      </w:r>
    </w:p>
    <w:p>
      <w:pPr>
        <w:ind w:left="0" w:right="0" w:firstLine="560"/>
        <w:spacing w:before="450" w:after="450" w:line="312" w:lineRule="auto"/>
      </w:pPr>
      <w:r>
        <w:rPr>
          <w:rFonts w:ascii="宋体" w:hAnsi="宋体" w:eastAsia="宋体" w:cs="宋体"/>
          <w:color w:val="000"/>
          <w:sz w:val="28"/>
          <w:szCs w:val="28"/>
        </w:rPr>
        <w:t xml:space="preserve">甲方(持股方)：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协议一.定义除非本合同条款或上下文另有所指，下列用语含义如下：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虚拟股：是指__×公司名义上的股份，虚拟股拥有者不是指甲方在工商注册登记的实际股东，虚拟股拥有者仅享有参与公司年终利润的分配权，而无所有权和其它权利，不得转让和继承。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协议二.甲方根据乙方的工作表现，授予乙方虚拟股。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协议三.分红取得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协议四.乙方在获得甲方授予虚拟股的同时，仍可根据甲乙双方签订的劳动合同享受甲方给予的其它待遇。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协议五.合同期限：</w:t>
      </w:r>
    </w:p>
    <w:p>
      <w:pPr>
        <w:ind w:left="0" w:right="0" w:firstLine="560"/>
        <w:spacing w:before="450" w:after="450" w:line="312" w:lineRule="auto"/>
      </w:pPr>
      <w:r>
        <w:rPr>
          <w:rFonts w:ascii="宋体" w:hAnsi="宋体" w:eastAsia="宋体" w:cs="宋体"/>
          <w:color w:val="000"/>
          <w:sz w:val="28"/>
          <w:szCs w:val="28"/>
        </w:rPr>
        <w:t xml:space="preserve">本合同为年，始，止。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协议六.合同终止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协议七.保密义务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协议八.违约</w:t>
      </w:r>
    </w:p>
    <w:p>
      <w:pPr>
        <w:ind w:left="0" w:right="0" w:firstLine="560"/>
        <w:spacing w:before="450" w:after="450" w:line="312" w:lineRule="auto"/>
      </w:pPr>
      <w:r>
        <w:rPr>
          <w:rFonts w:ascii="宋体" w:hAnsi="宋体" w:eastAsia="宋体" w:cs="宋体"/>
          <w:color w:val="000"/>
          <w:sz w:val="28"/>
          <w:szCs w:val="28"/>
        </w:rPr>
        <w:t xml:space="preserve">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协议九.争议的解决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协议十.其它规定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鉴于乙方以往对*方的贡献和为了激励乙方更好的工作，也为了*乙双方进一步提高经济效益，经双方友好协商，双方同意*方以虚拟股的方式对乙方的工作进行奖励和激励。为明确双方权利义务，特订立以下协议：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股份：是指×××公司在工商部门注册登记的注册资本金，总额为**万元，按每股**计算，共计股。</w:t>
      </w:r>
    </w:p>
    <w:p>
      <w:pPr>
        <w:ind w:left="0" w:right="0" w:firstLine="560"/>
        <w:spacing w:before="450" w:after="450" w:line="312" w:lineRule="auto"/>
      </w:pPr>
      <w:r>
        <w:rPr>
          <w:rFonts w:ascii="宋体" w:hAnsi="宋体" w:eastAsia="宋体" w:cs="宋体"/>
          <w:color w:val="000"/>
          <w:sz w:val="28"/>
          <w:szCs w:val="28"/>
        </w:rPr>
        <w:t xml:space="preserve">虚拟股：是指×××公司名义上的股份，虚拟股拥有者不是指*方在工商注册登记的实际股东，虚拟股拥有者仅享有参与公司年终利润的分配权，而无所有权和其它权利，不得转让和继承。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乙方取得的虚拟股股份记载在公司内部虚拟股股东名册。由*乙双方签字确认，但对外不产生法律效力：乙方不得以此虚拟股对外作为在*方拥有资产的依据。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乙方取得的虚拟股分红以**的形式支付，除非乙方同意，*方不得以其它形式支付；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a.本合同期满时，*乙双方均同意不再签订劳动合同的，乙方未提取的可得分红在合同期满后三年内，由*方按每期×分之一的额度支付乙方；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b.本合同期满时，*方要求继续续约而乙方不同意的，乙方未提取的分红的一半由*方在合同期满后的五年内按均支付；可得分红的另一半归*方所有。</w:t>
      </w:r>
    </w:p>
    <w:p>
      <w:pPr>
        <w:ind w:left="0" w:right="0" w:firstLine="560"/>
        <w:spacing w:before="450" w:after="450" w:line="312" w:lineRule="auto"/>
      </w:pPr>
      <w:r>
        <w:rPr>
          <w:rFonts w:ascii="宋体" w:hAnsi="宋体" w:eastAsia="宋体" w:cs="宋体"/>
          <w:color w:val="000"/>
          <w:sz w:val="28"/>
          <w:szCs w:val="28"/>
        </w:rPr>
        <w:t xml:space="preserve">c.乙方提前终止与*方的劳动合同或者乙方违反劳动合同的相关规定或者*方的规章制度而被*方解职的，乙方未提取的分红归*方所有，乙方无权再提取。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4.乙方在获得*方授予虚拟股的同时，仍可根据*乙双方签订的劳动合同享受*方给予的其它待遇。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本合同为年，始，止。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如*方违反劳动合同第条，*方有权提前解除本合同。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如果发生本合同的争议或者与本合同有关的争议，*乙双方首先应当友好协商解决，协商不成，可向*方所在地*法院提起诉讼。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合同双方签字盖章起生效。本合同一式两份，*乙双方各一份。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股份赠与合同范本5</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股份赠与合同范本6</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二、三方共同建立公司，以促进互联网的信息化发展为目的，其业务主要为：xxx、xxx、xxxx、xxxx、xxxx、xxxx、xxxx、xxxx、xxxx、xxxx、xxxx、xxxx、xxxx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2025-06-15T05:22:09+08:00</dcterms:created>
  <dcterms:modified xsi:type="dcterms:W3CDTF">2025-06-15T05:22:09+08:00</dcterms:modified>
</cp:coreProperties>
</file>

<file path=docProps/custom.xml><?xml version="1.0" encoding="utf-8"?>
<Properties xmlns="http://schemas.openxmlformats.org/officeDocument/2006/custom-properties" xmlns:vt="http://schemas.openxmlformats.org/officeDocument/2006/docPropsVTypes"/>
</file>