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地产印刷合同范本(汇总12篇)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地产印刷合同范本1甲乙双方经友好协商，兹就甲方委托乙方制作甲方《xxxxxx》达成以下协议：&gt;一、项目概要：印刷《xxxxx》1900册&gt;二、项目明细：本合同项目实际执行总金额(不含税)：贰万肆仟叁佰壹拾贰圆整(人民币元整&gt;三、付款方式：1...</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甲乙双方经友好协商，兹就甲方委托乙方制作甲方《xxxxxx》达成以下协议：</w:t>
      </w:r>
    </w:p>
    <w:p>
      <w:pPr>
        <w:ind w:left="0" w:right="0" w:firstLine="560"/>
        <w:spacing w:before="450" w:after="450" w:line="312" w:lineRule="auto"/>
      </w:pPr>
      <w:r>
        <w:rPr>
          <w:rFonts w:ascii="宋体" w:hAnsi="宋体" w:eastAsia="宋体" w:cs="宋体"/>
          <w:color w:val="000"/>
          <w:sz w:val="28"/>
          <w:szCs w:val="28"/>
        </w:rPr>
        <w:t xml:space="preserve">&gt;一、项目概要：印刷《xxxxx》1900册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1)在签定本合同当日，甲方向乙方支付总金额20%的定金，即伍仟圆整(人民币元整)。(2)产品合格验收后三日内，甲方向乙方支付其余款项，即壹万玖仟叁佰壹拾贰圆整(人民币元整)。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地产印刷合同范本2</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地产印刷合同范本7</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地产印刷合同范本8</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2025-06-22T02:18:00+08:00</dcterms:created>
  <dcterms:modified xsi:type="dcterms:W3CDTF">2025-06-22T02:18:00+08:00</dcterms:modified>
</cp:coreProperties>
</file>

<file path=docProps/custom.xml><?xml version="1.0" encoding="utf-8"?>
<Properties xmlns="http://schemas.openxmlformats.org/officeDocument/2006/custom-properties" xmlns:vt="http://schemas.openxmlformats.org/officeDocument/2006/docPropsVTypes"/>
</file>