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最新土地出让合同申请公文(19篇)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土地出让合同申请公文一承让方：_________________(以下简称乙方)根据国家法律有关规定,双方本着平等自愿、互惠互利原则,经甲乙双方充分协商,甲方将工业园土地一宗出让给乙方用以建设加油站,现签订土地出让合同如下：一、土地面积：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土地出让合同申请公文一</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土地出让合同申请公文二</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承让方：_______________(以下简称乙方)根据国家法律有关规定,双方本着平等自愿、互惠互利原则,经甲乙双方充分协商,甲方将工业园土地一宗出让给乙方用以建设加油站,现签订土地出让合同如下：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一、土地面积：南北长_____米,东西长_____米,计_____平方米,其中出让面积_____平方米,租赁面积_____平方米。该宗土地位于镇政府驻地东南,东至养殖区,西至莒中路,南至园区道路,北至玉平预制厂。</w:t>
      </w:r>
    </w:p>
    <w:p>
      <w:pPr>
        <w:ind w:left="0" w:right="0" w:firstLine="560"/>
        <w:spacing w:before="450" w:after="450" w:line="312" w:lineRule="auto"/>
      </w:pPr>
      <w:r>
        <w:rPr>
          <w:rFonts w:ascii="宋体" w:hAnsi="宋体" w:eastAsia="宋体" w:cs="宋体"/>
          <w:color w:val="000"/>
          <w:sz w:val="28"/>
          <w:szCs w:val="28"/>
        </w:rPr>
        <w:t xml:space="preserve">二、出让期________年,自__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土地出让合同申请公文四</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甲乙双方在平等自愿的基础上，经友好协商达成如下土地出让委托协议：甲方出让的地块位于：__________________</w:t>
      </w:r>
    </w:p>
    <w:p>
      <w:pPr>
        <w:ind w:left="0" w:right="0" w:firstLine="560"/>
        <w:spacing w:before="450" w:after="450" w:line="312" w:lineRule="auto"/>
      </w:pPr>
      <w:r>
        <w:rPr>
          <w:rFonts w:ascii="宋体" w:hAnsi="宋体" w:eastAsia="宋体" w:cs="宋体"/>
          <w:color w:val="000"/>
          <w:sz w:val="28"/>
          <w:szCs w:val="28"/>
        </w:rPr>
        <w:t xml:space="preserve">土地产权证证号：_____________</w:t>
      </w:r>
    </w:p>
    <w:p>
      <w:pPr>
        <w:ind w:left="0" w:right="0" w:firstLine="560"/>
        <w:spacing w:before="450" w:after="450" w:line="312" w:lineRule="auto"/>
      </w:pPr>
      <w:r>
        <w:rPr>
          <w:rFonts w:ascii="宋体" w:hAnsi="宋体" w:eastAsia="宋体" w:cs="宋体"/>
          <w:color w:val="000"/>
          <w:sz w:val="28"/>
          <w:szCs w:val="28"/>
        </w:rPr>
        <w:t xml:space="preserve">现委托乙方联系客源转让此地块，该地块整体出让价格为：_________________元陆亩_________________每亩_____万元整，另外捌亩__________万元整。甲方承诺该地块无任何经济纠纷，无查封，无抵押，因种种原因可能实际成交价格比现价格偏高。多出部分作为乙方用于该地块操作过程中的各项费用，与甲方无关，甲乙双方需积极配合地块成交如有分歧，协商解决。因各种原因成交价若是每亩__________万元整，则有__________万元整的差价归乙方，若成交打入乙方指定账户。其中__________万元整的差价，崔洪利占_____%，张德刚占_____%，张福成占_____%。本协议一式叁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土地出让合同申请公文五</w:t>
      </w:r>
    </w:p>
    <w:p>
      <w:pPr>
        <w:ind w:left="0" w:right="0" w:firstLine="560"/>
        <w:spacing w:before="450" w:after="450" w:line="312" w:lineRule="auto"/>
      </w:pPr>
      <w:r>
        <w:rPr>
          <w:rFonts w:ascii="宋体" w:hAnsi="宋体" w:eastAsia="宋体" w:cs="宋体"/>
          <w:color w:val="000"/>
          <w:sz w:val="28"/>
          <w:szCs w:val="28"/>
        </w:rPr>
        <w:t xml:space="preserve">出让人：__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土地出让合同申请公文七</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土地出让合同申请公文八</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本合同项下的出让地块，按照批准的总体规划是建设_________项目。</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出让人同意在_________年_________月_________日前将出让宗地交付给受让人，出让人同意在交付土地时该宗地应达到本条第_________款规定的土地条件：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(二)周围基础设施达到_________通，即通_________，但场地尚未拆迁和平整，建筑物和基础地上物状况如下：_________。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本合同项下宗地的土地使用权出让金为每平方米人民币大写_________(小写_________元);总额为人民币大写_________(小写_________元)。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受让人同意在_________年_________月_________日之前动工建设。不能按期开工建设的，应提前30日向出让人提出延建申请，但延建时间最长不得超过一年。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 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约定的使用年限届满，土地使用者需要继续使用本合同项下宗地的，应当至迟于届满前一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 受让人应当按照合同约定进行开发建设，超过合同约定的动工开发日期满一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 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因履行本合同发生争议，由争议双方协商解决，协商不成的，按本条第_________款规定的方式解决：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本合同依照本条第_________款之规定生效。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土地出让合同申请公文九</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土地出让合同申请公文篇十一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经甲、乙双方在平等、自愿的情况下，双方共同商定，甲方将 所有权益有偿出让给乙方。由乙方永久性使用，便于今后共同遵守双方达成以下协议：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 土地四至及面积：东至 (附图)西至 (附图)南至 (附图)北到 (附图)。共计面积为 。</w:t>
      </w:r>
    </w:p>
    <w:p>
      <w:pPr>
        <w:ind w:left="0" w:right="0" w:firstLine="560"/>
        <w:spacing w:before="450" w:after="450" w:line="312" w:lineRule="auto"/>
      </w:pPr>
      <w:r>
        <w:rPr>
          <w:rFonts w:ascii="宋体" w:hAnsi="宋体" w:eastAsia="宋体" w:cs="宋体"/>
          <w:color w:val="000"/>
          <w:sz w:val="28"/>
          <w:szCs w:val="28"/>
        </w:rPr>
        <w:t xml:space="preserve">二、 价格 ，合同签字后叁日内乙方一次性付清。</w:t>
      </w:r>
    </w:p>
    <w:p>
      <w:pPr>
        <w:ind w:left="0" w:right="0" w:firstLine="560"/>
        <w:spacing w:before="450" w:after="450" w:line="312" w:lineRule="auto"/>
      </w:pPr>
      <w:r>
        <w:rPr>
          <w:rFonts w:ascii="宋体" w:hAnsi="宋体" w:eastAsia="宋体" w:cs="宋体"/>
          <w:color w:val="000"/>
          <w:sz w:val="28"/>
          <w:szCs w:val="28"/>
        </w:rPr>
        <w:t xml:space="preserve">三、 乙方在此经营或转让该土地，甲方有义务积极配合，不得干涉乙方。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 合同签订后，如若因政府或政策性对土地进行调控及管理等方面所涉及的政策性问题，都由乙方负责，甲方概不担任何责任，所得利益归乙方。(如政府征收所有补偿归乙方)</w:t>
      </w:r>
    </w:p>
    <w:p>
      <w:pPr>
        <w:ind w:left="0" w:right="0" w:firstLine="560"/>
        <w:spacing w:before="450" w:after="450" w:line="312" w:lineRule="auto"/>
      </w:pPr>
      <w:r>
        <w:rPr>
          <w:rFonts w:ascii="宋体" w:hAnsi="宋体" w:eastAsia="宋体" w:cs="宋体"/>
          <w:color w:val="000"/>
          <w:sz w:val="28"/>
          <w:szCs w:val="28"/>
        </w:rPr>
        <w:t xml:space="preserve">五、 甲、乙双方不得违约，要共同遵守以上条款。如有一方违约，将承担赔偿给另一方，土地总价两倍的违约金及其它所有损失。</w:t>
      </w:r>
    </w:p>
    <w:p>
      <w:pPr>
        <w:ind w:left="0" w:right="0" w:firstLine="560"/>
        <w:spacing w:before="450" w:after="450" w:line="312" w:lineRule="auto"/>
      </w:pPr>
      <w:r>
        <w:rPr>
          <w:rFonts w:ascii="宋体" w:hAnsi="宋体" w:eastAsia="宋体" w:cs="宋体"/>
          <w:color w:val="000"/>
          <w:sz w:val="28"/>
          <w:szCs w:val="28"/>
        </w:rPr>
        <w:t xml:space="preserve">六、 如果乙方遭第三方出具证据证明其为土地所有人并索要该土地所有权、使用权时，乙方有权向甲方追索本合同所产生转让费本金、利息及由此造成的所以损失。 另加违约金 给对方。</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 本合同至签字之日起生效。合同一式两份，甲、乙各执一份。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土地出让合同申请公文篇十三</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经甲、乙双方在平等、自愿的情况下，双方共同商定，甲方将所有权益有偿出让给乙方。由乙方永久性使用，便于今后共同遵守双方达成以下协议：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一、土地四至及面积：东至______西至______南至______北到______。共计面积为______。</w:t>
      </w:r>
    </w:p>
    <w:p>
      <w:pPr>
        <w:ind w:left="0" w:right="0" w:firstLine="560"/>
        <w:spacing w:before="450" w:after="450" w:line="312" w:lineRule="auto"/>
      </w:pPr>
      <w:r>
        <w:rPr>
          <w:rFonts w:ascii="宋体" w:hAnsi="宋体" w:eastAsia="宋体" w:cs="宋体"/>
          <w:color w:val="000"/>
          <w:sz w:val="28"/>
          <w:szCs w:val="28"/>
        </w:rPr>
        <w:t xml:space="preserve">二、价格，合同签字后叁日内乙方一次性付清。</w:t>
      </w:r>
    </w:p>
    <w:p>
      <w:pPr>
        <w:ind w:left="0" w:right="0" w:firstLine="560"/>
        <w:spacing w:before="450" w:after="450" w:line="312" w:lineRule="auto"/>
      </w:pPr>
      <w:r>
        <w:rPr>
          <w:rFonts w:ascii="宋体" w:hAnsi="宋体" w:eastAsia="宋体" w:cs="宋体"/>
          <w:color w:val="000"/>
          <w:sz w:val="28"/>
          <w:szCs w:val="28"/>
        </w:rPr>
        <w:t xml:space="preserve">三、乙方在此经营或转让该土地，甲方有义务积极配合，不得干涉乙方。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四、合同签订后，如若因政府或政策性对土地进行调控及管理等方面所涉及的政策性问题，都由乙方负责，甲方概不担任何责任，所得利益归乙方。</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五、甲、乙双方不得违约，要共同遵守以上条款。如有一方违约，将承担赔偿给另一方，土地总价两倍的违约金及其它所有损失。</w:t>
      </w:r>
    </w:p>
    <w:p>
      <w:pPr>
        <w:ind w:left="0" w:right="0" w:firstLine="560"/>
        <w:spacing w:before="450" w:after="450" w:line="312" w:lineRule="auto"/>
      </w:pPr>
      <w:r>
        <w:rPr>
          <w:rFonts w:ascii="宋体" w:hAnsi="宋体" w:eastAsia="宋体" w:cs="宋体"/>
          <w:color w:val="000"/>
          <w:sz w:val="28"/>
          <w:szCs w:val="28"/>
        </w:rPr>
        <w:t xml:space="preserve">六、如果乙方遭第三方出具证据证明其为土地所有人并索要该土地所有权、使用权时，乙方有权向甲方追索本合同所产生转让费本金、利息及由此造成的所以损失。另加违约金给对方。</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土地出让合同申请公文篇十四</w:t>
      </w:r>
    </w:p>
    <w:p>
      <w:pPr>
        <w:ind w:left="0" w:right="0" w:firstLine="560"/>
        <w:spacing w:before="450" w:after="450" w:line="312" w:lineRule="auto"/>
      </w:pPr>
      <w:r>
        <w:rPr>
          <w:rFonts w:ascii="宋体" w:hAnsi="宋体" w:eastAsia="宋体" w:cs="宋体"/>
          <w:color w:val="000"/>
          <w:sz w:val="28"/>
          <w:szCs w:val="28"/>
        </w:rPr>
        <w:t xml:space="preserve">土地出让合同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根据《民法典》、《农村土地承包法》等法律政策规定，依据甲方依法制定的土地承包(调整)方案，按集体经济组织成员权利将土地承包给乙方家庭经营。为保护和合理使用土地，维护双方权益，订立本合同。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地块 名称 地类 长×宽(米) 面积(亩) 四至界限 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2025-05-02T19:28:07+08:00</dcterms:created>
  <dcterms:modified xsi:type="dcterms:W3CDTF">2025-05-02T19:28:07+08:00</dcterms:modified>
</cp:coreProperties>
</file>

<file path=docProps/custom.xml><?xml version="1.0" encoding="utf-8"?>
<Properties xmlns="http://schemas.openxmlformats.org/officeDocument/2006/custom-properties" xmlns:vt="http://schemas.openxmlformats.org/officeDocument/2006/docPropsVTypes"/>
</file>