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简易押金合同范本(共10篇)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简易押金合同范本1甲方（出租方）：电话：甲方代理人（出租方）：电话：乙方（承租方）：电话：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简易押金合同范本1</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月____日至_______年____月____日止，年租金：元，押金元。租期结束，己方没有对甲方房屋财产造成人为破坏（正常使用磨损除外），甲方退还乙方押金。付款方式：乙方每两月一付，3月、5月、7月、9月、11月、1月各月初7天内（特殊情况需提前告知）甲方开户行及银行卡号：_____________________收款人姓名：______。</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一、甲方愿意将位于______租给使用。租期____年（自______年____月____日起至______年____月____日止）；每月租金为____元正（人民币），每期号前交下期租金。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先收到乙方自愿交来_______________元(人民币)，作为承租甲方房屋的(水、电费、财务和房屋损坏)的押金。(押金不能顶交租金)房屋位于_______________街(_______________路)_______________巷_______________号_______________楼房，乙方要自觉遵守国家有关出租房屋的法律规定，和服从甲方管理人员的管理，乙方承租之日起，要预交清当月时间的租金和当月必支的杂费(有线电视管理费、_______________卫生费等_______________)。(租金按当月时间收取，不按跨月时间收取)。</w:t>
      </w:r>
    </w:p>
    <w:p>
      <w:pPr>
        <w:ind w:left="0" w:right="0" w:firstLine="560"/>
        <w:spacing w:before="450" w:after="450" w:line="312" w:lineRule="auto"/>
      </w:pPr>
      <w:r>
        <w:rPr>
          <w:rFonts w:ascii="宋体" w:hAnsi="宋体" w:eastAsia="宋体" w:cs="宋体"/>
          <w:color w:val="000"/>
          <w:sz w:val="28"/>
          <w:szCs w:val="28"/>
        </w:rPr>
        <w:t xml:space="preserve">乙方如在初承租的当月退房，(指承租不满当月时间，则初承租不满当月时间，则初承租已交的当月租金和杂费不予退还，甲方还要在乙方已交的押金中扣除乙方当月已使用应交的水、电费)后，甲方把剩余的押金退回给乙方。乙方在租满一个月时间后，如果要退房则要提前拿本收据到甲方处，经甲方管理人员签名确认退房，一星期时间(即7天)后，才为退房租金截止日期，(扣除应交的水、电费，必支杂费)后，方把剩余的押金(或租金)退还给乙方如本收据没得到甲方的签名确认，乙方随时退房，(指已承租超过一个月后的)，则甲方有权在乙方的押金中扣除一星期时间(即7天)的租金。当为乙方自愿补偿给甲方房屋突然空置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证书号：__________），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一、房屋所在地_______________，户型_________________，月租金人民币___________元。</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三、租期：从______年____月____日至______年____月____日止，作_____________之用。甲乙双方提前终止合同，必须提前_____天通知对方。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甲方房屋（以下简称该房屋）将坐落于___；共6层第1层。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个人租房协议书书该房屋月租金为（人民币大写）千百拾___元整。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(一)房屋坐落：________。(以下简称“该房屋”)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(二)该房屋权属证明名称：________，编号：________。</w:t>
      </w:r>
    </w:p>
    <w:p>
      <w:pPr>
        <w:ind w:left="0" w:right="0" w:firstLine="560"/>
        <w:spacing w:before="450" w:after="450" w:line="312" w:lineRule="auto"/>
      </w:pPr>
      <w:r>
        <w:rPr>
          <w:rFonts w:ascii="宋体" w:hAnsi="宋体" w:eastAsia="宋体" w:cs="宋体"/>
          <w:color w:val="000"/>
          <w:sz w:val="28"/>
          <w:szCs w:val="28"/>
        </w:rPr>
        <w:t xml:space="preserve">(三)该房屋建筑面积：________平方米，套内建筑面积：________平方米。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(四)该房屋权属证明记载用途：________。</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(二)租赁期满，甲方有权收回该房屋，乙方应如期交还。乙方需要继续承租该房屋的，则应于租赁期届满前________日通知甲方。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(一)该房屋租金为：人民币________元/月(大写：________)；本合同期内租金总额为：人民币________元(大写：________)。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(二)该房屋租金支付方式：________。</w:t>
      </w:r>
    </w:p>
    <w:p>
      <w:pPr>
        <w:ind w:left="0" w:right="0" w:firstLine="560"/>
        <w:spacing w:before="450" w:after="450" w:line="312" w:lineRule="auto"/>
      </w:pPr>
      <w:r>
        <w:rPr>
          <w:rFonts w:ascii="宋体" w:hAnsi="宋体" w:eastAsia="宋体" w:cs="宋体"/>
          <w:color w:val="000"/>
          <w:sz w:val="28"/>
          <w:szCs w:val="28"/>
        </w:rPr>
        <w:t xml:space="preserve">&gt;四、押金及其他费用的约定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(一)甲方交付该房屋时，乙方应向甲方支付房屋租赁押金。押金为________元(大写：________)。甲方收取押金后应向乙方出具收款凭证。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(二)租赁期间，使用该房屋所发生的水、电、燃气、宽带费用由________方承担；有线电视、物业管理费用由方承担。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(四)其他约定：________。</w:t>
      </w:r>
    </w:p>
    <w:p>
      <w:pPr>
        <w:ind w:left="0" w:right="0" w:firstLine="560"/>
        <w:spacing w:before="450" w:after="450" w:line="312" w:lineRule="auto"/>
      </w:pPr>
      <w:r>
        <w:rPr>
          <w:rFonts w:ascii="宋体" w:hAnsi="宋体" w:eastAsia="宋体" w:cs="宋体"/>
          <w:color w:val="000"/>
          <w:sz w:val="28"/>
          <w:szCs w:val="28"/>
        </w:rPr>
        <w:t xml:space="preserve">(五)该房屋现有设施设备：</w:t>
      </w:r>
    </w:p>
    <w:p>
      <w:pPr>
        <w:ind w:left="0" w:right="0" w:firstLine="560"/>
        <w:spacing w:before="450" w:after="450" w:line="312" w:lineRule="auto"/>
      </w:pPr>
      <w:r>
        <w:rPr>
          <w:rFonts w:ascii="宋体" w:hAnsi="宋体" w:eastAsia="宋体" w:cs="宋体"/>
          <w:color w:val="000"/>
          <w:sz w:val="28"/>
          <w:szCs w:val="28"/>
        </w:rPr>
        <w:t xml:space="preserve">&gt;五、租赁成交方式</w:t>
      </w:r>
    </w:p>
    <w:p>
      <w:pPr>
        <w:ind w:left="0" w:right="0" w:firstLine="560"/>
        <w:spacing w:before="450" w:after="450" w:line="312" w:lineRule="auto"/>
      </w:pPr>
      <w:r>
        <w:rPr>
          <w:rFonts w:ascii="宋体" w:hAnsi="宋体" w:eastAsia="宋体" w:cs="宋体"/>
          <w:color w:val="000"/>
          <w:sz w:val="28"/>
          <w:szCs w:val="28"/>
        </w:rPr>
        <w:t xml:space="preserve">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&gt;六、关于房屋转租与出售的约定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(一)甲方应于________年________月________日前将房屋按约定条件交付给乙方。租赁合同经双方签字盖章完毕并移交房屋钥匙后视为交付完成。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(二)甲方延迟交房超________日的，乙方有权单方解除合同。乙方要求继续履行合同的,合同继续履行，甲方自约定交房时间之日起至实际交付房屋之日止，向乙方每日按已付租金的________%支付违约金。</w:t>
      </w:r>
    </w:p>
    <w:p>
      <w:pPr>
        <w:ind w:left="0" w:right="0" w:firstLine="560"/>
        <w:spacing w:before="450" w:after="450" w:line="312" w:lineRule="auto"/>
      </w:pPr>
      <w:r>
        <w:rPr>
          <w:rFonts w:ascii="宋体" w:hAnsi="宋体" w:eastAsia="宋体" w:cs="宋体"/>
          <w:color w:val="000"/>
          <w:sz w:val="28"/>
          <w:szCs w:val="28"/>
        </w:rPr>
        <w:t xml:space="preserve">&gt;八、关于乙方付款的约定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(二)乙方未按约定时间支付租金超________日，甲方有权单方解除合同。甲方不解除合同的,乙方应向甲方按应付租金的________%支付违约金。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简易押金合同范本10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甲方与乙方、丙方系父女关系。现双方在自愿平等的基础上，根据《^v^合同法》等法律法规的规定，自愿达成赠与协议如下：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&gt;一、赠与内容</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2025-06-15T23:18:23+08:00</dcterms:created>
  <dcterms:modified xsi:type="dcterms:W3CDTF">2025-06-15T23:18:23+08:00</dcterms:modified>
</cp:coreProperties>
</file>

<file path=docProps/custom.xml><?xml version="1.0" encoding="utf-8"?>
<Properties xmlns="http://schemas.openxmlformats.org/officeDocument/2006/custom-properties" xmlns:vt="http://schemas.openxmlformats.org/officeDocument/2006/docPropsVTypes"/>
</file>