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防止侵权合同范文通用42篇</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防止侵权合同范文 第一篇甲方： 乙方：法定代表人：身份证号码： 身份证号码：鉴于乙方受聘于甲方及对甲方应承担的责任，为保护甲方的知识产权，确定乙方保守甲方商业秘密的责任，同时维护乙方的合法权益，双方本着平等自愿、协商一致的原则，根据xxx相...</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甲方的知识产权，确定乙方保守甲方商业秘密的责任，同时维护乙方的合法权益，双方本着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知识产权的归属</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本协议所指知识产权是指乙方在受聘甲方期间，在执行本单位任务过程中，利用或主要利用甲方的物质、技术、商业秘密等资源条件，所做出的所有研究开发成果。</w:t>
      </w:r>
    </w:p>
    <w:p>
      <w:pPr>
        <w:ind w:left="0" w:right="0" w:firstLine="560"/>
        <w:spacing w:before="450" w:after="450" w:line="312" w:lineRule="auto"/>
      </w:pPr>
      <w:r>
        <w:rPr>
          <w:rFonts w:ascii="宋体" w:hAnsi="宋体" w:eastAsia="宋体" w:cs="宋体"/>
          <w:color w:val="000"/>
          <w:sz w:val="28"/>
          <w:szCs w:val="28"/>
        </w:rPr>
        <w:t xml:space="preserve">第二条 乙方在甲方工作期间做出的所有职务开发结果应立即首先向甲方报告。</w:t>
      </w:r>
    </w:p>
    <w:p>
      <w:pPr>
        <w:ind w:left="0" w:right="0" w:firstLine="560"/>
        <w:spacing w:before="450" w:after="450" w:line="312" w:lineRule="auto"/>
      </w:pPr>
      <w:r>
        <w:rPr>
          <w:rFonts w:ascii="宋体" w:hAnsi="宋体" w:eastAsia="宋体" w:cs="宋体"/>
          <w:color w:val="000"/>
          <w:sz w:val="28"/>
          <w:szCs w:val="28"/>
        </w:rPr>
        <w:t xml:space="preserve">第三条 乙方任何职务开发结果的所有知识产权归甲方所有，但依照法律规定应由乙方享有的除外。</w:t>
      </w:r>
    </w:p>
    <w:p>
      <w:pPr>
        <w:ind w:left="0" w:right="0" w:firstLine="560"/>
        <w:spacing w:before="450" w:after="450" w:line="312" w:lineRule="auto"/>
      </w:pPr>
      <w:r>
        <w:rPr>
          <w:rFonts w:ascii="宋体" w:hAnsi="宋体" w:eastAsia="宋体" w:cs="宋体"/>
          <w:color w:val="000"/>
          <w:sz w:val="28"/>
          <w:szCs w:val="28"/>
        </w:rPr>
        <w:t xml:space="preserve">第四条 乙方同意按照甲方的要求采取甲方认为取得和保持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第五条 乙方在甲方任职期间，利用甲方的物质、技术、商业秘密等资源条件完成的非职务性开发结果归甲方所有。</w:t>
      </w:r>
    </w:p>
    <w:p>
      <w:pPr>
        <w:ind w:left="0" w:right="0" w:firstLine="560"/>
        <w:spacing w:before="450" w:after="450" w:line="312" w:lineRule="auto"/>
      </w:pPr>
      <w:r>
        <w:rPr>
          <w:rFonts w:ascii="宋体" w:hAnsi="宋体" w:eastAsia="宋体" w:cs="宋体"/>
          <w:color w:val="000"/>
          <w:sz w:val="28"/>
          <w:szCs w:val="28"/>
        </w:rPr>
        <w:t xml:space="preserve">第六条 乙方在甲方任职期间内，完全利用非工作时间，又未使用甲方的物质技术条件、资源或商业秘密，所得的非职务开发结果的知识产权归乙方所有。但以下情况除外：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第七条 乙方在甲方任职期间，非履行甲方交付的任务所得的研究、开发结果，乙方如主张由其本人对该研究、开发结果享有知识产权，若该研究、开发结果与甲方业务密切相关，乙方应当及时向甲方申明。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第八条 乙方如果为新调入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第九条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第二章 商业秘密的保护</w:t>
      </w:r>
    </w:p>
    <w:p>
      <w:pPr>
        <w:ind w:left="0" w:right="0" w:firstLine="560"/>
        <w:spacing w:before="450" w:after="450" w:line="312" w:lineRule="auto"/>
      </w:pPr>
      <w:r>
        <w:rPr>
          <w:rFonts w:ascii="宋体" w:hAnsi="宋体" w:eastAsia="宋体" w:cs="宋体"/>
          <w:color w:val="000"/>
          <w:sz w:val="28"/>
          <w:szCs w:val="28"/>
        </w:rPr>
        <w:t xml:space="preserve">第十条 本协议所指商业秘密是指甲方拥有的、不为公众所知的所有研究、开发结果及有关技术、市场、经营管理等方面的各种信息。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第十一条 乙方在甲方工作期间，应遵守甲方制定的各项保密规章、制度。对本人履行职务掌握的甲方研制、开发的新产品、新技术、新材料、新工艺等研制进展情况、技术数据等甲方要求保守的商业秘密均不得以任何方式向他人透露。 第十二条 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第十三条 乙方决不为其他目的而使用甲方的商业秘密，更不得利用甲方商业秘密为甲方的竞争企业工作或通过任何途径泄漏给第三方（包括不应知悉该商业秘密的甲方其他职员）。</w:t>
      </w:r>
    </w:p>
    <w:p>
      <w:pPr>
        <w:ind w:left="0" w:right="0" w:firstLine="560"/>
        <w:spacing w:before="450" w:after="450" w:line="312" w:lineRule="auto"/>
      </w:pPr>
      <w:r>
        <w:rPr>
          <w:rFonts w:ascii="宋体" w:hAnsi="宋体" w:eastAsia="宋体" w:cs="宋体"/>
          <w:color w:val="000"/>
          <w:sz w:val="28"/>
          <w:szCs w:val="28"/>
        </w:rPr>
        <w:t xml:space="preserve">第十四条 乙方在甲方任职期间，除非得到批准，不得将自己掌握的技术资料、相关文件带离公司。乙方因工作需要或其他原因调离原工作岗位或离开甲方，应将接触到的所有甲方商业秘密的文档、记录、笔记、数据、源程序清单、提纲、模型、软磁盘及其他媒介形式的资料如数交回甲方。</w:t>
      </w:r>
    </w:p>
    <w:p>
      <w:pPr>
        <w:ind w:left="0" w:right="0" w:firstLine="560"/>
        <w:spacing w:before="450" w:after="450" w:line="312" w:lineRule="auto"/>
      </w:pPr>
      <w:r>
        <w:rPr>
          <w:rFonts w:ascii="宋体" w:hAnsi="宋体" w:eastAsia="宋体" w:cs="宋体"/>
          <w:color w:val="000"/>
          <w:sz w:val="28"/>
          <w:szCs w:val="28"/>
        </w:rPr>
        <w:t xml:space="preserve">第十五条 乙方在离开甲方后（无论以何种原因），应替甲方保守商业秘密，不得将其泄漏给任何第三方。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第十六条 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后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第十七条 乙方保证与甲方终止劳动关系(包括员工被公司辞退、本人辞职等情况)后二年内不到与甲方处于竞争状态的公司，担任与在甲方期间所承担工作同种类的工作。如乙方履约，甲方应在乙方离职二年后，给与其一定的经济补偿。</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第十九条 (身份证号： )自愿作为乙方的保证人，如乙方违反本协议第一、二章中的条款，给甲方造成损失，保证人与乙方承担连带赔偿责任。</w:t>
      </w:r>
    </w:p>
    <w:p>
      <w:pPr>
        <w:ind w:left="0" w:right="0" w:firstLine="560"/>
        <w:spacing w:before="450" w:after="450" w:line="312" w:lineRule="auto"/>
      </w:pPr>
      <w:r>
        <w:rPr>
          <w:rFonts w:ascii="宋体" w:hAnsi="宋体" w:eastAsia="宋体" w:cs="宋体"/>
          <w:color w:val="000"/>
          <w:sz w:val="28"/>
          <w:szCs w:val="28"/>
        </w:rPr>
        <w:t xml:space="preserve">第二十条 除外条款：如果乙方因按照国家行政、执法机关的要求，配合以上机关执行国家公务，可免除上述责任。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协议所指聘用期间（含试用期），以乙方从甲方领取工资为标志，并以此代表的工作期间为聘用期间。聘用期间包括乙方在正常工作时间以外加班的时间，而无论加班场所是否在甲方工作场所内。乙方离开甲方的时间，以甲乙双方解除或终止聘用关系的时间为准。乙方拒绝领取工资且停止履行职务的行为，视为提出辞职。 第二十二条 乙方辞职须提前二个月向甲方提出书面申请，经甲方同意，办理有关交接事宜后方可离职。</w:t>
      </w:r>
    </w:p>
    <w:p>
      <w:pPr>
        <w:ind w:left="0" w:right="0" w:firstLine="560"/>
        <w:spacing w:before="450" w:after="450" w:line="312" w:lineRule="auto"/>
      </w:pPr>
      <w:r>
        <w:rPr>
          <w:rFonts w:ascii="宋体" w:hAnsi="宋体" w:eastAsia="宋体" w:cs="宋体"/>
          <w:color w:val="000"/>
          <w:sz w:val="28"/>
          <w:szCs w:val="28"/>
        </w:rPr>
        <w:t xml:space="preserve">第二十三条 本协议为甲乙双方所签《劳动合同书》的附件，为《劳动合同书》不可分割的部分，与《劳动合同书》同时生效和失效。</w:t>
      </w:r>
    </w:p>
    <w:p>
      <w:pPr>
        <w:ind w:left="0" w:right="0" w:firstLine="560"/>
        <w:spacing w:before="450" w:after="450" w:line="312" w:lineRule="auto"/>
      </w:pPr>
      <w:r>
        <w:rPr>
          <w:rFonts w:ascii="宋体" w:hAnsi="宋体" w:eastAsia="宋体" w:cs="宋体"/>
          <w:color w:val="000"/>
          <w:sz w:val="28"/>
          <w:szCs w:val="28"/>
        </w:rPr>
        <w:t xml:space="preserve">第二十四条 本协议一式两份，甲乙双方各执一份。经甲方盖章、乙方签字后生效，具有相同法律效力。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法定代表人： 乙方保证人：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经双方协商一致，现______（甲方）与________（乙方）就此事赔偿事宜，本着平等、自愿、公平原则，经友好协商，达成如下协议：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第三篇</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甲方受乙方委托设计乙方厂房及办公楼现场视频监控事宜，经甲乙双方协商一致，由甲方对厂房及办公楼的现场视频监控进行初步设计，设计方案经甲方中标后，乙方选择使用。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为保护甲方知识产权不受侵犯，明确甲乙双方在甲方知识产权保护方面各自的权利义务，避免发生纠纷。经协商一致，双方达成如下协议。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一、本协议所称“知识产权”，是指甲方为乙方提供设计的视频监控方案。（学生打架调解协议书）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监控方案，如乙方需要使用甲方为其设计的方案时，须经甲方书面同意，并向甲方提供有偿使用和设计费人民币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依法应当保密的（如视频点位、设备型号、安装路径、安装方法、设备价格、工程费等等），乙方均应承担保密义务，不得以任何方式向任何第三人（方）直接或间接披露、公开或传授。根据法律、法规规定应当向有关部门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八、乙方组织涉密人员与甲方签订保密承诺书。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第五篇</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法院、仲裁机构、行政机关、公证机关等收取的诉讼费、仲裁费、鉴定费、公证费、查档费、文印费、翻译费、行政许可费等费用，特别是知识xxx授权的官费。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第六篇</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乙方保证所许可的软件产品符合xxx有关法律、法规规定及所附文档的功能说明。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本合同许可的是软件使用权，许可使用的软件产品版权属公司所有，并受《xxx著作权法》和其他有关法律、法规的保护。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甲方是《数字历史馆》上海展天OEM校园专用版的委托方，乙方接受甲方委托，对乙方自主研发的《数字历史馆》产品展开OEM工作，现就在工作中涉及到甲乙双方知识产权归属事宜达成如下协议：</w:t>
      </w:r>
    </w:p>
    <w:p>
      <w:pPr>
        <w:ind w:left="0" w:right="0" w:firstLine="560"/>
        <w:spacing w:before="450" w:after="450" w:line="312" w:lineRule="auto"/>
      </w:pPr>
      <w:r>
        <w:rPr>
          <w:rFonts w:ascii="宋体" w:hAnsi="宋体" w:eastAsia="宋体" w:cs="宋体"/>
          <w:color w:val="000"/>
          <w:sz w:val="28"/>
          <w:szCs w:val="28"/>
        </w:rPr>
        <w:t xml:space="preserve">第一条 本合同所涉及的产品</w:t>
      </w:r>
    </w:p>
    <w:p>
      <w:pPr>
        <w:ind w:left="0" w:right="0" w:firstLine="560"/>
        <w:spacing w:before="450" w:after="450" w:line="312" w:lineRule="auto"/>
      </w:pPr>
      <w:r>
        <w:rPr>
          <w:rFonts w:ascii="宋体" w:hAnsi="宋体" w:eastAsia="宋体" w:cs="宋体"/>
          <w:color w:val="000"/>
          <w:sz w:val="28"/>
          <w:szCs w:val="28"/>
        </w:rPr>
        <w:t xml:space="preserve">本合同所提及的产品包括但不限于下列几类：</w:t>
      </w:r>
    </w:p>
    <w:p>
      <w:pPr>
        <w:ind w:left="0" w:right="0" w:firstLine="560"/>
        <w:spacing w:before="450" w:after="450" w:line="312" w:lineRule="auto"/>
      </w:pPr>
      <w:r>
        <w:rPr>
          <w:rFonts w:ascii="宋体" w:hAnsi="宋体" w:eastAsia="宋体" w:cs="宋体"/>
          <w:color w:val="000"/>
          <w:sz w:val="28"/>
          <w:szCs w:val="28"/>
        </w:rPr>
        <w:t xml:space="preserve">1.乙方接受甲方委托制作的《数字历史馆》上海展天OEM校园专用版。</w:t>
      </w:r>
    </w:p>
    <w:p>
      <w:pPr>
        <w:ind w:left="0" w:right="0" w:firstLine="560"/>
        <w:spacing w:before="450" w:after="450" w:line="312" w:lineRule="auto"/>
      </w:pPr>
      <w:r>
        <w:rPr>
          <w:rFonts w:ascii="宋体" w:hAnsi="宋体" w:eastAsia="宋体" w:cs="宋体"/>
          <w:color w:val="000"/>
          <w:sz w:val="28"/>
          <w:szCs w:val="28"/>
        </w:rPr>
        <w:t xml:space="preserve">2.上述产品的说明书、售后服务手册、创意设计方案。</w:t>
      </w:r>
    </w:p>
    <w:p>
      <w:pPr>
        <w:ind w:left="0" w:right="0" w:firstLine="560"/>
        <w:spacing w:before="450" w:after="450" w:line="312" w:lineRule="auto"/>
      </w:pPr>
      <w:r>
        <w:rPr>
          <w:rFonts w:ascii="宋体" w:hAnsi="宋体" w:eastAsia="宋体" w:cs="宋体"/>
          <w:color w:val="000"/>
          <w:sz w:val="28"/>
          <w:szCs w:val="28"/>
        </w:rPr>
        <w:t xml:space="preserve">第二条 知识产权归属</w:t>
      </w:r>
    </w:p>
    <w:p>
      <w:pPr>
        <w:ind w:left="0" w:right="0" w:firstLine="560"/>
        <w:spacing w:before="450" w:after="450" w:line="312" w:lineRule="auto"/>
      </w:pPr>
      <w:r>
        <w:rPr>
          <w:rFonts w:ascii="宋体" w:hAnsi="宋体" w:eastAsia="宋体" w:cs="宋体"/>
          <w:color w:val="000"/>
          <w:sz w:val="28"/>
          <w:szCs w:val="28"/>
        </w:rPr>
        <w:t xml:space="preserve">乙方同意为甲方申请《数字历史馆》上海展天OEM校园专用版软件著作权，甲方采用委托开发的形式委托乙方为其OEM软件产品，著作权人须注明甲乙双方公司名称，在合同期限内甲乙双方共同享有知识产权。合同协议终止后，甲方需将此知识产权无偿转让给乙方所有，甲方不再享有此软件著作权的所有权益，权益归乙方全部所有，如甲方在协议终止后继续使用此软件著作权，则视为甲方侵犯乙方知识产权。</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1.乙方保证提交至甲方产品及相关资料应是自主开发完成的产品及相关资料，保证没有侵犯任何人的著作权、商标权、专利权、商业秘密等知识产权。</w:t>
      </w:r>
    </w:p>
    <w:p>
      <w:pPr>
        <w:ind w:left="0" w:right="0" w:firstLine="560"/>
        <w:spacing w:before="450" w:after="450" w:line="312" w:lineRule="auto"/>
      </w:pPr>
      <w:r>
        <w:rPr>
          <w:rFonts w:ascii="宋体" w:hAnsi="宋体" w:eastAsia="宋体" w:cs="宋体"/>
          <w:color w:val="000"/>
          <w:sz w:val="28"/>
          <w:szCs w:val="28"/>
        </w:rPr>
        <w:t xml:space="preserve">2.未经乙方许可，甲方不得将提交至乙方的各类产品及相关资料泄露给他人或擅自提交第三方阅览使用;亦不得擅自向第三方转让上述产品及资料。</w:t>
      </w:r>
    </w:p>
    <w:p>
      <w:pPr>
        <w:ind w:left="0" w:right="0" w:firstLine="560"/>
        <w:spacing w:before="450" w:after="450" w:line="312" w:lineRule="auto"/>
      </w:pPr>
      <w:r>
        <w:rPr>
          <w:rFonts w:ascii="宋体" w:hAnsi="宋体" w:eastAsia="宋体" w:cs="宋体"/>
          <w:color w:val="000"/>
          <w:sz w:val="28"/>
          <w:szCs w:val="28"/>
        </w:rPr>
        <w:t xml:space="preserve">3.乙方同意协助甲方申请《数字历史馆》上海展天OEM校园专用版软件著作权.</w:t>
      </w:r>
    </w:p>
    <w:p>
      <w:pPr>
        <w:ind w:left="0" w:right="0" w:firstLine="560"/>
        <w:spacing w:before="450" w:after="450" w:line="312" w:lineRule="auto"/>
      </w:pPr>
      <w:r>
        <w:rPr>
          <w:rFonts w:ascii="宋体" w:hAnsi="宋体" w:eastAsia="宋体" w:cs="宋体"/>
          <w:color w:val="000"/>
          <w:sz w:val="28"/>
          <w:szCs w:val="28"/>
        </w:rPr>
        <w:t xml:space="preserve">4.甲方保证不侵犯乙方的知识产权或进行盗版销售，不可拆分乙方软件内的资源进行使用，否则应承担赔偿责任。</w:t>
      </w:r>
    </w:p>
    <w:p>
      <w:pPr>
        <w:ind w:left="0" w:right="0" w:firstLine="560"/>
        <w:spacing w:before="450" w:after="450" w:line="312" w:lineRule="auto"/>
      </w:pPr>
      <w:r>
        <w:rPr>
          <w:rFonts w:ascii="宋体" w:hAnsi="宋体" w:eastAsia="宋体" w:cs="宋体"/>
          <w:color w:val="000"/>
          <w:sz w:val="28"/>
          <w:szCs w:val="28"/>
        </w:rPr>
        <w:t xml:space="preserve">5.合同协议终止后，甲方需将《数字历史馆》上海展天OEM校园专用版知识产权无偿转让给乙方所有，甲方不再享有此软件著作权的所有权益，权益归乙方全部所有，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当严格按照各自的义务履行本合同，如因违反其义务给对方造成经济损失，应承担由此引起的全部法律责任，包括但不限于承担由此所产生的一切纠纷处理费用、诉讼费用、合理的律师费用、和解金额或终审判决中规定由对方承担的赔偿金额等。</w:t>
      </w:r>
    </w:p>
    <w:p>
      <w:pPr>
        <w:ind w:left="0" w:right="0" w:firstLine="560"/>
        <w:spacing w:before="450" w:after="450" w:line="312" w:lineRule="auto"/>
      </w:pPr>
      <w:r>
        <w:rPr>
          <w:rFonts w:ascii="宋体" w:hAnsi="宋体" w:eastAsia="宋体" w:cs="宋体"/>
          <w:color w:val="000"/>
          <w:sz w:val="28"/>
          <w:szCs w:val="28"/>
        </w:rPr>
        <w:t xml:space="preserve">2.甲、乙双方对本合同执行过程中所发生的问题应及时协商解决，因延误而造成的损失和费用由责任方承担。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若就本合同发生争议，甲乙双方应本着友好协商的态度解决，协商不成，任何一方均可向甲方所在地的人民法院起诉。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合同的生效及变更</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任何一方要求变更本合同条款，需双方再行协商，以书面形式加以补充附件，该补充附件与本合同具同等法律效力。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(一)本合同与20xx年签署的“委托开发协议”是不可分割的一部分，具同等法律效力。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第八篇</w:t>
      </w:r>
    </w:p>
    <w:p>
      <w:pPr>
        <w:ind w:left="0" w:right="0" w:firstLine="560"/>
        <w:spacing w:before="450" w:after="450" w:line="312" w:lineRule="auto"/>
      </w:pPr>
      <w:r>
        <w:rPr>
          <w:rFonts w:ascii="宋体" w:hAnsi="宋体" w:eastAsia="宋体" w:cs="宋体"/>
          <w:color w:val="000"/>
          <w:sz w:val="28"/>
          <w:szCs w:val="28"/>
        </w:rPr>
        <w:t xml:space="preserve">律师函</w:t>
      </w:r>
    </w:p>
    <w:p>
      <w:pPr>
        <w:ind w:left="0" w:right="0" w:firstLine="560"/>
        <w:spacing w:before="450" w:after="450" w:line="312" w:lineRule="auto"/>
      </w:pPr>
      <w:r>
        <w:rPr>
          <w:rFonts w:ascii="宋体" w:hAnsi="宋体" w:eastAsia="宋体" w:cs="宋体"/>
          <w:color w:val="000"/>
          <w:sz w:val="28"/>
          <w:szCs w:val="28"/>
        </w:rPr>
        <w:t xml:space="preserve">湖北××股份有限公司：</w:t>
      </w:r>
    </w:p>
    <w:p>
      <w:pPr>
        <w:ind w:left="0" w:right="0" w:firstLine="560"/>
        <w:spacing w:before="450" w:after="450" w:line="312" w:lineRule="auto"/>
      </w:pPr>
      <w:r>
        <w:rPr>
          <w:rFonts w:ascii="宋体" w:hAnsi="宋体" w:eastAsia="宋体" w:cs="宋体"/>
          <w:color w:val="000"/>
          <w:sz w:val="28"/>
          <w:szCs w:val="28"/>
        </w:rPr>
        <w:t xml:space="preserve">本律师受中国××资产管理公司委托和北京市盈科律师事务所的指派，依据xxx有关法律法规，就贵公司拖欠借款不还事宜，特向贵公司发出如下律师函：</w:t>
      </w:r>
    </w:p>
    <w:p>
      <w:pPr>
        <w:ind w:left="0" w:right="0" w:firstLine="560"/>
        <w:spacing w:before="450" w:after="450" w:line="312" w:lineRule="auto"/>
      </w:pPr>
      <w:r>
        <w:rPr>
          <w:rFonts w:ascii="宋体" w:hAnsi="宋体" w:eastAsia="宋体" w:cs="宋体"/>
          <w:color w:val="000"/>
          <w:sz w:val="28"/>
          <w:szCs w:val="28"/>
        </w:rPr>
        <w:t xml:space="preserve">贵公司曾向原中国××银行××支行借款本金万元，用贵公司的房屋、机器设备等作抵押。20xx年x月，中国××银行××支行将该项债权转让给中国 ××资产管理公司。中国××资产管理公司武汉办事处委托荆州市××资产管理有限公司及北京市盈科事务所***律师对该项债权进行清收。截止到20xx年xx 月xx日，该项借款本息余额累计已达万元。</w:t>
      </w:r>
    </w:p>
    <w:p>
      <w:pPr>
        <w:ind w:left="0" w:right="0" w:firstLine="560"/>
        <w:spacing w:before="450" w:after="450" w:line="312" w:lineRule="auto"/>
      </w:pPr>
      <w:r>
        <w:rPr>
          <w:rFonts w:ascii="宋体" w:hAnsi="宋体" w:eastAsia="宋体" w:cs="宋体"/>
          <w:color w:val="000"/>
          <w:sz w:val="28"/>
          <w:szCs w:val="28"/>
        </w:rPr>
        <w:t xml:space="preserve">荆州市××资产管理有限公司接受委托后多次与贵公司进行接洽，商谈如何还款事宜，但贵公司一直没有拿出还款的诚意，致使该事项陷入僵局。现正式向贵公司发出律师函，请贵公司于20xx年xx月xx日之前，采取措施筹措资金，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一、乙方对甲方知识产权的权限：</w:t>
      </w:r>
    </w:p>
    <w:p>
      <w:pPr>
        <w:ind w:left="0" w:right="0" w:firstLine="560"/>
        <w:spacing w:before="450" w:after="450" w:line="312" w:lineRule="auto"/>
      </w:pPr>
      <w:r>
        <w:rPr>
          <w:rFonts w:ascii="宋体" w:hAnsi="宋体" w:eastAsia="宋体" w:cs="宋体"/>
          <w:color w:val="000"/>
          <w:sz w:val="28"/>
          <w:szCs w:val="28"/>
        </w:rPr>
        <w:t xml:space="preserve">1、根据双方所签合作协议，乙方视情况可使用甲方拥有的或有权使用的以下知识产权的一种或数种：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3、乙方不得仿制、假冒甲方产品;不得将甲方提供的或具有甲方知识产权的任何模具、工装、图文、数据等转让、出借或以其他方式给他人使用;不得将相应的产品包括正品、副品及利用上述模具、工装生产的零配件转售他人。</w:t>
      </w:r>
    </w:p>
    <w:p>
      <w:pPr>
        <w:ind w:left="0" w:right="0" w:firstLine="560"/>
        <w:spacing w:before="450" w:after="450" w:line="312" w:lineRule="auto"/>
      </w:pPr>
      <w:r>
        <w:rPr>
          <w:rFonts w:ascii="宋体" w:hAnsi="宋体" w:eastAsia="宋体" w:cs="宋体"/>
          <w:color w:val="000"/>
          <w:sz w:val="28"/>
          <w:szCs w:val="28"/>
        </w:rPr>
        <w:t xml:space="preserve">4、如知悉第三方侵害甲方专利权及商业秘密的行为，乙方有义务提供线索并配合甲方进行调查取证，协助工商、司法机关查处侵权行为。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三、不侵权保证</w:t>
      </w:r>
    </w:p>
    <w:p>
      <w:pPr>
        <w:ind w:left="0" w:right="0" w:firstLine="560"/>
        <w:spacing w:before="450" w:after="450" w:line="312" w:lineRule="auto"/>
      </w:pPr>
      <w:r>
        <w:rPr>
          <w:rFonts w:ascii="宋体" w:hAnsi="宋体" w:eastAsia="宋体" w:cs="宋体"/>
          <w:color w:val="000"/>
          <w:sz w:val="28"/>
          <w:szCs w:val="28"/>
        </w:rPr>
        <w:t xml:space="preserve">1、乙方应该保证，所有甲方提供的设计数据、工装夹治具、图文、模具;乙方不得透漏给第三方（包含其母公司或子公司）。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2、协议期满或提前终止时，乙方未及时将含甲方指定内容商业秘密的相关载体（含复印件）如数交还甲方的，应向甲方支付10万元的违约金，并仍须履行甲方限期交还上述资料的义务。</w:t>
      </w:r>
    </w:p>
    <w:p>
      <w:pPr>
        <w:ind w:left="0" w:right="0" w:firstLine="560"/>
        <w:spacing w:before="450" w:after="450" w:line="312" w:lineRule="auto"/>
      </w:pPr>
      <w:r>
        <w:rPr>
          <w:rFonts w:ascii="宋体" w:hAnsi="宋体" w:eastAsia="宋体" w:cs="宋体"/>
          <w:color w:val="000"/>
          <w:sz w:val="28"/>
          <w:szCs w:val="28"/>
        </w:rPr>
        <w:t xml:space="preserve">3、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五、对专利权的保护：</w:t>
      </w:r>
    </w:p>
    <w:p>
      <w:pPr>
        <w:ind w:left="0" w:right="0" w:firstLine="560"/>
        <w:spacing w:before="450" w:after="450" w:line="312" w:lineRule="auto"/>
      </w:pPr>
      <w:r>
        <w:rPr>
          <w:rFonts w:ascii="宋体" w:hAnsi="宋体" w:eastAsia="宋体" w:cs="宋体"/>
          <w:color w:val="000"/>
          <w:sz w:val="28"/>
          <w:szCs w:val="28"/>
        </w:rPr>
        <w:t xml:space="preserve">1、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六、商业秘密的保护：</w:t>
      </w:r>
    </w:p>
    <w:p>
      <w:pPr>
        <w:ind w:left="0" w:right="0" w:firstLine="560"/>
        <w:spacing w:before="450" w:after="450" w:line="312" w:lineRule="auto"/>
      </w:pPr>
      <w:r>
        <w:rPr>
          <w:rFonts w:ascii="宋体" w:hAnsi="宋体" w:eastAsia="宋体" w:cs="宋体"/>
          <w:color w:val="000"/>
          <w:sz w:val="28"/>
          <w:szCs w:val="28"/>
        </w:rPr>
        <w:t xml:space="preserve">1、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不论任何原因，乙方未经甲方同意而将甲方提供的知识产权许可、提供、泄露给第三方，应向甲方支付违约金50万元，违约金不足弥补损失的，乙方仍应赔偿损失，损失计算与上述第（四）项同。</w:t>
      </w:r>
    </w:p>
    <w:p>
      <w:pPr>
        <w:ind w:left="0" w:right="0" w:firstLine="560"/>
        <w:spacing w:before="450" w:after="450" w:line="312" w:lineRule="auto"/>
      </w:pPr>
      <w:r>
        <w:rPr>
          <w:rFonts w:ascii="宋体" w:hAnsi="宋体" w:eastAsia="宋体" w:cs="宋体"/>
          <w:color w:val="000"/>
          <w:sz w:val="28"/>
          <w:szCs w:val="28"/>
        </w:rPr>
        <w:t xml:space="preserve">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本协议有效期与甲、乙双方所签订之主合同同相同，本协议履行期间，如双方所签主合同不论以任何原因终止或被解除，则本协议也将自行终止。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本协议未尽事宜由双方可另行协商，或以《合同法》及有关法律为准。</w:t>
      </w:r>
    </w:p>
    <w:p>
      <w:pPr>
        <w:ind w:left="0" w:right="0" w:firstLine="560"/>
        <w:spacing w:before="450" w:after="450" w:line="312" w:lineRule="auto"/>
      </w:pPr>
      <w:r>
        <w:rPr>
          <w:rFonts w:ascii="宋体" w:hAnsi="宋体" w:eastAsia="宋体" w:cs="宋体"/>
          <w:color w:val="000"/>
          <w:sz w:val="28"/>
          <w:szCs w:val="28"/>
        </w:rPr>
        <w:t xml:space="preserve">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第十篇</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**律师事务所系根据中国法律登记注册的中国律师事务所，本律师函署名律师具有完全的合法执业资格。本律师依法取得××有限责任公司（以下称“委托人”）的授权，向贵司致函如下：</w:t>
      </w:r>
    </w:p>
    <w:p>
      <w:pPr>
        <w:ind w:left="0" w:right="0" w:firstLine="560"/>
        <w:spacing w:before="450" w:after="450" w:line="312" w:lineRule="auto"/>
      </w:pPr>
      <w:r>
        <w:rPr>
          <w:rFonts w:ascii="宋体" w:hAnsi="宋体" w:eastAsia="宋体" w:cs="宋体"/>
          <w:color w:val="000"/>
          <w:sz w:val="28"/>
          <w:szCs w:val="28"/>
        </w:rPr>
        <w:t xml:space="preserve">贵司与委托人在***年成立**合同，由委托人发行贵司《××时尚》、《××君子》等期刊发行物，委托人收取刊物支付相应款项后却得知上述刊物系冒用某著名刊物刊名出版。根据《出版管理条例》第三十条之规定：“任何单位和个人不得伪造、()假冒出版单位名称或者报纸、期刊名称出版出版物”，贵司交付委托人的《佳人时尚》等刊物为非法出版物，此事实，已为上海市新闻出版局认定。</w:t>
      </w:r>
    </w:p>
    <w:p>
      <w:pPr>
        <w:ind w:left="0" w:right="0" w:firstLine="560"/>
        <w:spacing w:before="450" w:after="450" w:line="312" w:lineRule="auto"/>
      </w:pPr>
      <w:r>
        <w:rPr>
          <w:rFonts w:ascii="宋体" w:hAnsi="宋体" w:eastAsia="宋体" w:cs="宋体"/>
          <w:color w:val="000"/>
          <w:sz w:val="28"/>
          <w:szCs w:val="28"/>
        </w:rPr>
        <w:t xml:space="preserve">有鉴于此，本律师代表委托人致函贵司</w:t>
      </w:r>
    </w:p>
    <w:p>
      <w:pPr>
        <w:ind w:left="0" w:right="0" w:firstLine="560"/>
        <w:spacing w:before="450" w:after="450" w:line="312" w:lineRule="auto"/>
      </w:pPr>
      <w:r>
        <w:rPr>
          <w:rFonts w:ascii="宋体" w:hAnsi="宋体" w:eastAsia="宋体" w:cs="宋体"/>
          <w:color w:val="000"/>
          <w:sz w:val="28"/>
          <w:szCs w:val="28"/>
        </w:rPr>
        <w:t xml:space="preserve">第一、鉴于《××时尚》为非法出版物的事实，根据《合同法》第52条之规定“有下列情形之一的，合同无效：（一）一方以欺诈、胁迫的`手段订立合同，损害国家利益；（二）恶意串通，损害国家、集体或者第三人利益；（三）以合法形式掩盖非法目的；（四）损害社会公共利益；（五）违反法律、行政法规的强制性规定。”故贵司与委托人的书刊发行合同应为无效合同。</w:t>
      </w:r>
    </w:p>
    <w:p>
      <w:pPr>
        <w:ind w:left="0" w:right="0" w:firstLine="560"/>
        <w:spacing w:before="450" w:after="450" w:line="312" w:lineRule="auto"/>
      </w:pPr>
      <w:r>
        <w:rPr>
          <w:rFonts w:ascii="宋体" w:hAnsi="宋体" w:eastAsia="宋体" w:cs="宋体"/>
          <w:color w:val="000"/>
          <w:sz w:val="28"/>
          <w:szCs w:val="28"/>
        </w:rPr>
        <w:t xml:space="preserve">第二、根据《合同法》第58条之规定“合同无效或者被撤销后，因该合同取得的财产，应当予以返还；不能返还或者没有必要返还的，应当折价补偿。有过错的一方应当赔偿对方因此所受到的损失，双方都有过错的，应当各自承担相应的责任”，贵司应将所收的刊物费用全部退还委托人。</w:t>
      </w:r>
    </w:p>
    <w:p>
      <w:pPr>
        <w:ind w:left="0" w:right="0" w:firstLine="560"/>
        <w:spacing w:before="450" w:after="450" w:line="312" w:lineRule="auto"/>
      </w:pPr>
      <w:r>
        <w:rPr>
          <w:rFonts w:ascii="宋体" w:hAnsi="宋体" w:eastAsia="宋体" w:cs="宋体"/>
          <w:color w:val="000"/>
          <w:sz w:val="28"/>
          <w:szCs w:val="28"/>
        </w:rPr>
        <w:t xml:space="preserve">第三、除上述刊物费用外，由于贵司的行为，尚给委托人造成了其他的经济损失，根据《合同法》第58条之规定，应由贵司承担，但在双方调解阶段，委托人可以考虑放弃。</w:t>
      </w:r>
    </w:p>
    <w:p>
      <w:pPr>
        <w:ind w:left="0" w:right="0" w:firstLine="560"/>
        <w:spacing w:before="450" w:after="450" w:line="312" w:lineRule="auto"/>
      </w:pPr>
      <w:r>
        <w:rPr>
          <w:rFonts w:ascii="宋体" w:hAnsi="宋体" w:eastAsia="宋体" w:cs="宋体"/>
          <w:color w:val="000"/>
          <w:sz w:val="28"/>
          <w:szCs w:val="28"/>
        </w:rPr>
        <w:t xml:space="preserve">考虑到双方的合作关系，也便于双方进一步的合作，在本律师调解阶段，委托人只要求贵司退还部分款项计人民币元即可。请贵司在七日内对本函所涉内容做出书面回复与说明，否则委托人将采取相应的法律手段就贵司的违法行为追究贵司的法律责任，并就委托人可能因此所遭受的经济损失向贵司进行追索。</w:t>
      </w:r>
    </w:p>
    <w:p>
      <w:pPr>
        <w:ind w:left="0" w:right="0" w:firstLine="560"/>
        <w:spacing w:before="450" w:after="450" w:line="312" w:lineRule="auto"/>
      </w:pPr>
      <w:r>
        <w:rPr>
          <w:rFonts w:ascii="宋体" w:hAnsi="宋体" w:eastAsia="宋体" w:cs="宋体"/>
          <w:color w:val="000"/>
          <w:sz w:val="28"/>
          <w:szCs w:val="28"/>
        </w:rPr>
        <w:t xml:space="preserve">专此函告，望贵司慎思并妥善对待。</w:t>
      </w:r>
    </w:p>
    <w:p>
      <w:pPr>
        <w:ind w:left="0" w:right="0" w:firstLine="560"/>
        <w:spacing w:before="450" w:after="450" w:line="312" w:lineRule="auto"/>
      </w:pPr>
      <w:r>
        <w:rPr>
          <w:rFonts w:ascii="宋体" w:hAnsi="宋体" w:eastAsia="宋体" w:cs="宋体"/>
          <w:color w:val="000"/>
          <w:sz w:val="28"/>
          <w:szCs w:val="28"/>
        </w:rPr>
        <w:t xml:space="preserve">**律师事务所律师函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第十一篇</w:t>
      </w:r>
    </w:p>
    <w:p>
      <w:pPr>
        <w:ind w:left="0" w:right="0" w:firstLine="560"/>
        <w:spacing w:before="450" w:after="450" w:line="312" w:lineRule="auto"/>
      </w:pPr>
      <w:r>
        <w:rPr>
          <w:rFonts w:ascii="宋体" w:hAnsi="宋体" w:eastAsia="宋体" w:cs="宋体"/>
          <w:color w:val="000"/>
          <w:sz w:val="28"/>
          <w:szCs w:val="28"/>
        </w:rPr>
        <w:t xml:space="preserve">中国航空港建设总公司：</w:t>
      </w:r>
    </w:p>
    <w:p>
      <w:pPr>
        <w:ind w:left="0" w:right="0" w:firstLine="560"/>
        <w:spacing w:before="450" w:after="450" w:line="312" w:lineRule="auto"/>
      </w:pPr>
      <w:r>
        <w:rPr>
          <w:rFonts w:ascii="宋体" w:hAnsi="宋体" w:eastAsia="宋体" w:cs="宋体"/>
          <w:color w:val="000"/>
          <w:sz w:val="28"/>
          <w:szCs w:val="28"/>
        </w:rPr>
        <w:t xml:space="preserve">就贵公司蚌埠项目部经理赵长江拖欠蚌埠鸿鑫建材有限公司（以下简称鸿鑫公司）经理张继红的蚌埠兰凌路工程材料款一事，本律师受鸿鑫公司暨张继红委托和安徽北正律师事务所的指派，依据xxx有关法律法规，结合本案具体事实，现向你公司函告如下：</w:t>
      </w:r>
    </w:p>
    <w:p>
      <w:pPr>
        <w:ind w:left="0" w:right="0" w:firstLine="560"/>
        <w:spacing w:before="450" w:after="450" w:line="312" w:lineRule="auto"/>
      </w:pPr>
      <w:r>
        <w:rPr>
          <w:rFonts w:ascii="宋体" w:hAnsi="宋体" w:eastAsia="宋体" w:cs="宋体"/>
          <w:color w:val="000"/>
          <w:sz w:val="28"/>
          <w:szCs w:val="28"/>
        </w:rPr>
        <w:t xml:space="preserve">1.请你公司在20**年1月24日前向蚌埠鸿鑫建材有限公司支付工程材料款共计561715元。</w:t>
      </w:r>
    </w:p>
    <w:p>
      <w:pPr>
        <w:ind w:left="0" w:right="0" w:firstLine="560"/>
        <w:spacing w:before="450" w:after="450" w:line="312" w:lineRule="auto"/>
      </w:pPr>
      <w:r>
        <w:rPr>
          <w:rFonts w:ascii="宋体" w:hAnsi="宋体" w:eastAsia="宋体" w:cs="宋体"/>
          <w:color w:val="000"/>
          <w:sz w:val="28"/>
          <w:szCs w:val="28"/>
        </w:rPr>
        <w:t xml:space="preserve">2.若不按时支付，本律师将代理鸿鑫公司暨张继红将此事诉诸于法律，起诉至蚌埠市蚌山区人民法院，通过法律手段来追究你公司的法律责任。届时，鸿鑫公司将不再保留与你公司友好协商的余地，你公司不但要全额付清欠款，而且还要支付滞纳金、本案的诉讼费、律师费以及一切与此相关的费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安徽北正律师事务所</w:t>
      </w:r>
    </w:p>
    <w:p>
      <w:pPr>
        <w:ind w:left="0" w:right="0" w:firstLine="560"/>
        <w:spacing w:before="450" w:after="450" w:line="312" w:lineRule="auto"/>
      </w:pPr>
      <w:r>
        <w:rPr>
          <w:rFonts w:ascii="宋体" w:hAnsi="宋体" w:eastAsia="宋体" w:cs="宋体"/>
          <w:color w:val="000"/>
          <w:sz w:val="28"/>
          <w:szCs w:val="28"/>
        </w:rPr>
        <w:t xml:space="preserve">沈涛：律师</w:t>
      </w:r>
    </w:p>
    <w:p>
      <w:pPr>
        <w:ind w:left="0" w:right="0" w:firstLine="560"/>
        <w:spacing w:before="450" w:after="450" w:line="312" w:lineRule="auto"/>
      </w:pPr>
      <w:r>
        <w:rPr>
          <w:rFonts w:ascii="宋体" w:hAnsi="宋体" w:eastAsia="宋体" w:cs="宋体"/>
          <w:color w:val="000"/>
          <w:sz w:val="28"/>
          <w:szCs w:val="28"/>
        </w:rPr>
        <w:t xml:space="preserve">20**年1月18日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第十二篇</w:t>
      </w:r>
    </w:p>
    <w:p>
      <w:pPr>
        <w:ind w:left="0" w:right="0" w:firstLine="560"/>
        <w:spacing w:before="450" w:after="450" w:line="312" w:lineRule="auto"/>
      </w:pPr>
      <w:r>
        <w:rPr>
          <w:rFonts w:ascii="宋体" w:hAnsi="宋体" w:eastAsia="宋体" w:cs="宋体"/>
          <w:color w:val="000"/>
          <w:sz w:val="28"/>
          <w:szCs w:val="28"/>
        </w:rPr>
        <w:t xml:space="preserve">“停止侵权”责任的适用</w:t>
      </w:r>
    </w:p>
    <w:p>
      <w:pPr>
        <w:ind w:left="0" w:right="0" w:firstLine="560"/>
        <w:spacing w:before="450" w:after="450" w:line="312" w:lineRule="auto"/>
      </w:pPr>
      <w:r>
        <w:rPr>
          <w:rFonts w:ascii="宋体" w:hAnsi="宋体" w:eastAsia="宋体" w:cs="宋体"/>
          <w:color w:val="000"/>
          <w:sz w:val="28"/>
          <w:szCs w:val="28"/>
        </w:rPr>
        <w:t xml:space="preserve">唐青林</w:t>
      </w:r>
    </w:p>
    <w:p>
      <w:pPr>
        <w:ind w:left="0" w:right="0" w:firstLine="560"/>
        <w:spacing w:before="450" w:after="450" w:line="312" w:lineRule="auto"/>
      </w:pPr>
      <w:r>
        <w:rPr>
          <w:rFonts w:ascii="宋体" w:hAnsi="宋体" w:eastAsia="宋体" w:cs="宋体"/>
          <w:color w:val="000"/>
          <w:sz w:val="28"/>
          <w:szCs w:val="28"/>
        </w:rPr>
        <w:t xml:space="preserve">案情要旨</w:t>
      </w:r>
    </w:p>
    <w:p>
      <w:pPr>
        <w:ind w:left="0" w:right="0" w:firstLine="560"/>
        <w:spacing w:before="450" w:after="450" w:line="312" w:lineRule="auto"/>
      </w:pPr>
      <w:r>
        <w:rPr>
          <w:rFonts w:ascii="宋体" w:hAnsi="宋体" w:eastAsia="宋体" w:cs="宋体"/>
          <w:color w:val="000"/>
          <w:sz w:val="28"/>
          <w:szCs w:val="28"/>
        </w:rPr>
        <w:t xml:space="preserve">在商业秘密案件中，也不是在所有的情况下都适用“停止侵权”的民事责任承担方式，一般情况下，法院要判令被告承担停止侵权的民事责任，应当具备以下四个条件：基于原告的诉请；商业秘密权利的合法和有效存续；商业秘密权正在受到侵害或存在受到侵害的可能；侵权行为有有停止侵害的可能。</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被上诉人广州HQ光学仪器科技有限公司（以下简称“HQ公司”）于5月8日成立，自成立至201*年先后研发并生产了医疗器械产品HQTCT-Thin Plus Ⅰ型膜式全自动液基薄层细胞制片机（下简称TCT）与HQTCT-Thin Plus Ⅱ型沉降式全自动液基薄层细胞制片染色机（下简称LCT）。HQ公司采取了制订含有要求员工保守经营信息、技术秘密等商业秘密内容的《员工手册》、《文件档案管理制度》、《研究开发部管理制度》，对入职新员工进行保密培训教育等保密措施。</w:t>
      </w:r>
    </w:p>
    <w:p>
      <w:pPr>
        <w:ind w:left="0" w:right="0" w:firstLine="560"/>
        <w:spacing w:before="450" w:after="450" w:line="312" w:lineRule="auto"/>
      </w:pPr>
      <w:r>
        <w:rPr>
          <w:rFonts w:ascii="宋体" w:hAnsi="宋体" w:eastAsia="宋体" w:cs="宋体"/>
          <w:color w:val="000"/>
          <w:sz w:val="28"/>
          <w:szCs w:val="28"/>
        </w:rPr>
        <w:t xml:space="preserve">HQ公司生产的TCT机于201*年1月13日取得广州市食品药品监督管理局核发的《医疗器械注册证》。经广州市科技查新咨询中心鉴定：HQ公司生产的TCT机、LCT机项目研究产品运行过程中的实时记忆运动轨迹、实时检测气路和原点定位等技术及自主研发产品运行的控制软件具有新颖性。HQ公司明确其在本案中要求保护的是其技术秘密，即涉案TCT和LCT产品的运行软件的源代码。</w:t>
      </w:r>
    </w:p>
    <w:p>
      <w:pPr>
        <w:ind w:left="0" w:right="0" w:firstLine="560"/>
        <w:spacing w:before="450" w:after="450" w:line="312" w:lineRule="auto"/>
      </w:pPr>
      <w:r>
        <w:rPr>
          <w:rFonts w:ascii="宋体" w:hAnsi="宋体" w:eastAsia="宋体" w:cs="宋体"/>
          <w:color w:val="000"/>
          <w:sz w:val="28"/>
          <w:szCs w:val="28"/>
        </w:rPr>
        <w:t xml:space="preserve">陈文武于201*年3月12日、汪国平于201*年3月21日、林海志于201*年7月1日入职HQ公司，分别负责药剂、机械和控制程序的研发工作，参与了LCT机的研发工作。陈文武、汪国平、林海志于201*年5月从HQ公司离职并于同月13日与HQ公司签订《离职协议》约定相关工作材料已经全部移交甲方所有，并确保离职后绝对遵守保密协议。</w:t>
      </w:r>
    </w:p>
    <w:p>
      <w:pPr>
        <w:ind w:left="0" w:right="0" w:firstLine="560"/>
        <w:spacing w:before="450" w:after="450" w:line="312" w:lineRule="auto"/>
      </w:pPr>
      <w:r>
        <w:rPr>
          <w:rFonts w:ascii="宋体" w:hAnsi="宋体" w:eastAsia="宋体" w:cs="宋体"/>
          <w:color w:val="000"/>
          <w:sz w:val="28"/>
          <w:szCs w:val="28"/>
        </w:rPr>
        <w:t xml:space="preserve">陈文武、汪国平、林海志在离开HQ公司前的201*年3月初即与张辉（陈文武之妻）筹划自行成立上诉人广州市KH生物技术有限公司（以下简称“KH公司”）。201*年年初，KH公司取得广州市食品药品监督管理局核发的液基薄层细胞制片试剂盒和全自动液基细胞制片机的《医疗器械注册证》。201*年3月24日，KH公司就沉降式制片染色机（KHLCT）取得外观设计专利的专利权，申请日为201*年6月30日，设计人为汪国平。201*年7月1日，KH公司与案外人陈林锋签订《合同书》委托陈林锋开发液基细胞制片机（LCT）程序，陈林锋于同日立下收据称“今收到广州KH生物技术有限公司LCT程序开发费用预付款”。</w:t>
      </w:r>
    </w:p>
    <w:p>
      <w:pPr>
        <w:ind w:left="0" w:right="0" w:firstLine="560"/>
        <w:spacing w:before="450" w:after="450" w:line="312" w:lineRule="auto"/>
      </w:pPr>
      <w:r>
        <w:rPr>
          <w:rFonts w:ascii="宋体" w:hAnsi="宋体" w:eastAsia="宋体" w:cs="宋体"/>
          <w:color w:val="000"/>
          <w:sz w:val="28"/>
          <w:szCs w:val="28"/>
        </w:rPr>
        <w:t xml:space="preserve">经鉴定：认定以下技术资料属于HQ公司的商业秘密的技术秘密：TCT的7张装配图、79张零件图、TCT机的运行机理和水气运行系统中的空气回流和气体喷射信息、TCT的软件源程序、LCT机的7张装配图、86张零件图、LCT机的水气路系统中的自动加样子系统和自动染色子系统运行的技术信息、LCT机的软件源程序。</w:t>
      </w:r>
    </w:p>
    <w:p>
      <w:pPr>
        <w:ind w:left="0" w:right="0" w:firstLine="560"/>
        <w:spacing w:before="450" w:after="450" w:line="312" w:lineRule="auto"/>
      </w:pPr>
      <w:r>
        <w:rPr>
          <w:rFonts w:ascii="宋体" w:hAnsi="宋体" w:eastAsia="宋体" w:cs="宋体"/>
          <w:color w:val="000"/>
          <w:sz w:val="28"/>
          <w:szCs w:val="28"/>
        </w:rPr>
        <w:t xml:space="preserve">201*年1月19日，广州市海望电机有限公司对萝岗工商分局出具鉴定报告：认定涉案手提电脑中存有HQ公司的9项技术资料。其中6项HQLCT机的软件项目（工程）文件、1项HQTCT机的软件项目（工程）文件、1项HQTCT THIN PLUS操作手册、1项全自动液基玻层细胞涂片机运行原理文档资料。同时认定KH公司在KHLCT机使用的控制软件的技术信息与HQ公司持有的HQLCT机控制软件源程序的商业秘密具有一致性。</w:t>
      </w:r>
    </w:p>
    <w:p>
      <w:pPr>
        <w:ind w:left="0" w:right="0" w:firstLine="560"/>
        <w:spacing w:before="450" w:after="450" w:line="312" w:lineRule="auto"/>
      </w:pPr>
      <w:r>
        <w:rPr>
          <w:rFonts w:ascii="宋体" w:hAnsi="宋体" w:eastAsia="宋体" w:cs="宋体"/>
          <w:color w:val="000"/>
          <w:sz w:val="28"/>
          <w:szCs w:val="28"/>
        </w:rPr>
        <w:t xml:space="preserve">萝岗工商分局于201*年12月30日作出《行政处罚决定书》，责令KH公司立即停止侵犯HQ公司商业秘密违法行为。</w:t>
      </w:r>
    </w:p>
    <w:p>
      <w:pPr>
        <w:ind w:left="0" w:right="0" w:firstLine="560"/>
        <w:spacing w:before="450" w:after="450" w:line="312" w:lineRule="auto"/>
      </w:pPr>
      <w:r>
        <w:rPr>
          <w:rFonts w:ascii="宋体" w:hAnsi="宋体" w:eastAsia="宋体" w:cs="宋体"/>
          <w:color w:val="000"/>
          <w:sz w:val="28"/>
          <w:szCs w:val="28"/>
        </w:rPr>
        <w:t xml:space="preserve">法院审理</w:t>
      </w:r>
    </w:p>
    <w:p>
      <w:pPr>
        <w:ind w:left="0" w:right="0" w:firstLine="560"/>
        <w:spacing w:before="450" w:after="450" w:line="312" w:lineRule="auto"/>
      </w:pPr>
      <w:r>
        <w:rPr>
          <w:rFonts w:ascii="宋体" w:hAnsi="宋体" w:eastAsia="宋体" w:cs="宋体"/>
          <w:color w:val="000"/>
          <w:sz w:val="28"/>
          <w:szCs w:val="28"/>
        </w:rPr>
        <w:t xml:space="preserve">一审法院依法判决：陈文武、汪国平、林海志停止侵犯广州HQ光学仪器科技有限公司的TCT和LCT产品运行软件源程序的商业秘密并与州市KH生物技术有限公司、陈文武、汪国平、林海志共同向广州HQ光学仪器科技有限公司赔偿经济损失250000元。</w:t>
      </w:r>
    </w:p>
    <w:p>
      <w:pPr>
        <w:ind w:left="0" w:right="0" w:firstLine="560"/>
        <w:spacing w:before="450" w:after="450" w:line="312" w:lineRule="auto"/>
      </w:pPr>
      <w:r>
        <w:rPr>
          <w:rFonts w:ascii="宋体" w:hAnsi="宋体" w:eastAsia="宋体" w:cs="宋体"/>
          <w:color w:val="000"/>
          <w:sz w:val="28"/>
          <w:szCs w:val="28"/>
        </w:rPr>
        <w:t xml:space="preserve">判决后，四被告均不服，共同提起上诉。</w:t>
      </w:r>
    </w:p>
    <w:p>
      <w:pPr>
        <w:ind w:left="0" w:right="0" w:firstLine="560"/>
        <w:spacing w:before="450" w:after="450" w:line="312" w:lineRule="auto"/>
      </w:pPr>
      <w:r>
        <w:rPr>
          <w:rFonts w:ascii="宋体" w:hAnsi="宋体" w:eastAsia="宋体" w:cs="宋体"/>
          <w:color w:val="000"/>
          <w:sz w:val="28"/>
          <w:szCs w:val="28"/>
        </w:rPr>
        <w:t xml:space="preserve">经法院查明，与原审法院查明的事实一致。</w:t>
      </w:r>
    </w:p>
    <w:p>
      <w:pPr>
        <w:ind w:left="0" w:right="0" w:firstLine="560"/>
        <w:spacing w:before="450" w:after="450" w:line="312" w:lineRule="auto"/>
      </w:pPr>
      <w:r>
        <w:rPr>
          <w:rFonts w:ascii="宋体" w:hAnsi="宋体" w:eastAsia="宋体" w:cs="宋体"/>
          <w:color w:val="000"/>
          <w:sz w:val="28"/>
          <w:szCs w:val="28"/>
        </w:rPr>
        <w:t xml:space="preserve">法院认为，HQ公司在本案中主张保护的TCT和LCT产品运行软件源程序属于商业秘密，应当受到法律的保护。上诉人主张广东省专利信息中心知识产权司法鉴定所出具的《关于广州市工商行政管理局萝岗分局穗工商萝分字（201*）第012号委托鉴定的鉴定》（粤知司鉴所【201*】鉴字第03号）的鉴定结论错误，经审查，广东省专利信息中心知识产权司法鉴定所具备相关鉴定资格，其鉴定程序符合法律规定，上诉人所提供的证据不足以推翻鉴定结论，故法院对该鉴定结论予以采纳，对上诉人提出的重新鉴定申请不予支持。萝岗工商分局于201*年6月25日在KH公司经营场所查扣的手提电脑中存有包括HQLCT机的软件项目（工程）文件在内的HQ公司9项技术资料、查扣的KH公司生产的LCT机（半成品）使用的控制软件的技术信息与HQ公司持有的HQLCT机控制软件源程序的商业秘密具有一致性，陈文武、汪国平、林海志利用曾在HQ公司工作的机会，通过不正当途径获取了HQ公司研发生产的LCT机的相关技术信息，KH公司明知上述三人非法获取HQ公司上述商业秘密，还与其一起将HQ公司的LCT机控制软件源程序的商业秘密使用在其组织生产的LCT机（半成品）上，据此，原审法院认定上诉人侵犯HQ公司LCT产品运行软件源程序的商业秘密并无不当。KH公司、陈文武、汪国平、林海志主观上存在共同侵权的恶意，客观上共同侵犯了HQ公司商业秘密，应当共同承担停止侵权、赔偿HQ公司经济损失等民事责任。因HQ公司并没有要求明确KH公司、陈文武、汪国平和林海志之间的侵权责任承担比例，故本案对此不作调处。但HQ公司在二审审理过程中承认现有证据还不足以证明上诉人侵犯了HQ公司TCT软件源程序，而且HQ公司明确在本案中要求保护的是涉案TCT和LCT产品运行软件源代码的技术秘密，依照《最高人民法院关于民事诉讼证据的若干规定》第八条“诉讼过程中，一方当事人对另一方当事人陈述的案件事实明确表示承认的，另一方当事人无需举证。”的规定，原判认定上诉人侵犯HQ公司TCT产品运行软件源程序的商业秘密不当，法院予以纠正。</w:t>
      </w:r>
    </w:p>
    <w:p>
      <w:pPr>
        <w:ind w:left="0" w:right="0" w:firstLine="560"/>
        <w:spacing w:before="450" w:after="450" w:line="312" w:lineRule="auto"/>
      </w:pPr>
      <w:r>
        <w:rPr>
          <w:rFonts w:ascii="宋体" w:hAnsi="宋体" w:eastAsia="宋体" w:cs="宋体"/>
          <w:color w:val="000"/>
          <w:sz w:val="28"/>
          <w:szCs w:val="28"/>
        </w:rPr>
        <w:t xml:space="preserve">鉴于萝岗工商分局查实尚未有充分证据证明KH公司通过侵犯HQ公司涉案商业秘密获取了经营收入和违法所得，HQ公司未能提交对方因实施侵权行为所获利润的直接证据，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原审法院对赔偿数额酌定为250000元过高，法院酌定调整为125000元。</w:t>
      </w:r>
    </w:p>
    <w:p>
      <w:pPr>
        <w:ind w:left="0" w:right="0" w:firstLine="560"/>
        <w:spacing w:before="450" w:after="450" w:line="312" w:lineRule="auto"/>
      </w:pPr>
      <w:r>
        <w:rPr>
          <w:rFonts w:ascii="宋体" w:hAnsi="宋体" w:eastAsia="宋体" w:cs="宋体"/>
          <w:color w:val="000"/>
          <w:sz w:val="28"/>
          <w:szCs w:val="28"/>
        </w:rPr>
        <w:t xml:space="preserve">经审查，上诉人的其他上诉请求缺乏充分的事实和法律的依据，法院不予支持。法院依法判决：撤销广东省广州市天河区人民法院穗天法知民初字第72号民事判决第三项；变更上述判决第一项为：陈文武、汪国平、林海志停止侵犯广州HQ光学仪器科技有限公司的LCT产品运行软件源程序的商业秘密；变更判决第二项为：广州市KH生物技术有限公司与三被告共同向广州HQ光学仪器科技有限公司赔偿经济损失125000元。</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案中，由于萝岗工商分局已经对KH公司实施了立即停止侵犯HQ公司商业秘密、将载有HQ公司商业秘密的资料返还给HQ公司并销毁使用了HQ公司商业秘密的机器主板的行政处罚，HQ公司亦未能证明四被控侵权人还有侵犯HQ公司商业秘密的LCT产品，故对于HQ公司提出的要求KH公司停止侵权行为的主张予以了驳回。“停止侵犯权利”是商业秘密侵权案件中最为常见的责任承担方式之一。但从本案来看，也并非任何商业秘密侵权案件都适用该种民事责任承担方式。那么，在适用“停止侵权”的责任承担方式过程中，都需要满足那些条件呢？</w:t>
      </w:r>
    </w:p>
    <w:p>
      <w:pPr>
        <w:ind w:left="0" w:right="0" w:firstLine="560"/>
        <w:spacing w:before="450" w:after="450" w:line="312" w:lineRule="auto"/>
      </w:pPr>
      <w:r>
        <w:rPr>
          <w:rFonts w:ascii="宋体" w:hAnsi="宋体" w:eastAsia="宋体" w:cs="宋体"/>
          <w:color w:val="000"/>
          <w:sz w:val="28"/>
          <w:szCs w:val="28"/>
        </w:rPr>
        <w:t xml:space="preserve">《最高人民法院副院长xxx在全国法院知识产权审判工作座谈会上的讲话》指出：要依法妥善适用停止侵权的民事责任。对于有证据证明侵权人在被起诉前或诉讼中已经停止侵权行为的，在事实认定中作出交待即可，无需在主文中再判决停止侵权。对于一些在诉讼中继续存在的特殊的侵权行为，也要根据案件具体情况，合理平衡当事人之间以及社会公众的利益，考虑执行的成本和可能性，对于判决停止侵权将导致执行结果明显不合理或损害公共利益的，可以适当加重侵权人的赔偿责任而不判决停止有关的销售、使用行为。对于停止侵权的生效裁判作出并采取执行措施后侵权人继续其侵权行为的，权利人可依法另行起诉追究其新发生行为的民事责任；经审理认定确属侵权人继续实施其经原判认定的侵权行为的，法院应当根据实际情况协调公安、检察机关依法以拒不执行判决、裁定罪追究其刑事责任。</w:t>
      </w:r>
    </w:p>
    <w:p>
      <w:pPr>
        <w:ind w:left="0" w:right="0" w:firstLine="560"/>
        <w:spacing w:before="450" w:after="450" w:line="312" w:lineRule="auto"/>
      </w:pPr>
      <w:r>
        <w:rPr>
          <w:rFonts w:ascii="宋体" w:hAnsi="宋体" w:eastAsia="宋体" w:cs="宋体"/>
          <w:color w:val="000"/>
          <w:sz w:val="28"/>
          <w:szCs w:val="28"/>
        </w:rPr>
        <w:t xml:space="preserve">可见，在商业秘密案件中，也不是在所有的情况下都适用“停止侵权行为”的民事责任承担方式，一般情况下，法院要判令被告承担停止侵权的民事责任，应当具备以下四个条件：</w:t>
      </w:r>
    </w:p>
    <w:p>
      <w:pPr>
        <w:ind w:left="0" w:right="0" w:firstLine="560"/>
        <w:spacing w:before="450" w:after="450" w:line="312" w:lineRule="auto"/>
      </w:pPr>
      <w:r>
        <w:rPr>
          <w:rFonts w:ascii="宋体" w:hAnsi="宋体" w:eastAsia="宋体" w:cs="宋体"/>
          <w:color w:val="000"/>
          <w:sz w:val="28"/>
          <w:szCs w:val="28"/>
        </w:rPr>
        <w:t xml:space="preserve">（一）原告的诉请</w:t>
      </w:r>
    </w:p>
    <w:p>
      <w:pPr>
        <w:ind w:left="0" w:right="0" w:firstLine="560"/>
        <w:spacing w:before="450" w:after="450" w:line="312" w:lineRule="auto"/>
      </w:pPr>
      <w:r>
        <w:rPr>
          <w:rFonts w:ascii="宋体" w:hAnsi="宋体" w:eastAsia="宋体" w:cs="宋体"/>
          <w:color w:val="000"/>
          <w:sz w:val="28"/>
          <w:szCs w:val="28"/>
        </w:rPr>
        <w:t xml:space="preserve">原告的诉请是法院得以审理和判决的基础。一般来说，停止侵权的适用应当依据原告的诉请，原告没有要求停止侵权的意思表示，法院自然不能判令停止侵权。但是依据原告的诉请并不意味着完全依照原告对于停止侵权的要求作出判决。一方面，原告为了保障自己的权益，尽可能地扩张停止侵权的范围；另一方面，由于对法律知识的理解问题，原告也未必能完全做出符合法律规定的表达。此时，法院则应当在原告诉请的基础上做出停止侵权的具体判定，也就是说，法院的判决应当在原告诉请的范围内，可以小于原告诉请的范围，但不能大于其诉请……</w:t>
      </w:r>
    </w:p>
    <w:p>
      <w:pPr>
        <w:ind w:left="0" w:right="0" w:firstLine="560"/>
        <w:spacing w:before="450" w:after="450" w:line="312" w:lineRule="auto"/>
      </w:pPr>
      <w:r>
        <w:rPr>
          <w:rFonts w:ascii="宋体" w:hAnsi="宋体" w:eastAsia="宋体" w:cs="宋体"/>
          <w:color w:val="000"/>
          <w:sz w:val="28"/>
          <w:szCs w:val="28"/>
        </w:rPr>
        <w:t xml:space="preserve">（二）商业秘密权利的合法和有效存续</w:t>
      </w:r>
    </w:p>
    <w:p>
      <w:pPr>
        <w:ind w:left="0" w:right="0" w:firstLine="560"/>
        <w:spacing w:before="450" w:after="450" w:line="312" w:lineRule="auto"/>
      </w:pPr>
      <w:r>
        <w:rPr>
          <w:rFonts w:ascii="宋体" w:hAnsi="宋体" w:eastAsia="宋体" w:cs="宋体"/>
          <w:color w:val="000"/>
          <w:sz w:val="28"/>
          <w:szCs w:val="28"/>
        </w:rPr>
        <w:t xml:space="preserve">商业秘密的合法、有效存续是法院得以保护的基础，也是停止侵权的目的所在。如果需要保护的商业秘密权根本不存在或者已经丧失了存在的合法性，判令停止侵权，只会是一纸空文，没有任何异议。</w:t>
      </w:r>
    </w:p>
    <w:p>
      <w:pPr>
        <w:ind w:left="0" w:right="0" w:firstLine="560"/>
        <w:spacing w:before="450" w:after="450" w:line="312" w:lineRule="auto"/>
      </w:pPr>
      <w:r>
        <w:rPr>
          <w:rFonts w:ascii="宋体" w:hAnsi="宋体" w:eastAsia="宋体" w:cs="宋体"/>
          <w:color w:val="000"/>
          <w:sz w:val="28"/>
          <w:szCs w:val="28"/>
        </w:rPr>
        <w:t xml:space="preserve">（三）权利正在受到侵害或存在受到侵害的可能</w:t>
      </w:r>
    </w:p>
    <w:p>
      <w:pPr>
        <w:ind w:left="0" w:right="0" w:firstLine="560"/>
        <w:spacing w:before="450" w:after="450" w:line="312" w:lineRule="auto"/>
      </w:pPr>
      <w:r>
        <w:rPr>
          <w:rFonts w:ascii="宋体" w:hAnsi="宋体" w:eastAsia="宋体" w:cs="宋体"/>
          <w:color w:val="000"/>
          <w:sz w:val="28"/>
          <w:szCs w:val="28"/>
        </w:rPr>
        <w:t xml:space="preserve">原告如果在诉请中要求停止侵权，需要向法院证明要求保护的权利正在受到侵害或存在受到侵害的可能性。如果被告的侵权行为在判决作出前已经停止，则没有判令停止侵权的必要。根据《江苏省高级人民法院关于审理商业秘密案件有关问题的意见》第十七条的规定：“权利人的商业秘密在判决时已公开的，侵权人一般不再承担停止侵权的民事责任。但因侵权人的侵权行为而导致公开的，可对权利人的实际损失进行评估，赔偿数额以实际损失为准”。</w:t>
      </w:r>
    </w:p>
    <w:p>
      <w:pPr>
        <w:ind w:left="0" w:right="0" w:firstLine="560"/>
        <w:spacing w:before="450" w:after="450" w:line="312" w:lineRule="auto"/>
      </w:pPr>
      <w:r>
        <w:rPr>
          <w:rFonts w:ascii="宋体" w:hAnsi="宋体" w:eastAsia="宋体" w:cs="宋体"/>
          <w:color w:val="000"/>
          <w:sz w:val="28"/>
          <w:szCs w:val="28"/>
        </w:rPr>
        <w:t xml:space="preserve">（四）侵权行为有停止侵害的可能</w:t>
      </w:r>
    </w:p>
    <w:p>
      <w:pPr>
        <w:ind w:left="0" w:right="0" w:firstLine="560"/>
        <w:spacing w:before="450" w:after="450" w:line="312" w:lineRule="auto"/>
      </w:pPr>
      <w:r>
        <w:rPr>
          <w:rFonts w:ascii="宋体" w:hAnsi="宋体" w:eastAsia="宋体" w:cs="宋体"/>
          <w:color w:val="000"/>
          <w:sz w:val="28"/>
          <w:szCs w:val="28"/>
        </w:rPr>
        <w:t xml:space="preserve">当事人之间以及社会公共利益的权衡也是判断责任承担方式的重要因素。如果停止侵权会造成当事人之间的利益的极大失衡，或者不符合社会公共利益，或者实际上难以执行，则法院应当根据案件的的具体情况进行利益的衡量，在采取充分切实的全面赔偿或者支付经济补偿等替代性措施的前提下，可以不判决停止侵权行为。</w:t>
      </w:r>
    </w:p>
    <w:p>
      <w:pPr>
        <w:ind w:left="0" w:right="0" w:firstLine="560"/>
        <w:spacing w:before="450" w:after="450" w:line="312" w:lineRule="auto"/>
      </w:pPr>
      <w:r>
        <w:rPr>
          <w:rFonts w:ascii="宋体" w:hAnsi="宋体" w:eastAsia="宋体" w:cs="宋体"/>
          <w:color w:val="000"/>
          <w:sz w:val="28"/>
          <w:szCs w:val="28"/>
        </w:rPr>
        <w:t xml:space="preserve">对企业进行商业秘密保护的建议</w:t>
      </w:r>
    </w:p>
    <w:p>
      <w:pPr>
        <w:ind w:left="0" w:right="0" w:firstLine="560"/>
        <w:spacing w:before="450" w:after="450" w:line="312" w:lineRule="auto"/>
      </w:pPr>
      <w:r>
        <w:rPr>
          <w:rFonts w:ascii="宋体" w:hAnsi="宋体" w:eastAsia="宋体" w:cs="宋体"/>
          <w:color w:val="000"/>
          <w:sz w:val="28"/>
          <w:szCs w:val="28"/>
        </w:rPr>
        <w:t xml:space="preserve">在商业秘密侵权案件中，并不是任何时候都适用“停止侵权”的责任承担方式。这就需要法院在审理案件的\'过程中，根据案件本身的发展情况，在权衡当事人之间以及社会公益利益的基础上对责任的承担方式进行综合的判断。当然，对于当事人来说，也应当根据案情的进展和自身的需要，在提供足够证据的基础上向法院提出明确的诉求，以最大程度地维护自己的合法权益。</w:t>
      </w:r>
    </w:p>
    <w:p>
      <w:pPr>
        <w:ind w:left="0" w:right="0" w:firstLine="560"/>
        <w:spacing w:before="450" w:after="450" w:line="312" w:lineRule="auto"/>
      </w:pPr>
      <w:r>
        <w:rPr>
          <w:rFonts w:ascii="宋体" w:hAnsi="宋体" w:eastAsia="宋体" w:cs="宋体"/>
          <w:color w:val="000"/>
          <w:sz w:val="28"/>
          <w:szCs w:val="28"/>
        </w:rPr>
        <w:t xml:space="preserve">相关商业秘密专项法律问题</w:t>
      </w:r>
    </w:p>
    <w:p>
      <w:pPr>
        <w:ind w:left="0" w:right="0" w:firstLine="560"/>
        <w:spacing w:before="450" w:after="450" w:line="312" w:lineRule="auto"/>
      </w:pPr>
      <w:r>
        <w:rPr>
          <w:rFonts w:ascii="宋体" w:hAnsi="宋体" w:eastAsia="宋体" w:cs="宋体"/>
          <w:color w:val="000"/>
          <w:sz w:val="28"/>
          <w:szCs w:val="28"/>
        </w:rPr>
        <w:t xml:space="preserve">1、保密措施的认定？</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一条的规定：“权利人为防止信息泄漏所采取的与其商业价值等具体情况相适应的合理保护措施，应当认定为反不正当竞争法第十条第三款规定的“保密措施”。人民法院应当根据所涉信息载体的特性、权利人保密的意愿、保密措施的可识别程度、他人通过正当方式获得的难易程度等因素，认定权利人是否采取了保密措施”。</w:t>
      </w:r>
    </w:p>
    <w:p>
      <w:pPr>
        <w:ind w:left="0" w:right="0" w:firstLine="560"/>
        <w:spacing w:before="450" w:after="450" w:line="312" w:lineRule="auto"/>
      </w:pPr>
      <w:r>
        <w:rPr>
          <w:rFonts w:ascii="宋体" w:hAnsi="宋体" w:eastAsia="宋体" w:cs="宋体"/>
          <w:color w:val="000"/>
          <w:sz w:val="28"/>
          <w:szCs w:val="28"/>
        </w:rPr>
        <w:t xml:space="preserve">本案中，自成立以来，HQ公司就制订了含有要求员工保守经营信息、技术秘密等商业秘密内容的《员工手册》、《文件档案管理制度》、《研究开发部管理制度》，()对入职新员工进行保密培训教育等保密措施，法院认为，上述证据及事实综合起来足以认定HQ公司在本案中对其主张保护的TCT和LCT产品的运行软件的源程序采取了合理的保密措施。</w:t>
      </w:r>
    </w:p>
    <w:p>
      <w:pPr>
        <w:ind w:left="0" w:right="0" w:firstLine="560"/>
        <w:spacing w:before="450" w:after="450" w:line="312" w:lineRule="auto"/>
      </w:pPr>
      <w:r>
        <w:rPr>
          <w:rFonts w:ascii="宋体" w:hAnsi="宋体" w:eastAsia="宋体" w:cs="宋体"/>
          <w:color w:val="000"/>
          <w:sz w:val="28"/>
          <w:szCs w:val="28"/>
        </w:rPr>
        <w:t xml:space="preserve">2、损害赔偿金额的计算？</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七条规定，确定反不正当竞争法第十条规定的侵犯商业秘密行为的损害赔偿额，可以参照确定侵犯专利权的损害赔偿额的方法进行。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pPr>
        <w:ind w:left="0" w:right="0" w:firstLine="560"/>
        <w:spacing w:before="450" w:after="450" w:line="312" w:lineRule="auto"/>
      </w:pPr>
      <w:r>
        <w:rPr>
          <w:rFonts w:ascii="宋体" w:hAnsi="宋体" w:eastAsia="宋体" w:cs="宋体"/>
          <w:color w:val="000"/>
          <w:sz w:val="28"/>
          <w:szCs w:val="28"/>
        </w:rPr>
        <w:t xml:space="preserve">本案中，由于HQ公司没有充分证明KH公司通过侵犯其涉案商业秘密获取了经营收入和违法所得，也未能提交对方因实施侵权行为所获利润的直接证据，法院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认为原审法院将赔偿数额定为250000元过高，法院酌定调整为125000元。</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第十三篇</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北京市XXX师事务所接受北京XXX有限公司的委托，指派XX律师就贵公司拖欠合同款项事宜，出具本律师函。</w:t>
      </w:r>
    </w:p>
    <w:p>
      <w:pPr>
        <w:ind w:left="0" w:right="0" w:firstLine="560"/>
        <w:spacing w:before="450" w:after="450" w:line="312" w:lineRule="auto"/>
      </w:pPr>
      <w:r>
        <w:rPr>
          <w:rFonts w:ascii="宋体" w:hAnsi="宋体" w:eastAsia="宋体" w:cs="宋体"/>
          <w:color w:val="000"/>
          <w:sz w:val="28"/>
          <w:szCs w:val="28"/>
        </w:rPr>
        <w:t xml:space="preserve">根据我委托人提供的相关资料，查明如下事实：X年X月X日贵方与委托人购销合同，约定向委托人购买XX，总价款XXXX元，约定合同签订之日起三日内，贵公司在收到等额发票及付款通知书后向委托人支付合同总额的50%作为预付款，货到验收合格之日起三日内付清全部货款总额;合同还约定由委托人完成XX系统的安装和调试，并签订了承揽合同，合同约定总价款为XXXX元，由贵公司分四次付清，在调试验收合格十日内须支付完95%的工程款。后委托人按时交付太阳能设备，并完成安装和调试，经贵公司相关负责人验收合格，贵公司本应按时支付全部约定款项，但至今仍拖欠XXX元不予支付，且多次催要未果。</w:t>
      </w:r>
    </w:p>
    <w:p>
      <w:pPr>
        <w:ind w:left="0" w:right="0" w:firstLine="560"/>
        <w:spacing w:before="450" w:after="450" w:line="312" w:lineRule="auto"/>
      </w:pPr>
      <w:r>
        <w:rPr>
          <w:rFonts w:ascii="宋体" w:hAnsi="宋体" w:eastAsia="宋体" w:cs="宋体"/>
          <w:color w:val="000"/>
          <w:sz w:val="28"/>
          <w:szCs w:val="28"/>
        </w:rPr>
        <w:t xml:space="preserve">上述事实表明：我委托人与贵公司之间存在合法有效的购销合同和承揽合同，双方应当依据合同约定及时履行义务;而贵公司拖欠合同款的行为已构成违约，应承担相应的违约责任。《xxx合同法》第107规定：“当事人一方不履行合同义务或者履行合同义务不符合约定的，应当承担继续履行、采取补救措施或者赔偿损失等违约责任。”据此，贵单位应承担以下法律责任：</w:t>
      </w:r>
    </w:p>
    <w:p>
      <w:pPr>
        <w:ind w:left="0" w:right="0" w:firstLine="560"/>
        <w:spacing w:before="450" w:after="450" w:line="312" w:lineRule="auto"/>
      </w:pPr>
      <w:r>
        <w:rPr>
          <w:rFonts w:ascii="宋体" w:hAnsi="宋体" w:eastAsia="宋体" w:cs="宋体"/>
          <w:color w:val="000"/>
          <w:sz w:val="28"/>
          <w:szCs w:val="28"/>
        </w:rPr>
        <w:t xml:space="preserve">1、立即支付合同款项 元(大写： );</w:t>
      </w:r>
    </w:p>
    <w:p>
      <w:pPr>
        <w:ind w:left="0" w:right="0" w:firstLine="560"/>
        <w:spacing w:before="450" w:after="450" w:line="312" w:lineRule="auto"/>
      </w:pPr>
      <w:r>
        <w:rPr>
          <w:rFonts w:ascii="宋体" w:hAnsi="宋体" w:eastAsia="宋体" w:cs="宋体"/>
          <w:color w:val="000"/>
          <w:sz w:val="28"/>
          <w:szCs w:val="28"/>
        </w:rPr>
        <w:t xml:space="preserve">2、按照合同约定每延期一天按合同总额千分之三支付逾期付款违约金，共计 元(大写： )</w:t>
      </w:r>
    </w:p>
    <w:p>
      <w:pPr>
        <w:ind w:left="0" w:right="0" w:firstLine="560"/>
        <w:spacing w:before="450" w:after="450" w:line="312" w:lineRule="auto"/>
      </w:pPr>
      <w:r>
        <w:rPr>
          <w:rFonts w:ascii="宋体" w:hAnsi="宋体" w:eastAsia="宋体" w:cs="宋体"/>
          <w:color w:val="000"/>
          <w:sz w:val="28"/>
          <w:szCs w:val="28"/>
        </w:rPr>
        <w:t xml:space="preserve">据我委托人陈述，仍然愿意与贵单位友好解决此事，敬请贵单位接收此函告后，及时支付欠款，避免双方诉讼之累。</w:t>
      </w:r>
    </w:p>
    <w:p>
      <w:pPr>
        <w:ind w:left="0" w:right="0" w:firstLine="560"/>
        <w:spacing w:before="450" w:after="450" w:line="312" w:lineRule="auto"/>
      </w:pPr>
      <w:r>
        <w:rPr>
          <w:rFonts w:ascii="宋体" w:hAnsi="宋体" w:eastAsia="宋体" w:cs="宋体"/>
          <w:color w:val="000"/>
          <w:sz w:val="28"/>
          <w:szCs w:val="28"/>
        </w:rPr>
        <w:t xml:space="preserve">本律师函以传真(快递)形式送达。</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北京市XXX律师事务所</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第十四篇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第十五篇</w:t>
      </w:r>
    </w:p>
    <w:p>
      <w:pPr>
        <w:ind w:left="0" w:right="0" w:firstLine="560"/>
        <w:spacing w:before="450" w:after="450" w:line="312" w:lineRule="auto"/>
      </w:pPr>
      <w:r>
        <w:rPr>
          <w:rFonts w:ascii="宋体" w:hAnsi="宋体" w:eastAsia="宋体" w:cs="宋体"/>
          <w:color w:val="000"/>
          <w:sz w:val="28"/>
          <w:szCs w:val="28"/>
        </w:rPr>
        <w:t xml:space="preserve">甲方：xxxxxxxxx文化传播有限公司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 乙方为甲方提供的影像制作设备中所有由甲方组织拍摄并制作的影像素材内容产权归甲方及甲方的项目客户所有。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 甲方完成项目制作过程中的拍摄任务后，乙方必须配合甲方完成由甲方组织拍摄制作的所有影像素材资料。甲方确认影像素材完好无损后，在甲方的监督下，乙方须删除其摄影器材内所有甲方组织拍摄的所有影像素材。</w:t>
      </w:r>
    </w:p>
    <w:p>
      <w:pPr>
        <w:ind w:left="0" w:right="0" w:firstLine="560"/>
        <w:spacing w:before="450" w:after="450" w:line="312" w:lineRule="auto"/>
      </w:pPr>
      <w:r>
        <w:rPr>
          <w:rFonts w:ascii="宋体" w:hAnsi="宋体" w:eastAsia="宋体" w:cs="宋体"/>
          <w:color w:val="000"/>
          <w:sz w:val="28"/>
          <w:szCs w:val="28"/>
        </w:rPr>
        <w:t xml:space="preserve">第四条 乙方不得私自存留或转存甲方组织拍摄的影像素材资料。不得私自将甲方组织拍摄的影像素材资料内容以任何形式转让与第三方使用。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 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 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乙方：姓名：_______性别：____民族：_____住址：____________身份证号码：___________电话：____________。</w:t>
      </w:r>
    </w:p>
    <w:p>
      <w:pPr>
        <w:ind w:left="0" w:right="0" w:firstLine="560"/>
        <w:spacing w:before="450" w:after="450" w:line="312" w:lineRule="auto"/>
      </w:pPr>
      <w:r>
        <w:rPr>
          <w:rFonts w:ascii="宋体" w:hAnsi="宋体" w:eastAsia="宋体" w:cs="宋体"/>
          <w:color w:val="000"/>
          <w:sz w:val="28"/>
          <w:szCs w:val="28"/>
        </w:rPr>
        <w:t xml:space="preserve">事由：_____年____月____日____时，因__________________一事。现甲方与乙方经充分协商，自愿达成如下协议：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赔偿________事故的医疗费（含抢救费用）、后续治疗费、营养费、伤残赔偿金、误工费、护理费等各种费用合计人民币（大写）________元整（小写_____元）。上述偿款已经包含法律、法规及有关司法解释所规定应由责任方承担的所有赔偿项目，并已经考虑双方对事故发生所负责任。若各方在本协议之外还有其他的损失或费用，将视为各方自行承担，并自愿放弃向对方主张的权利。</w:t>
      </w:r>
    </w:p>
    <w:p>
      <w:pPr>
        <w:ind w:left="0" w:right="0" w:firstLine="560"/>
        <w:spacing w:before="450" w:after="450" w:line="312" w:lineRule="auto"/>
      </w:pPr>
      <w:r>
        <w:rPr>
          <w:rFonts w:ascii="宋体" w:hAnsi="宋体" w:eastAsia="宋体" w:cs="宋体"/>
          <w:color w:val="000"/>
          <w:sz w:val="28"/>
          <w:szCs w:val="28"/>
        </w:rPr>
        <w:t xml:space="preserve">二，赔偿费用支付时间和方式：</w:t>
      </w:r>
    </w:p>
    <w:p>
      <w:pPr>
        <w:ind w:left="0" w:right="0" w:firstLine="560"/>
        <w:spacing w:before="450" w:after="450" w:line="312" w:lineRule="auto"/>
      </w:pPr>
      <w:r>
        <w:rPr>
          <w:rFonts w:ascii="宋体" w:hAnsi="宋体" w:eastAsia="宋体" w:cs="宋体"/>
          <w:color w:val="000"/>
          <w:sz w:val="28"/>
          <w:szCs w:val="28"/>
        </w:rPr>
        <w:t xml:space="preserve">1，支付时间：；除本协议签订之前甲方已经支付的___________元之外，其余部分于_____年____月____日之前分________次付清。</w:t>
      </w:r>
    </w:p>
    <w:p>
      <w:pPr>
        <w:ind w:left="0" w:right="0" w:firstLine="560"/>
        <w:spacing w:before="450" w:after="450" w:line="312" w:lineRule="auto"/>
      </w:pPr>
      <w:r>
        <w:rPr>
          <w:rFonts w:ascii="宋体" w:hAnsi="宋体" w:eastAsia="宋体" w:cs="宋体"/>
          <w:color w:val="000"/>
          <w:sz w:val="28"/>
          <w:szCs w:val="28"/>
        </w:rPr>
        <w:t xml:space="preserve">2，支付方式：银行转账/现金支付。</w:t>
      </w:r>
    </w:p>
    <w:p>
      <w:pPr>
        <w:ind w:left="0" w:right="0" w:firstLine="560"/>
        <w:spacing w:before="450" w:after="450" w:line="312" w:lineRule="auto"/>
      </w:pPr>
      <w:r>
        <w:rPr>
          <w:rFonts w:ascii="宋体" w:hAnsi="宋体" w:eastAsia="宋体" w:cs="宋体"/>
          <w:color w:val="000"/>
          <w:sz w:val="28"/>
          <w:szCs w:val="28"/>
        </w:rPr>
        <w:t xml:space="preserve">三，本协议为一次性解决全部事故损失和责任，甲方向乙方支付本协议第一条赔偿费用后，乙方不得以任何理由要求甲方承担其他责任或索要其他赔偿费用。</w:t>
      </w:r>
    </w:p>
    <w:p>
      <w:pPr>
        <w:ind w:left="0" w:right="0" w:firstLine="560"/>
        <w:spacing w:before="450" w:after="450" w:line="312" w:lineRule="auto"/>
      </w:pPr>
      <w:r>
        <w:rPr>
          <w:rFonts w:ascii="宋体" w:hAnsi="宋体" w:eastAsia="宋体" w:cs="宋体"/>
          <w:color w:val="000"/>
          <w:sz w:val="28"/>
          <w:szCs w:val="28"/>
        </w:rPr>
        <w:t xml:space="preserve">四，本协议自双方签字生效，任何一方不得反悔或者违约。否则，违约方除赔偿给守约方方造成的损失外，还应向守约方支付本协议赔偿款总额30%的违约金。</w:t>
      </w:r>
    </w:p>
    <w:p>
      <w:pPr>
        <w:ind w:left="0" w:right="0" w:firstLine="560"/>
        <w:spacing w:before="450" w:after="450" w:line="312" w:lineRule="auto"/>
      </w:pPr>
      <w:r>
        <w:rPr>
          <w:rFonts w:ascii="宋体" w:hAnsi="宋体" w:eastAsia="宋体" w:cs="宋体"/>
          <w:color w:val="000"/>
          <w:sz w:val="28"/>
          <w:szCs w:val="28"/>
        </w:rPr>
        <w:t xml:space="preserve">五，本协议签订于甲方所在地。若双方因本协议发生纠纷，双方应本着公平、合法的原则协商解决，若协商不成，任何一方均应向协议签订地人民法院起诉。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本协议签订时间：_____年____月____日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甲方：姓名：________性别：____民族：____年龄：____身份证号码：________________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乙方：姓名：________性别：____民族：____年龄：____身份证号码：_______________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日在重庆泽学一生餐饮管理有限公司旗下品牌__________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2025-06-22T00:23:48+08:00</dcterms:created>
  <dcterms:modified xsi:type="dcterms:W3CDTF">2025-06-22T00:23:48+08:00</dcterms:modified>
</cp:coreProperties>
</file>

<file path=docProps/custom.xml><?xml version="1.0" encoding="utf-8"?>
<Properties xmlns="http://schemas.openxmlformats.org/officeDocument/2006/custom-properties" xmlns:vt="http://schemas.openxmlformats.org/officeDocument/2006/docPropsVTypes"/>
</file>