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2024年租房违约合同赔偿标准 租房违约合同履行后可获得的利益(六篇)</w:t>
      </w:r>
      <w:bookmarkEnd w:id="1"/>
    </w:p>
    <w:p>
      <w:pPr>
        <w:jc w:val="center"/>
        <w:spacing w:before="0" w:after="450"/>
      </w:pPr>
      <w:r>
        <w:rPr>
          <w:rFonts w:ascii="Arial" w:hAnsi="Arial" w:eastAsia="Arial" w:cs="Arial"/>
          <w:color w:val="999999"/>
          <w:sz w:val="20"/>
          <w:szCs w:val="20"/>
        </w:rPr>
        <w:t xml:space="preserve">来源：网络  作者：雪域冰心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租房违约合同赔偿标准租房违约合同履行后可获得的利益一出租方：____________(以下简称甲方)承租方：____________(以下简称乙方)1、根据《中华人民共和国合同法》及相关法律法规的规定，甲、乙双方在平等、自愿的基础上，就出租...</w:t>
      </w:r>
    </w:p>
    <w:p>
      <w:pPr>
        <w:ind w:left="0" w:right="0" w:firstLine="560"/>
        <w:spacing w:before="450" w:after="450" w:line="312" w:lineRule="auto"/>
      </w:pPr>
      <w:r>
        <w:rPr>
          <w:rFonts w:ascii="黑体" w:hAnsi="黑体" w:eastAsia="黑体" w:cs="黑体"/>
          <w:color w:val="000000"/>
          <w:sz w:val="36"/>
          <w:szCs w:val="36"/>
          <w:b w:val="1"/>
          <w:bCs w:val="1"/>
        </w:rPr>
        <w:t xml:space="preserve">租房违约合同赔偿标准租房违约合同履行后可获得的利益一</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1、根据《中华人民共和国合同法》及相关法律法规的规定，甲、乙双方在平等、自愿的基础上，就出租方：地址为：__号房屋续租给承租方，为明确双方权利义务，经协商一致，订立本协议。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2、租赁期限：3个月，自____年____月____日至____年____月____号止。房屋租金额为________元，家具水费、电费、煤气租赁期满按数字，收费标准多退少补。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3、该房屋现有装修及设备、设备情况详见协议清单作为出租方按照本协议书约定交付承租方使用和承租方在本协议租赁期满交还该房屋时的验收依据。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6、租赁期满协议自然终止，房屋到期后承租方准时交回房屋。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租房违约合同赔偿标准租房违约合同履行后可获得的利益二</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 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租金为每年________万元，在签订合同之日起________日内一次性交纳二年租金________万元，(剩余的肆年租金在前二年租金的基础上每二年支付并每二年递增10%)，交纳二年租金后，承租方方可营业。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 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 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 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租房违约合同赔偿标准租房违约合同履行后可获得的利益三</w:t>
      </w:r>
    </w:p>
    <w:p>
      <w:pPr>
        <w:ind w:left="0" w:right="0" w:firstLine="560"/>
        <w:spacing w:before="450" w:after="450" w:line="312" w:lineRule="auto"/>
      </w:pPr>
      <w:r>
        <w:rPr>
          <w:rFonts w:ascii="宋体" w:hAnsi="宋体" w:eastAsia="宋体" w:cs="宋体"/>
          <w:color w:val="000"/>
          <w:sz w:val="28"/>
          <w:szCs w:val="28"/>
        </w:rPr>
        <w:t xml:space="preserve">出租方(以下简称甲方)：_________(本人/法定代表人)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该房屋月租金为(_________币)_________元整。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乙方应于本合同生效之日向甲方支付定金(_________币)_________元整。租金按_________(月/季/年)结算，由乙方于每_________(月/季/年)的第_________个月的_________日交付给甲方。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正常的房屋大修理费用由_________(甲/乙)承担;日常的房屋维修费用由_________(甲/乙)承担。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5.无正当理由闲置达_________个月;</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自本合同生效之日起_________日内，甲、乙双方持本合同及有关证明文件向_________申请登记备案。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租赁期间双方必须信守合同，任何一方违反本合同的规定，按年度须向对方交纳年度租金的_________%作为违约金。乙方逾期未交付租金的，每逾期一日，甲方有权按月租金的_________%向乙方加收滞纳金。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第二十一条本合同连同附表共_________页，一式_________份，甲、乙双方各执一份，均具有同等效力。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租房违约合同赔偿标准租房违约合同履行后可获得的利益四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第二条甲方同意将坐落在区路街号房号的房地产出租给乙方作用途使用，建筑面积平方米，分摊共用建筑面积平方米。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租房违约合同赔偿标准租房违约合同履行后可获得的利益五</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房屋的坐落于_____________________________面积_______，装修______________________。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租赁期限自_____________年______月___日至_____________年______月___日止。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该房屋月租金为(人民币)______千______百______拾元整。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甲方应于本合同生效之日起___日内，将该房屋交付给__________________。</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第十八条本合同自甲、乙双方签字之日起生效，一式____份，甲、乙双方各执____份，具有同等效力，中介执一份备案。</w:t>
      </w:r>
    </w:p>
    <w:p>
      <w:pPr>
        <w:ind w:left="0" w:right="0" w:firstLine="560"/>
        <w:spacing w:before="450" w:after="450" w:line="312" w:lineRule="auto"/>
      </w:pPr>
      <w:r>
        <w:rPr>
          <w:rFonts w:ascii="黑体" w:hAnsi="黑体" w:eastAsia="黑体" w:cs="黑体"/>
          <w:color w:val="000000"/>
          <w:sz w:val="36"/>
          <w:szCs w:val="36"/>
          <w:b w:val="1"/>
          <w:bCs w:val="1"/>
        </w:rPr>
        <w:t xml:space="preserve">租房违约合同赔偿标准租房违约合同履行后可获得的利益六</w:t>
      </w:r>
    </w:p>
    <w:p>
      <w:pPr>
        <w:ind w:left="0" w:right="0" w:firstLine="560"/>
        <w:spacing w:before="450" w:after="450" w:line="312" w:lineRule="auto"/>
      </w:pPr>
      <w:r>
        <w:rPr>
          <w:rFonts w:ascii="宋体" w:hAnsi="宋体" w:eastAsia="宋体" w:cs="宋体"/>
          <w:color w:val="000"/>
          <w:sz w:val="28"/>
          <w:szCs w:val="28"/>
        </w:rPr>
        <w:t xml:space="preserve">承租人(简称乙方)：身份证号码：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w:t>
      </w:r>
    </w:p>
    <w:p>
      <w:pPr>
        <w:ind w:left="0" w:right="0" w:firstLine="560"/>
        <w:spacing w:before="450" w:after="450" w:line="312" w:lineRule="auto"/>
      </w:pPr>
      <w:r>
        <w:rPr>
          <w:rFonts w:ascii="宋体" w:hAnsi="宋体" w:eastAsia="宋体" w:cs="宋体"/>
          <w:color w:val="000"/>
          <w:sz w:val="28"/>
          <w:szCs w:val="28"/>
        </w:rPr>
        <w:t xml:space="preserve">元，乙方应在每月的日前将所支付的租金汇入甲方指定的账号，户名____________，开户行：______，账号为______，如超过5天没支付，视为乙方违约，甲方有权单方面解除合同并取消押金。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4、乙方向甲方承诺⑴租赁该房屋仅作为住宿和办公使用;⑵不得作为仓库等使用;(3)保证做好自身财产及人身安全;防火防盗、用电安全等工作，在租赁期间如发生和出现意外由乙方负责。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电表底度：______度水表底数：______吨</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2025-06-16T07:37:03+08:00</dcterms:created>
  <dcterms:modified xsi:type="dcterms:W3CDTF">2025-06-16T07:37:03+08:00</dcterms:modified>
</cp:coreProperties>
</file>

<file path=docProps/custom.xml><?xml version="1.0" encoding="utf-8"?>
<Properties xmlns="http://schemas.openxmlformats.org/officeDocument/2006/custom-properties" xmlns:vt="http://schemas.openxmlformats.org/officeDocument/2006/docPropsVTypes"/>
</file>