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2024年门面房租房合同简单版优秀</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门面房租房合同简单版一承租方（以下简称乙方）：根据《_____》及有关规定，为明确甲方与乙方的权利义务关系，双方在自愿、平等、等价有偿的原则下经过充分协商，特定立本合同。第一条租赁内容一、甲方将位于门面租赁给乙方。甲方对所出租的房屋具有合法...</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六、水电费、物管费等相关费用按日常实际使用数（计量）_____。</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门面房租房合同简单版二</w:t>
      </w:r>
    </w:p>
    <w:p>
      <w:pPr>
        <w:ind w:left="0" w:right="0" w:firstLine="560"/>
        <w:spacing w:before="450" w:after="450" w:line="312" w:lineRule="auto"/>
      </w:pPr>
      <w:r>
        <w:rPr>
          <w:rFonts w:ascii="宋体" w:hAnsi="宋体" w:eastAsia="宋体" w:cs="宋体"/>
          <w:color w:val="000"/>
          <w:sz w:val="28"/>
          <w:szCs w:val="28"/>
        </w:rPr>
        <w:t xml:space="preserve">在租赁的时候，最重要的也就是这一份合同了，它保证着双方的权益，所以要好好的了解一下哦!以下是小编为大家带来的门面房租房合同简单范本，欢迎大家参考。</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元的转让管理费。如私自转让，则对乙方处以________元的罚款(在押金中扣除)，并对新承租户主处以________元的罚款后，提高房屋租金的_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____年，即从__________年________月________日至__________年________月________日止，甲方原则上保证乙方的经营期限，如若在此期间国家宏观政策上有重大变化、当地政府对城区重新规划、甲方在经营上有重大举措需提前收回门面时，甲方须提前________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十、本合同一式________份，自签字之日起生效，若有未尽事宜，双方协商解决。合同到期后，甲方对门面招标，乙方在同等条件下享有优先权。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一、标地</w:t>
      </w:r>
    </w:p>
    <w:p>
      <w:pPr>
        <w:ind w:left="0" w:right="0" w:firstLine="560"/>
        <w:spacing w:before="450" w:after="450" w:line="312" w:lineRule="auto"/>
      </w:pPr>
      <w:r>
        <w:rPr>
          <w:rFonts w:ascii="宋体" w:hAnsi="宋体" w:eastAsia="宋体" w:cs="宋体"/>
          <w:color w:val="000"/>
          <w:sz w:val="28"/>
          <w:szCs w:val="28"/>
        </w:rPr>
        <w:t xml:space="preserve">乙方自愿租赁甲方座落于__________________门面房，建筑面积_________平方米，以用于______________________。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房屋租赁期限为______年，自______年________月_____日起至______年________月_____日止。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房屋租金每年为_______________人民币，第______年租金在签订合同的当日内______次付清，于______年_____月_____日_____次性交清第______年的租金，以____________方式支付。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门面房租房合同简单版三</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(三)乙方是否继续承租，应提前___日向甲方提出续租要求,协商一致后双方重新签订房屋租赁合同。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20_年5月7日 20_年5月7日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门面房租房合同简单版五</w:t>
      </w:r>
    </w:p>
    <w:p>
      <w:pPr>
        <w:ind w:left="0" w:right="0" w:firstLine="560"/>
        <w:spacing w:before="450" w:after="450" w:line="312" w:lineRule="auto"/>
      </w:pPr>
      <w:r>
        <w:rPr>
          <w:rFonts w:ascii="宋体" w:hAnsi="宋体" w:eastAsia="宋体" w:cs="宋体"/>
          <w:color w:val="000"/>
          <w:sz w:val="28"/>
          <w:szCs w:val="28"/>
        </w:rPr>
        <w:t xml:space="preserve">出租方(以下简称“甲方”)：姓名： ， 小区 号楼号店面业主联系地址： ，联系电话：承租方(以下简称“乙方”)：姓名(如系单位签约，需注明法人代表)：证件号码：联系地址： ，联系电话：根据《中华人民共和国民法典》及有关规定，甲、乙双方在平等、自愿、公平和诚实信用的基础上，经协商一致，就乙方承租甲方所拥有的店面(房屋)事宜，特订立本合同。甲、乙双方均具有完全民事行为能力，双方对本合同内的各项规定没有疑义，一致认为本合同所规定的各项条款，是双方真实意思的表达。</w:t>
      </w:r>
    </w:p>
    <w:p>
      <w:pPr>
        <w:ind w:left="0" w:right="0" w:firstLine="560"/>
        <w:spacing w:before="450" w:after="450" w:line="312" w:lineRule="auto"/>
      </w:pPr>
      <w:r>
        <w:rPr>
          <w:rFonts w:ascii="宋体" w:hAnsi="宋体" w:eastAsia="宋体" w:cs="宋体"/>
          <w:color w:val="000"/>
          <w:sz w:val="28"/>
          <w:szCs w:val="28"/>
        </w:rPr>
        <w:t xml:space="preserve">第一条 租赁物(租赁内容)</w:t>
      </w:r>
    </w:p>
    <w:p>
      <w:pPr>
        <w:ind w:left="0" w:right="0" w:firstLine="560"/>
        <w:spacing w:before="450" w:after="450" w:line="312" w:lineRule="auto"/>
      </w:pPr>
      <w:r>
        <w:rPr>
          <w:rFonts w:ascii="宋体" w:hAnsi="宋体" w:eastAsia="宋体" w:cs="宋体"/>
          <w:color w:val="000"/>
          <w:sz w:val="28"/>
          <w:szCs w:val="28"/>
        </w:rPr>
        <w:t xml:space="preserve">1、甲方将位于 店面(房屋)租赁给乙方使用。甲方对所出租的店面(房屋)拥有合法产权。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2、甲方租赁给乙方的店面(房屋)建筑面积为 平方米，套内面积为 平方米。甲方同意乙方使用该店面(房屋)进行经营活动，其经营范围以乙方营业执照为准。不得从事餐饮经营活动。</w:t>
      </w:r>
    </w:p>
    <w:p>
      <w:pPr>
        <w:ind w:left="0" w:right="0" w:firstLine="560"/>
        <w:spacing w:before="450" w:after="450" w:line="312" w:lineRule="auto"/>
      </w:pPr>
      <w:r>
        <w:rPr>
          <w:rFonts w:ascii="宋体" w:hAnsi="宋体" w:eastAsia="宋体" w:cs="宋体"/>
          <w:color w:val="000"/>
          <w:sz w:val="28"/>
          <w:szCs w:val="28"/>
        </w:rPr>
        <w:t xml:space="preserve">3、甲方为乙方提供的店面(房屋)内有：铝合金电动卷闸门、供配电、自来水、电信线路(需自行开通)、有线电视(需自行开通)、消防自动喷淋设施等设备。上述设备的运行及维修费用，不包含在租金之内，需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租赁期限及续租</w:t>
      </w:r>
    </w:p>
    <w:p>
      <w:pPr>
        <w:ind w:left="0" w:right="0" w:firstLine="560"/>
        <w:spacing w:before="450" w:after="450" w:line="312" w:lineRule="auto"/>
      </w:pPr>
      <w:r>
        <w:rPr>
          <w:rFonts w:ascii="宋体" w:hAnsi="宋体" w:eastAsia="宋体" w:cs="宋体"/>
          <w:color w:val="000"/>
          <w:sz w:val="28"/>
          <w:szCs w:val="28"/>
        </w:rPr>
        <w:t xml:space="preserve">1、双方商定，该店面(房屋)租赁期为________年，即自________年____月____日起至________年4____月____日止。</w:t>
      </w:r>
    </w:p>
    <w:p>
      <w:pPr>
        <w:ind w:left="0" w:right="0" w:firstLine="560"/>
        <w:spacing w:before="450" w:after="450" w:line="312" w:lineRule="auto"/>
      </w:pPr>
      <w:r>
        <w:rPr>
          <w:rFonts w:ascii="宋体" w:hAnsi="宋体" w:eastAsia="宋体" w:cs="宋体"/>
          <w:color w:val="000"/>
          <w:sz w:val="28"/>
          <w:szCs w:val="28"/>
        </w:rPr>
        <w:t xml:space="preserve">2、租赁期间届满时，如不再续租，乙方需将租赁物如期归还。</w:t>
      </w:r>
    </w:p>
    <w:p>
      <w:pPr>
        <w:ind w:left="0" w:right="0" w:firstLine="560"/>
        <w:spacing w:before="450" w:after="450" w:line="312" w:lineRule="auto"/>
      </w:pPr>
      <w:r>
        <w:rPr>
          <w:rFonts w:ascii="宋体" w:hAnsi="宋体" w:eastAsia="宋体" w:cs="宋体"/>
          <w:color w:val="000"/>
          <w:sz w:val="28"/>
          <w:szCs w:val="28"/>
        </w:rPr>
        <w:t xml:space="preserve">3、租赁期间届满时，在同等条件下，乙方有优先续租权。乙方如需续租且甲方同意的，乙方应在租赁期届满前____月向甲方提出申请，并根据届时双方的约定内容，重新签订租赁合同。</w:t>
      </w:r>
    </w:p>
    <w:p>
      <w:pPr>
        <w:ind w:left="0" w:right="0" w:firstLine="560"/>
        <w:spacing w:before="450" w:after="450" w:line="312" w:lineRule="auto"/>
      </w:pPr>
      <w:r>
        <w:rPr>
          <w:rFonts w:ascii="宋体" w:hAnsi="宋体" w:eastAsia="宋体" w:cs="宋体"/>
          <w:color w:val="000"/>
          <w:sz w:val="28"/>
          <w:szCs w:val="28"/>
        </w:rPr>
        <w:t xml:space="preserve">4、租赁期间届满，如双方未重新签订租赁合同，但乙方继续使用租赁物且甲方没有提出异议的，原租赁合同继续有效，但租赁期限约定为不定期。</w:t>
      </w:r>
    </w:p>
    <w:p>
      <w:pPr>
        <w:ind w:left="0" w:right="0" w:firstLine="560"/>
        <w:spacing w:before="450" w:after="450" w:line="312" w:lineRule="auto"/>
      </w:pPr>
      <w:r>
        <w:rPr>
          <w:rFonts w:ascii="宋体" w:hAnsi="宋体" w:eastAsia="宋体" w:cs="宋体"/>
          <w:color w:val="000"/>
          <w:sz w:val="28"/>
          <w:szCs w:val="28"/>
        </w:rPr>
        <w:t xml:space="preserve">第三条 租金、其它费用、付款方式、时间及违约责任</w:t>
      </w:r>
    </w:p>
    <w:p>
      <w:pPr>
        <w:ind w:left="0" w:right="0" w:firstLine="560"/>
        <w:spacing w:before="450" w:after="450" w:line="312" w:lineRule="auto"/>
      </w:pPr>
      <w:r>
        <w:rPr>
          <w:rFonts w:ascii="宋体" w:hAnsi="宋体" w:eastAsia="宋体" w:cs="宋体"/>
          <w:color w:val="000"/>
          <w:sz w:val="28"/>
          <w:szCs w:val="28"/>
        </w:rPr>
        <w:t xml:space="preserve">1、双方约定：在租赁期内，乙方每个月需向甲方缴交租金为人民币 元，租赁期内不浮动。乙方需另行缴纳一个月的租金(人民币 元)作为押金，合同期满不再续租时，乙方若无拖欠水费、电费、物业费等相关费用，且经验收房屋相关设施无损害，甲方需及时退还乙方所交押金(无息)。</w:t>
      </w:r>
    </w:p>
    <w:p>
      <w:pPr>
        <w:ind w:left="0" w:right="0" w:firstLine="560"/>
        <w:spacing w:before="450" w:after="450" w:line="312" w:lineRule="auto"/>
      </w:pPr>
      <w:r>
        <w:rPr>
          <w:rFonts w:ascii="宋体" w:hAnsi="宋体" w:eastAsia="宋体" w:cs="宋体"/>
          <w:color w:val="000"/>
          <w:sz w:val="28"/>
          <w:szCs w:val="28"/>
        </w:rPr>
        <w:t xml:space="preserve">第一个月的____日前。</w:t>
      </w:r>
    </w:p>
    <w:p>
      <w:pPr>
        <w:ind w:left="0" w:right="0" w:firstLine="560"/>
        <w:spacing w:before="450" w:after="450" w:line="312" w:lineRule="auto"/>
      </w:pPr>
      <w:r>
        <w:rPr>
          <w:rFonts w:ascii="宋体" w:hAnsi="宋体" w:eastAsia="宋体" w:cs="宋体"/>
          <w:color w:val="000"/>
          <w:sz w:val="28"/>
          <w:szCs w:val="28"/>
        </w:rPr>
        <w:t xml:space="preserve">3、电费、水费、物业费、公摊水电费、卫生费等相关费用由乙方自行承担，不包括在租金内。⑴ 水表号： ，双方确认，签约并移交钥匙时，水表读数： 吨。请到受委托的各银行营业网点办理代扣代缴手续，逾期缴交所发生的违约金，由乙方负责。⑵ 电表号： ，双方确认，签约并移交钥匙时，电表读数： 度。请到受委托的各银行营业网点办理代扣代缴手续，逾期缴交所发生的违约金，由乙方负责。⑶ 物业管理费：按产权面积(建筑面积)为每月 元3，双方约定按年度于每年度初由甲方向乙方代收，即每年人民币 元。如遇小区物业费标准调整，则按所通知的新标准为准缴交。⑷ 公摊水电费及其它相关费用：按小区物业每月所公布使用情况，由乙方直接到小区物业或相关单位及时缴交。装修垃圾清运费 元，由甲方向乙方代代收。</w:t>
      </w:r>
    </w:p>
    <w:p>
      <w:pPr>
        <w:ind w:left="0" w:right="0" w:firstLine="560"/>
        <w:spacing w:before="450" w:after="450" w:line="312" w:lineRule="auto"/>
      </w:pPr>
      <w:r>
        <w:rPr>
          <w:rFonts w:ascii="宋体" w:hAnsi="宋体" w:eastAsia="宋体" w:cs="宋体"/>
          <w:color w:val="000"/>
          <w:sz w:val="28"/>
          <w:szCs w:val="28"/>
        </w:rPr>
        <w:t xml:space="preserve">4、乙方需按规定及时缴纳租金及各项其他相关费用。乙方如拒不支付或者延迟支付租金及有关费用，甲方可以要求乙方在合理期限(____日)内支付，逾期欠款可要求乙方按同期活期银行存款利息支付补偿。超过____日仍未支付的，甲方可以解除合同，不退还押金，并保留进一步追偿损失的权利。</w:t>
      </w:r>
    </w:p>
    <w:p>
      <w:pPr>
        <w:ind w:left="0" w:right="0" w:firstLine="560"/>
        <w:spacing w:before="450" w:after="450" w:line="312" w:lineRule="auto"/>
      </w:pPr>
      <w:r>
        <w:rPr>
          <w:rFonts w:ascii="宋体" w:hAnsi="宋体" w:eastAsia="宋体" w:cs="宋体"/>
          <w:color w:val="000"/>
          <w:sz w:val="28"/>
          <w:szCs w:val="28"/>
        </w:rPr>
        <w:t xml:space="preserve">第四条 双方的权利、义务及违约责任</w:t>
      </w:r>
    </w:p>
    <w:p>
      <w:pPr>
        <w:ind w:left="0" w:right="0" w:firstLine="560"/>
        <w:spacing w:before="450" w:after="450" w:line="312" w:lineRule="auto"/>
      </w:pPr>
      <w:r>
        <w:rPr>
          <w:rFonts w:ascii="宋体" w:hAnsi="宋体" w:eastAsia="宋体" w:cs="宋体"/>
          <w:color w:val="000"/>
          <w:sz w:val="28"/>
          <w:szCs w:val="28"/>
        </w:rPr>
        <w:t xml:space="preserve">第三人的，甲方应当建议</w:t>
      </w:r>
    </w:p>
    <w:p>
      <w:pPr>
        <w:ind w:left="0" w:right="0" w:firstLine="560"/>
        <w:spacing w:before="450" w:after="450" w:line="312" w:lineRule="auto"/>
      </w:pPr>
      <w:r>
        <w:rPr>
          <w:rFonts w:ascii="宋体" w:hAnsi="宋体" w:eastAsia="宋体" w:cs="宋体"/>
          <w:color w:val="000"/>
          <w:sz w:val="28"/>
          <w:szCs w:val="28"/>
        </w:rPr>
        <w:t xml:space="preserve">第三人继续履行原租赁合同。⑷.甲、乙双方在租赁期间，无论何方欲提前终止合同，均需提前3个月告知对方。甲、乙双方经协商一致后，可以解除合同;要求提前终止合同的一方，应当赔偿另一方1个月的租金作为补偿。如未提前3个月告知对方提前终止合同的要求，且双方协商一致同意解除合同的，违约的一方需支付另一方3个月的租金作为补偿，同时合同终止。甲、乙双方如未能就提前终止合同的有关事宜协商一致，则原有租赁合同继续履行。</w:t>
      </w:r>
    </w:p>
    <w:p>
      <w:pPr>
        <w:ind w:left="0" w:right="0" w:firstLine="560"/>
        <w:spacing w:before="450" w:after="450" w:line="312" w:lineRule="auto"/>
      </w:pPr>
      <w:r>
        <w:rPr>
          <w:rFonts w:ascii="宋体" w:hAnsi="宋体" w:eastAsia="宋体" w:cs="宋体"/>
          <w:color w:val="000"/>
          <w:sz w:val="28"/>
          <w:szCs w:val="28"/>
        </w:rPr>
        <w:t xml:space="preserve">第三人;转租后，乙方与甲方之间的租赁合同继续有效，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第三人对租赁物造成损失的，乙方应当赔偿甲方损失。⑹.乙方不得私自将租赁物进行抵押、买卖。违约的，抵押和买卖的合同无效，且乙方需赔偿甲方3个月的租金作为补偿，同时合同终止，并报告有关部门处理。</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1、甲、乙双方中任何一方代表人变更，不影响本合同继续履行。变更后的一方即成为本合同当然执行人，并承担本合同内容所规定的各项权利和义务及违约责任。</w:t>
      </w:r>
    </w:p>
    <w:p>
      <w:pPr>
        <w:ind w:left="0" w:right="0" w:firstLine="560"/>
        <w:spacing w:before="450" w:after="450" w:line="312" w:lineRule="auto"/>
      </w:pPr>
      <w:r>
        <w:rPr>
          <w:rFonts w:ascii="宋体" w:hAnsi="宋体" w:eastAsia="宋体" w:cs="宋体"/>
          <w:color w:val="000"/>
          <w:sz w:val="28"/>
          <w:szCs w:val="28"/>
        </w:rPr>
        <w:t xml:space="preserve">2、本合同的某项条款需要变更或补充时，必须用书面方式进行确定，双方协商一致后订立补充协议，补充协议具有同等法律效力。提出变更的一方，需及时用有效方式通知并按法定方式将有关申请变更的书面函件送达另一方。接到函件的一方应在函件送达后____日内，书面答复对方;如逾期得不到答复，视为同意变更内容，并最后达成补充协议。</w:t>
      </w:r>
    </w:p>
    <w:p>
      <w:pPr>
        <w:ind w:left="0" w:right="0" w:firstLine="560"/>
        <w:spacing w:before="450" w:after="450" w:line="312" w:lineRule="auto"/>
      </w:pPr>
      <w:r>
        <w:rPr>
          <w:rFonts w:ascii="宋体" w:hAnsi="宋体" w:eastAsia="宋体" w:cs="宋体"/>
          <w:color w:val="000"/>
          <w:sz w:val="28"/>
          <w:szCs w:val="28"/>
        </w:rPr>
        <w:t xml:space="preserve">第六条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1、本合同经甲、乙双方签字、留有指纹(或公章)后立即生效，即具有法律效力。 任何一方违约将赔偿另一方相关经济损失。</w:t>
      </w:r>
    </w:p>
    <w:p>
      <w:pPr>
        <w:ind w:left="0" w:right="0" w:firstLine="560"/>
        <w:spacing w:before="450" w:after="450" w:line="312" w:lineRule="auto"/>
      </w:pPr>
      <w:r>
        <w:rPr>
          <w:rFonts w:ascii="宋体" w:hAnsi="宋体" w:eastAsia="宋体" w:cs="宋体"/>
          <w:color w:val="000"/>
          <w:sz w:val="28"/>
          <w:szCs w:val="28"/>
        </w:rPr>
        <w:t xml:space="preserve">2、本合同未尽事宜，参照《中华人民共和国民法典》有关规定执行。如已由甲、乙双方协商一致解决，需另行签订补充协议，补充协议与本合同具有同等法律效力。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甲、乙双方在本合同执行过程中，若发生纠纷，由双方友好协商;如协商不成时，可诉请房产所在地人民法院解决。</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5、本合同原件共壹式贰份，甲、乙双方各执壹份。小区物业管理中心备份复印件壹份。</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门面房租房合同简单版六</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 元整（￥ 元）。</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 元。</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本合同双方签字盖章后生效，如一方违约，另一方有权向违约方要求赔偿违约金 元。本合同共___页，1式2份，甲、乙双方各执1份，均有同等法律效力。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门面房租房合同简单版七</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 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栋 楼 号房屋，面积约 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1、本租赁合同期限为 年，即从 年 月 日至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 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 房屋装修：</w:t>
      </w:r>
    </w:p>
    <w:p>
      <w:pPr>
        <w:ind w:left="0" w:right="0" w:firstLine="560"/>
        <w:spacing w:before="450" w:after="450" w:line="312" w:lineRule="auto"/>
      </w:pPr>
      <w:r>
        <w:rPr>
          <w:rFonts w:ascii="宋体" w:hAnsi="宋体" w:eastAsia="宋体" w:cs="宋体"/>
          <w:color w:val="000"/>
          <w:sz w:val="28"/>
          <w:szCs w:val="28"/>
        </w:rPr>
        <w:t xml:space="preserve">1、 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 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1、 水、电等费用按照乙方日常使用数(计量)，按相关部门统一收费标准按月缴纳。乙方承租期间遵守物业单位相关制度，承租期间发生水、电、暖、物业管理等费用需及时交付不欠账。</w:t>
      </w:r>
    </w:p>
    <w:p>
      <w:pPr>
        <w:ind w:left="0" w:right="0" w:firstLine="560"/>
        <w:spacing w:before="450" w:after="450" w:line="312" w:lineRule="auto"/>
      </w:pPr>
      <w:r>
        <w:rPr>
          <w:rFonts w:ascii="宋体" w:hAnsi="宋体" w:eastAsia="宋体" w:cs="宋体"/>
          <w:color w:val="000"/>
          <w:sz w:val="28"/>
          <w:szCs w:val="28"/>
        </w:rPr>
        <w:t xml:space="preserve">2、 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(一) 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(一) 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(三) 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 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(六) 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 补偿条款：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甲乙双方在本协议中所提供的电话号码为基础联系方式，如有变更至少在本协议中有效期内应通知对方，并提供新的联系方式电话号码，否则造成的后果由责任方承担。本协议期满前，或支付房屋租金约日期前，双方应及时沟通。约定租赁期满，如甲乙双方没有重新签到新的租赁合同，期满之日前，乙方应恢复房屋原装，搬走属于乙方的所有物品。否则，租赁期满之次日甲方有权按无主物品处置，发生一切后果，甲方不负责。</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本协议一式两份，双方各执一份，自甲乙双方签字或盖章之日即生效。以上几条双方共同遵守，否则付法律责任。</w:t>
      </w:r>
    </w:p>
    <w:p>
      <w:pPr>
        <w:ind w:left="0" w:right="0" w:firstLine="560"/>
        <w:spacing w:before="450" w:after="450" w:line="312" w:lineRule="auto"/>
      </w:pPr>
      <w:r>
        <w:rPr>
          <w:rFonts w:ascii="宋体" w:hAnsi="宋体" w:eastAsia="宋体" w:cs="宋体"/>
          <w:color w:val="000"/>
          <w:sz w:val="28"/>
          <w:szCs w:val="28"/>
        </w:rPr>
        <w:t xml:space="preserve">甲方： (签章)电话：</w:t>
      </w:r>
    </w:p>
    <w:p>
      <w:pPr>
        <w:ind w:left="0" w:right="0" w:firstLine="560"/>
        <w:spacing w:before="450" w:after="450" w:line="312" w:lineRule="auto"/>
      </w:pPr>
      <w:r>
        <w:rPr>
          <w:rFonts w:ascii="宋体" w:hAnsi="宋体" w:eastAsia="宋体" w:cs="宋体"/>
          <w:color w:val="000"/>
          <w:sz w:val="28"/>
          <w:szCs w:val="28"/>
        </w:rPr>
        <w:t xml:space="preserve">乙方： (签章)电话：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门面房租房合同简单版八</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 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1.乙方必须按时交付租金，如有拖欠，按拖欠额每日收取__10__ % 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4.租赁期满，乙方未续租的，甲方有权收回房屋。乙方添置的用于经营的所有可以移动、拆除的设备设施归乙方所有。乙方应在租赁期满后__3__日内搬离。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未按约定期限交付租金，超过_3__天以上的;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(1)甲方不交付或者迟延交付租赁房屋__3___天以上的;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4.本合同连补充条款及附件共__3__页，一式__2__份。其中，甲、乙双方各执__1__份，均具有同等效力。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门面房租房合同简单版九</w:t>
      </w:r>
    </w:p>
    <w:p>
      <w:pPr>
        <w:ind w:left="0" w:right="0" w:firstLine="560"/>
        <w:spacing w:before="450" w:after="450" w:line="312" w:lineRule="auto"/>
      </w:pPr>
      <w:r>
        <w:rPr>
          <w:rFonts w:ascii="宋体" w:hAnsi="宋体" w:eastAsia="宋体" w:cs="宋体"/>
          <w:color w:val="000"/>
          <w:sz w:val="28"/>
          <w:szCs w:val="28"/>
        </w:rPr>
        <w:t xml:space="preserve">甲方：________________ (出租方)</w:t>
      </w:r>
    </w:p>
    <w:p>
      <w:pPr>
        <w:ind w:left="0" w:right="0" w:firstLine="560"/>
        <w:spacing w:before="450" w:after="450" w:line="312" w:lineRule="auto"/>
      </w:pPr>
      <w:r>
        <w:rPr>
          <w:rFonts w:ascii="宋体" w:hAnsi="宋体" w:eastAsia="宋体" w:cs="宋体"/>
          <w:color w:val="000"/>
          <w:sz w:val="28"/>
          <w:szCs w:val="28"/>
        </w:rPr>
        <w:t xml:space="preserve">乙方：________________ (承租方)</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2025-08-09T13:21:20+08:00</dcterms:created>
  <dcterms:modified xsi:type="dcterms:W3CDTF">2025-08-09T13:21:20+08:00</dcterms:modified>
</cp:coreProperties>
</file>

<file path=docProps/custom.xml><?xml version="1.0" encoding="utf-8"?>
<Properties xmlns="http://schemas.openxmlformats.org/officeDocument/2006/custom-properties" xmlns:vt="http://schemas.openxmlformats.org/officeDocument/2006/docPropsVTypes"/>
</file>