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2025年个人出租房合同(22篇)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个人出租房合同一乙方(承租人)：_________签名/盖章 身份证号码：________(需本人填写)根据《中华人民共和国》及有关规定，为明确甲、乙双方的权利义务关系，经双方协商一致，签订本个人房屋出租协议书。一、甲方将______路__...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个人出租房合同一</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个人出租房合同五</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元)作为有关费用(如水、电等)的压金。待本契约期满或终止时，乙方结清一切费用后无息归还。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压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个人出租房合同六</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一、本合同本着平等、自愿的原则，经甲乙双方共同协商达成如下协议： 一、甲方将位于书店后街的两间房屋租给乙方使用，租期为 一年(从_年4月5日至_年4月 5日)，租金为 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个人出租房合同七</w:t>
      </w:r>
    </w:p>
    <w:p>
      <w:pPr>
        <w:ind w:left="0" w:right="0" w:firstLine="560"/>
        <w:spacing w:before="450" w:after="450" w:line="312" w:lineRule="auto"/>
      </w:pPr>
      <w:r>
        <w:rPr>
          <w:rFonts w:ascii="宋体" w:hAnsi="宋体" w:eastAsia="宋体" w:cs="宋体"/>
          <w:color w:val="000"/>
          <w:sz w:val="28"/>
          <w:szCs w:val="28"/>
        </w:rPr>
        <w:t xml:space="preserve">经 市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一、第二次付款应该提前10天付清。十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 ，电表起用度数为 ，煤气起用度数为 。附录中介公证方： 市 甲方(签章) 乙方(签章)中介所地址：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一、甲方将位于___________________地方的房屋出租给乙方居住使用，室内主要家具有：____________，____________，_______________.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二、租赁期限自___________年___月___日至___________年___月___日，计__个月。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个人出租房合同范本2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3、乙方对租用房没有处理权，不能擅自与人合租、转租或借给他人，也不能改变其用途，否则属于违约。如有此类情况发生除支付违约金外，甲方有权解除协议并收回房屋。电、水、电视、_________</w:t>
      </w:r>
    </w:p>
    <w:p>
      <w:pPr>
        <w:ind w:left="0" w:right="0" w:firstLine="560"/>
        <w:spacing w:before="450" w:after="450" w:line="312" w:lineRule="auto"/>
      </w:pPr>
      <w:r>
        <w:rPr>
          <w:rFonts w:ascii="宋体" w:hAnsi="宋体" w:eastAsia="宋体" w:cs="宋体"/>
          <w:color w:val="000"/>
          <w:sz w:val="28"/>
          <w:szCs w:val="28"/>
        </w:rPr>
        <w:t xml:space="preserve">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8、有效转让租期为合同内租期，有效期内租金为___________元整(人民币____________元正)。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十一、本协议壹式_____份，甲乙各方各执壹份。甲方于__________年申明：本房屋出租期限到_________年底即________年_______月_______日止，届时甲方将收回自用。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本协议签订于：_________年______月________日即日生效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个人出租房合同篇十一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个人出租房合同篇十二</w:t>
      </w:r>
    </w:p>
    <w:p>
      <w:pPr>
        <w:ind w:left="0" w:right="0" w:firstLine="560"/>
        <w:spacing w:before="450" w:after="450" w:line="312" w:lineRule="auto"/>
      </w:pPr>
      <w:r>
        <w:rPr>
          <w:rFonts w:ascii="宋体" w:hAnsi="宋体" w:eastAsia="宋体" w:cs="宋体"/>
          <w:color w:val="000"/>
          <w:sz w:val="28"/>
          <w:szCs w:val="28"/>
        </w:rPr>
        <w:t xml:space="preserve">经舟山市_________房屋中介部中介，甲、乙双方友好协商同意以下协议条款：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 3 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 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二、本层楼按月租金为人民币___________元，现按年结算则只收取人民币______元整，租金需于本合同生效后的_____小时内一次性全额交清。(不含保证金、其它费用。)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三、因提供乙方__________________及其它房间设施，收取乙方保证金共___________元，如租赁期满后房间设施一切完好，则保证金于租赁期满后全额退还。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年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九、租赁期满前，如乙方要求继续租赁，则须提前__________________向甲方提出，甲方收到乙方要求后于______天内答复。如同意继续租赁，则另续签租赁合同。同等条件下，乙方享有优先租赁的权利。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2、该房屋因城市建设需要被依法列入房屋拆迁许可范围的。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3、该房屋在租赁期间因不可抗力导致毁损、灭失的。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十一、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3、因乙方原因造成房屋主体结构损坏的。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4、乙方擅自转租该房屋、转让该房屋承租权或与他人交换各自承租的房屋的。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5、乙方擅自增加承租同住人，且人均承租建筑面积或使用面积低于规定标准的。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十三、解决争议的方式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个人出租房合同篇十五</w:t>
      </w:r>
    </w:p>
    <w:p>
      <w:pPr>
        <w:ind w:left="0" w:right="0" w:firstLine="560"/>
        <w:spacing w:before="450" w:after="450" w:line="312" w:lineRule="auto"/>
      </w:pPr>
      <w:r>
        <w:rPr>
          <w:rFonts w:ascii="宋体" w:hAnsi="宋体" w:eastAsia="宋体" w:cs="宋体"/>
          <w:color w:val="000"/>
          <w:sz w:val="28"/>
          <w:szCs w:val="28"/>
        </w:rPr>
        <w:t xml:space="preserve">经____市定海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 。附录中介公证方：____市定海 甲方（签章） 乙方（签章）中介所地址：定海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本房屋租赁合同是____市示范合同文本，由____市房地局和____市工商局共同拟定，上海以外地方使用只需做相应修改.本合同双方当事人：出租方(甲方)：【出租】承租方(乙方)：预出租方(甲方)：【预租】预承租方(乙方)：根据《中华人民共和国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【预租】预售许可证许可证编号：_______________。1－2 甲方作为该房屋的_______________(房地产权人代管人法律规定的其他权利人)与乙方建立租赁关系。签订本合同前，甲方已告诉乙方该房屋_____________(已未)设定抵押。1－3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 乙方向甲方承诺，租赁该房屋作为____________使用，并遵守国家和本市有关房屋使用和物业管理的规定。2－2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 甲乙双方约定，甲方于________年____月____日前向乙方交付该房屋。【出租】房屋租赁期自________年____月 ____日起至________年____月____日止。【预租】具体租赁期由甲、乙双方按本合同约定在签订商品房使用交接书时约定。3－2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4－2 乙方应于每月____日前向甲方支付租金。逾期支付的，逾期____日，则乙方需按日租金的________％支付违约金。4－3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5－2 租赁期间，使用该房屋所发生的水、电、煤气、通讯、设备、物业管理、________等费用由________(甲方乙方)承担。其他有关费用，均由________(甲方乙方)承担。5－3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六、房屋使用要求和维修责任6－1 租赁期间，乙方发现该房屋及其附属设施有损坏或故障时，应及时通知甲方修复；甲方应在接到乙方通知后的____日内进行维修。逾期不维修的，乙方可代为维修，费用由甲方承担。6－2 租赁期间，乙方应合理使用并爱护该房屋及其附属设施。因乙方使用不当或不合理使用，致使该房屋及其附属设施损坏或发生故障的，乙方应负责维修。乙方拒不维修，甲方可代为维修，费用由乙方承担。6－3 租赁期间，甲方保证该房屋及其附属设施处于正常的可使用和安全的状态。甲方对该房屋进行检查、养护，应提前____日通知乙方。检查养护时，乙方应予以配合。甲方应减少对乙方使用该房屋的影响。6－4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 除甲方已在本合同补充条款中同意乙方转租外，乙方在租赁期内，需事先征得甲方的书面同意，方可将该房屋部分或全部转租给他人。但同一间居住房屋，不得分割转租。8－2 乙方转租该房屋，应按规定与受租方订立书面的转租合同。并按规定向该房屋所在区、县房地产交易中心或农场系统受理处办理登记备案。8－3 在租赁期内，乙方将该房屋转让给他人承租或与他人承租的房屋进行交换，必须事先征得甲方书面同意。转让或交换后，该房屋承租权的受让人或交换人应与甲方签订租赁主体变更合同并继续履行本合同。8－4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(如：入住时的水电煤字数。)出租方： 承租方：联系电话： 联系电话：签约日期：________年____月____日出租方：（以下简称甲方）承租方：（以下简称乙方）甲乙双方经友好协商，乙方为在____区设立公司而租用甲方房屋，并就此租房事宜达成如下协议：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