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最新产品销售代理合同(实用二十三篇)</w:t>
      </w:r>
      <w:bookmarkEnd w:id="1"/>
    </w:p>
    <w:p>
      <w:pPr>
        <w:jc w:val="center"/>
        <w:spacing w:before="0" w:after="450"/>
      </w:pPr>
      <w:r>
        <w:rPr>
          <w:rFonts w:ascii="Arial" w:hAnsi="Arial" w:eastAsia="Arial" w:cs="Arial"/>
          <w:color w:val="999999"/>
          <w:sz w:val="20"/>
          <w:szCs w:val="20"/>
        </w:rPr>
        <w:t xml:space="preserve">来源：网络  作者：紫芸轻舞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产品销售代理合同一第一条乙方所提供的产品及费用清单产品名称____________。型号规格____________。数量_________________。单价(元)____________。合计(元)____________。总金额(大...</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经甲、乙双方经友好协商，本着互惠互利、共同发展的原则，就以下区域代理销售“_________”签订如下协议：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1.产品：本协议所称产品，由甲方生产的“____________”。</w:t>
      </w:r>
    </w:p>
    <w:p>
      <w:pPr>
        <w:ind w:left="0" w:right="0" w:firstLine="560"/>
        <w:spacing w:before="450" w:after="450" w:line="312" w:lineRule="auto"/>
      </w:pPr>
      <w:r>
        <w:rPr>
          <w:rFonts w:ascii="宋体" w:hAnsi="宋体" w:eastAsia="宋体" w:cs="宋体"/>
          <w:color w:val="000"/>
          <w:sz w:val="28"/>
          <w:szCs w:val="28"/>
        </w:rPr>
        <w:t xml:space="preserve">2.商标：“______________________”</w:t>
      </w:r>
    </w:p>
    <w:p>
      <w:pPr>
        <w:ind w:left="0" w:right="0" w:firstLine="560"/>
        <w:spacing w:before="450" w:after="450" w:line="312" w:lineRule="auto"/>
      </w:pPr>
      <w:r>
        <w:rPr>
          <w:rFonts w:ascii="宋体" w:hAnsi="宋体" w:eastAsia="宋体" w:cs="宋体"/>
          <w:color w:val="000"/>
          <w:sz w:val="28"/>
          <w:szCs w:val="28"/>
        </w:rPr>
        <w:t xml:space="preserve">3.区域：________________________。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1.经销：乙方代理销售甲方“____________”。</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2.乙方向甲方交纳服务及销售保证金省会城市_________万元、市级城市________万元、县级城市_______万元整。合同期满，无售后服务投诉，甲方一次退还此保证金。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6.乙方不得经营销售其它品牌，并维护好“____________”品牌的良好声誉。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7.乙方年销售量不可低于____________台，首批进货量不低于____________台。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_____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3.展览：在_______________境内举行的大型体育、休闲或相关的展览会，经甲方同意后，由乙方租赁展位，组织产品出展，费用由双方均担。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1.价格调整，需提前____个工作日通知乙方。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________价格为__________元、________价格为__________元________价格为__________元、adma-40e价格为__________元、________价格为__________元、________价格为____________元、________价格为____________元、________价格为__________元、____________价格为_____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本协议有效期为_____月，自_______________至_______________止。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甲、乙双方于年___月____日，就乙方承接甲方区域销售总代理事宜，在互利互惠、优势互补的基础上，经友好协商，达成共识，签定本区域销售总代理合同书，具体条款如下：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代表签名及盖(公司)章___________ 代表签名及盖(公司)章___________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产品销售代理合同四</w:t>
      </w:r>
    </w:p>
    <w:p>
      <w:pPr>
        <w:ind w:left="0" w:right="0" w:firstLine="560"/>
        <w:spacing w:before="450" w:after="450" w:line="312" w:lineRule="auto"/>
      </w:pPr>
      <w:r>
        <w:rPr>
          <w:rFonts w:ascii="宋体" w:hAnsi="宋体" w:eastAsia="宋体" w:cs="宋体"/>
          <w:color w:val="000"/>
          <w:sz w:val="28"/>
          <w:szCs w:val="28"/>
        </w:rPr>
        <w:t xml:space="preserve">销售代理合同</w:t>
      </w:r>
    </w:p>
    <w:p>
      <w:pPr>
        <w:ind w:left="0" w:right="0" w:firstLine="560"/>
        <w:spacing w:before="450" w:after="450" w:line="312" w:lineRule="auto"/>
      </w:pPr>
      <w:r>
        <w:rPr>
          <w:rFonts w:ascii="宋体" w:hAnsi="宋体" w:eastAsia="宋体" w:cs="宋体"/>
          <w:color w:val="000"/>
          <w:sz w:val="28"/>
          <w:szCs w:val="28"/>
        </w:rPr>
        <w:t xml:space="preserve">salesagencyagreement</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thisagreementisenteredintobetweenthepartiesconcernedonthebasisofequalityandmutualbenefittodevelopbusinessontermsandconditionsmutuallyagreeduponasfollows:1.订约人contractingparties供货人（以下称甲方）：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supplier:（hereinaftercalled\"partya\"）</w:t>
      </w:r>
    </w:p>
    <w:p>
      <w:pPr>
        <w:ind w:left="0" w:right="0" w:firstLine="560"/>
        <w:spacing w:before="450" w:after="450" w:line="312" w:lineRule="auto"/>
      </w:pPr>
      <w:r>
        <w:rPr>
          <w:rFonts w:ascii="宋体" w:hAnsi="宋体" w:eastAsia="宋体" w:cs="宋体"/>
          <w:color w:val="000"/>
          <w:sz w:val="28"/>
          <w:szCs w:val="28"/>
        </w:rPr>
        <w:t xml:space="preserve">agent:（hereinaftercalled\"partyb\"）</w:t>
      </w:r>
    </w:p>
    <w:p>
      <w:pPr>
        <w:ind w:left="0" w:right="0" w:firstLine="560"/>
        <w:spacing w:before="450" w:after="450" w:line="312" w:lineRule="auto"/>
      </w:pPr>
      <w:r>
        <w:rPr>
          <w:rFonts w:ascii="宋体" w:hAnsi="宋体" w:eastAsia="宋体" w:cs="宋体"/>
          <w:color w:val="000"/>
          <w:sz w:val="28"/>
          <w:szCs w:val="28"/>
        </w:rPr>
        <w:t xml:space="preserve">partyaherebyappointpartybtoactashissellingagenttosellthecommoditymentionedbelow.2.商品名称及数量或金额commodityandquantityoramount双方约定，乙方在协议有效期内，销售不少于商品。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itismutuallyagreedthatpartybshallundertaketosellnotlessthan...oftheaforesaidcommodityinthedurationofthisagreement。3.经销地区territory只限在.....。</w:t>
      </w:r>
    </w:p>
    <w:p>
      <w:pPr>
        <w:ind w:left="0" w:right="0" w:firstLine="560"/>
        <w:spacing w:before="450" w:after="450" w:line="312" w:lineRule="auto"/>
      </w:pPr>
      <w:r>
        <w:rPr>
          <w:rFonts w:ascii="宋体" w:hAnsi="宋体" w:eastAsia="宋体" w:cs="宋体"/>
          <w:color w:val="000"/>
          <w:sz w:val="28"/>
          <w:szCs w:val="28"/>
        </w:rPr>
        <w:t xml:space="preserve">in...only.4.订单的确认confirmationoforders本协议所规定商品的数量、价格及装运条件等，应在每笔交易中确认，其细目应在双方签订的销售协议书中作出规定。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thequantities,pricesandshipmentsofthecommoditiesstatedinthisagreementshallbeconfirmedineachtransaction,theparticularsofwhicharetobespecifiedinthesalesconfirmationsignedbythetwopartieshereto.5.付款payment订单确认之后，乙方须按        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afterconfirmationoftheorder,partybshallarrangetoopenaconfirmed,irrevocablel/cavailablebydraftatsightinfavourofpartyawithinthetimestipulatedintherelevants/shallalsonotifypartyaimmediatelyafterl/cisopenedsothatpartyacangetpreparedfordelivery.6.佣金commission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upontheexpirationoftheagreementandpartyb’sfullfilmentofthetotalturnovermentionedinarticle2,partyashallpaytopartyb...%commissiononthebasisoftheaggregateamountoftheinvoicevalueagainsttheshipmentseffected.7.市场情况报告reportsonmarketconditions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partybshallforwardonceeverythreemonthstopartyadetailedreportsoncurrentmarketconditionsandofconsumers’ile,partybshall,fromtimetotime,sendtopartyasamplesofsimilarcommoditiesofferedbyothersuppliers,togetherwiththeirprices,salesinformationandadvertisingmaterials.8.宣传广告费用advertising&amp;publi        cityexpenses在本协议有效期内，乙方在上述经销地区所作广告宣传的一切费用，由乙方自理。乙方须事先向甲方提供宣传广告的图案及文字说明，由甲方审阅同意。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partybshallbearallexpensesforadvertisingandpublicitywithintheaforementionedterritoryinthedurationofthisagreementandsubmittopartyaallpatternsand/ordrawingsanddescriptionforpriorapproval.9.协议有效期validityofagreement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thisagreement,afteritsbeingsignedbythepartiesconcerned,shallremaininforcefor...daysfrom...to...ifeitherpartywishestoextendthisagreement,heshallnotice,inwriting,eitherpartyfailtoimplementthetermsandconditionsherein,theotherpartyisentitledtoterminatethisagreement.10.仲裁arbitration在履行协议过程中，如产生争议，双方应友好协商解决。若通过友好协商达不成协议，则提交中国国际贸易促进委员会对外贸易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alldisputesarisingfromtheexecutionofthisagreementshallbesettledthroughfriendlyconsultation        nosettlementcanbereached,thecaseindisputeshallthenbesubmittedtotheforeigntradearbitrationcommissionofthechinacouncilforthepromotionofinternationaltrisionmadeationfeesshallbebornebythelosingparty,unlessotherwiseawarded.11.其他条款otherterms&amp;conditions(1)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partyashallnotsupplythecontractedcommoditytoanyotherbuyer(s)enquiries,ifany,r,shouldanyotherbuyerswishtodealwithpartyadirectly,tyashallsendtopartybacopyofsalesconfirmationandgivepartyb...%commissiononthebasisofthenetinvoicevalueofthetransaction(s)concluded.(2)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shouldpartybfailtopassonhisorderstopartyainaperiodof...monthsforaminimumof...,partyashallnotbindhimselftothisagre        ement.(3)对双方政府间的贸易，甲方有权按其政府的授权进行有关的直接贸易，而不受本协议约束。乙方不得干涉此种直接贸易，也无权向甲方提出任何补偿或佣金要求。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foranybusinesstransactedbetweengovernmentsofbothparties,partyamayhandlesuchdirectdealingsasauthorizedbypartya’shallnotinterfereinsuchdirectdealingsnorshallpartybbringforwardanydemandforcompensationtherefrom.(4)本协议受签约双方所签订的销售确认条款的制约。</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产品销售代理合同五</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卖方接受代理商直接获得的所有订单后，就应按商品净销售额的百分之______，以________(货币)支付给代理商佣金。佣金只有在卖方收到顾客的全部货款后，每6个月支付一次，以汇付方式支付。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1、本合同的代理期限为______年，从本合同签订之日起至______年______月______日止。双方可根据本合同的约定提前终止或续期。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（3）签署放弃可针对甲方提起诉讼和_____的文件；</w:t>
      </w:r>
    </w:p>
    <w:p>
      <w:pPr>
        <w:ind w:left="0" w:right="0" w:firstLine="560"/>
        <w:spacing w:before="450" w:after="450" w:line="312" w:lineRule="auto"/>
      </w:pPr>
      <w:r>
        <w:rPr>
          <w:rFonts w:ascii="宋体" w:hAnsi="宋体" w:eastAsia="宋体" w:cs="宋体"/>
          <w:color w:val="000"/>
          <w:sz w:val="28"/>
          <w:szCs w:val="28"/>
        </w:rPr>
        <w:t xml:space="preserve">（4）同意向甲方支付______元的续约费；</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乙方承诺每月向甲方的订货量为______，乙方保证一个会计年度的营业收入均不得低于______元。如果连续______年不能完成销售指标的，甲方有权取消乙方代理资格。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成本价格由进项价格、进项税、包装费、运费及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1、乙方的佣金以每次售出并签字的协议产品为基础，其收佣百分比如下：______元按______%收佣；______元按______%收佣。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2、佣金以发票金额计算，任何附加费用如包装费、运输费、_____费、海关税或由进口国家征收的关税等应另开发票。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2、乙方应尽力向甲方提供商品的市场和竞争等方面的信息，每______个月需向甲方寄送_____。</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7、当乙方发生售后服务要求时，乙方应书面通知甲方服务要求和内容，甲方应在收到乙方通知的______小时内给予答复，确认服务内容和时间，同时，甲方向乙方提供______小时售后服务热线联络服务。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1、甲方许可乙方使用甲方拥有的_____（商号、标志）、专利、著作权、商业秘密等，乙方在代理区域内享有独占许可（排他许可或普通许可）的权利。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2、甲方对许可乙方使用的_____（商号、标志）、专利、著作权、商业秘密等的权利作出下列限制和保留：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（2）甲方许可的第三人在代理区域内以______方式使用商业秘密；</w:t>
      </w:r>
    </w:p>
    <w:p>
      <w:pPr>
        <w:ind w:left="0" w:right="0" w:firstLine="560"/>
        <w:spacing w:before="450" w:after="450" w:line="312" w:lineRule="auto"/>
      </w:pPr>
      <w:r>
        <w:rPr>
          <w:rFonts w:ascii="宋体" w:hAnsi="宋体" w:eastAsia="宋体" w:cs="宋体"/>
          <w:color w:val="000"/>
          <w:sz w:val="28"/>
          <w:szCs w:val="28"/>
        </w:rPr>
        <w:t xml:space="preserve">（3）《_____许可使用协议》或《商业秘密许可使用协议》或《专利实施许可协议》或______作出的其他限制与保留。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5、乙方在本合同终止后的______年内，乙方不能生产和销售同类产品予以竞争，本合同终止后的______年内，乙方也不能代理其他类似产品，予以竞争。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1、在本合同有效期内，乙方应当_____自主地经营代理业务，禁止以承包、租赁、合作、委托或其他任何方式将代理销售业务全部或部分转移给第三人经营管理。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（6）违反_____的规定参与竞争的；</w:t>
      </w:r>
    </w:p>
    <w:p>
      <w:pPr>
        <w:ind w:left="0" w:right="0" w:firstLine="560"/>
        <w:spacing w:before="450" w:after="450" w:line="312" w:lineRule="auto"/>
      </w:pPr>
      <w:r>
        <w:rPr>
          <w:rFonts w:ascii="宋体" w:hAnsi="宋体" w:eastAsia="宋体" w:cs="宋体"/>
          <w:color w:val="000"/>
          <w:sz w:val="28"/>
          <w:szCs w:val="28"/>
        </w:rPr>
        <w:t xml:space="preserve">（7）连续______年未能完成销售指标，受到甲方______次以上处罚，屡教不改的；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（8）乙方逾期支付本合同项下的任何款项，逾期超过______天，仍不改正的；</w:t>
      </w:r>
    </w:p>
    <w:p>
      <w:pPr>
        <w:ind w:left="0" w:right="0" w:firstLine="560"/>
        <w:spacing w:before="450" w:after="450" w:line="312" w:lineRule="auto"/>
      </w:pPr>
      <w:r>
        <w:rPr>
          <w:rFonts w:ascii="宋体" w:hAnsi="宋体" w:eastAsia="宋体" w:cs="宋体"/>
          <w:color w:val="000"/>
          <w:sz w:val="28"/>
          <w:szCs w:val="28"/>
        </w:rPr>
        <w:t xml:space="preserve">（9）____________________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2、销售基数：依据乙方所选择销售区域的销售渠道，结合甲方提出的年度销售基数，本合同约定的销售基数总额为仟佰拾万元整。</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附：湖南海佳食品有限公司年度代理销售基数标准金额单位：万元</w:t>
      </w:r>
    </w:p>
    <w:p>
      <w:pPr>
        <w:ind w:left="0" w:right="0" w:firstLine="560"/>
        <w:spacing w:before="450" w:after="450" w:line="312" w:lineRule="auto"/>
      </w:pPr>
      <w:r>
        <w:rPr>
          <w:rFonts w:ascii="宋体" w:hAnsi="宋体" w:eastAsia="宋体" w:cs="宋体"/>
          <w:color w:val="000"/>
          <w:sz w:val="28"/>
          <w:szCs w:val="28"/>
        </w:rPr>
        <w:t xml:space="preserve">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宋体" w:hAnsi="宋体" w:eastAsia="宋体" w:cs="宋体"/>
          <w:color w:val="000"/>
          <w:sz w:val="28"/>
          <w:szCs w:val="28"/>
        </w:rPr>
        <w:t xml:space="preserve">1、为确保甲方产品在销售过程中不发生品牌信誉损害和销售网络安全</w:t>
      </w:r>
    </w:p>
    <w:p>
      <w:pPr>
        <w:ind w:left="0" w:right="0" w:firstLine="560"/>
        <w:spacing w:before="450" w:after="450" w:line="312" w:lineRule="auto"/>
      </w:pPr>
      <w:r>
        <w:rPr>
          <w:rFonts w:ascii="宋体" w:hAnsi="宋体" w:eastAsia="宋体" w:cs="宋体"/>
          <w:color w:val="000"/>
          <w:sz w:val="28"/>
          <w:szCs w:val="28"/>
        </w:rPr>
        <w:t xml:space="preserve">损害，乙方须在本合同签订是按本合同约定销售基数总额的10%向甲方缴纳万元的合同维护保证金(以甲方财务室收款出示收据为准)。</w:t>
      </w:r>
    </w:p>
    <w:p>
      <w:pPr>
        <w:ind w:left="0" w:right="0" w:firstLine="560"/>
        <w:spacing w:before="450" w:after="450" w:line="312" w:lineRule="auto"/>
      </w:pPr>
      <w:r>
        <w:rPr>
          <w:rFonts w:ascii="宋体" w:hAnsi="宋体" w:eastAsia="宋体" w:cs="宋体"/>
          <w:color w:val="000"/>
          <w:sz w:val="28"/>
          <w:szCs w:val="28"/>
        </w:rPr>
        <w:t xml:space="preserve">2、如乙方在合同期内，未违反本合同约定，甲方应在合同期满之日后15天内将本金全额返还给乙方，并同时按年息10%标准给予乙方一次性经济补偿。</w:t>
      </w:r>
    </w:p>
    <w:p>
      <w:pPr>
        <w:ind w:left="0" w:right="0" w:firstLine="560"/>
        <w:spacing w:before="450" w:after="450" w:line="312" w:lineRule="auto"/>
      </w:pPr>
      <w:r>
        <w:rPr>
          <w:rFonts w:ascii="宋体" w:hAnsi="宋体" w:eastAsia="宋体" w:cs="宋体"/>
          <w:color w:val="000"/>
          <w:sz w:val="28"/>
          <w:szCs w:val="28"/>
        </w:rPr>
        <w:t xml:space="preserve">3、甲方承诺付给乙方的返点奖励与处罚。</w:t>
      </w:r>
    </w:p>
    <w:p>
      <w:pPr>
        <w:ind w:left="0" w:right="0" w:firstLine="560"/>
        <w:spacing w:before="450" w:after="450" w:line="312" w:lineRule="auto"/>
      </w:pPr>
      <w:r>
        <w:rPr>
          <w:rFonts w:ascii="宋体" w:hAnsi="宋体" w:eastAsia="宋体" w:cs="宋体"/>
          <w:color w:val="000"/>
          <w:sz w:val="28"/>
          <w:szCs w:val="28"/>
        </w:rPr>
        <w:t xml:space="preserve">①奖励：乙方在本合同所约定销售区域的销售渠道内，在本合同约定期内完成销售基数的，甲方按销售基数总额的1%给予乙方现金返点奖励;乙方在本合同所约定销售区域的销售渠道内，在本合同约定期内超额完成销售基数的，甲方在对销售基数总额内的按1%给予现金返点奖励同时，对超过基数的数量部分按2%给予现金返点奖励。</w:t>
      </w:r>
    </w:p>
    <w:p>
      <w:pPr>
        <w:ind w:left="0" w:right="0" w:firstLine="560"/>
        <w:spacing w:before="450" w:after="450" w:line="312" w:lineRule="auto"/>
      </w:pPr>
      <w:r>
        <w:rPr>
          <w:rFonts w:ascii="宋体" w:hAnsi="宋体" w:eastAsia="宋体" w:cs="宋体"/>
          <w:color w:val="000"/>
          <w:sz w:val="28"/>
          <w:szCs w:val="28"/>
        </w:rPr>
        <w:t xml:space="preserve">②处罚：对在本合同期满之日，仍不能完成约定销售基数的甲方在不给予乙方返点奖励的同时，对未完成销售基数总额的部分按1%标准在合同维护保证金中扣除;对因乙方在经营过程中，严重背离本合同约定或者因采取消极、敷衍方式，造成在合同期内完不成本合同约定销售基数总额50%的甲方在对乙方未完成部分给予经济处罚的同时，可提前中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内，对于乙方经甲方同意，在甲方未委派他人开展本合同所约定销售区域的销售渠道外乙方所取得的业务，可用有偿转让方式移交或由乙方继续保留，但在续订下一年代理合同时，乙方应无条件将所保留的销售渠道业务按标准计入乙方年度销售基数。</w:t>
      </w:r>
    </w:p>
    <w:p>
      <w:pPr>
        <w:ind w:left="0" w:right="0" w:firstLine="560"/>
        <w:spacing w:before="450" w:after="450" w:line="312" w:lineRule="auto"/>
      </w:pPr>
      <w:r>
        <w:rPr>
          <w:rFonts w:ascii="宋体" w:hAnsi="宋体" w:eastAsia="宋体" w:cs="宋体"/>
          <w:color w:val="000"/>
          <w:sz w:val="28"/>
          <w:szCs w:val="28"/>
        </w:rPr>
        <w:t xml:space="preserve">2、对于乙方在未取得本合同所约定销售区域的销售渠道代理权之前，他人在征得甲方同意后，在本合同所约定销售区域的销售渠道内取得的业务，甲方应在本合同签订时向乙方明确告知，乙方对此应予谅解。</w:t>
      </w:r>
    </w:p>
    <w:p>
      <w:pPr>
        <w:ind w:left="0" w:right="0" w:firstLine="560"/>
        <w:spacing w:before="450" w:after="450" w:line="312" w:lineRule="auto"/>
      </w:pPr>
      <w:r>
        <w:rPr>
          <w:rFonts w:ascii="宋体" w:hAnsi="宋体" w:eastAsia="宋体" w:cs="宋体"/>
          <w:color w:val="000"/>
          <w:sz w:val="28"/>
          <w:szCs w:val="28"/>
        </w:rPr>
        <w:t xml:space="preserve">3、对本合同所约定销售区域的销售渠道外业务，甲方可自主委派他人进行，但甲方应在确定另委派他人进行的前15天通知乙方，且乙方享有同等条件下优先代理权利。</w:t>
      </w:r>
    </w:p>
    <w:p>
      <w:pPr>
        <w:ind w:left="0" w:right="0" w:firstLine="560"/>
        <w:spacing w:before="450" w:after="450" w:line="312" w:lineRule="auto"/>
      </w:pPr>
      <w:r>
        <w:rPr>
          <w:rFonts w:ascii="宋体" w:hAnsi="宋体" w:eastAsia="宋体" w:cs="宋体"/>
          <w:color w:val="000"/>
          <w:sz w:val="28"/>
          <w:szCs w:val="28"/>
        </w:rPr>
        <w:t xml:space="preserve">4、甲方有义务主动帮助乙方协调客情关系，有义务向乙方提供优化的销售方案，享有对乙方经营行为的监督指导权。</w:t>
      </w:r>
    </w:p>
    <w:p>
      <w:pPr>
        <w:ind w:left="0" w:right="0" w:firstLine="560"/>
        <w:spacing w:before="450" w:after="450" w:line="312" w:lineRule="auto"/>
      </w:pPr>
      <w:r>
        <w:rPr>
          <w:rFonts w:ascii="宋体" w:hAnsi="宋体" w:eastAsia="宋体" w:cs="宋体"/>
          <w:color w:val="000"/>
          <w:sz w:val="28"/>
          <w:szCs w:val="28"/>
        </w:rPr>
        <w:t xml:space="preserve">5、乙方有义务主动维护甲方的品牌形象和销售网络安全，有义务向甲方及时反馈市场综合信息和客情动态，有义务严守甲方产品的内部价格、销售计划、销售数量等商业秘密。如因泄密给甲方造成经济损失或信誉损害，乙方应承担由此产生的经济赔偿责任和信誉损害(含无形资产)的法律责任。</w:t>
      </w:r>
    </w:p>
    <w:p>
      <w:pPr>
        <w:ind w:left="0" w:right="0" w:firstLine="560"/>
        <w:spacing w:before="450" w:after="450" w:line="312" w:lineRule="auto"/>
      </w:pPr>
      <w:r>
        <w:rPr>
          <w:rFonts w:ascii="宋体" w:hAnsi="宋体" w:eastAsia="宋体" w:cs="宋体"/>
          <w:color w:val="000"/>
          <w:sz w:val="28"/>
          <w:szCs w:val="28"/>
        </w:rPr>
        <w:t xml:space="preserve">6、本合同有效期从月合同期满，双方可重新商定合同条款或者续订合作合同，同等条件下，甲方给予乙方优先代理权。</w:t>
      </w:r>
    </w:p>
    <w:p>
      <w:pPr>
        <w:ind w:left="0" w:right="0" w:firstLine="560"/>
        <w:spacing w:before="450" w:after="450" w:line="312" w:lineRule="auto"/>
      </w:pPr>
      <w:r>
        <w:rPr>
          <w:rFonts w:ascii="宋体" w:hAnsi="宋体" w:eastAsia="宋体" w:cs="宋体"/>
          <w:color w:val="000"/>
          <w:sz w:val="28"/>
          <w:szCs w:val="28"/>
        </w:rPr>
        <w:t xml:space="preserve">7、因乙方违约中途中止合同，双方应将本合同约定费用及货款在15天内结清，乙方所缴纳的合同维护保证金在扣除因乙方违反本合同约定处罚后，甲方应将其剩余的本金部分一并退还给乙方。如因甲方违约原因中途中止合同，双方在15日内结清合同约定费用及货款同时，甲方还应将乙方所缴纳的合同维护保证金及其按年息20%标准计息的补偿金一次性退还给乙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1、甲乙双方除本合同之外的任何书面形式且手续齐全的补充约定，在本合同有效期内均可作为本合同有效附件。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2、本合同未尽事宜，双方协商解决;如协商不成，交由甲方所在地法院裁决。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3、本合同一式三份，内无涂改，甲乙双方各执一份，另一份留甲方单位存档备查，自双方代表人签字生效。</w:t>
      </w:r>
    </w:p>
    <w:p>
      <w:pPr>
        <w:ind w:left="0" w:right="0" w:firstLine="560"/>
        <w:spacing w:before="450" w:after="450" w:line="312" w:lineRule="auto"/>
      </w:pPr>
      <w:r>
        <w:rPr>
          <w:rFonts w:ascii="宋体" w:hAnsi="宋体" w:eastAsia="宋体" w:cs="宋体"/>
          <w:color w:val="000"/>
          <w:sz w:val="28"/>
          <w:szCs w:val="28"/>
        </w:rPr>
        <w:t xml:space="preserve">甲方代表人：________乙方代表人：________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开户行：________开户行：</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 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 例如_________年______月______日--_________年______月______日，领取相应返利。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 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五、乙方的代理期限：________________________________________(一般一年)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产品销售代理合同九</w:t>
      </w:r>
    </w:p>
    <w:p>
      <w:pPr>
        <w:ind w:left="0" w:right="0" w:firstLine="560"/>
        <w:spacing w:before="450" w:after="450" w:line="312" w:lineRule="auto"/>
      </w:pPr>
      <w:r>
        <w:rPr>
          <w:rFonts w:ascii="宋体" w:hAnsi="宋体" w:eastAsia="宋体" w:cs="宋体"/>
          <w:color w:val="000"/>
          <w:sz w:val="28"/>
          <w:szCs w:val="28"/>
        </w:rPr>
        <w:t xml:space="preserve">代理方：(以下简称甲方)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经甲乙双方友好协商，就乙方产品的____地区代理销售达成如下条款：</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1、乙方授权甲方为乙方____产品在____地区内独家排他代理，并保障甲方在销售区域内的长期利益。具体区域指：________。</w:t>
      </w:r>
    </w:p>
    <w:p>
      <w:pPr>
        <w:ind w:left="0" w:right="0" w:firstLine="560"/>
        <w:spacing w:before="450" w:after="450" w:line="312" w:lineRule="auto"/>
      </w:pPr>
      <w:r>
        <w:rPr>
          <w:rFonts w:ascii="宋体" w:hAnsi="宋体" w:eastAsia="宋体" w:cs="宋体"/>
          <w:color w:val="000"/>
          <w:sz w:val="28"/>
          <w:szCs w:val="28"/>
        </w:rPr>
        <w:t xml:space="preserve">2、代理期限为____年，从本合同签订之日起至____年____月____日止。合同期结束后，双方可续约。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1、甲方在本合同签之日起____日内，首批进货人民币____元以上。</w:t>
      </w:r>
    </w:p>
    <w:p>
      <w:pPr>
        <w:ind w:left="0" w:right="0" w:firstLine="560"/>
        <w:spacing w:before="450" w:after="450" w:line="312" w:lineRule="auto"/>
      </w:pPr>
      <w:r>
        <w:rPr>
          <w:rFonts w:ascii="宋体" w:hAnsi="宋体" w:eastAsia="宋体" w:cs="宋体"/>
          <w:color w:val="000"/>
          <w:sz w:val="28"/>
          <w:szCs w:val="28"/>
        </w:rPr>
        <w:t xml:space="preserve">2、合同签订____个月内为产品推广期，不计销售任务;之后每个月需完成____元以上销售额。若是甲方未完成规定销售额，乙方有权变更合同条件。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1、乙方保证产品及配件的质量，对产品及配件实现月保换、年保修。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2、甲方被乙方一经授权为区域代理商即日起，交付保证金人民币____元。</w:t>
      </w:r>
    </w:p>
    <w:p>
      <w:pPr>
        <w:ind w:left="0" w:right="0" w:firstLine="560"/>
        <w:spacing w:before="450" w:after="450" w:line="312" w:lineRule="auto"/>
      </w:pPr>
      <w:r>
        <w:rPr>
          <w:rFonts w:ascii="宋体" w:hAnsi="宋体" w:eastAsia="宋体" w:cs="宋体"/>
          <w:color w:val="000"/>
          <w:sz w:val="28"/>
          <w:szCs w:val="28"/>
        </w:rPr>
        <w:t xml:space="preserve">3、结算方式：甲方向乙方订货时，必须及时汇款到乙方账户，并将汇款凭证以传真形式传给乙方，乙方负责发货给甲方。甲方收到货签字为准后，需及时通知乙方，在未收到货款时，乙方有权不向甲方发货。</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1、交货地点为____。货物数量规格由甲方提前____日书面向乙方下订单。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1、甲方第一次窜货、冲货，乙方对甲方进行按窜货、冲货量____倍的金额罚款;第二次窜货、冲货，乙方除按前一次方法罚款外，扣除保证金，有权取消其代理权，由此造成的一切损失由甲方承担。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2、在甲方没有违约行为的前提下，乙方若在同一地区重复授权代理商，甲方有权终止合同，并提出索赔。赔偿额度为保证金的____倍。</w:t>
      </w:r>
    </w:p>
    <w:p>
      <w:pPr>
        <w:ind w:left="0" w:right="0" w:firstLine="560"/>
        <w:spacing w:before="450" w:after="450" w:line="312" w:lineRule="auto"/>
      </w:pPr>
      <w:r>
        <w:rPr>
          <w:rFonts w:ascii="宋体" w:hAnsi="宋体" w:eastAsia="宋体" w:cs="宋体"/>
          <w:color w:val="000"/>
          <w:sz w:val="28"/>
          <w:szCs w:val="28"/>
        </w:rPr>
        <w:t xml:space="preserve">3、若一方违约应承担相应的违约责任，给对方造成损失的按国家有关法规承担相应的赔偿责任。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4、由于水灾、火灾、地震、干旱、战争或合同一方无法预见、控制、避免和克服的其他事件导致不能或暂时不能全部或部分履行本合同，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1、甲方确认____为其送达地址，乙方确认____为其送达地址。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2、任何一方送达地址发生变化时应提前____日以____方式通知对方，未通知的，对方向原地址送达的任何文件视为其已经收到。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1、因履行本合同所发生的一切争议应通过友好协商解决。如协商不能解决争议，则由合同签订地法院管辖。</w:t>
      </w:r>
    </w:p>
    <w:p>
      <w:pPr>
        <w:ind w:left="0" w:right="0" w:firstLine="560"/>
        <w:spacing w:before="450" w:after="450" w:line="312" w:lineRule="auto"/>
      </w:pPr>
      <w:r>
        <w:rPr>
          <w:rFonts w:ascii="宋体" w:hAnsi="宋体" w:eastAsia="宋体" w:cs="宋体"/>
          <w:color w:val="000"/>
          <w:sz w:val="28"/>
          <w:szCs w:val="28"/>
        </w:rPr>
        <w:t xml:space="preserve">2、本合同从签盖章之日起生效。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产品销售代理合同篇十一</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(下称乙方)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 区 路开发 层住宅 栋，命名为 。房地产证号为：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 元整。在签订合同之日起三天内，甲方即向乙方支付 万元，在乙方达到70%的销售率后三月内，甲方向乙方支付另外万元。如果在代理期限内乙方不能完成70%的销售率，则乙方退回已收取的策划费用。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如果乙方的销售率在50%-60%之间，则甲方按销售总额的1.2%支付代理费给乙方;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如果乙方的销售率在60%-70%之间，则甲方按销售总额的1.3%支付代理费给乙方;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如果乙方的销售率在70%-80%之间，则甲方按销售总额的1.5%支付代理费给乙方;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如果乙方的销售率在80%-90%之间，则甲方按销售总额的1.6%支付代理费给乙方;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如果乙方的销售率在90%以上，则甲方按销售总额的1.7%支付代理费给乙方;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1.2%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0.5%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2、负责项目的销售策划、包装宣传、广告推广及软性炒作等方案的编撰。</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964.84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本合同代理期为个月，自20xx年月日至年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为使甲方____________产品全面推向市场，取得良好的社会效益和经济效益，双方本着合法、公正、互利、协商一致的原则，签订本合同书，以资双方信守。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560"/>
        <w:spacing w:before="450" w:after="450" w:line="312" w:lineRule="auto"/>
      </w:pPr>
      <w:r>
        <w:rPr>
          <w:rFonts w:ascii="宋体" w:hAnsi="宋体" w:eastAsia="宋体" w:cs="宋体"/>
          <w:color w:val="000"/>
          <w:sz w:val="28"/>
          <w:szCs w:val="28"/>
        </w:rPr>
        <w:t xml:space="preserve">2.代____区域：____________辖区范围内。</w:t>
      </w:r>
    </w:p>
    <w:p>
      <w:pPr>
        <w:ind w:left="0" w:right="0" w:firstLine="560"/>
        <w:spacing w:before="450" w:after="450" w:line="312" w:lineRule="auto"/>
      </w:pPr>
      <w:r>
        <w:rPr>
          <w:rFonts w:ascii="宋体" w:hAnsi="宋体" w:eastAsia="宋体" w:cs="宋体"/>
          <w:color w:val="000"/>
          <w:sz w:val="28"/>
          <w:szCs w:val="28"/>
        </w:rPr>
        <w:t xml:space="preserve">3.代理期限：________年，自本协议签订之日起至________年____月____日止，合同期满后，双方满意可续约，在同等条件下，乙方有优先代理权。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 双方责任、权利</w:t>
      </w:r>
    </w:p>
    <w:p>
      <w:pPr>
        <w:ind w:left="0" w:right="0" w:firstLine="560"/>
        <w:spacing w:before="450" w:after="450" w:line="312" w:lineRule="auto"/>
      </w:pPr>
      <w:r>
        <w:rPr>
          <w:rFonts w:ascii="宋体" w:hAnsi="宋体" w:eastAsia="宋体" w:cs="宋体"/>
          <w:color w:val="000"/>
          <w:sz w:val="28"/>
          <w:szCs w:val="28"/>
        </w:rPr>
        <w:t xml:space="preserve">(一)甲方&lt;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2025-05-02T22:56:18+08:00</dcterms:created>
  <dcterms:modified xsi:type="dcterms:W3CDTF">2025-05-02T22:56:18+08:00</dcterms:modified>
</cp:coreProperties>
</file>

<file path=docProps/custom.xml><?xml version="1.0" encoding="utf-8"?>
<Properties xmlns="http://schemas.openxmlformats.org/officeDocument/2006/custom-properties" xmlns:vt="http://schemas.openxmlformats.org/officeDocument/2006/docPropsVTypes"/>
</file>