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最新果山承包合同书(3篇)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果山承包合同书一乙方(承租方)：__________ 授权代表：_______________经双方友好协商，甲方同意将其所有的车辆有偿出租给乙方做办公用途，依据《中华人民共和国民法典》及相关法规达成以下车辆租赁合同，双方应共同遵守。一、租...</w:t>
      </w:r>
    </w:p>
    <w:p>
      <w:pPr>
        <w:ind w:left="0" w:right="0" w:firstLine="560"/>
        <w:spacing w:before="450" w:after="450" w:line="312" w:lineRule="auto"/>
      </w:pPr>
      <w:r>
        <w:rPr>
          <w:rFonts w:ascii="黑体" w:hAnsi="黑体" w:eastAsia="黑体" w:cs="黑体"/>
          <w:color w:val="000000"/>
          <w:sz w:val="36"/>
          <w:szCs w:val="36"/>
          <w:b w:val="1"/>
          <w:bCs w:val="1"/>
        </w:rPr>
        <w:t xml:space="preserve">果山承包合同书一</w:t>
      </w:r>
    </w:p>
    <w:p>
      <w:pPr>
        <w:ind w:left="0" w:right="0" w:firstLine="560"/>
        <w:spacing w:before="450" w:after="450" w:line="312" w:lineRule="auto"/>
      </w:pPr>
      <w:r>
        <w:rPr>
          <w:rFonts w:ascii="宋体" w:hAnsi="宋体" w:eastAsia="宋体" w:cs="宋体"/>
          <w:color w:val="000"/>
          <w:sz w:val="28"/>
          <w:szCs w:val="28"/>
        </w:rPr>
        <w:t xml:space="preserve">乙方(承租方)：__________ 授权代表：_______________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经双方友好协商，甲方同意将其所有的车辆有偿出租给乙方做办公用途，依据《中华人民共和国民法典》及相关法规达成以下车辆租赁合同，双方应共同遵守。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__________(车牌号：____________)轿车一辆(型号：____________，车辆原值发票发动机号码：___________，车辆识别代号：_______________);核定载人数为4人(不含司机);车辆原值_______________;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______年， 即自_____________年__________月_____日起至______________年__________月_____日止，如有变更，甲乙双方另行协商。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2、在上述租赁期内，双方共同约定租赁期内车辆每______月租金为( 币)_________________元整(￥ )〔不含税〕〔含税〕。</w:t>
      </w:r>
    </w:p>
    <w:p>
      <w:pPr>
        <w:ind w:left="0" w:right="0" w:firstLine="560"/>
        <w:spacing w:before="450" w:after="450" w:line="312" w:lineRule="auto"/>
      </w:pPr>
      <w:r>
        <w:rPr>
          <w:rFonts w:ascii="宋体" w:hAnsi="宋体" w:eastAsia="宋体" w:cs="宋体"/>
          <w:color w:val="000"/>
          <w:sz w:val="28"/>
          <w:szCs w:val="28"/>
        </w:rPr>
        <w:t xml:space="preserve">租金支付方式为 。</w:t>
      </w:r>
    </w:p>
    <w:p>
      <w:pPr>
        <w:ind w:left="0" w:right="0" w:firstLine="560"/>
        <w:spacing w:before="450" w:after="450" w:line="312" w:lineRule="auto"/>
      </w:pPr>
      <w:r>
        <w:rPr>
          <w:rFonts w:ascii="宋体" w:hAnsi="宋体" w:eastAsia="宋体" w:cs="宋体"/>
          <w:color w:val="000"/>
          <w:sz w:val="28"/>
          <w:szCs w:val="28"/>
        </w:rPr>
        <w:t xml:space="preserve">3、租金按〔______月〕〔季〕〔______年〕结算，由乙方于每〔______月〕〔季〕〔______年〕的第__个______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3、若逾期未交付房租超过5个工作日后，甲方有权每天按按______月租金的____%向乙方加收滞纳金。逾期达三十个工作日以上可视为违约。甲乙双方另有约定的除外。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乙方在本合同生效之日时，须向甲方支付车辆租金之外的押金(___币)_____________________元整，且押金不能作为租金使用。合同期满后，租金及相关费用缴清后，甲方在三天内无息将押金退还给乙方。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1、租赁期间双方必须信守合同，任何一方违反本合同的规定，按年度须向守约方交纳年度租金的_____%作为违约金。如果造成的实际损失大于违约金，守约方拥有要求违约方按照民法典规定增加补偿的权利。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果山承包合同书二</w:t>
      </w:r>
    </w:p>
    <w:p>
      <w:pPr>
        <w:ind w:left="0" w:right="0" w:firstLine="560"/>
        <w:spacing w:before="450" w:after="450" w:line="312" w:lineRule="auto"/>
      </w:pPr>
      <w:r>
        <w:rPr>
          <w:rFonts w:ascii="宋体" w:hAnsi="宋体" w:eastAsia="宋体" w:cs="宋体"/>
          <w:color w:val="000"/>
          <w:sz w:val="28"/>
          <w:szCs w:val="28"/>
        </w:rPr>
        <w:t xml:space="preserve">离婚协议要就子女财产及共同债权、债务进行明确，可以请律师帮你起草，明确双方权利义务，就子女抚养及财产进行分配。</w:t>
      </w:r>
    </w:p>
    <w:p>
      <w:pPr>
        <w:ind w:left="0" w:right="0" w:firstLine="560"/>
        <w:spacing w:before="450" w:after="450" w:line="312" w:lineRule="auto"/>
      </w:pPr>
      <w:r>
        <w:rPr>
          <w:rFonts w:ascii="宋体" w:hAnsi="宋体" w:eastAsia="宋体" w:cs="宋体"/>
          <w:color w:val="000"/>
          <w:sz w:val="28"/>
          <w:szCs w:val="28"/>
        </w:rPr>
        <w:t xml:space="preserve">离婚协议要以民政局办理离婚后或经法院判决后，才有法律效力，否则是没有法律效力的。若你们的离婚协议已经民政局办理离婚后或经法院判决，有就法律效力了，对方不履行，你可以起诉要求对方按协议履行。</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法典〉若干问题的解释(三)》第十四条：当事人达成的以登记离婚或者到人民法院协议离婚为条件的财产分割协议，如果双方协议离婚未成，一方在离婚诉讼中反悔的，人民法院应当认定该财产分割协议没有生效，并根据实际情况依法对夫妻共同财产进行分割。</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登记结婚，婚后无子女。因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       </w:t>
      </w:r>
    </w:p>
    <w:p>
      <w:pPr>
        <w:ind w:left="0" w:right="0" w:firstLine="560"/>
        <w:spacing w:before="450" w:after="450" w:line="312" w:lineRule="auto"/>
      </w:pPr>
      <w:r>
        <w:rPr>
          <w:rFonts w:ascii="宋体" w:hAnsi="宋体" w:eastAsia="宋体" w:cs="宋体"/>
          <w:color w:val="000"/>
          <w:sz w:val="28"/>
          <w:szCs w:val="28"/>
        </w:rPr>
        <w:t xml:space="preserve">签名：        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果山承包合同书三</w:t>
      </w:r>
    </w:p>
    <w:p>
      <w:pPr>
        <w:ind w:left="0" w:right="0" w:firstLine="560"/>
        <w:spacing w:before="450" w:after="450" w:line="312" w:lineRule="auto"/>
      </w:pPr>
      <w:r>
        <w:rPr>
          <w:rFonts w:ascii="宋体" w:hAnsi="宋体" w:eastAsia="宋体" w:cs="宋体"/>
          <w:color w:val="000"/>
          <w:sz w:val="28"/>
          <w:szCs w:val="28"/>
        </w:rPr>
        <w:t xml:space="preserve">【为您推荐】铜山区律师五莲县律师泰和县律师旺苍县律师涪陵区律师都江堰市律师长安区律师</w:t>
      </w:r>
    </w:p>
    <w:p>
      <w:pPr>
        <w:ind w:left="0" w:right="0" w:firstLine="560"/>
        <w:spacing w:before="450" w:after="450" w:line="312" w:lineRule="auto"/>
      </w:pPr>
      <w:r>
        <w:rPr>
          <w:rFonts w:ascii="宋体" w:hAnsi="宋体" w:eastAsia="宋体" w:cs="宋体"/>
          <w:color w:val="000"/>
          <w:sz w:val="28"/>
          <w:szCs w:val="28"/>
        </w:rPr>
        <w:t xml:space="preserve">农村土地承包方面涉及到每个农民的切身利益，再将集体分配给自己的土地承包出去的时候需要签订一定的承包合同书，以此来证明双方对于该片土地的经营权的有关问题。</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的有关问题如下所述，希望可以对大家了解土地承包合同书等方面的知识有所帮助。</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根据《中华人民共和国土地管理法》、《中华人民共和国民法典》甲方，乙方本着公平、公证、公开的的原则签订此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甲方经政府批准，将位于_____________县_____________镇_______________村面积为_____________亩(最好附上图片)农用耕地承包给乙方使用。附图经甲乙双方签字确认。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承包年限为__________年，自___________年__________月__________日至___________年__________月______日止。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该土地上有两棵果树，在乙方承包期间负责果树的浇水等等。</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______________(自行商量)</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______________(自行商量)</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如果合同出现变更和接触应该及时从新签一份，根据情况看变更或者解除的情况的决定经济索赔。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1、合同期间如果有人违反，则按照承包金额的_____%多少索赔对方经济损失。</w:t>
      </w:r>
    </w:p>
    <w:p>
      <w:pPr>
        <w:ind w:left="0" w:right="0" w:firstLine="560"/>
        <w:spacing w:before="450" w:after="450" w:line="312" w:lineRule="auto"/>
      </w:pPr>
      <w:r>
        <w:rPr>
          <w:rFonts w:ascii="宋体" w:hAnsi="宋体" w:eastAsia="宋体" w:cs="宋体"/>
          <w:color w:val="000"/>
          <w:sz w:val="28"/>
          <w:szCs w:val="28"/>
        </w:rPr>
        <w:t xml:space="preserve">2、如果乙方没有按时缴纳租金，甲方有合法权解除合同，并且向乙方索赔一定的经济损失。</w:t>
      </w:r>
    </w:p>
    <w:p>
      <w:pPr>
        <w:ind w:left="0" w:right="0" w:firstLine="560"/>
        <w:spacing w:before="450" w:after="450" w:line="312" w:lineRule="auto"/>
      </w:pPr>
      <w:r>
        <w:rPr>
          <w:rFonts w:ascii="宋体" w:hAnsi="宋体" w:eastAsia="宋体" w:cs="宋体"/>
          <w:color w:val="000"/>
          <w:sz w:val="28"/>
          <w:szCs w:val="28"/>
        </w:rPr>
        <w:t xml:space="preserve">3、合同成立过后如果甲乙双方有一方反悔造成的经济损失应该按照合同处理。</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十三、本合同一式4份，甲乙双方各1份，村委会1份、乡政府备份1份。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土地承包合同书等相关问题如上所述。如果我们将土地承包出去后只要按照上述的土地承包合同书模板进行一定的修改即可。需要注意的是，一定要与相应的人签订土地承包合同，这是为了当遇到相应的纠纷的时候可以有直接明确的证据，证明双方的权利义务，减少不必要的损失和麻烦，是为了更好的维护自己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2025-08-06T04:03:25+08:00</dcterms:created>
  <dcterms:modified xsi:type="dcterms:W3CDTF">2025-08-06T04:03:25+08:00</dcterms:modified>
</cp:coreProperties>
</file>

<file path=docProps/custom.xml><?xml version="1.0" encoding="utf-8"?>
<Properties xmlns="http://schemas.openxmlformats.org/officeDocument/2006/custom-properties" xmlns:vt="http://schemas.openxmlformats.org/officeDocument/2006/docPropsVTypes"/>
</file>