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最新山地林地承包合同二十三篇(模板)</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山地林地承包合同一承包方：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边...</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山地林地承包合同篇十一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