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在202_年总工会全委会上的讲话范文(通用6篇)</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中华全国总工会ACFTU是中国共产党CPC领导的工人阶级群众组织，由员工自愿组成。它由中共中央书记处领导。 以下是为大家整理的关于在20_年总工会全委会上的讲话的文章6篇 ,欢迎品鉴！第1篇: 在20_年总工会全委会上的讲话　　各位理事、各...</w:t>
      </w:r>
    </w:p>
    <w:p>
      <w:pPr>
        <w:ind w:left="0" w:right="0" w:firstLine="560"/>
        <w:spacing w:before="450" w:after="450" w:line="312" w:lineRule="auto"/>
      </w:pPr>
      <w:r>
        <w:rPr>
          <w:rFonts w:ascii="宋体" w:hAnsi="宋体" w:eastAsia="宋体" w:cs="宋体"/>
          <w:color w:val="000"/>
          <w:sz w:val="28"/>
          <w:szCs w:val="28"/>
        </w:rPr>
        <w:t xml:space="preserve">中华全国总工会ACFTU是中国共产党CPC领导的工人阶级群众组织，由员工自愿组成。它由中共中央书记处领导。 以下是为大家整理的关于在20_年总工会全委会上的讲话的文章6篇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在20_年总工会全委会上的讲话</w:t>
      </w:r>
    </w:p>
    <w:p>
      <w:pPr>
        <w:ind w:left="0" w:right="0" w:firstLine="560"/>
        <w:spacing w:before="450" w:after="450" w:line="312" w:lineRule="auto"/>
      </w:pPr>
      <w:r>
        <w:rPr>
          <w:rFonts w:ascii="宋体" w:hAnsi="宋体" w:eastAsia="宋体" w:cs="宋体"/>
          <w:color w:val="000"/>
          <w:sz w:val="28"/>
          <w:szCs w:val="28"/>
        </w:rPr>
        <w:t xml:space="preserve">　　各位理事、各位代表，同志们：</w:t>
      </w:r>
    </w:p>
    <w:p>
      <w:pPr>
        <w:ind w:left="0" w:right="0" w:firstLine="560"/>
        <w:spacing w:before="450" w:after="450" w:line="312" w:lineRule="auto"/>
      </w:pPr>
      <w:r>
        <w:rPr>
          <w:rFonts w:ascii="宋体" w:hAnsi="宋体" w:eastAsia="宋体" w:cs="宋体"/>
          <w:color w:val="000"/>
          <w:sz w:val="28"/>
          <w:szCs w:val="28"/>
        </w:rPr>
        <w:t xml:space="preserve">　　今天，我们在这里隆重聚会，共同参与并见证县党外知识分子联谊会的正式成立，这是全县广大党外知识分子盼望已久的一件盛事!知识分子联谊会的成立为党外知识分子更好地实现理想、发挥才能提供了条件，为各界党外知识分子促进交流、增进友谊、共同学习进步搭建了新的平台。它标志着我县党外知识分子又多了一条发挥作用、参政议政的渠道，也标志着大家从此有了一个相聚、相携、相知的新家。在刚刚结束的党外知识分子联谊会第一次会员代表大会上，我荣幸地被推选为本届知识分子联谊会会长，这让我倍感光荣和自豪!在此，我谨代表本届知联会常务理事、理事和会员代表，向一直重视和关心广大党外知识分子的各级领导表示感谢!同时，也感谢各位理事、各位代表对我的信任!</w:t>
      </w:r>
    </w:p>
    <w:p>
      <w:pPr>
        <w:ind w:left="0" w:right="0" w:firstLine="560"/>
        <w:spacing w:before="450" w:after="450" w:line="312" w:lineRule="auto"/>
      </w:pPr>
      <w:r>
        <w:rPr>
          <w:rFonts w:ascii="宋体" w:hAnsi="宋体" w:eastAsia="宋体" w:cs="宋体"/>
          <w:color w:val="000"/>
          <w:sz w:val="28"/>
          <w:szCs w:val="28"/>
        </w:rPr>
        <w:t xml:space="preserve">　　千里之行，始于足下。作为首届知联会会长，我深感责任重大。我将自觉接受党的领导，以努力做好知联会的工作来回报各级领导的重托，以增强服务意识、为党外知识分子多办实事来答谢各位理事和代表给予我的信任，真正把知联会办成党外知识分子之家。</w:t>
      </w:r>
    </w:p>
    <w:p>
      <w:pPr>
        <w:ind w:left="0" w:right="0" w:firstLine="560"/>
        <w:spacing w:before="450" w:after="450" w:line="312" w:lineRule="auto"/>
      </w:pPr>
      <w:r>
        <w:rPr>
          <w:rFonts w:ascii="宋体" w:hAnsi="宋体" w:eastAsia="宋体" w:cs="宋体"/>
          <w:color w:val="000"/>
          <w:sz w:val="28"/>
          <w:szCs w:val="28"/>
        </w:rPr>
        <w:t xml:space="preserve">　　关于本届理事会的工作，县委统战部已经有了很好的指导建议，在这里，我谨代表本届知联会全体班子成员先表个态，在今后工作中努力做到以下三个方面：</w:t>
      </w:r>
    </w:p>
    <w:p>
      <w:pPr>
        <w:ind w:left="0" w:right="0" w:firstLine="560"/>
        <w:spacing w:before="450" w:after="450" w:line="312" w:lineRule="auto"/>
      </w:pPr>
      <w:r>
        <w:rPr>
          <w:rFonts w:ascii="宋体" w:hAnsi="宋体" w:eastAsia="宋体" w:cs="宋体"/>
          <w:color w:val="000"/>
          <w:sz w:val="28"/>
          <w:szCs w:val="28"/>
        </w:rPr>
        <w:t xml:space="preserve">&gt;　　一、注重理论学习，切实加强理事会班子自身建设</w:t>
      </w:r>
    </w:p>
    <w:p>
      <w:pPr>
        <w:ind w:left="0" w:right="0" w:firstLine="560"/>
        <w:spacing w:before="450" w:after="450" w:line="312" w:lineRule="auto"/>
      </w:pPr>
      <w:r>
        <w:rPr>
          <w:rFonts w:ascii="宋体" w:hAnsi="宋体" w:eastAsia="宋体" w:cs="宋体"/>
          <w:color w:val="000"/>
          <w:sz w:val="28"/>
          <w:szCs w:val="28"/>
        </w:rPr>
        <w:t xml:space="preserve">　　理事会是会员代表大会选举产生的负责联谊会日常会务的工作班子。理事会一班人的精神风貌、进取意识、工作效率，直接影响着联谊会形象和作用。作为新成立的理事会，加强自身建设显得尤为重要。我们将认真学习贯彻党的十七届五中全会精神、统一战线理论政策和本会《章程》，了解中国共产党领导的多党合作和政治协商制度，了解参政议政的内容、程序和特点，认清我们联谊会所肩负的重任，不断增强社会责任感和历史使命感，引领广大知识分子自觉接受中国共产党的领导，坚定不移地走中国特色社会主义道路，不断提高联谊会对政治的把握能力、参政议政能力、组织协调能力、合作共事能力和创新发展能力。</w:t>
      </w:r>
    </w:p>
    <w:p>
      <w:pPr>
        <w:ind w:left="0" w:right="0" w:firstLine="560"/>
        <w:spacing w:before="450" w:after="450" w:line="312" w:lineRule="auto"/>
      </w:pPr>
      <w:r>
        <w:rPr>
          <w:rFonts w:ascii="宋体" w:hAnsi="宋体" w:eastAsia="宋体" w:cs="宋体"/>
          <w:color w:val="000"/>
          <w:sz w:val="28"/>
          <w:szCs w:val="28"/>
        </w:rPr>
        <w:t xml:space="preserve">&gt;　　二、围绕科学发展，积极推进联谊会各项工作</w:t>
      </w:r>
    </w:p>
    <w:p>
      <w:pPr>
        <w:ind w:left="0" w:right="0" w:firstLine="560"/>
        <w:spacing w:before="450" w:after="450" w:line="312" w:lineRule="auto"/>
      </w:pPr>
      <w:r>
        <w:rPr>
          <w:rFonts w:ascii="宋体" w:hAnsi="宋体" w:eastAsia="宋体" w:cs="宋体"/>
          <w:color w:val="000"/>
          <w:sz w:val="28"/>
          <w:szCs w:val="28"/>
        </w:rPr>
        <w:t xml:space="preserve">　　知联会的成立为党和政府加强与党外知识分子的沟通联系构筑了新的桥梁和纽带，我们的成员大都是来自不同行业的带头人，可谓人才荟萃、智力密集。在今后的工作中，我们要紧紧围绕贯彻落实科学发展观和加快全县经济社会跨越式发展，充分调动并积极发挥每位成员的积极性和创造性，努力将党外知识分子的个体优势转化为整体优势，把党外知识分子的智力资源辐射到各个领域，为促进全县科技进步、经济繁荣和社会和谐建功立业。一是积极宣传贯彻县委、县政府的工作决策。联谊会作为联系党和政府同广大党外知识分子的纽带，要积极宣传贯彻县委、县政府的重大决策，团结和带领广大党外知识分子响应县委的号召、落实县委的决策，将县委、县政府的意图转化为我们的自觉行动。二是积极建言献策做好参谋助手。我们要积极发挥人才荟萃、智力密集、联系广泛的优势，充分调动党外知识分子的积极性，把党外知识分子的智慧和力量凝聚到推动经济社会的全面发展上来，牢牢把握县委、县政府“突出特色兴产业、夯实基础增后劲、集中突破促跨越”的总体要求，就全县经济社会发展中的重大问题、人民群众迫切需要解决的现实问题，深入开展调查研究、学术研讨等活动，充分发挥党外知识分子联谊会独特的智力优势，参政议政，献计献策，促进党和政府决策的民主化、科学化。三是立足本职多做贡献。知识分子作为先进科学技术、文化知识、精神文明的重要传承者、传播者和创造者，是全面建设小康社会和构建社会主义和谐社会的重要力量。我们要充分发扬“俯首甘为孺子牛”的精神，沉下身子，耐住寂寞，立足本职工作，精心钻研业务，创造科研成果，把党外知识分子的智慧和力量进一步凝聚到推动科技进步、提高自主创新能力上来，为加快经济发展和社会进步做出积极的贡献。</w:t>
      </w:r>
    </w:p>
    <w:p>
      <w:pPr>
        <w:ind w:left="0" w:right="0" w:firstLine="560"/>
        <w:spacing w:before="450" w:after="450" w:line="312" w:lineRule="auto"/>
      </w:pPr>
      <w:r>
        <w:rPr>
          <w:rFonts w:ascii="宋体" w:hAnsi="宋体" w:eastAsia="宋体" w:cs="宋体"/>
          <w:color w:val="000"/>
          <w:sz w:val="28"/>
          <w:szCs w:val="28"/>
        </w:rPr>
        <w:t xml:space="preserve">&gt;　　三、不断增强活力，充分发挥联谊会职能作用</w:t>
      </w:r>
    </w:p>
    <w:p>
      <w:pPr>
        <w:ind w:left="0" w:right="0" w:firstLine="560"/>
        <w:spacing w:before="450" w:after="450" w:line="312" w:lineRule="auto"/>
      </w:pPr>
      <w:r>
        <w:rPr>
          <w:rFonts w:ascii="宋体" w:hAnsi="宋体" w:eastAsia="宋体" w:cs="宋体"/>
          <w:color w:val="000"/>
          <w:sz w:val="28"/>
          <w:szCs w:val="28"/>
        </w:rPr>
        <w:t xml:space="preserve">　　我们要不断加强与党外知识分子的联系与交往，发挥好三个方面作用。一是增强团结，不断凝聚力量、形成合力。我们将严格按照联谊会章程的有关规定，保障会员的基本权利，帮助会员履行义务。通过开展形式多样的联谊活动，促进会员之间的联系交流，充分发挥会员的聪明才智，最大限度地调动会员的工作积极性，把广大党外知识分子紧密团结在党和政府周围，为经济和各项事业的繁荣发展争作贡献。二是强化教育职能，保持知识分子积极向上的精神风貌。我们将发挥先进典型的教育作用，大力宣传一批爱岗敬业、无私奉献的优秀党外知识分子的工作业绩、学术成就和先进事迹，以他们为榜样对会员进行爱国主义、社会主义和科学发展观的教育，帮助会员进一步树立科学的世界观和奋发向上的人生观。三是强化服务，做好党外知识分子的“娘家人”。我们将在政治、工作、生活等方面尽力为会员提供真诚的服务，通过培养、举荐人才，让德才兼备、年富力强的会员脱颖而出，为党外后备干部队伍输送新生力量;通过协调关系，为会员提供人尽其才的有利条件，创造宽松和谐的工作环境;通过宣传党的知识分子政策和有关法律法规，维护会员的合法权益，努力成为党外知识分子的“娘家”和“服务站”。</w:t>
      </w:r>
    </w:p>
    <w:p>
      <w:pPr>
        <w:ind w:left="0" w:right="0" w:firstLine="560"/>
        <w:spacing w:before="450" w:after="450" w:line="312" w:lineRule="auto"/>
      </w:pPr>
      <w:r>
        <w:rPr>
          <w:rFonts w:ascii="宋体" w:hAnsi="宋体" w:eastAsia="宋体" w:cs="宋体"/>
          <w:color w:val="000"/>
          <w:sz w:val="28"/>
          <w:szCs w:val="28"/>
        </w:rPr>
        <w:t xml:space="preserve">　　县党外知识分子联谊会今天才刚刚成立，她的健康成长还需要大家的悉心呵护。在此我恳请各级组织和各位领导，一如既往地关心支持党外知识分子的成长和知联会的工作;也希望全县广大党外知识分子把知联会当作自己的家，共同来爱护她、建设她，在不断探索与创新中茁壮成长!</w:t>
      </w:r>
    </w:p>
    <w:p>
      <w:pPr>
        <w:ind w:left="0" w:right="0" w:firstLine="560"/>
        <w:spacing w:before="450" w:after="450" w:line="312" w:lineRule="auto"/>
      </w:pPr>
      <w:r>
        <w:rPr>
          <w:rFonts w:ascii="宋体" w:hAnsi="宋体" w:eastAsia="宋体" w:cs="宋体"/>
          <w:color w:val="000"/>
          <w:sz w:val="28"/>
          <w:szCs w:val="28"/>
        </w:rPr>
        <w:t xml:space="preserve">　　同志们，新的时代已经赋予我们新的使命，新的使命必将激励我们有更大的作为。我坚信，有县委、县政府的正确领导，有县委统战部的帮助支持，有全体理事、会员的团结协作，知联会一定能够完成《章程》所赋予的各项任务，为实现全县经济社会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在20_年总工会全委会上的讲话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全委会议的主要任务是，认真学习贯彻同志在考察时的重要讲话和自治区第十次党代会、市第十一次党代会、全国总工会十五届六次执委会、自治区总工会十一届五次全会精神，贯彻落实市委、市政府的工作部署和自治区总工会的工作要求，总结回顾20_年工会工作，研究部署20_年主要任务。</w:t>
      </w:r>
    </w:p>
    <w:p>
      <w:pPr>
        <w:ind w:left="0" w:right="0" w:firstLine="560"/>
        <w:spacing w:before="450" w:after="450" w:line="312" w:lineRule="auto"/>
      </w:pPr>
      <w:r>
        <w:rPr>
          <w:rFonts w:ascii="宋体" w:hAnsi="宋体" w:eastAsia="宋体" w:cs="宋体"/>
          <w:color w:val="000"/>
          <w:sz w:val="28"/>
          <w:szCs w:val="28"/>
        </w:rPr>
        <w:t xml:space="preserve">　　下面，我受市总工会第十七届常委会委托，向全委会作工作报告，请予审议。</w:t>
      </w:r>
    </w:p>
    <w:p>
      <w:pPr>
        <w:ind w:left="0" w:right="0" w:firstLine="560"/>
        <w:spacing w:before="450" w:after="450" w:line="312" w:lineRule="auto"/>
      </w:pPr>
      <w:r>
        <w:rPr>
          <w:rFonts w:ascii="宋体" w:hAnsi="宋体" w:eastAsia="宋体" w:cs="宋体"/>
          <w:color w:val="000"/>
          <w:sz w:val="28"/>
          <w:szCs w:val="28"/>
        </w:rPr>
        <w:t xml:space="preserve">&gt;　　一、20_年工会工作回顾</w:t>
      </w:r>
    </w:p>
    <w:p>
      <w:pPr>
        <w:ind w:left="0" w:right="0" w:firstLine="560"/>
        <w:spacing w:before="450" w:after="450" w:line="312" w:lineRule="auto"/>
      </w:pPr>
      <w:r>
        <w:rPr>
          <w:rFonts w:ascii="宋体" w:hAnsi="宋体" w:eastAsia="宋体" w:cs="宋体"/>
          <w:color w:val="000"/>
          <w:sz w:val="28"/>
          <w:szCs w:val="28"/>
        </w:rPr>
        <w:t xml:space="preserve">　　20_年，在市委和自治区总工会的领导下，全市各级工会以邓小平理论和“三个代表”重要思想为指导，深入贯彻落实科学发展观，紧紧围绕市委市政府关于深入开展“项目建设年”“发展环境建设年”“党组织建设年”三个主题活动和“工业经济振兴”、“五象新区开发”、“产业园区建设”、“交通基础设施完善”、“打造中国水城”五场攻坚战各项工作部署，以推动加快转变经济发展方式为主线，以推进“两个普遍”为抓手，以健全完善职工社会化维权帮扶网络为载体，以改革创新为动力，团结动员广大职工广泛开展“当好主力军、建功‘十二五’”主题劳动竞赛，大力发展和谐劳动关系，主动加强工会自身建设，各项工作取得了新的进展，全面超额完成了市委和自治区总工会下达的各项任务，荣获20_年度全区工会工作先进单位特等奖。</w:t>
      </w:r>
    </w:p>
    <w:p>
      <w:pPr>
        <w:ind w:left="0" w:right="0" w:firstLine="560"/>
        <w:spacing w:before="450" w:after="450" w:line="312" w:lineRule="auto"/>
      </w:pPr>
      <w:r>
        <w:rPr>
          <w:rFonts w:ascii="宋体" w:hAnsi="宋体" w:eastAsia="宋体" w:cs="宋体"/>
          <w:color w:val="000"/>
          <w:sz w:val="28"/>
          <w:szCs w:val="28"/>
        </w:rPr>
        <w:t xml:space="preserve">　　(一)广泛开展劳动竞赛和职工技术创新活动，工人阶级主力军作用进一步凸显</w:t>
      </w:r>
    </w:p>
    <w:p>
      <w:pPr>
        <w:ind w:left="0" w:right="0" w:firstLine="560"/>
        <w:spacing w:before="450" w:after="450" w:line="312" w:lineRule="auto"/>
      </w:pPr>
      <w:r>
        <w:rPr>
          <w:rFonts w:ascii="宋体" w:hAnsi="宋体" w:eastAsia="宋体" w:cs="宋体"/>
          <w:color w:val="000"/>
          <w:sz w:val="28"/>
          <w:szCs w:val="28"/>
        </w:rPr>
        <w:t xml:space="preserve">　　深入开展“当好主力军、建功‘十二五’”创先争优劳动竞赛和技能比赛活动。围绕“十二五”规划目标任务，制定实施《市总工会20_-20_年劳动竞赛规划》，着力推动劳动竞赛从国有企业向各类非公有制企业和机关、事业单位延伸，从一线职工向经营者、技术人员和管理人员拓展，从以技术技能竞赛为主向制度创新、管理创新方面转变。20_年，全市共有1.2万家企事业单位开展劳动竞赛，参赛职工达50多万人，市总工会被评为全国劳动竞赛优秀组织单位。举办20_年职工职业技能大赛，设置园艺师、摄影师、食品检验工、仓储技能和文秘等11个竞赛工种，掀起群众性练兵热潮，参加各级各类比赛的职工达16万人。深入推进工会劳动保护工作，推动“工会参与职业病防治工作模式”和劳动安全卫生专项集体合同机制建设，组织全市1.2万家企业开展“安康杯”竞赛活动，企业参赛面达85.25%，参赛职工达50多万人，评选出20_年度市级“安康杯”优胜企业50个、优胜班组50个、优秀组织单位50个、优秀组织个人50个。</w:t>
      </w:r>
    </w:p>
    <w:p>
      <w:pPr>
        <w:ind w:left="0" w:right="0" w:firstLine="560"/>
        <w:spacing w:before="450" w:after="450" w:line="312" w:lineRule="auto"/>
      </w:pPr>
      <w:r>
        <w:rPr>
          <w:rFonts w:ascii="宋体" w:hAnsi="宋体" w:eastAsia="宋体" w:cs="宋体"/>
          <w:color w:val="000"/>
          <w:sz w:val="28"/>
          <w:szCs w:val="28"/>
        </w:rPr>
        <w:t xml:space="preserve">　　深入实施职工经济技术创新工程。广泛开展各项职工科技和经济技术创新活动，鼓励职工积极参加企业技术改造、技术攻关，参与新技术、新工艺、新设备、新材料的研发和先进技术的引进消化吸收工作。20_年全市职工共开展技术攻关、技术革新970项，节约资金5038万元;推广先进操作法230项，产生经济效益1794万元;提出合理化建议13660项，已实施8186项，取得经济效益5611万元;创造发明167项，取得专利86项。创建12个以技师试点的劳动模范创新工作室和11个以技术标兵牵头的技术标兵创新工作室，在企业形成标兵团队，推广普及先进的创新理念、技术和方法。创建劳模和技术标兵创新工作室工作荣获20_年度全区工会优秀创新成果奖。</w:t>
      </w:r>
    </w:p>
    <w:p>
      <w:pPr>
        <w:ind w:left="0" w:right="0" w:firstLine="560"/>
        <w:spacing w:before="450" w:after="450" w:line="312" w:lineRule="auto"/>
      </w:pPr>
      <w:r>
        <w:rPr>
          <w:rFonts w:ascii="宋体" w:hAnsi="宋体" w:eastAsia="宋体" w:cs="宋体"/>
          <w:color w:val="000"/>
          <w:sz w:val="28"/>
          <w:szCs w:val="28"/>
        </w:rPr>
        <w:t xml:space="preserve">　　创新劳模管理和服务。市委、市政府出台了我市首部专为劳模评选和管理而颁发的规范性文件《市劳动模范、先进工作者评选和管理暂行办法》(南发[20_]27号)，为提高我市劳模评选和管理水平，落实劳模政策待遇提供了权威依据。真情关爱劳模，全年发放劳模慰问金达30多万元，发放劳模津贴费220万元;帮助30户困难劳模改善居住环境;向1120名劳模赠送重大疾病互助保险健康卡;组织1126名劳模进行体检;帮助24名劳模参加进修学习，提升学历。广泛宣传劳模先进事迹，在《工人报》、《日报》、电视台推出劳模专辑，宣传报道朱传波、李冬兰、杨家荣等我市著名劳动模范的先进事迹，进一步营造了崇尚劳模、学习劳模、争当劳模、关爱劳模的良好氛围。</w:t>
      </w:r>
    </w:p>
    <w:p>
      <w:pPr>
        <w:ind w:left="0" w:right="0" w:firstLine="560"/>
        <w:spacing w:before="450" w:after="450" w:line="312" w:lineRule="auto"/>
      </w:pPr>
      <w:r>
        <w:rPr>
          <w:rFonts w:ascii="宋体" w:hAnsi="宋体" w:eastAsia="宋体" w:cs="宋体"/>
          <w:color w:val="000"/>
          <w:sz w:val="28"/>
          <w:szCs w:val="28"/>
        </w:rPr>
        <w:t xml:space="preserve">　　(二)大力推进“两个普遍”，工会组织凝聚力进一步增强</w:t>
      </w:r>
    </w:p>
    <w:p>
      <w:pPr>
        <w:ind w:left="0" w:right="0" w:firstLine="560"/>
        <w:spacing w:before="450" w:after="450" w:line="312" w:lineRule="auto"/>
      </w:pPr>
      <w:r>
        <w:rPr>
          <w:rFonts w:ascii="宋体" w:hAnsi="宋体" w:eastAsia="宋体" w:cs="宋体"/>
          <w:color w:val="000"/>
          <w:sz w:val="28"/>
          <w:szCs w:val="28"/>
        </w:rPr>
        <w:t xml:space="preserve">　　工会组建和会员发展工作成效显著。制定《市总工会20_20_年推动企业普遍建立工会组织工作规划》，坚持“党建带工建、工建服务党建”的原则，进一步开展“广普查、深组建、全覆盖”集中行动，以建筑行业、餐饮服务业、小微企业、朝阳商圈和工业园区为主要建会突破口，最大限度地把广大职工组织到工会中来。20_年全市新建企业法人单位工会8182个，新发展工会会员83630人。积极开展“三联建”、“三联创”活动，创先在我市重点项目工程工地开展“党员先锋号”、“工人先锋号”、“青年文明号”“三号联创”和党建、工建、团建“三联建”创建活动。实行党组织、工会组织、共青团组织同时组建、同时挂牌、同时规范;将创建“党员先锋号”、“工人先锋号”、“青年文明号”联合推进、联合选树、联合授牌，为基层工会组织建设、发挥作用提供了重要载体和组织保障。</w:t>
      </w:r>
    </w:p>
    <w:p>
      <w:pPr>
        <w:ind w:left="0" w:right="0" w:firstLine="560"/>
        <w:spacing w:before="450" w:after="450" w:line="312" w:lineRule="auto"/>
      </w:pPr>
      <w:r>
        <w:rPr>
          <w:rFonts w:ascii="宋体" w:hAnsi="宋体" w:eastAsia="宋体" w:cs="宋体"/>
          <w:color w:val="000"/>
          <w:sz w:val="28"/>
          <w:szCs w:val="28"/>
        </w:rPr>
        <w:t xml:space="preserve">　　工资集体协商工作扎实推进。制定市总工会《20_20_年深入推进工资集体协商工作规划》，坚持把建立工资集体协商制度、建立正常的工资增长机制，保障职工共享经济发展成果作为维护职工合法权益、构建和谐劳动关系的重点，积极帮助、指导企业进一步完善工资分配共决、职工工资正常增长和支付保障机制，促进职工劳动报酬与企业劳动生产率同步提高。20_年全市签订集体合同1857份，覆盖企业5379家，涉及职工人数387308人;签订工资专项集体合同1838份，覆盖企业5278家，涉及职工人数382141人。</w:t>
      </w:r>
    </w:p>
    <w:p>
      <w:pPr>
        <w:ind w:left="0" w:right="0" w:firstLine="560"/>
        <w:spacing w:before="450" w:after="450" w:line="312" w:lineRule="auto"/>
      </w:pPr>
      <w:r>
        <w:rPr>
          <w:rFonts w:ascii="宋体" w:hAnsi="宋体" w:eastAsia="宋体" w:cs="宋体"/>
          <w:color w:val="000"/>
          <w:sz w:val="28"/>
          <w:szCs w:val="28"/>
        </w:rPr>
        <w:t xml:space="preserve">　　构建和谐劳动关系步伐加快。积极参与市企业的改革改制工作，研究、讨论和审议了一批列入自治区计划改制企业，配合市国资委和市企改办做好改制改革企业的职工安置工作，确保我市的国有企业改革改制工作按计划进行。深入推动全市厂务公开民主管理化进程，开展创建厂务公开民主管理示范单位活动，不断规范公有制企事业单位职代会制度及工作程序，推进非公有制企业区域性、行业性职代会建设。全市已建立工会组织的公有制企业及事业单位职工代表大会、厂务公开制度建制率均达到了100%;已建立工会组织的非公有制企业职工代表大会、厂务公开制度建制率均达到了85%以上。</w:t>
      </w:r>
    </w:p>
    <w:p>
      <w:pPr>
        <w:ind w:left="0" w:right="0" w:firstLine="560"/>
        <w:spacing w:before="450" w:after="450" w:line="312" w:lineRule="auto"/>
      </w:pPr>
      <w:r>
        <w:rPr>
          <w:rFonts w:ascii="宋体" w:hAnsi="宋体" w:eastAsia="宋体" w:cs="宋体"/>
          <w:color w:val="000"/>
          <w:sz w:val="28"/>
          <w:szCs w:val="28"/>
        </w:rPr>
        <w:t xml:space="preserve">　　(三)拓展工会维权帮扶体系，工会在社会管理中的协同参与作用进一步发挥</w:t>
      </w:r>
    </w:p>
    <w:p>
      <w:pPr>
        <w:ind w:left="0" w:right="0" w:firstLine="560"/>
        <w:spacing w:before="450" w:after="450" w:line="312" w:lineRule="auto"/>
      </w:pPr>
      <w:r>
        <w:rPr>
          <w:rFonts w:ascii="宋体" w:hAnsi="宋体" w:eastAsia="宋体" w:cs="宋体"/>
          <w:color w:val="000"/>
          <w:sz w:val="28"/>
          <w:szCs w:val="28"/>
        </w:rPr>
        <w:t xml:space="preserve">　　健全完善职工社会化维权帮扶网络。大力加强市、县(区)、乡镇(街道)三级困难职工帮扶维权网络建设，大力推进工会帮扶网络向企业和乡镇、街道(社区)和工业园区延伸，全市共建成县级工会帮扶中心13家，建立乡镇街道(社区)、工业园区工会帮扶工作站(点)270家。积极开展职工互助保障工作，完成职工互助保障计划23.53份，上缴保障540万元。给付231例，发放给付金376.8万元;慰问39人，慰问金1.95万元。</w:t>
      </w:r>
    </w:p>
    <w:p>
      <w:pPr>
        <w:ind w:left="0" w:right="0" w:firstLine="560"/>
        <w:spacing w:before="450" w:after="450" w:line="312" w:lineRule="auto"/>
      </w:pPr>
      <w:r>
        <w:rPr>
          <w:rFonts w:ascii="宋体" w:hAnsi="宋体" w:eastAsia="宋体" w:cs="宋体"/>
          <w:color w:val="000"/>
          <w:sz w:val="28"/>
          <w:szCs w:val="28"/>
        </w:rPr>
        <w:t xml:space="preserve">　　全面落实“为企业、职工办好十件实事”。大力开展20_年元旦、春节、“五一”和国庆节“送温暖”活动，共走访慰问困难企业388家、困难职工6673人、困难劳模211人、农民工1574人、发放慰问款物700.0293万元。开展农民工春节平安返乡活动，为农民工解决购票难、乘车难等问题，共包车84辆，帮助农民工平安返乡4478人次，为农民工返乡争取经济补贴17.855万元。开展金秋助学活动，发放资助金138.15万元，共资助719名困难职工子女入学。开展技能培训促就业活动，配合政府部门共同开展农民工培训工作累计培训下岗失业人员、农民工和困难职工家庭高校毕业生6401人，其中：职业技能培训5163人，创业培训475人，家政服务培训763人;开展工会创业小额贴息贷款工作，为9名各类创业人员提供小额贷款9笔，贷款金额合计27万元。</w:t>
      </w:r>
    </w:p>
    <w:p>
      <w:pPr>
        <w:ind w:left="0" w:right="0" w:firstLine="560"/>
        <w:spacing w:before="450" w:after="450" w:line="312" w:lineRule="auto"/>
      </w:pPr>
      <w:r>
        <w:rPr>
          <w:rFonts w:ascii="宋体" w:hAnsi="宋体" w:eastAsia="宋体" w:cs="宋体"/>
          <w:color w:val="000"/>
          <w:sz w:val="28"/>
          <w:szCs w:val="28"/>
        </w:rPr>
        <w:t xml:space="preserve">　　及时处理好信访维权工作。共接待受理信访、上访、12351维权热线事项409件，涉及人数5789人，其中集体上访33件。帮助农民工追讨欠薪5件，涉及人数65人，追回欠薪476000元。帮助职工追索拖欠经济补偿金、赔偿金、抚恤金和股权转让金6件，金额71.5228万元。信访案件办结率达1000%。设立了心理咨询窗口，对105名困难职工及农民工开展心理疏导工作。</w:t>
      </w:r>
    </w:p>
    <w:p>
      <w:pPr>
        <w:ind w:left="0" w:right="0" w:firstLine="560"/>
        <w:spacing w:before="450" w:after="450" w:line="312" w:lineRule="auto"/>
      </w:pPr>
      <w:r>
        <w:rPr>
          <w:rFonts w:ascii="宋体" w:hAnsi="宋体" w:eastAsia="宋体" w:cs="宋体"/>
          <w:color w:val="000"/>
          <w:sz w:val="28"/>
          <w:szCs w:val="28"/>
        </w:rPr>
        <w:t xml:space="preserve">　　(四)加快推进企业文化和职工文化建设，工人阶级先进性进一步发展</w:t>
      </w:r>
    </w:p>
    <w:p>
      <w:pPr>
        <w:ind w:left="0" w:right="0" w:firstLine="560"/>
        <w:spacing w:before="450" w:after="450" w:line="312" w:lineRule="auto"/>
      </w:pPr>
      <w:r>
        <w:rPr>
          <w:rFonts w:ascii="宋体" w:hAnsi="宋体" w:eastAsia="宋体" w:cs="宋体"/>
          <w:color w:val="000"/>
          <w:sz w:val="28"/>
          <w:szCs w:val="28"/>
        </w:rPr>
        <w:t xml:space="preserve">　　加快推进阵地建设。紧紧抓住各级工人文化宫、职工书屋建设列入自治区和各地“十二五”规划的良好机遇，进一步完善各县、城区、开发区工会培训基地建设，全市已建成农民工流动夜校23所，职工技能培训基地61家。其中，全国工会创业就业技能培训示范基地1家，工会职工就业培训基地14家，年均培训职工超过5万人次。20_年新建全国级职工书屋2家，自治区级职工书屋7家，全市职工书屋已达196家。</w:t>
      </w:r>
    </w:p>
    <w:p>
      <w:pPr>
        <w:ind w:left="0" w:right="0" w:firstLine="560"/>
        <w:spacing w:before="450" w:after="450" w:line="312" w:lineRule="auto"/>
      </w:pPr>
      <w:r>
        <w:rPr>
          <w:rFonts w:ascii="宋体" w:hAnsi="宋体" w:eastAsia="宋体" w:cs="宋体"/>
          <w:color w:val="000"/>
          <w:sz w:val="28"/>
          <w:szCs w:val="28"/>
        </w:rPr>
        <w:t xml:space="preserve">　　不断发展先进企业文化和职工文化。以职工文化“进工地、进车间、进社区”活动为载体，充分发挥文体协会作用，积极开展喜闻乐见、丰富多彩的职工文化活动。举办第七届农民工文化艺术节，为农民工送电影、送图书、送法律。共举办10场职工文化进广场、进社区活动，积极宣传廉政建设、计划生育、预防艾滋病和禁毒知识，深受职工群众喜爱。成功承办第六届职工文化艺术节和第四届职工体育运动会，展现了我市广大职工和工会干部奋发有为的精神面貌，为促进全区各地优秀艺术成果的交流合作和我区文化体育建设发展做出了贡献。</w:t>
      </w:r>
    </w:p>
    <w:p>
      <w:pPr>
        <w:ind w:left="0" w:right="0" w:firstLine="560"/>
        <w:spacing w:before="450" w:after="450" w:line="312" w:lineRule="auto"/>
      </w:pPr>
      <w:r>
        <w:rPr>
          <w:rFonts w:ascii="宋体" w:hAnsi="宋体" w:eastAsia="宋体" w:cs="宋体"/>
          <w:color w:val="000"/>
          <w:sz w:val="28"/>
          <w:szCs w:val="28"/>
        </w:rPr>
        <w:t xml:space="preserve">　　加强职工思想引导和交流平台建设。成立职工思想引导工作机构，指导全市基层成立职工关爱小组，通过创办企业报、网络交流论坛等方式，定期开展职工心理疏导活动，为职工提供思想交流平台。召开全市工会职工思想政治工作座谈会，教育职工特别是新生代农民工树立正确的人生观、价值观，引导职工正确面对压力和困难，以理性合法有序的方式表达利益诉求。20_年，由市总工会推出的市九洲出租车公司司机刘小坚荣获全国道德模范。</w:t>
      </w:r>
    </w:p>
    <w:p>
      <w:pPr>
        <w:ind w:left="0" w:right="0" w:firstLine="560"/>
        <w:spacing w:before="450" w:after="450" w:line="312" w:lineRule="auto"/>
      </w:pPr>
      <w:r>
        <w:rPr>
          <w:rFonts w:ascii="宋体" w:hAnsi="宋体" w:eastAsia="宋体" w:cs="宋体"/>
          <w:color w:val="000"/>
          <w:sz w:val="28"/>
          <w:szCs w:val="28"/>
        </w:rPr>
        <w:t xml:space="preserve">　　(五)着力推进工会自身建设，工会做好新形势下职工群众工作的能力和水平进一步提升</w:t>
      </w:r>
    </w:p>
    <w:p>
      <w:pPr>
        <w:ind w:left="0" w:right="0" w:firstLine="560"/>
        <w:spacing w:before="450" w:after="450" w:line="312" w:lineRule="auto"/>
      </w:pPr>
      <w:r>
        <w:rPr>
          <w:rFonts w:ascii="宋体" w:hAnsi="宋体" w:eastAsia="宋体" w:cs="宋体"/>
          <w:color w:val="000"/>
          <w:sz w:val="28"/>
          <w:szCs w:val="28"/>
        </w:rPr>
        <w:t xml:space="preserve">　　不断深化“党工共建创先争优”活动。以纪念建党__周年为契机，进一步深化创先争优活动。在全市工会系统广泛开展系列建党__周年纪念活动，总结回顾工运事业在党的领导下的发展历程、经验和规律，激励广大工会干部坚定不移地走中国特色社会主义工会发展道路，在服务科学发展、服务职工群众中创先争优。积极组织开展“向王远文同志学习”活动，进一步总结推广王远文工作法，切实改进工作方式，创新工作方法，转变工作作风，不断提高新形势下工会干部队伍的综合素质和业务能力。</w:t>
      </w:r>
    </w:p>
    <w:p>
      <w:pPr>
        <w:ind w:left="0" w:right="0" w:firstLine="560"/>
        <w:spacing w:before="450" w:after="450" w:line="312" w:lineRule="auto"/>
      </w:pPr>
      <w:r>
        <w:rPr>
          <w:rFonts w:ascii="宋体" w:hAnsi="宋体" w:eastAsia="宋体" w:cs="宋体"/>
          <w:color w:val="000"/>
          <w:sz w:val="28"/>
          <w:szCs w:val="28"/>
        </w:rPr>
        <w:t xml:space="preserve">　　切实加强工会标准化和规范化建设。根据城区总工会、乡镇(街道)总工会以及企业工会的实际情况、工作要求和存在问题，研究制定了“县(区)工会巩固和发展标准化建设成果方案”，推进县级工会标准化的常态化建设，对6县1区开展巩固和发展县级工会标准化建设成果各项工作进行专题辅导，进一步提升基层工会工作实力。</w:t>
      </w:r>
    </w:p>
    <w:p>
      <w:pPr>
        <w:ind w:left="0" w:right="0" w:firstLine="560"/>
        <w:spacing w:before="450" w:after="450" w:line="312" w:lineRule="auto"/>
      </w:pPr>
      <w:r>
        <w:rPr>
          <w:rFonts w:ascii="宋体" w:hAnsi="宋体" w:eastAsia="宋体" w:cs="宋体"/>
          <w:color w:val="000"/>
          <w:sz w:val="28"/>
          <w:szCs w:val="28"/>
        </w:rPr>
        <w:t xml:space="preserve">　　进一步加强工会干部队伍建设。加大工会干部协管力度，配齐、配强工会各级领导班子。建立市总工会机关干部定期学习机制，每两周组织一次机关干部学习培训，由市总工会领导和部门负责人亲自授课。一年来，调训参加全国总工会举办的各类培训班15个班次共18人培训;调训参加自治区总工会组织的各类工会业务培训班等15个班次共258人次;参加市委市政府各类学习培训班23个班次共386人次培训;由县区、开发区等各级工会组织的工会干部培训计280个班次共7560人次培训，工会干部能力素质得到进一步提升。</w:t>
      </w:r>
    </w:p>
    <w:p>
      <w:pPr>
        <w:ind w:left="0" w:right="0" w:firstLine="560"/>
        <w:spacing w:before="450" w:after="450" w:line="312" w:lineRule="auto"/>
      </w:pPr>
      <w:r>
        <w:rPr>
          <w:rFonts w:ascii="宋体" w:hAnsi="宋体" w:eastAsia="宋体" w:cs="宋体"/>
          <w:color w:val="000"/>
          <w:sz w:val="28"/>
          <w:szCs w:val="28"/>
        </w:rPr>
        <w:t xml:space="preserve">　　全面推进各项工作。稳步推进市总工会工人文化宫改造建设项目。项目基坑支护工程已基本完工，主体工程招投标工作已于20_年11月顺利完成;建设资金筹集工作取得显著成绩;处理明龙公司历史问题实现重大突破;目前改造建设各项工作正在加快推进。突出产业工会的特色和优势，建立朝阳商圈工会联合会，充分发挥产业工会在全局中的重要作用。深入实施女职工素质提升工程，广泛开展女职工建功立业活动，切实做好女职工特殊权益的维护工作，20_年，市总工会建立自治区级女职工工作示范点工作荣获全区工会创新成果奖。不断提高地税代收工会经费工作水平，完善财政划拨工会经费工作，健全规范工会财务各项管理使用制度，与市城乡建设委员会、市财政局联合下发了《关于在建设行业依法成立工会组织和拨缴工会经费(建会筹备金)的实施意见》，促进工会经费收缴实现了新的增长。加强工会经审组织规范化建设，确保了工会经费和资产的安全。结合创先争优活动，切实抓好工会机关党建工作，进一步完善党风和廉政建设责任制，推动了反腐倡廉各项工作全面落实。工会机关的综治、双拥、计生、效能建设、后勤服务和离退休人员管理服务等工作都取得了新的成绩。</w:t>
      </w:r>
    </w:p>
    <w:p>
      <w:pPr>
        <w:ind w:left="0" w:right="0" w:firstLine="560"/>
        <w:spacing w:before="450" w:after="450" w:line="312" w:lineRule="auto"/>
      </w:pPr>
      <w:r>
        <w:rPr>
          <w:rFonts w:ascii="宋体" w:hAnsi="宋体" w:eastAsia="宋体" w:cs="宋体"/>
          <w:color w:val="000"/>
          <w:sz w:val="28"/>
          <w:szCs w:val="28"/>
        </w:rPr>
        <w:t xml:space="preserve">　　回顾过去的一年，在各级党委领导和政府支持下，在社会各界和有关部门的关心协助下，在各级工会组织和工会干部的共同努力下，全市工会各项工作都取得了显著成效和进展。在此，我代表市总工会向全市各级党政领导和社会各界表示衷心的感谢!向全市各级工会干部和广大职工表示崇高的敬意!</w:t>
      </w:r>
    </w:p>
    <w:p>
      <w:pPr>
        <w:ind w:left="0" w:right="0" w:firstLine="560"/>
        <w:spacing w:before="450" w:after="450" w:line="312" w:lineRule="auto"/>
      </w:pPr>
      <w:r>
        <w:rPr>
          <w:rFonts w:ascii="宋体" w:hAnsi="宋体" w:eastAsia="宋体" w:cs="宋体"/>
          <w:color w:val="000"/>
          <w:sz w:val="28"/>
          <w:szCs w:val="28"/>
        </w:rPr>
        <w:t xml:space="preserve">　　我们在看到成绩的同时，还应清醒地看到工会工作存在的问题和不足。一是在推进“两个普遍”过程中，要注意克服工会组建工作容易出现的重组建、轻规范，重数量、轻质量的问题。非公企业工资集体协商质量有待提高，劳动关系协调机制尚需进一步完善;二是部分基层工会的工作基础比较薄弱，大部分乡镇(街道)工会没有专职工会干部，普遍出现乡镇(街道)工会无人办事的问题，部分基层工会的工会工作、活动的正常化、规范化程度不够，工会组织在职工中的号召力、影响力不强;三是工会干部队伍建设有待进一步加强。一些工会干部的思想观念、知识结构、工作能力有待进一步提高，部分工会干部作风不够深入、扎实，工会干部集体荣誉感和工作激情还需进一步增强。这些问题，我们要正确对待、认真研究、积极改进。</w:t>
      </w:r>
    </w:p>
    <w:p>
      <w:pPr>
        <w:ind w:left="0" w:right="0" w:firstLine="560"/>
        <w:spacing w:before="450" w:after="450" w:line="312" w:lineRule="auto"/>
      </w:pPr>
      <w:r>
        <w:rPr>
          <w:rFonts w:ascii="宋体" w:hAnsi="宋体" w:eastAsia="宋体" w:cs="宋体"/>
          <w:color w:val="000"/>
          <w:sz w:val="28"/>
          <w:szCs w:val="28"/>
        </w:rPr>
        <w:t xml:space="preserve">&gt;　　二、20_年工会工作总体要求和主要任务</w:t>
      </w:r>
    </w:p>
    <w:p>
      <w:pPr>
        <w:ind w:left="0" w:right="0" w:firstLine="560"/>
        <w:spacing w:before="450" w:after="450" w:line="312" w:lineRule="auto"/>
      </w:pPr>
      <w:r>
        <w:rPr>
          <w:rFonts w:ascii="宋体" w:hAnsi="宋体" w:eastAsia="宋体" w:cs="宋体"/>
          <w:color w:val="000"/>
          <w:sz w:val="28"/>
          <w:szCs w:val="28"/>
        </w:rPr>
        <w:t xml:space="preserve">　　20_年工会工作的总体思路是：认真学习贯彻党的十七届六中全会和自治区第十次党代会、市第十一次党代会、全总十五届六次执委会议、区总十一届五次全会精神，贯彻落实同志在考察时的重要指示精神，以学习宣传实践中国特色社会主义工会发展道路为主题，以开展“面对面、心贴心、实打实服务职工在基层”活动为主线，以“解放思想，赶超跨越”大讨论活动为动力，落实“两个普遍”，在扩大覆盖面、提高凝聚力里迈上新台阶;建设先进企业文化职工文化，在发展繁荣社会主义文化，推动提升首府文化实力中迈上新台阶;深化工会维权帮扶，在促进社会和谐上迈上新台阶;加强工会自身建设和工会干部精神培育，在树立首府工会维权和服务的新形象上迈上新台阶;团结动员广大职工勤奋劳动、诚实劳动、创新劳动，在实现首府现代化建设新跨越建功立业中迈上新台阶，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　　(一)深入学习贯彻同志重要讲话精神，进一步增强走中国特色社会主义工会发展道路自觉性和坚定性</w:t>
      </w:r>
    </w:p>
    <w:p>
      <w:pPr>
        <w:ind w:left="0" w:right="0" w:firstLine="560"/>
        <w:spacing w:before="450" w:after="450" w:line="312" w:lineRule="auto"/>
      </w:pPr>
      <w:r>
        <w:rPr>
          <w:rFonts w:ascii="宋体" w:hAnsi="宋体" w:eastAsia="宋体" w:cs="宋体"/>
          <w:color w:val="000"/>
          <w:sz w:val="28"/>
          <w:szCs w:val="28"/>
        </w:rPr>
        <w:t xml:space="preserve">　　1月31日至2月5日，中共中央政治局委员、全国人大常委会副委员长、中华全国总工会主席同志到考察调研，并作了重要讲话，高度评价了经济社会发展取得的显著成绩，充分肯定了我区工会工作取得的显著进展，对坚持走中国特色社会主义工会发展道路，大力倡导勤奋劳动、诚实劳动、创新劳动，切实维护职工合法权益，面对面心贴心实打实地开展职工群众工作，团结动员广大职工更加奋发有为地推进中国特色社会主义伟大事业提出了明确要求。同志的重要讲话具有很强的思想性、理论性和指导性，是对我们的极大鼓舞和鞭策，工会工作指明了方向。全市各级工会要把学习贯彻同志在考察时的重要讲话精神作为当前和今后一个时期的一项重要政治任务抓紧好，与学习贯彻自治区第十次党代会、市第十一次党代会、全总十五届六次执委会和区总十一届五次全会精神结合起来，把思想行动统一到党中央对工会工作的要求上来，统一到市委和自治区总工会的决策部署上来，找准工作定位，创新工作载体，强化工作落实。通过学习宣传贯彻，将学习成果转化为强大的工作动力，变为服务我市科学发展大局的实际成效，以实际行动不断实践和发展中国特色社会主义工会发展道路。</w:t>
      </w:r>
    </w:p>
    <w:p>
      <w:pPr>
        <w:ind w:left="0" w:right="0" w:firstLine="560"/>
        <w:spacing w:before="450" w:after="450" w:line="312" w:lineRule="auto"/>
      </w:pPr>
      <w:r>
        <w:rPr>
          <w:rFonts w:ascii="宋体" w:hAnsi="宋体" w:eastAsia="宋体" w:cs="宋体"/>
          <w:color w:val="000"/>
          <w:sz w:val="28"/>
          <w:szCs w:val="28"/>
        </w:rPr>
        <w:t xml:space="preserve">　　中国特色社会主义工会发展道路是中国特色社会主义道路的重要组成部分，是引领工会事业不断走向胜利的成功之路。深入学习、广泛宣传、积极实践中国特色社会主义工会发展道路，事关党的事业发展全局，事关工人阶级根本利益，事关中国工会前途命运。全市各级工会组织和广大工会干部要把学习、宣传、实践中国特色社会主义工会发展道路，作为坚持和发展中国特色社会主义道路理论体系和制度的必然要求，深刻领会工会发展道路的精神实质，准确把握工会发展道路的科学内涵，系统掌握工会发展道路的理论体系，在落实上狠下功夫，在实践中丰富完善，切实增强走这条道路的自觉性和坚定性，努力使这条道路越走越宽广。要广泛宣传中国特色社会主义工会发展道路，增强党的工运事业的影响力和感召力。要积极实践中国特色社会主义工会发展道路，推动工会工作创新发展，在实现首府现代化建设新跨越的伟大实践中彰显工会作为。要不断丰富中国特色社会主义工会发展道路，从理论和实践的结合上研究和破解难题、推动实践、丰富理论，使工会工作焕发更加蓬勃的生机。</w:t>
      </w:r>
    </w:p>
    <w:p>
      <w:pPr>
        <w:ind w:left="0" w:right="0" w:firstLine="560"/>
        <w:spacing w:before="450" w:after="450" w:line="312" w:lineRule="auto"/>
      </w:pPr>
      <w:r>
        <w:rPr>
          <w:rFonts w:ascii="宋体" w:hAnsi="宋体" w:eastAsia="宋体" w:cs="宋体"/>
          <w:color w:val="000"/>
          <w:sz w:val="28"/>
          <w:szCs w:val="28"/>
        </w:rPr>
        <w:t xml:space="preserve">　　(二)深化群众性建功立业活动，团结动员广大职工在实现首府现代化建设新跨越中发挥主力军作用</w:t>
      </w:r>
    </w:p>
    <w:p>
      <w:pPr>
        <w:ind w:left="0" w:right="0" w:firstLine="560"/>
        <w:spacing w:before="450" w:after="450" w:line="312" w:lineRule="auto"/>
      </w:pPr>
      <w:r>
        <w:rPr>
          <w:rFonts w:ascii="宋体" w:hAnsi="宋体" w:eastAsia="宋体" w:cs="宋体"/>
          <w:color w:val="000"/>
          <w:sz w:val="28"/>
          <w:szCs w:val="28"/>
        </w:rPr>
        <w:t xml:space="preserve">　　20_年是“十二五”规划中承上启下的重要一年，全市各级工会要围绕市委十一届三次全会提出的以开展“科学发展赶超跨越落实年”为引领，大力推进现代产业、五象新区、重大基础设施、民生保障“四大建设”，团结动员广大职工创先争优、建功立业，以实际行动投身首府现代化建设。</w:t>
      </w:r>
    </w:p>
    <w:p>
      <w:pPr>
        <w:ind w:left="0" w:right="0" w:firstLine="560"/>
        <w:spacing w:before="450" w:after="450" w:line="312" w:lineRule="auto"/>
      </w:pPr>
      <w:r>
        <w:rPr>
          <w:rFonts w:ascii="宋体" w:hAnsi="宋体" w:eastAsia="宋体" w:cs="宋体"/>
          <w:color w:val="000"/>
          <w:sz w:val="28"/>
          <w:szCs w:val="28"/>
        </w:rPr>
        <w:t xml:space="preserve">　　组织职工积极投身“当好主力军、建工十二五”劳动竞赛活动。广泛开展重点工程、重点行业劳动竞赛，深入开展以创建“工人先锋号”为载体的班组竞赛活动。在工业领域，主要围绕优化结构、创新技术、节能环保和提升企业核心竞争力开展竞赛;在社会服务领域，广泛开展以“开发品种、提升质量、诚实守信、服务创新”为主要内容的竞赛;在城镇建设中，开展以规划设计、工程建设、城市管理、园林绿化为重点的竞赛，努力提高劳动竞赛覆盖面和参与率。开展职工建功立业“五个100”活动，即评选表彰劳动竞赛先进单位100个、“工人先锋号”100个、“安康杯”竞赛优胜单位100个、“五一劳动奖章(奖状)”100个，宣传100名劳模的先进事迹。大力弘扬劳模精神和工人阶级伟大品格，出版劳模、先进工作者先进事迹专刊，努力营造脚踏实地、勤劳创业、实业致富的社会氛围。</w:t>
      </w:r>
    </w:p>
    <w:p>
      <w:pPr>
        <w:ind w:left="0" w:right="0" w:firstLine="560"/>
        <w:spacing w:before="450" w:after="450" w:line="312" w:lineRule="auto"/>
      </w:pPr>
      <w:r>
        <w:rPr>
          <w:rFonts w:ascii="宋体" w:hAnsi="宋体" w:eastAsia="宋体" w:cs="宋体"/>
          <w:color w:val="000"/>
          <w:sz w:val="28"/>
          <w:szCs w:val="28"/>
        </w:rPr>
        <w:t xml:space="preserve">　　深入推进职工群众性经济技术创新活动。进一步深化职工技术比武、技能竞赛、发明创造和合理化建议，组织开展经济技术创新“五个100”活动，即开展技术攻关项目100项、评选优秀合理化建议100条、评选表彰100个技术标兵、推动转化优秀创新成果100项、培育厂级劳模和技术标兵创新工作室100家。加强基层职工技协组织建设，发展技协组织20家，扩大技协组织在国有企事业单位、规模以上加工制造业企业、农业产业化龙头企业的覆盖面，着力探索在非公企业中开展技协工作的有效办法，切实发挥技协组织在推动企业技术进步、提高职工创新能力中的重要作用。</w:t>
      </w:r>
    </w:p>
    <w:p>
      <w:pPr>
        <w:ind w:left="0" w:right="0" w:firstLine="560"/>
        <w:spacing w:before="450" w:after="450" w:line="312" w:lineRule="auto"/>
      </w:pPr>
      <w:r>
        <w:rPr>
          <w:rFonts w:ascii="宋体" w:hAnsi="宋体" w:eastAsia="宋体" w:cs="宋体"/>
          <w:color w:val="000"/>
          <w:sz w:val="28"/>
          <w:szCs w:val="28"/>
        </w:rPr>
        <w:t xml:space="preserve">　　继续加强工会劳动保护工作。继续深入开展“安康杯”竞赛活动，发动和组织广大职工查找、消除事故隐患，制止违章指挥、违章作业。进一步推进“工会参与职业病防治工作模式”和劳动安全卫生专项集体合同机制建设，扩大覆盖面，确保职工的安全健康权益得到有效维护。加强职工节能减排义务监督工作，不断发展壮大职工节能减排义务员队伍，对重污染、高排放的企业进行有效监督。</w:t>
      </w:r>
    </w:p>
    <w:p>
      <w:pPr>
        <w:ind w:left="0" w:right="0" w:firstLine="560"/>
        <w:spacing w:before="450" w:after="450" w:line="312" w:lineRule="auto"/>
      </w:pPr>
      <w:r>
        <w:rPr>
          <w:rFonts w:ascii="宋体" w:hAnsi="宋体" w:eastAsia="宋体" w:cs="宋体"/>
          <w:color w:val="000"/>
          <w:sz w:val="28"/>
          <w:szCs w:val="28"/>
        </w:rPr>
        <w:t xml:space="preserve">　　(三)加快落实“两个普遍”，维护职工队伍和谐稳定</w:t>
      </w:r>
    </w:p>
    <w:p>
      <w:pPr>
        <w:ind w:left="0" w:right="0" w:firstLine="560"/>
        <w:spacing w:before="450" w:after="450" w:line="312" w:lineRule="auto"/>
      </w:pPr>
      <w:r>
        <w:rPr>
          <w:rFonts w:ascii="宋体" w:hAnsi="宋体" w:eastAsia="宋体" w:cs="宋体"/>
          <w:color w:val="000"/>
          <w:sz w:val="28"/>
          <w:szCs w:val="28"/>
        </w:rPr>
        <w:t xml:space="preserve">　　发展和谐劳动关系是加强和创新社会管理的重要内容，是构建社会主义和谐社会的重要基础。全市各级工会组织和广大工会干部要准确把握现阶段我市劳动关系的性质特点，迎难而上、主动作为，加快落实“两个普遍”，最大限度增进劳动关系和谐因素，以构建和谐劳动关系的新进步更好地推动科学发展、促进社会和谐。</w:t>
      </w:r>
    </w:p>
    <w:p>
      <w:pPr>
        <w:ind w:left="0" w:right="0" w:firstLine="560"/>
        <w:spacing w:before="450" w:after="450" w:line="312" w:lineRule="auto"/>
      </w:pPr>
      <w:r>
        <w:rPr>
          <w:rFonts w:ascii="宋体" w:hAnsi="宋体" w:eastAsia="宋体" w:cs="宋体"/>
          <w:color w:val="000"/>
          <w:sz w:val="28"/>
          <w:szCs w:val="28"/>
        </w:rPr>
        <w:t xml:space="preserve">　　加大工会组建和会员发展工作推进力度。认真落实自治区总工会《20_20_年推动企业普遍建立工会组织工作规划》，突出抓好小微企业和中小型非公有制企业相对集中的城市商圈、开发区、工业园区的工会组建，大力推进行业性区域性基层工会联合会建设，巩固和发展建筑行业建会成果，进一步提高工会组建率和职工入会率。加强对基层工会的指导服务和工作支持，在基层工会特别是非公有制企业工会，普遍开展建设职工之家和会员评家活动，年内评选表彰市级“先进职工之家”和“先进职工小家”各75个，推进基层工会制度化、规范化、民主化建设。</w:t>
      </w:r>
    </w:p>
    <w:p>
      <w:pPr>
        <w:ind w:left="0" w:right="0" w:firstLine="560"/>
        <w:spacing w:before="450" w:after="450" w:line="312" w:lineRule="auto"/>
      </w:pPr>
      <w:r>
        <w:rPr>
          <w:rFonts w:ascii="宋体" w:hAnsi="宋体" w:eastAsia="宋体" w:cs="宋体"/>
          <w:color w:val="000"/>
          <w:sz w:val="28"/>
          <w:szCs w:val="28"/>
        </w:rPr>
        <w:t xml:space="preserve">　　稳步推进工资集体协商工作。认真贯彻落实自治区总工会《20_20_年深入推进工资集体协商工作规划》，在扩大协商覆盖面和提升质量、增强实效上下功夫，继续扩大工资集体协商和集体合同覆盖率，加快推进职工工资正常增长机制建设，指导督促企业建立健全劳动规章，落实职工待遇，推动实现自治区第十次党代会确定的未来五年城乡居民收入“跨两步”目标。切实加强协商专职指导员队伍建设，力争队伍上半年基本组建完毕并有效开展工作。善于发现和宣传推进“两个普遍”工作中的先进典型，总结做法，推广经验，起到以点带面，带动全局工作的作用，促进我市企业和谐劳动关系全面发展。</w:t>
      </w:r>
    </w:p>
    <w:p>
      <w:pPr>
        <w:ind w:left="0" w:right="0" w:firstLine="560"/>
        <w:spacing w:before="450" w:after="450" w:line="312" w:lineRule="auto"/>
      </w:pPr>
      <w:r>
        <w:rPr>
          <w:rFonts w:ascii="宋体" w:hAnsi="宋体" w:eastAsia="宋体" w:cs="宋体"/>
          <w:color w:val="000"/>
          <w:sz w:val="28"/>
          <w:szCs w:val="28"/>
        </w:rPr>
        <w:t xml:space="preserve">　　进一步发展和谐劳动关系。不断完善以职代会为基本形式的企业民主管理制度，依法推进企事业单位尤其是非公有制企业建立健全职代会、厂务公开等民主管理制度，积极推行区域性行业性职代会制度，畅通职工群众表达利益诉求、参与基层事物管理的渠道，增进劳动关系双方的沟通和理解。加强劳动争议预警、预防和调处工作。推动完善各级劳动关系三方协调机制。积极协助党政调处突发性、群体性劳动争议，及时研究解决劳动关系领域具有全局性、普遍性、倾向性的问题，加大对重点区域、重点行业、重点人群的劳动争议预警、预防和应急处置，营造与维护和谐稳定的发展环境。</w:t>
      </w:r>
    </w:p>
    <w:p>
      <w:pPr>
        <w:ind w:left="0" w:right="0" w:firstLine="560"/>
        <w:spacing w:before="450" w:after="450" w:line="312" w:lineRule="auto"/>
      </w:pPr>
      <w:r>
        <w:rPr>
          <w:rFonts w:ascii="宋体" w:hAnsi="宋体" w:eastAsia="宋体" w:cs="宋体"/>
          <w:color w:val="000"/>
          <w:sz w:val="28"/>
          <w:szCs w:val="28"/>
        </w:rPr>
        <w:t xml:space="preserve">　　(四)不断满足职工精神文化需求，促进企业文化、职工文化大发展大繁荣。</w:t>
      </w:r>
    </w:p>
    <w:p>
      <w:pPr>
        <w:ind w:left="0" w:right="0" w:firstLine="560"/>
        <w:spacing w:before="450" w:after="450" w:line="312" w:lineRule="auto"/>
      </w:pPr>
      <w:r>
        <w:rPr>
          <w:rFonts w:ascii="宋体" w:hAnsi="宋体" w:eastAsia="宋体" w:cs="宋体"/>
          <w:color w:val="000"/>
          <w:sz w:val="28"/>
          <w:szCs w:val="28"/>
        </w:rPr>
        <w:t xml:space="preserve">　　文化建设是中国特色社会主义事业总体布局的重要组成部分，各级工会组织和广大工会干部要深入贯彻落实党的十七届六中全会精神，把握文化改革发展的方向和目标，以建设社会主义核心价值体系为根本任务，积极发展以职工为本的先进企业文化、职工文化，丰富职工群众精神文化生活，让职工群众共享文化发展成果。</w:t>
      </w:r>
    </w:p>
    <w:p>
      <w:pPr>
        <w:ind w:left="0" w:right="0" w:firstLine="560"/>
        <w:spacing w:before="450" w:after="450" w:line="312" w:lineRule="auto"/>
      </w:pPr>
      <w:r>
        <w:rPr>
          <w:rFonts w:ascii="宋体" w:hAnsi="宋体" w:eastAsia="宋体" w:cs="宋体"/>
          <w:color w:val="000"/>
          <w:sz w:val="28"/>
          <w:szCs w:val="28"/>
        </w:rPr>
        <w:t xml:space="preserve">　　加强职工思想道德建设。深入开展社会主义核心价值体系建设，开展中国特色社会主义发展道路理论体系学习，在职工群众中的普及，为党的十八大召开营造良好氛围。推进社会公德、职业道德、家庭美德、个人品德教育，在职工中广泛倡导互利共赢的和谐发展理念。组织开展职工思想状况调研活动，以非公有制企业职工、农民工和青年工为主要对象，深入了解职工的理想信念、价值取向、心理诉求，引导职工正确对待改革发展中的利益调整，更好地引领社会思潮、弘扬社会正气。牢牢把握正确宣传舆论导向，大力支持和推进工会宣教事业，充分发挥工人文化宫、俱乐部和工会报刊、网站的阵地作用，展现广大职工和工会工作的风采与成就，在社会上形成宣传工人阶级、宣传工会工作的强大舆论声势。</w:t>
      </w:r>
    </w:p>
    <w:p>
      <w:pPr>
        <w:ind w:left="0" w:right="0" w:firstLine="560"/>
        <w:spacing w:before="450" w:after="450" w:line="312" w:lineRule="auto"/>
      </w:pPr>
      <w:r>
        <w:rPr>
          <w:rFonts w:ascii="宋体" w:hAnsi="宋体" w:eastAsia="宋体" w:cs="宋体"/>
          <w:color w:val="000"/>
          <w:sz w:val="28"/>
          <w:szCs w:val="28"/>
        </w:rPr>
        <w:t xml:space="preserve">　　实施劳动者技能提升工程。积极发挥工会“大学校”作用，争取更多的资源和手段，全面加强县区职工学校、农民工培训基地和各行业、企业工会培训基地的三级职工学习培训基地建设。进一步完善“培训、练兵、比武、晋级”四位一体的职工职业技能发展机制，广泛开展技术培训、岗位练兵、名师带徒、女职工素质提升等活动，着力提升职工知识技能、科学素养和创新意识，在一线职工中大力培养高技能专业人才和高素质创新人才。切实做好劳模和技术标兵的文凭提升，选送10名劳模和20名技术标兵到高等院校深造，对100名技术能手进行技能和素质培训，加快培养一支规模宏大的、适应转型发展要求的高素质职工队伍。</w:t>
      </w:r>
    </w:p>
    <w:p>
      <w:pPr>
        <w:ind w:left="0" w:right="0" w:firstLine="560"/>
        <w:spacing w:before="450" w:after="450" w:line="312" w:lineRule="auto"/>
      </w:pPr>
      <w:r>
        <w:rPr>
          <w:rFonts w:ascii="宋体" w:hAnsi="宋体" w:eastAsia="宋体" w:cs="宋体"/>
          <w:color w:val="000"/>
          <w:sz w:val="28"/>
          <w:szCs w:val="28"/>
        </w:rPr>
        <w:t xml:space="preserve">　　加快打造职工文化体育活动平台。深刻理解继续大力推动社会主义文化大发展大繁荣对工会工作提出的新要求，进一步建设和传播以职工为本的和谐企业文化，切实维护职工文化权益。积极推进各级工人文化宫、职工学校和职工书屋建设，扶持培育职工艺术团、职工文体协会、摄影协会、书法美术协会等各类职工文化团队，培养造就一批扎根在基层、活跃在基层、奉献在基层的企业文体骨干，进一步夯实职工文化建设基础。深入开展“创建学习型组织、争做知识型职工”、绿城职工读书月”和农民工文化艺术节等活动，打造富有特色的职工文化优秀品牌，让职工社会文化生活更加丰富多彩。</w:t>
      </w:r>
    </w:p>
    <w:p>
      <w:pPr>
        <w:ind w:left="0" w:right="0" w:firstLine="560"/>
        <w:spacing w:before="450" w:after="450" w:line="312" w:lineRule="auto"/>
      </w:pPr>
      <w:r>
        <w:rPr>
          <w:rFonts w:ascii="宋体" w:hAnsi="宋体" w:eastAsia="宋体" w:cs="宋体"/>
          <w:color w:val="000"/>
          <w:sz w:val="28"/>
          <w:szCs w:val="28"/>
        </w:rPr>
        <w:t xml:space="preserve">　　(五)积极探索工会参与加强和创新社会管理的方法和途径，做实做好服务职工工作</w:t>
      </w:r>
    </w:p>
    <w:p>
      <w:pPr>
        <w:ind w:left="0" w:right="0" w:firstLine="560"/>
        <w:spacing w:before="450" w:after="450" w:line="312" w:lineRule="auto"/>
      </w:pPr>
      <w:r>
        <w:rPr>
          <w:rFonts w:ascii="宋体" w:hAnsi="宋体" w:eastAsia="宋体" w:cs="宋体"/>
          <w:color w:val="000"/>
          <w:sz w:val="28"/>
          <w:szCs w:val="28"/>
        </w:rPr>
        <w:t xml:space="preserve">　　社会管理从根本而言是做群众工作，做好职工群众工作是工会参与社会管理的重要切入点。全市各级工会要准确把握职工需求导向，进一步加大源头参与力度，努力形成工会帮扶和服务职工的工作体系，不断促进职工的全面发展，使广大职工切身感受到工会组织的温暖。</w:t>
      </w:r>
    </w:p>
    <w:p>
      <w:pPr>
        <w:ind w:left="0" w:right="0" w:firstLine="560"/>
        <w:spacing w:before="450" w:after="450" w:line="312" w:lineRule="auto"/>
      </w:pPr>
      <w:r>
        <w:rPr>
          <w:rFonts w:ascii="宋体" w:hAnsi="宋体" w:eastAsia="宋体" w:cs="宋体"/>
          <w:color w:val="000"/>
          <w:sz w:val="28"/>
          <w:szCs w:val="28"/>
        </w:rPr>
        <w:t xml:space="preserve">　　协助党政完善和落实各项民生保障政策。深入了解掌握企业生产经营情况，积极向有关部门反映并帮助协调解决企业改革发展面临的困难和问题。建立健全职工收入、生活状况常态调查机制，围绕职工群众普遍关心的就业、医疗、养老、住房及物价等热点难点问题，及时向党委、政府反映职工诉求，推动完善有关政策措施，并积极协助党委、政府把保障和改善民生的各项政策落到实处。继续关注和积极参与《社会保险法》等社会保障法律法规政策的落实情况，会同政府职能部门开展重点执法监督检查，坚决纠正、严肃查处侵害劳动者合法权益的行为。</w:t>
      </w:r>
    </w:p>
    <w:p>
      <w:pPr>
        <w:ind w:left="0" w:right="0" w:firstLine="560"/>
        <w:spacing w:before="450" w:after="450" w:line="312" w:lineRule="auto"/>
      </w:pPr>
      <w:r>
        <w:rPr>
          <w:rFonts w:ascii="宋体" w:hAnsi="宋体" w:eastAsia="宋体" w:cs="宋体"/>
          <w:color w:val="000"/>
          <w:sz w:val="28"/>
          <w:szCs w:val="28"/>
        </w:rPr>
        <w:t xml:space="preserve">　　加强工会帮扶网络建设。认真贯彻落实胡锦涛总书记在视察湖北省武汉市青山区困难职工帮扶中心和同志考察市困难职工帮扶中心时的重要指示精神，贯彻落实全国总工会和自治区总工会的工作要求，加强困难职工帮扶中心建设，重点加强县以上工会帮扶中心和基层工会帮扶工作站(点)建设，全面完成全市乡镇、街道(社区)、工业园区和大中型企业等帮扶工作站(点)的建设任务，扩大工会帮扶覆盖面，突出救助、维权、服务等综合型帮扶，形成集困难帮扶、法律援助、推荐就业、生活救助等于一体的帮扶工作格局，把困难职工帮扶中心建成联系和服务职工的窗口，推进帮扶工作常态化、长效化和社会化。</w:t>
      </w:r>
    </w:p>
    <w:p>
      <w:pPr>
        <w:ind w:left="0" w:right="0" w:firstLine="560"/>
        <w:spacing w:before="450" w:after="450" w:line="312" w:lineRule="auto"/>
      </w:pPr>
      <w:r>
        <w:rPr>
          <w:rFonts w:ascii="宋体" w:hAnsi="宋体" w:eastAsia="宋体" w:cs="宋体"/>
          <w:color w:val="000"/>
          <w:sz w:val="28"/>
          <w:szCs w:val="28"/>
        </w:rPr>
        <w:t xml:space="preserve">　　推动工会维权帮扶工作融入社会公共服务体系。继续开展“为企业、职工办十件实事活动”，主动争取和有效运用党政赋予工会的资源手段和社会管理职能，协助党委政府着力抓好就业、合理调整收入分配关系，推进社会保障体系建设，帮助解决困难职工在生活、就业、医疗、子女就学、住房等方面遇到的困难。不断深化“送温暖工程”、“金秋助学”活动和职工医疗互助保障工作，加强对特困职工的帮扶救助。推广扩大工会创业小额贴息贷款工作的覆盖面和影响力，鼓励下岗失业人员、农民工和困难职工家庭高校毕业生自主创业，促进创业带动就业。加强职工律师团队伍建设，为职工提供法律援助服务，维护职工合法权益。</w:t>
      </w:r>
    </w:p>
    <w:p>
      <w:pPr>
        <w:ind w:left="0" w:right="0" w:firstLine="560"/>
        <w:spacing w:before="450" w:after="450" w:line="312" w:lineRule="auto"/>
      </w:pPr>
      <w:r>
        <w:rPr>
          <w:rFonts w:ascii="宋体" w:hAnsi="宋体" w:eastAsia="宋体" w:cs="宋体"/>
          <w:color w:val="000"/>
          <w:sz w:val="28"/>
          <w:szCs w:val="28"/>
        </w:rPr>
        <w:t xml:space="preserve">　　(六)以改革创新精神加强工会自身建设，统筹推进各项工作</w:t>
      </w:r>
    </w:p>
    <w:p>
      <w:pPr>
        <w:ind w:left="0" w:right="0" w:firstLine="560"/>
        <w:spacing w:before="450" w:after="450" w:line="312" w:lineRule="auto"/>
      </w:pPr>
      <w:r>
        <w:rPr>
          <w:rFonts w:ascii="宋体" w:hAnsi="宋体" w:eastAsia="宋体" w:cs="宋体"/>
          <w:color w:val="000"/>
          <w:sz w:val="28"/>
          <w:szCs w:val="28"/>
        </w:rPr>
        <w:t xml:space="preserve">　　不断加强各级工会的思想建设、组织建设、作风建设、制度建设，是工会工作创新发展的重要保证。全市各级工会要按照党的建设的目标任务，抓住党工共建创先争优的有利时机，切实加强自身建设，不断提高做好新形势下职工群众工作的能力和水平。</w:t>
      </w:r>
    </w:p>
    <w:p>
      <w:pPr>
        <w:ind w:left="0" w:right="0" w:firstLine="560"/>
        <w:spacing w:before="450" w:after="450" w:line="312" w:lineRule="auto"/>
      </w:pPr>
      <w:r>
        <w:rPr>
          <w:rFonts w:ascii="宋体" w:hAnsi="宋体" w:eastAsia="宋体" w:cs="宋体"/>
          <w:color w:val="000"/>
          <w:sz w:val="28"/>
          <w:szCs w:val="28"/>
        </w:rPr>
        <w:t xml:space="preserve">　　深入开展\"面对面、心贴心、实打实服务职工在基层\"和“解放思想、赶超跨越”大讨论活动。各级工会要认真贯彻落实全总关于开展“面对面、心贴心、实打实服务职工在基层”活动的部署和自治区总工会的实施意见，积极主动深入职工、深入一线，面对面了解职工诉求，心贴心做职工思想工作，实打实为职工和企业服务。要牢固树立群众意识和服务意识，建立“三个一”制度：即制作一张工会联系卡，完善一本挂点联系记录本，为挂点企业解决一个以上实际困难和问题。全面掌握基层情况，落实“四个必访”：即困难职工多的企业必访，生产经营困难的企业必访，劳动关系矛盾突出的企业必访，工会工作推进有难度的企业必访。要注重对职工思想动态的把握，实现“六个在一线”：即职工队伍状况在一线掌握、工会维权帮扶在一线实施、构建和谐劳动关系在一线推进、工会工作任务在一线落实、创先争优活动在一线开展。要认真开展“解放思想、赶超跨越”大讨论活动，找准当前影响和制约工会工作科学发展的思想观念、工作方法、体制机制等方面的突出问题，在思想认识上进一步解放、在工作思路上进一步拓展，在工作方法上进一步创新，以解放思想的强大动力推进赶超跨越，以赶超跨越的发展态势推动工会事业的发展。</w:t>
      </w:r>
    </w:p>
    <w:p>
      <w:pPr>
        <w:ind w:left="0" w:right="0" w:firstLine="560"/>
        <w:spacing w:before="450" w:after="450" w:line="312" w:lineRule="auto"/>
      </w:pPr>
      <w:r>
        <w:rPr>
          <w:rFonts w:ascii="宋体" w:hAnsi="宋体" w:eastAsia="宋体" w:cs="宋体"/>
          <w:color w:val="000"/>
          <w:sz w:val="28"/>
          <w:szCs w:val="28"/>
        </w:rPr>
        <w:t xml:space="preserve">　　进一步加强各级工会组织和干部队伍建设。全市各级工会要协助党委选好配强各级工会领导班子，加强干部交流，完善社会化专职工会干部的聘用管理，努力提升各级工会干部的能力和水平。要进一步提高工会干部队伍素质，加大培训力度，创新培训方式，拓展培训内容，培养专家型工会干部。要进一步加强工会干部作风建设，坚持深入基层、深入企业、深入职工，防止和克服精神懈怠、能力不足、脱离群众、消极腐败的危险。要加强廉政文化建设，严格执行党风廉政建设责任制，增强工会干部廉洁工作的自觉性和拒腐防变的能力。要坚持开展各级工会重点工作考评、基层工会标准化、规范化建设等活动，完善各项绩效考评的载体和机制建设，不断提高全市工会整体工作水平。</w:t>
      </w:r>
    </w:p>
    <w:p>
      <w:pPr>
        <w:ind w:left="0" w:right="0" w:firstLine="560"/>
        <w:spacing w:before="450" w:after="450" w:line="312" w:lineRule="auto"/>
      </w:pPr>
      <w:r>
        <w:rPr>
          <w:rFonts w:ascii="宋体" w:hAnsi="宋体" w:eastAsia="宋体" w:cs="宋体"/>
          <w:color w:val="000"/>
          <w:sz w:val="28"/>
          <w:szCs w:val="28"/>
        </w:rPr>
        <w:t xml:space="preserve">　　统筹做好工会各项工作。全力推进文化宫改造建设项目，积极推动主体工程顺利开工和全面建设，实现文化宫改造建设项目二期工程启动实施。加强工会理论研究和调查研究，建立健全课题选择、调研组织、成果运用等调研工作机制，打造更多工会理论研究和调查研究的精品力作。把握新形势下产业工会工作规律，加强产业工会工作，进一步发挥产业、行业工会作用。深入实施女职工提升素质建功立业工程、女职工“关爱行动”等活动，加强工会女职工工作。深化工会经费“一改三策”改革，挖掘工会经费新的增长点，做好工会经费的“收，管，用”。加强工会经费审查工作，推进经费审查工作规范化、科学化。做好机关党建、纪检、后勤保障和离退休老同志服务等各项工作，提升机关管理科学化水平。</w:t>
      </w:r>
    </w:p>
    <w:p>
      <w:pPr>
        <w:ind w:left="0" w:right="0" w:firstLine="560"/>
        <w:spacing w:before="450" w:after="450" w:line="312" w:lineRule="auto"/>
      </w:pPr>
      <w:r>
        <w:rPr>
          <w:rFonts w:ascii="宋体" w:hAnsi="宋体" w:eastAsia="宋体" w:cs="宋体"/>
          <w:color w:val="000"/>
          <w:sz w:val="28"/>
          <w:szCs w:val="28"/>
        </w:rPr>
        <w:t xml:space="preserve">　　各位委员、同志们，推动首府科学发展、和谐发展、跨越发展，工会组织责无旁贷，使命光荣。站在赶超跨越的新的历史起点上，我们要在市委和自治区总工会的坚强领导下，振奋精神、开拓创新，超越进取、奋发有为，创造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在20_年总工会全委会上的讲话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20_年以来，在省委和全总的正确领导下，全省各级工会深入学习贯彻习近平新时代中国特色社会主义思想，围绕中心、服务大局，忠诚履职、开拓进取，以“五大行动”“十件实事”为载体，统筹推进疫情防控和工会各项工作，思想引领取得了新成效、服务抗疫斗争和助力经济社会发展展现了新作为、维权服务站上了新台阶、深化改革迈出了新步伐、党的建设呈现了新气象，多项工作走在全国或全省前列，“五大行动”、“十件实事”、劳模助力脱贫攻坚、产业工人队伍建设改革、职工队伍稳定风险排查化解、疫情防控和助力复工复产等工作得到省委、全总主要领导批示肯定。这些成绩的取得，离不开省委和全总的正确领导，是在座的各位委员、同志们和全省工会干部及广大职工群众共同努力的结果。尤其是今天受到表彰的单位，是其中的优秀代表。在此，我代表省总工会向大家表示祝贺，并通过你们向全省广大工会干部和职工群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习近平总书记始终高度重视工人阶级和工会工作，亲自出席全国劳动模范和先进工作者表彰大会并发表重要讲话，饱含深情给郑州圆方集团全体职工回信，每到一地视察调研都同一线职工、劳动模范亲切交流，关心职工群众生活，倾听职工群众呼声，对发挥工人阶级主力军作用、做好工会工作等提出了新的更高要求。1月21日，王沪宁同志主持召开中央书记处办公会议，听取全总等5家群团组织工作和群团改革进展情况的汇报，充分肯定了群团工作成绩和群团改革成效，对深入学习贯彻习近平总书记关于党的群团工作和群团改革的重要论述，推进群团工作和群团改革作出重要指示。2月5日，王东明同志在全总十七届四次执委会议上发表讲话，强调要胸怀“两个大局”，自觉把工会工作放到党和国家工作大局中去谋划推进；要加强理论武装，始终把牢工会工作的正确政治方向；要增强政治意识，切实提高工会组织政治判断力、政治领悟力、政治执行力；要勇于改革创新，努力推动新时代工会工作创新发展；要转变工作作风，不断提高工会工作能力和水平。2月20日，省委常委会听取省总工会汇报，对全省工会工作给予充分肯定，对下一步工作提出明确要求。我们一定要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实施“十四五”规划、开启全面建设社会主义现代化国家新征程的第一年，是中国共产党成立100周年。做好今年各项工作至关重要。刚才，会议表彰了20_年度河南省工会工作先进单位，武江同志作了很好的工作报告，对去年的工作进行了回顾总结，对今年的任务作出了部署安排，我完全赞同。会上还将审议通过《关于认真学习贯彻党的xx全会、全国劳模大会和省委十届十二次全会精神组织动员广大职工为实现河南“十四五”规划和二〇三五年远景目标建功立业的决议》，请同志们一并抓好落实。下面，我就学习贯彻中央、省委和全总关于工会工作的重要指示和决策部署，做好今年工会工作，讲几点意见。</w:t>
      </w:r>
    </w:p>
    <w:p>
      <w:pPr>
        <w:ind w:left="0" w:right="0" w:firstLine="560"/>
        <w:spacing w:before="450" w:after="450" w:line="312" w:lineRule="auto"/>
      </w:pPr>
      <w:r>
        <w:rPr>
          <w:rFonts w:ascii="宋体" w:hAnsi="宋体" w:eastAsia="宋体" w:cs="宋体"/>
          <w:color w:val="000"/>
          <w:sz w:val="28"/>
          <w:szCs w:val="28"/>
        </w:rPr>
        <w:t xml:space="preserve">　　&gt;一、牢牢把握旗帜鲜明讲政治这一根本要求，始终坚持工会工作正确政治方向</w:t>
      </w:r>
    </w:p>
    <w:p>
      <w:pPr>
        <w:ind w:left="0" w:right="0" w:firstLine="560"/>
        <w:spacing w:before="450" w:after="450" w:line="312" w:lineRule="auto"/>
      </w:pPr>
      <w:r>
        <w:rPr>
          <w:rFonts w:ascii="宋体" w:hAnsi="宋体" w:eastAsia="宋体" w:cs="宋体"/>
          <w:color w:val="000"/>
          <w:sz w:val="28"/>
          <w:szCs w:val="28"/>
        </w:rPr>
        <w:t xml:space="preserve">　　旗帜鲜明讲政治，既是马克思主义政党的鲜明特征，也是我们党一以贯之的政治优势。工会是党领导的职工自愿结合的工人阶级群众组织，是党联系职工群众的桥梁和纽带，必须始终把讲政治作为第一位的要求，切实加强政治建设、保持政治本色、把握政治方向、承担政治责任、提高政治能力，确保工运事业始终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　　一是着力加强理论武装，推动学习贯彻习近平新时代中国特色社会主义思想走深走心走实。习近平新时代中国特色社会主义思想是党和国家必须长期坚持的指导思想，是推动党和国家事业不断向前发展的科学指南。要把深入学习贯彻习近平新时代中国特色社会主义思想作为首要和长期政治任务，持之以恒在学懂弄通做实上下功夫，始终以理论上的清醒保持政治上的坚定。要把学习《习近平谈治国理政》第一、二、三卷，习近平总书记关于党的群团工作和群团改革的重要论述、关于工人阶级和工会工作的重要论述，习近平总书记最新重要讲话精神，同学习党的十九大和十九届二中、三中、四中、五中全会及中央经济工作会议精神结合起来，同学习习近平总书记视察河南重要讲话精神联系起来，深刻领会其丰富内涵、精神实质、实践要求，真正做到学深悟透、融会贯通。要结合职工队伍和工会工作实际，持续加大对习近平总书记关于工人阶级和工会工作的重要论述的研究力度，立足职工认知特点和需求，广泛开展对象化、分众化、互动化理论宣传普及，推动习近平新时代中国特色社会主义思想走近职工身边、走进职工心里。要坚持学以致用、知行合一，善于从学习贯彻中找方向、找思路、找动力，努力把学习成果转化为更加坚定的理想信念、更加自觉的实际行动、更加实在的工作成效。</w:t>
      </w:r>
    </w:p>
    <w:p>
      <w:pPr>
        <w:ind w:left="0" w:right="0" w:firstLine="560"/>
        <w:spacing w:before="450" w:after="450" w:line="312" w:lineRule="auto"/>
      </w:pPr>
      <w:r>
        <w:rPr>
          <w:rFonts w:ascii="宋体" w:hAnsi="宋体" w:eastAsia="宋体" w:cs="宋体"/>
          <w:color w:val="000"/>
          <w:sz w:val="28"/>
          <w:szCs w:val="28"/>
        </w:rPr>
        <w:t xml:space="preserve">　　二是着力增强政治意识，切实提高工会组织政治判断力、政治领悟力、政治执行力。习近平总书记在20_年中央政治局民主生活会上就提高政治判断力、政治领悟力、政治执行力提出明确要求。政治上的主动是最有利的主动，政治上的被动是最危险的被动。当前，大的形势怎么看、大的方向怎么把、大的事项怎么定，都需要我们认真学习党中央的重大方针政策，结合各地各自的实际，切实增强政治意识，不断提高政治判断力、政治领悟力、政治执行力。要善于从政治上考虑问题，深刻把握工会组织既是群团组织、也是政治组织的定位，做到在重大问题和关键环节上头脑特别清醒、眼睛特别明亮，善于从苗头性、倾向性问题中发现政治端倪，坚持政治立场不移、政治方向不偏，不断增强“四个意识”、坚定“四个自信”、坚决做到“两个维护”，始终在思想上政治上行动上同以习近平同志为核心的党中央保持高度一致。要加深对党中央精神的学习理解，时刻关注党中央在关心什么、强调什么，对“国之大者”时刻谨记，做到有大格局、大担当、大作为，坚持用党中央精神分析形势、结合实际推动工作，善于从高处大处着眼，从具体工作细节小处入手，理论与实际结合，自觉做习近平新时代中国特色社会主义思想的坚定信仰者和忠实实践者。要把自觉接受党的领导作为做好工会工作的根本政治原则和政治保证，经常同党中央精神对表对标，不折不扣推动党中央决策部署在工会系统落地见效，切实做到“党有号召、工会有行动”。</w:t>
      </w:r>
    </w:p>
    <w:p>
      <w:pPr>
        <w:ind w:left="0" w:right="0" w:firstLine="560"/>
        <w:spacing w:before="450" w:after="450" w:line="312" w:lineRule="auto"/>
      </w:pPr>
      <w:r>
        <w:rPr>
          <w:rFonts w:ascii="宋体" w:hAnsi="宋体" w:eastAsia="宋体" w:cs="宋体"/>
          <w:color w:val="000"/>
          <w:sz w:val="28"/>
          <w:szCs w:val="28"/>
        </w:rPr>
        <w:t xml:space="preserve">　　三是着力强化思想政治引领，团结带领职工群众坚定不移听党话、跟党走。隆重热烈庆祝中国共产党成立100周年，是党和国家政治生活中的大事，也是广大职工和工会组织的一件大事，是加强和深化职工思想政治引领的重要契机。要把开展庆祝活动同履行引领职工听党话跟党走的政治责任相结合，同开展党史、新中国史、改革开放史、社会主义发展史宣传教育相结合，特别是要结合学习中国工运史，扎扎实实开展好党史学习教育，把党的历史学习好、总结好，把党的成功经验传承好、发扬好，做到学党史、悟思想、办实事、开新局。要围绕爱党爱国爱社会主义主题，深入开展“永远跟党走”群众性主题宣传教育活动，浓墨重彩宣传党的光辉历程、伟大成就、宝贵经验，宣传党的十八大以来党和国家事业取得的历史性成就、发生的历史性变革，宣传中国共产党领导和中国特色社会主义制度的显著优势和强大生命力，宣传以习近平同志为核心的党中央团结带领全党全军全国各族人民风雨兼程、砥砺前行的坚强意志和非凡领导能力，宣传习近平总书记对广大职工群众的关心关怀关爱，宣传工人阶级在我国革命、建设、改革进程中的伟大作用和巨大贡献，唱响共产党好、社会主义好、改革开放好、伟大祖国好、各族人民好的时代主旋律，引导职工发扬工人阶级优良传统，紧跟共产党、奋进新时代。</w:t>
      </w:r>
    </w:p>
    <w:p>
      <w:pPr>
        <w:ind w:left="0" w:right="0" w:firstLine="560"/>
        <w:spacing w:before="450" w:after="450" w:line="312" w:lineRule="auto"/>
      </w:pPr>
      <w:r>
        <w:rPr>
          <w:rFonts w:ascii="宋体" w:hAnsi="宋体" w:eastAsia="宋体" w:cs="宋体"/>
          <w:color w:val="000"/>
          <w:sz w:val="28"/>
          <w:szCs w:val="28"/>
        </w:rPr>
        <w:t xml:space="preserve">　　&gt;二、牢牢把握服务中心大局这一工作主线，充分发挥工人阶级建功新征程主力军作用</w:t>
      </w:r>
    </w:p>
    <w:p>
      <w:pPr>
        <w:ind w:left="0" w:right="0" w:firstLine="560"/>
        <w:spacing w:before="450" w:after="450" w:line="312" w:lineRule="auto"/>
      </w:pPr>
      <w:r>
        <w:rPr>
          <w:rFonts w:ascii="宋体" w:hAnsi="宋体" w:eastAsia="宋体" w:cs="宋体"/>
          <w:color w:val="000"/>
          <w:sz w:val="28"/>
          <w:szCs w:val="28"/>
        </w:rPr>
        <w:t xml:space="preserve">　　党的xx全会全面擘画了202_年远景目标和“十四五”时期经济社会发展的宏伟蓝图，就立足新发展阶段、贯彻新发展理念、构建新发展格局作出全面部署。省委十届十二次全会暨省委经济工作会议，动员全省上下以党建高质量推动发展高质量，向着建设社会主义现代化河南、实现第二个百年奋斗目标阔步前进，奋力谱写新时代中原更加出彩的绚丽篇章。开局“十四五”、开启新征程，赋予了工会组织和广大职工群众更加宽广的舞台和更加光荣的任务，也对工会工作提出了新的更高要求。当前，世界百年未有之大变局加速演进，我国社会主要矛盾发生变化，改革发展任务艰巨繁重，新一轮以高质量发展为导向的区域竞争更趋激烈。河南正处于战略叠加的机遇期、蓄势跃升的突破期、调整转型的攻坚期和风险挑战的凸显期，实现高质量发展既面临着不少问题，同时服务构建新发展格局中的发展优势和机遇也正在凸显。站在“两个一百年”的历史交汇点，面对中华民族伟大复兴战略全局和世界百年未有之大变局“两个大局”的交互激荡，我们必须清醒认识当前形势任务，坚定必胜信心、强化全局观念，将工会各项工作进一步聚焦和服务于疫情防控和经济社会发展大局，干在实处、走在前列，团结动员全省广大职工努力创造社会主义现代化建设的新辉煌。</w:t>
      </w:r>
    </w:p>
    <w:p>
      <w:pPr>
        <w:ind w:left="0" w:right="0" w:firstLine="560"/>
        <w:spacing w:before="450" w:after="450" w:line="312" w:lineRule="auto"/>
      </w:pPr>
      <w:r>
        <w:rPr>
          <w:rFonts w:ascii="宋体" w:hAnsi="宋体" w:eastAsia="宋体" w:cs="宋体"/>
          <w:color w:val="000"/>
          <w:sz w:val="28"/>
          <w:szCs w:val="28"/>
        </w:rPr>
        <w:t xml:space="preserve">　　一是大力弘扬劳模精神、劳动精神、工匠精神。要深入开展“劳动创造幸福”“中国梦·劳动美”主题宣传教育，讲好劳模故事、讲好劳动故事、讲好工匠故事，热情关心关爱劳动模范、大工匠，推动完善劳模政策、提升劳模地位、落实劳模待遇，引领广大职工学习劳模、争当劳模，让劳动最光荣、劳动最崇高、劳动最伟大、劳动最美丽在全社会蔚然成风。要持续做好中原大工匠选树工作，推进省市、行业、企业多层级大工匠队伍建设，加大对劳模和工匠人才创新工作室的扶持力度，支持企业开展“师带徒”“匠带兵”行动，为劳动模范、各级大工匠发挥作用搭建更好平台，培养造就更多劳动模范和工匠人才。要深入学习贯彻习近平总书记在全国脱贫攻坚总结表彰大会上的重要讲话精神，积极融入乡村振兴战略，大力实施乡村振兴劳模出彩行动，抓紧研究出台具体实施意见，进一步完善政策体系、工作体系、制度体系，丰富载体、创新抓手，在助力乡村产业振兴、人才振兴、文化振兴、生态振兴、组织振兴中充分发挥劳模、先进集体作用，推动巩固拓展脱贫攻坚成果同乡村振兴有效衔接，以更有力的举措、汇聚更强大的力量，彰显建设现代农业强省中的“工会担当”。</w:t>
      </w:r>
    </w:p>
    <w:p>
      <w:pPr>
        <w:ind w:left="0" w:right="0" w:firstLine="560"/>
        <w:spacing w:before="450" w:after="450" w:line="312" w:lineRule="auto"/>
      </w:pPr>
      <w:r>
        <w:rPr>
          <w:rFonts w:ascii="宋体" w:hAnsi="宋体" w:eastAsia="宋体" w:cs="宋体"/>
          <w:color w:val="000"/>
          <w:sz w:val="28"/>
          <w:szCs w:val="28"/>
        </w:rPr>
        <w:t xml:space="preserve">　　二是积极组织动员职工建功立业。要毫不放松抓好常态化疫情防控，继续主动参与做好“六稳”“六保”工作，动员职工全力保生产、保供给，不断巩固经济持续恢复向好态势。要围绕构建新发展格局、促进中部地区崛起、黄河流域生态保护和高质量发展国家战略实施，聚焦制造业高质量发展、战略性新兴产业跨越发展、数字产业集聚发展、传统产业改造升级等，深入实施建功新时代主力军行动，大力开展多层级多行业多工种的主题劳动和技能竞赛，在工会经费投入上强化保障，在广泛、深入、持久上力求突破，不断探索新途径、扩大覆盖面、提高参与度，动员职工以实际行动当好主人翁、建功“十四五”。要抢抓新一轮科技革命和产业变革的重大机遇，推动健全以创新能力、质量、实效、贡献为导向的人才评价体系，完善职工创新激励机制，深化技术革新、技术协作、发明创造、合理化建议、网上练兵和“五小”等群众性创新活动，充分激发蕴藏在广大职工中的创新创造活力，引领职工努力攻克重要领域“卡脖子”技术、打好关键核心技术攻坚战，助力中西部创新高地建设实现更大跃升。</w:t>
      </w:r>
    </w:p>
    <w:p>
      <w:pPr>
        <w:ind w:left="0" w:right="0" w:firstLine="560"/>
        <w:spacing w:before="450" w:after="450" w:line="312" w:lineRule="auto"/>
      </w:pPr>
      <w:r>
        <w:rPr>
          <w:rFonts w:ascii="宋体" w:hAnsi="宋体" w:eastAsia="宋体" w:cs="宋体"/>
          <w:color w:val="000"/>
          <w:sz w:val="28"/>
          <w:szCs w:val="28"/>
        </w:rPr>
        <w:t xml:space="preserve">　　三是加快推进产业工人队伍建设改革。近年来，在省委的坚强领导和各方的大力支持配合下，省总认真履行牵头职责，全省各级工会切实强化任务落实，我省产业工人队伍建设改革取得阶段性成效。但也要清醒地看到，这项改革还存在协同推进力度不大、向基层拓展不深等问题，还不能完全适应新形势下高质量发展的要求。我们必须以更大力度、更实举措加快推进改革，努力建设一支宏大的知识型、技能型、创新型高素质劳动大军。要把20_年作为“产业工人队伍建设改革提升年”，加强对改革深层次问题研究，发挥好改革示范点示范带动作用，将改革不断引向深入。要聚焦改革重点任务集中发力，围绕落实产业工人思想引领、建功立业、素质提升、地位提高、队伍壮大等改革措施，加强与政府相关部门、行业协会等的沟通协调，加强对地方、产业、企业的督促指导和舆论宣传引导，广泛汇聚各方力量，形成齐抓共管、共同推进的整体合力。要充分发挥工会大学校作用，积极实施职工素质建设工程五年规划，建立完善产业工人终身学习、终身教育体系，强化产业工人技术技能培训，为加快铺就面向现代化的出彩之路提供强大智力支持、人才保障和技能支撑。</w:t>
      </w:r>
    </w:p>
    <w:p>
      <w:pPr>
        <w:ind w:left="0" w:right="0" w:firstLine="560"/>
        <w:spacing w:before="450" w:after="450" w:line="312" w:lineRule="auto"/>
      </w:pPr>
      <w:r>
        <w:rPr>
          <w:rFonts w:ascii="宋体" w:hAnsi="宋体" w:eastAsia="宋体" w:cs="宋体"/>
          <w:color w:val="000"/>
          <w:sz w:val="28"/>
          <w:szCs w:val="28"/>
        </w:rPr>
        <w:t xml:space="preserve">　&gt;　三、牢牢把握维权服务这一基本职责，不断提升职工群众获得感幸福感安全感</w:t>
      </w:r>
    </w:p>
    <w:p>
      <w:pPr>
        <w:ind w:left="0" w:right="0" w:firstLine="560"/>
        <w:spacing w:before="450" w:after="450" w:line="312" w:lineRule="auto"/>
      </w:pPr>
      <w:r>
        <w:rPr>
          <w:rFonts w:ascii="宋体" w:hAnsi="宋体" w:eastAsia="宋体" w:cs="宋体"/>
          <w:color w:val="000"/>
          <w:sz w:val="28"/>
          <w:szCs w:val="28"/>
        </w:rPr>
        <w:t xml:space="preserve">　　当前，疫情仍是经济发展的重要变量，我省发展亦面临更多逆风逆水的外部环境。我们是在一个1亿人口的大省推进现代化建设，肩负着发展和转型的双重任务，无论是基本省情还是所处的发展阶段，都决定了风险暴露的面比较广，抗冲击的能力比较弱。比如，从产业链风险看，既有外部打压、断供断链的影响波及，又有沿海产业出口转内销形成的挤压，既有部分企业外迁可能带来的阵痛，又有个别关键环节企业陷入困境而引发的连锁反应，尤其是一些实体服务业面临冲击较大。在此情况下，企业生产经营和职工群众生活必然面临不少困难，加之新用工形式的加快发展对传统劳动关系形成挑战、互联网的放大效应愈发突出，劳动关系领域出现一些新情况新问题。我们要牢牢把握以职工为中心的工作导向，切实履行好维护职工合法权益、竭诚服务职工群众基本职责，满腔热情做好职工群众服务工作，让广大职工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一是把维权职责扛在肩上。要把稳就业工作摆在更加突出的位置，高度关注下岗失业职工、高校毕业生、退役军人、易返贫群众和“浅就业”群体等，积极推动实施就业优先政策，全面落实稳就业举措，加大援企稳岗力度，深化工会促就业创业工作，努力做到职工多转岗少下岗、多就业少失业。要抓住收入分配、社会保障、安全卫生、技能培训等重点领域，突出城市困难职工、农民工、新经济领域劳动者等重点群体，深入实施维护职工权益行动，全面加强工会法律援助、劳动法律监督、劳动争议多元化解等工作，推动完善政府、工会、企业共同参与的协商协调机制，切实保障职工劳动经济权益。要适应新技术新业态新模式的迅猛发展，通过多种有效方式，做好快递员、网约工、货车司机等新就业形态群体建会入会工作，把他们吸引过来、组织起来、稳固下来，帮助他们解决最关心最直接最现实的利益问题，真正让企业体会到建会的意义，让职工感受到入会的好处。要健全以职工代表大会为基本形式的企事业单位民主管理制度，推行企业集团职工代表大会制度，推进厂务公开，落实好职工群众知情权、参与权、表达权和监督权。</w:t>
      </w:r>
    </w:p>
    <w:p>
      <w:pPr>
        <w:ind w:left="0" w:right="0" w:firstLine="560"/>
        <w:spacing w:before="450" w:after="450" w:line="312" w:lineRule="auto"/>
      </w:pPr>
      <w:r>
        <w:rPr>
          <w:rFonts w:ascii="宋体" w:hAnsi="宋体" w:eastAsia="宋体" w:cs="宋体"/>
          <w:color w:val="000"/>
          <w:sz w:val="28"/>
          <w:szCs w:val="28"/>
        </w:rPr>
        <w:t xml:space="preserve">　　二是把服务工作做细做实。要大力推进“会站家”一体化建设，强化工会职工服务中心服务功能，加快智慧工会建设，做实工会“互联网+”普惠性服务，创新联系引导社会组织工作，通过购买等方式为职工提供专业化、精准化、适用性服务，打造网上网下服务职工综合体，建立完善联系广泛、服务职工的工会工作体系。要加强与党政有关部门的协作，用好政府相关救助政策，用足工会各项帮扶资源，常态化帮扶城市困难职工，常态化开展送温暖活动，持续延伸“金秋助学”链条，把党和政府的关心关怀送到职工群众心坎上。要继续办好户外劳动者爱心驿站建设、支持对环卫工人提供免费早餐、职工子女爱心托管服务和母婴室建设、职工重大疾病互助保障等“十件实事”，从一点一滴做起，从大处着眼、小处着手，把好事办好、实事做实，春风化雨、润物无声，让职工群众真正感受到工会是职工之家，工会干部是最可信赖的知心人、贴心人、娘家人。</w:t>
      </w:r>
    </w:p>
    <w:p>
      <w:pPr>
        <w:ind w:left="0" w:right="0" w:firstLine="560"/>
        <w:spacing w:before="450" w:after="450" w:line="312" w:lineRule="auto"/>
      </w:pPr>
      <w:r>
        <w:rPr>
          <w:rFonts w:ascii="宋体" w:hAnsi="宋体" w:eastAsia="宋体" w:cs="宋体"/>
          <w:color w:val="000"/>
          <w:sz w:val="28"/>
          <w:szCs w:val="28"/>
        </w:rPr>
        <w:t xml:space="preserve">　　三是把维稳工作落到实处。要深入贯彻落实习近平总书记关于总体国家安全观的重要论述，特别是关于劳动领域维护政治安全的重要指示批示精神，认真落实全总“五个坚决”部署要求，坚持维权与维稳相统一、预防与化解相统一，定期排查、及时化解、妥善处置，推动维护劳动领域政治安全具体化，会同有关方面共同构建维护劳动领域政治安全的长效机制。要注重引导职工依法理性表达利益诉求，多做统一思想、凝聚人心、化解矛盾、增进感情、激发动力的工作，做到见微知著、防微杜渐，对发现的问题要及时解决，真正把风险隐患化解在基层、消除在萌芽状态。要清醒认识劳动领域维护政治安全工作的长期性、复杂性、艰巨性，不断总结经验、查找不足、完善举措，在强化思想政治引领、排查化解风险隐患、落实工作责任、建章立制等方面下更大功夫，探索形成劳动领域的“枫桥经验”。要持续深化和谐劳动关系创建活动，广泛开展集体协商要约行动，以劳动关系和谐促进职工队伍与社会和谐稳定，推动构建共建共治共享的社会治理新格局，积极服务推进平安河南建设。</w:t>
      </w:r>
    </w:p>
    <w:p>
      <w:pPr>
        <w:ind w:left="0" w:right="0" w:firstLine="560"/>
        <w:spacing w:before="450" w:after="450" w:line="312" w:lineRule="auto"/>
      </w:pPr>
      <w:r>
        <w:rPr>
          <w:rFonts w:ascii="宋体" w:hAnsi="宋体" w:eastAsia="宋体" w:cs="宋体"/>
          <w:color w:val="000"/>
          <w:sz w:val="28"/>
          <w:szCs w:val="28"/>
        </w:rPr>
        <w:t xml:space="preserve">&gt;　　四、牢牢把握改革创新这一强大动力，奋力开创新时代工会工作新局面</w:t>
      </w:r>
    </w:p>
    <w:p>
      <w:pPr>
        <w:ind w:left="0" w:right="0" w:firstLine="560"/>
        <w:spacing w:before="450" w:after="450" w:line="312" w:lineRule="auto"/>
      </w:pPr>
      <w:r>
        <w:rPr>
          <w:rFonts w:ascii="宋体" w:hAnsi="宋体" w:eastAsia="宋体" w:cs="宋体"/>
          <w:color w:val="000"/>
          <w:sz w:val="28"/>
          <w:szCs w:val="28"/>
        </w:rPr>
        <w:t xml:space="preserve">　　改革创新是时代发展的最强音，也是工运事业蓬勃发展的不竭动力。习近平总书记在听取中央书记处工作报告时对深化群团改革作出重要指示，强调要对群团改革进行盘点、做好评估，在此基础上谋划好“十四五”时期群团改革，推动改革不断向基层延伸、取得更大成效。全省各级工会要认真学习贯彻习近平总书记重要指示精神和党中央关于全面深化改革决策部署，充分发挥改革突破和先导作用，将改革作为加强自身建设、转变工作作风的关键抓手，作为应对变局、开拓新局的重要手段，以更深层次改革、更高水平工作服务经济社会发展大局。</w:t>
      </w:r>
    </w:p>
    <w:p>
      <w:pPr>
        <w:ind w:left="0" w:right="0" w:firstLine="560"/>
        <w:spacing w:before="450" w:after="450" w:line="312" w:lineRule="auto"/>
      </w:pPr>
      <w:r>
        <w:rPr>
          <w:rFonts w:ascii="宋体" w:hAnsi="宋体" w:eastAsia="宋体" w:cs="宋体"/>
          <w:color w:val="000"/>
          <w:sz w:val="28"/>
          <w:szCs w:val="28"/>
        </w:rPr>
        <w:t xml:space="preserve">　　一是持续深化工会改革创新。要始终坚持改革正确的政治方向，紧扣增强政治性、先进性、群众性的根本要求，进一步强化改革创新意识，多听取干部职工意见建议，认真谋划“十四五”时期工会改革，健全完善改革举措，大胆创新机构设置、管理模式、运行机制、工作方式方法等，加快建立适应形势发展需要的体制机制，努力使工作更加符合中央要求，更加贴近实际、贴近职工。要坚持问题导向，把强烈的问题意识贯穿于推进改革再深入的全部实践，无论是改革的思路设计、原则遵循，还是具体的制度构建、政策制定，都要对着问题去、盯着问题改，以重点突破引领改革纵深推进。要坚持大抓基层的价值取向，树立落实到基层、落实靠基层理念，把力量和资源充实到基层，使基层工会真正建起来、转起来、活起来，不断扩大工会组织和工会工作“两个覆盖”，让工会工作在基层职工群众中看得到身影、听得到声音、感受到作用。</w:t>
      </w:r>
    </w:p>
    <w:p>
      <w:pPr>
        <w:ind w:left="0" w:right="0" w:firstLine="560"/>
        <w:spacing w:before="450" w:after="450" w:line="312" w:lineRule="auto"/>
      </w:pPr>
      <w:r>
        <w:rPr>
          <w:rFonts w:ascii="宋体" w:hAnsi="宋体" w:eastAsia="宋体" w:cs="宋体"/>
          <w:color w:val="000"/>
          <w:sz w:val="28"/>
          <w:szCs w:val="28"/>
        </w:rPr>
        <w:t xml:space="preserve">　　二是持续加强工会系统党的建设。要坚持和完善加强党的领导的各项制度，落实好党组议事规则，完善党组会议“第一议题”制度，严格执行请示报告制度，健全保障“两个维护”的制度机制。要压实全面从严治党主体责任，规范党内政治生活，建设模范政治机关，加强工会系统党风廉政建设，巩固深化“不忘初心、牢记使命”主题教育成果，开展好党史学习教育。严格按照省委巡视反馈意见要求，着力从政治上抓好整改，确保整改工作责任到位、任务到位、措施到位。要加强工会干部队伍建设，以正确用人导向引领干事创业导向，以丰富专业知识、提升专业能力、培育专业精神为重点全方位加大培训力度，推动工会干部不断提高自身素养和群众工作本领，做践行新发展理念、服务构建新发展格局的行家里手。</w:t>
      </w:r>
    </w:p>
    <w:p>
      <w:pPr>
        <w:ind w:left="0" w:right="0" w:firstLine="560"/>
        <w:spacing w:before="450" w:after="450" w:line="312" w:lineRule="auto"/>
      </w:pPr>
      <w:r>
        <w:rPr>
          <w:rFonts w:ascii="宋体" w:hAnsi="宋体" w:eastAsia="宋体" w:cs="宋体"/>
          <w:color w:val="000"/>
          <w:sz w:val="28"/>
          <w:szCs w:val="28"/>
        </w:rPr>
        <w:t xml:space="preserve">　　三是持续转变工作作风。作风是形象，更是战斗力。作风建设是一项基础性长期性工作。要把密切联系职工作为改进作风的重点，树牢宗旨意识，自觉践行群众路线，深入基层开展调查研究，深入一线解决基层工会面临的困难和职工群众急难愁盼问题，与职工群众面对面、心贴心，打通联系服务职工群众的“最后一公里”。要把务求工作实效作为改进作风的目标，严格执行中央八项规定及其实施细则精神，以马不离鞍、缰不松手的定力坚决纠治形式主义、官僚主义，大力弘扬真抓实干作风，以实实在在的工作成效取信于基层、取信于职工。要把狠抓工作落实作为改进作风的关键，坚持围绕中心抓落实、突出重点抓落实、勇于创新抓落实、强化基层抓落实、转变作风抓落实、以上率下抓落实，当前尤其要围绕“十四五”规划提出的理念、战略、目标、任务、重大举措，谋划好“十四五”时期我省工运事业和工会工作发展规划，并以钉钉子精神抓好落实，确保将目标变成成果，将蓝图化为现实。</w:t>
      </w:r>
    </w:p>
    <w:p>
      <w:pPr>
        <w:ind w:left="0" w:right="0" w:firstLine="560"/>
        <w:spacing w:before="450" w:after="450" w:line="312" w:lineRule="auto"/>
      </w:pPr>
      <w:r>
        <w:rPr>
          <w:rFonts w:ascii="宋体" w:hAnsi="宋体" w:eastAsia="宋体" w:cs="宋体"/>
          <w:color w:val="000"/>
          <w:sz w:val="28"/>
          <w:szCs w:val="28"/>
        </w:rPr>
        <w:t xml:space="preserve">　　各位委员、同志们，风劲潮涌，自当扬帆破浪；任重道远，更需策马加鞭。让我们更加紧密地团结在以习近平同志为核心的党中央周围，以习近平新时代中国特色社会主义思想为指导，团结动员全省职工，勤于创造、勇于奋斗、锐意进取，奋力谱写新时代中原更加出彩的绚丽篇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第4篇: 在20_年总工会全委会上的讲话</w:t>
      </w:r>
    </w:p>
    <w:p>
      <w:pPr>
        <w:ind w:left="0" w:right="0" w:firstLine="560"/>
        <w:spacing w:before="450" w:after="450" w:line="312" w:lineRule="auto"/>
      </w:pPr>
      <w:r>
        <w:rPr>
          <w:rFonts w:ascii="宋体" w:hAnsi="宋体" w:eastAsia="宋体" w:cs="宋体"/>
          <w:color w:val="000"/>
          <w:sz w:val="28"/>
          <w:szCs w:val="28"/>
        </w:rPr>
        <w:t xml:space="preserve">　　为全面落实基层组织建设年各项任务，有效解决村干部思想作风纪律方面存在的突出问题，进一步提升村干部队伍素质，增强村级班子的生机和活力，决定结合作风建设年活动，集中开展村干部思想作风纪律整顿活动，现将有关工作通知如下：</w:t>
      </w:r>
    </w:p>
    <w:p>
      <w:pPr>
        <w:ind w:left="0" w:right="0" w:firstLine="560"/>
        <w:spacing w:before="450" w:after="450" w:line="312" w:lineRule="auto"/>
      </w:pPr>
      <w:r>
        <w:rPr>
          <w:rFonts w:ascii="宋体" w:hAnsi="宋体" w:eastAsia="宋体" w:cs="宋体"/>
          <w:color w:val="000"/>
          <w:sz w:val="28"/>
          <w:szCs w:val="28"/>
        </w:rPr>
        <w:t xml:space="preserve">&gt;　　一、主要目标</w:t>
      </w:r>
    </w:p>
    <w:p>
      <w:pPr>
        <w:ind w:left="0" w:right="0" w:firstLine="560"/>
        <w:spacing w:before="450" w:after="450" w:line="312" w:lineRule="auto"/>
      </w:pPr>
      <w:r>
        <w:rPr>
          <w:rFonts w:ascii="宋体" w:hAnsi="宋体" w:eastAsia="宋体" w:cs="宋体"/>
          <w:color w:val="000"/>
          <w:sz w:val="28"/>
          <w:szCs w:val="28"/>
        </w:rPr>
        <w:t xml:space="preserve">　　以开展作风建设年活动为契机，认真落实基层组织建设年的目标任务，紧紧围绕“抓基础、破难题、强根基”这一主题，集中时间、集中力量解决村干部队伍中存在的突出问题，进一步加强村干部思想作风纪律建设，切实增强村级班子的创造力、凝聚力、战斗力，使村干部队伍素质进一步提升，领导方式和工作作风进一步改善，服务发展、服务民生、服务群众的能力进一步增强，为推动农村经济社会又好又快发展提供有力的组织保证。</w:t>
      </w:r>
    </w:p>
    <w:p>
      <w:pPr>
        <w:ind w:left="0" w:right="0" w:firstLine="560"/>
        <w:spacing w:before="450" w:after="450" w:line="312" w:lineRule="auto"/>
      </w:pPr>
      <w:r>
        <w:rPr>
          <w:rFonts w:ascii="宋体" w:hAnsi="宋体" w:eastAsia="宋体" w:cs="宋体"/>
          <w:color w:val="000"/>
          <w:sz w:val="28"/>
          <w:szCs w:val="28"/>
        </w:rPr>
        <w:t xml:space="preserve">&gt;　　二、整顿重点</w:t>
      </w:r>
    </w:p>
    <w:p>
      <w:pPr>
        <w:ind w:left="0" w:right="0" w:firstLine="560"/>
        <w:spacing w:before="450" w:after="450" w:line="312" w:lineRule="auto"/>
      </w:pPr>
      <w:r>
        <w:rPr>
          <w:rFonts w:ascii="宋体" w:hAnsi="宋体" w:eastAsia="宋体" w:cs="宋体"/>
          <w:color w:val="000"/>
          <w:sz w:val="28"/>
          <w:szCs w:val="28"/>
        </w:rPr>
        <w:t xml:space="preserve">　　根据当前村干部思想作风纪律实际，结合基层组织建设年活动，集中进行查摆剖析，着力解决村干部思想作风纪律方面的薄弱环节和突出问题。</w:t>
      </w:r>
    </w:p>
    <w:p>
      <w:pPr>
        <w:ind w:left="0" w:right="0" w:firstLine="560"/>
        <w:spacing w:before="450" w:after="450" w:line="312" w:lineRule="auto"/>
      </w:pPr>
      <w:r>
        <w:rPr>
          <w:rFonts w:ascii="宋体" w:hAnsi="宋体" w:eastAsia="宋体" w:cs="宋体"/>
          <w:color w:val="000"/>
          <w:sz w:val="28"/>
          <w:szCs w:val="28"/>
        </w:rPr>
        <w:t xml:space="preserve">　　一是加强思想整顿，着力解决村干部政治素质不高、大局意识不强的问题。重点整顿部分村干部存在的片面理解村民自治，不能自觉服从上级领导，执行上级决策部署不够坚定有力，有自由主义思想倾向的问题;以个人亲疏好恶划线，处事不够公道正派，搞无原则纠纷，激化派性矛盾，村级班子不团结、工作合力不强的问题;缺乏应有的事业心责任感，工作热情不高，服务意识不强，不能积极干事创业、主动为群众排忧解难，工作成效不明显的问题。通过集中整顿，教育引导村干部处理好与上级党委政府、班子成员和群众的关系，进一步强化政治意识、大局意识和群众观点，切实把对上级负责与对群众负责结合起来，自觉服从上级领导，维护村内团结，增强对上级各项决策部署的执行力，提高服务群众的主动性。</w:t>
      </w:r>
    </w:p>
    <w:p>
      <w:pPr>
        <w:ind w:left="0" w:right="0" w:firstLine="560"/>
        <w:spacing w:before="450" w:after="450" w:line="312" w:lineRule="auto"/>
      </w:pPr>
      <w:r>
        <w:rPr>
          <w:rFonts w:ascii="宋体" w:hAnsi="宋体" w:eastAsia="宋体" w:cs="宋体"/>
          <w:color w:val="000"/>
          <w:sz w:val="28"/>
          <w:szCs w:val="28"/>
        </w:rPr>
        <w:t xml:space="preserve">　　二是加强作风整顿，着力解决村干部施政不规范、工作方法简单的问题。重点整顿部分村干部存在的不注重加强学习，政策水平不高，凭主观臆断办事的问题;作风不民主、习惯个人说了算，村级事务不经集体研究，决策程序不规范、办事随意性大、村务财务公开不够及时全面的问题;不善于做新形势下群众工作，处理问题情绪急躁、方法简单，对待群众态度冷硬、处事武断，言行举止不够严谨、作风散漫，群众威信不高的问题。通过集中整顿，进一步增强村干部的民主意识，切实转变工作作风，教育引导他们学会运用说服教育、示范引导和民主协商的办法开展工作，不断提高村级工作的规范化、科学化水平。</w:t>
      </w:r>
    </w:p>
    <w:p>
      <w:pPr>
        <w:ind w:left="0" w:right="0" w:firstLine="560"/>
        <w:spacing w:before="450" w:after="450" w:line="312" w:lineRule="auto"/>
      </w:pPr>
      <w:r>
        <w:rPr>
          <w:rFonts w:ascii="宋体" w:hAnsi="宋体" w:eastAsia="宋体" w:cs="宋体"/>
          <w:color w:val="000"/>
          <w:sz w:val="28"/>
          <w:szCs w:val="28"/>
        </w:rPr>
        <w:t xml:space="preserve">　　三是加强纪律整顿，着力解决村干部法制观念淡薄、依法办事不严的问题。重点整顿部分村干部存在的纪律意识不强、不愿接受监督，依法施政观念淡薄的问题;不能严格遵守财务管理规定，村级收支不履行规定程序、隐瞒或虚报集体收支情况、不按规定时间和要求报批账目等问题;私心较重，利用职务之便，在承包租赁、处置集体资产、采购物品等村务工作中，为自己或他人谋取不正当利益的问题。通过集中整顿，进一步增强村干部的纪律意识和法制观念，教育引导他们自觉遵守党的纪律、国家法律法规和各项规章制度，做到有令则行、有禁则止。</w:t>
      </w:r>
    </w:p>
    <w:p>
      <w:pPr>
        <w:ind w:left="0" w:right="0" w:firstLine="560"/>
        <w:spacing w:before="450" w:after="450" w:line="312" w:lineRule="auto"/>
      </w:pPr>
      <w:r>
        <w:rPr>
          <w:rFonts w:ascii="宋体" w:hAnsi="宋体" w:eastAsia="宋体" w:cs="宋体"/>
          <w:color w:val="000"/>
          <w:sz w:val="28"/>
          <w:szCs w:val="28"/>
        </w:rPr>
        <w:t xml:space="preserve">&gt;　　三、时间安排和方法步骤</w:t>
      </w:r>
    </w:p>
    <w:p>
      <w:pPr>
        <w:ind w:left="0" w:right="0" w:firstLine="560"/>
        <w:spacing w:before="450" w:after="450" w:line="312" w:lineRule="auto"/>
      </w:pPr>
      <w:r>
        <w:rPr>
          <w:rFonts w:ascii="宋体" w:hAnsi="宋体" w:eastAsia="宋体" w:cs="宋体"/>
          <w:color w:val="000"/>
          <w:sz w:val="28"/>
          <w:szCs w:val="28"/>
        </w:rPr>
        <w:t xml:space="preserve">　　这次村干部思想作风纪律集中整顿活动自2月20日开始，到3月20日结束，主要分四个阶段进行：</w:t>
      </w:r>
    </w:p>
    <w:p>
      <w:pPr>
        <w:ind w:left="0" w:right="0" w:firstLine="560"/>
        <w:spacing w:before="450" w:after="450" w:line="312" w:lineRule="auto"/>
      </w:pPr>
      <w:r>
        <w:rPr>
          <w:rFonts w:ascii="宋体" w:hAnsi="宋体" w:eastAsia="宋体" w:cs="宋体"/>
          <w:color w:val="000"/>
          <w:sz w:val="28"/>
          <w:szCs w:val="28"/>
        </w:rPr>
        <w:t xml:space="preserve">　　(一)学习动员阶段(2月20日至26日)。制定活动方案，召开动员会议，对开展整顿活动做出安排部署。采取领导辅导、专题讲座、邀请执纪执法机关开展警示教育、先模人物现身说法、组织外出参观、个别谈心交流等多种形式，对村干部进行一次集中培训，增强村干部加强思想作风纪律整顿的自觉性。</w:t>
      </w:r>
    </w:p>
    <w:p>
      <w:pPr>
        <w:ind w:left="0" w:right="0" w:firstLine="560"/>
        <w:spacing w:before="450" w:after="450" w:line="312" w:lineRule="auto"/>
      </w:pPr>
      <w:r>
        <w:rPr>
          <w:rFonts w:ascii="宋体" w:hAnsi="宋体" w:eastAsia="宋体" w:cs="宋体"/>
          <w:color w:val="000"/>
          <w:sz w:val="28"/>
          <w:szCs w:val="28"/>
        </w:rPr>
        <w:t xml:space="preserve">　　(二)查摆问题阶段(2月27日至3月4日)。采取个人自查、走访调查、领导点评等形式，全面查找村干部在思想作风纪律等方面存在的突出问题，进行汇总梳理，逐一建立工作台账，制定切实可行的整改措施。</w:t>
      </w:r>
    </w:p>
    <w:p>
      <w:pPr>
        <w:ind w:left="0" w:right="0" w:firstLine="560"/>
        <w:spacing w:before="450" w:after="450" w:line="312" w:lineRule="auto"/>
      </w:pPr>
      <w:r>
        <w:rPr>
          <w:rFonts w:ascii="宋体" w:hAnsi="宋体" w:eastAsia="宋体" w:cs="宋体"/>
          <w:color w:val="000"/>
          <w:sz w:val="28"/>
          <w:szCs w:val="28"/>
        </w:rPr>
        <w:t xml:space="preserve">　　(三)整改落实阶段(3月5日至14日)。对存在问题的村干部，要安排机关干部或任职时间长、工作经验丰富的村干部对其帮带指导，教育他们正确认识不足，帮助分析原因，传授工作方法，促使其转化提高。对问题较多、群众意见较大的村干部，镇党委书记要专门对其进行约谈。</w:t>
      </w:r>
    </w:p>
    <w:p>
      <w:pPr>
        <w:ind w:left="0" w:right="0" w:firstLine="560"/>
        <w:spacing w:before="450" w:after="450" w:line="312" w:lineRule="auto"/>
      </w:pPr>
      <w:r>
        <w:rPr>
          <w:rFonts w:ascii="宋体" w:hAnsi="宋体" w:eastAsia="宋体" w:cs="宋体"/>
          <w:color w:val="000"/>
          <w:sz w:val="28"/>
          <w:szCs w:val="28"/>
        </w:rPr>
        <w:t xml:space="preserve">　　(四)巩固提高阶段(3月15日至20日)。针对整顿工作中查找出的问题，进一步健全完善村“两委”联席会议、民主理财、村干部述职述廉、村规民约、干部离任审计等规章制度，完善村干部教育管理和指导监督机制，全面提升村干部队伍综合素质和施政水平。</w:t>
      </w:r>
    </w:p>
    <w:p>
      <w:pPr>
        <w:ind w:left="0" w:right="0" w:firstLine="560"/>
        <w:spacing w:before="450" w:after="450" w:line="312" w:lineRule="auto"/>
      </w:pPr>
      <w:r>
        <w:rPr>
          <w:rFonts w:ascii="宋体" w:hAnsi="宋体" w:eastAsia="宋体" w:cs="宋体"/>
          <w:color w:val="000"/>
          <w:sz w:val="28"/>
          <w:szCs w:val="28"/>
        </w:rPr>
        <w:t xml:space="preserve">&gt;　　四、组织领导</w:t>
      </w:r>
    </w:p>
    <w:p>
      <w:pPr>
        <w:ind w:left="0" w:right="0" w:firstLine="560"/>
        <w:spacing w:before="450" w:after="450" w:line="312" w:lineRule="auto"/>
      </w:pPr>
      <w:r>
        <w:rPr>
          <w:rFonts w:ascii="宋体" w:hAnsi="宋体" w:eastAsia="宋体" w:cs="宋体"/>
          <w:color w:val="000"/>
          <w:sz w:val="28"/>
          <w:szCs w:val="28"/>
        </w:rPr>
        <w:t xml:space="preserve">　　整顿村干部思想作风纪律能否取得实效，关键在镇党委。要把这项工作作为开展基层组织建设年和创先争优活动的一项重要内容，摆上重要议事日程，精心研究部署，加强督促调度，切实把村干部思想作风纪律整顿工作落到实处，抓出实效。要坚持经常抓、抓经常，把村干部思想作风纪律整顿贯穿于日常工作中，做到在工作中转作风、立规范，在转作风、立规范中提效能。特别要解决好农村“会荒”问题，加强对村干部和党员群众的经常性教育培训，强化正面引导，不断提高农村党员群众的整体素质。要重点围绕预防村干部职务犯罪，不断创新完善监督制约机制，在抓好镇村集中议事和民情热线工作、落实村级民主管理制度的基础上，探索推行镇机关干部定期驻村办公、重要村务委托镇级管理、基层党建巡视员等制度，加大对村级工作的监督力度，堵塞管理漏洞，进一步规范村级施政行为，促进农村社会和谐稳定发展。有关做法，请及时报市委组织部。</w:t>
      </w:r>
    </w:p>
    <w:p>
      <w:pPr>
        <w:ind w:left="0" w:right="0" w:firstLine="560"/>
        <w:spacing w:before="450" w:after="450" w:line="312" w:lineRule="auto"/>
      </w:pPr>
      <w:r>
        <w:rPr>
          <w:rFonts w:ascii="黑体" w:hAnsi="黑体" w:eastAsia="黑体" w:cs="黑体"/>
          <w:color w:val="000000"/>
          <w:sz w:val="36"/>
          <w:szCs w:val="36"/>
          <w:b w:val="1"/>
          <w:bCs w:val="1"/>
        </w:rPr>
        <w:t xml:space="preserve">第5篇: 在20_年总工会全委会上的讲话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省委同意召开的一次重要会议。省委对这次会议高度重视，省委副书记赵一德同志出席会议并代表省委作了重要讲话，对全省工会工作给予了充分肯定，对今后的工作提出了要坚持正确政治方向、服务全省工作大局、履行维权服务职责、持续深化改革创新等四个方面要求，我们一定要认真学习、深刻领会，精心谋划本地本单位工作，把省委的指示切实贯彻到工会工作的方方面面，认真抓好落实。刚才，增月同志代表常委会作了工作报告，认真总结了20_年以来的工作，对20_年工作进行了周密部署，之前省总也发了工作要点，大家要结合本地本单位实际认真贯彻。</w:t>
      </w:r>
    </w:p>
    <w:p>
      <w:pPr>
        <w:ind w:left="0" w:right="0" w:firstLine="560"/>
        <w:spacing w:before="450" w:after="450" w:line="312" w:lineRule="auto"/>
      </w:pPr>
      <w:r>
        <w:rPr>
          <w:rFonts w:ascii="宋体" w:hAnsi="宋体" w:eastAsia="宋体" w:cs="宋体"/>
          <w:color w:val="000"/>
          <w:sz w:val="28"/>
          <w:szCs w:val="28"/>
        </w:rPr>
        <w:t xml:space="preserve">　　20_年，是中国工会十七大和省工会十三大精神得到全面贯彻落实的一年。全省各级工会坚持用习近平新时代中国特色社会主义思想武装头脑，以习近平总书记关于工人阶级和工会工作的重要论述为指引，认真贯彻落实中央决策部署，落实省委、全总工作要求，围绕中心、服务大局，忠诚履职、担当作为，各项工作取得显著成绩。一是政治引领坚定有力。把学习贯彻习近平新时代中国特色社会主义思想作为职工思想政治工作的第一任务，在全国率先以省委省政府名义出台了加强和改进新时代产业工人队伍思想政治工作的文件，精心组织开展庆祝新中国成立70周年宣传教育活动，深入开展职工诵读活动，为筑牢团结奋斗的共同思想基础发挥了重要作用。二是服务大局扎实有效。围绕省委“三六八九”工作思路，扎实开展“三深化三提升”活动，以“当好主人翁、建功新时代”为主题，组织动员全省广大职工在经济建设主战场上建功立业，唱响了新时代劳动者之歌。隆重召开表彰大会，评选表彰了一大批劳模和先进工作者、先进集体，大力弘扬了河北工人阶级、劳模先进的光荣传统和精神品质。三是维权服务力度加大。更好地回应职工群众对美好生活向往，推动维护职工合法权益十项制度机制落地落实，全力做好服务职工十件实事，在全国率先建立起困难职工解困脱困、防止返困致困、常态化送温暖的梯度帮扶长效机制。四是改革创新持续深化。全省工会改革向纵深推进，县级工会改革任务完成90%以上，创造了一批非公企业有影响的典型经验，基层工会活力不断增强。产业工人队伍建设改革协调推进，省委省政府及时出台10项改革配套政策，各相关部门主动承担牵头或参与等任务。深入落实“五联”工作制度，密切了与职工群众的血肉联系。五是党的建设全面加强。各级工会党组织以政治建设为统领全面加强工会系统党的建设，认真履行全面从严治党主体责任，坚持和完善向同级党委报告工作制度，扎实开展“不忘初心、牢记使命”主题教育，对各设区市总工会党建和业务工作进行综合评价，促进了工作有效落实。过去一年工作成绩的取得，是各级党委坚强领导的结果，是各级政府及其部门积极支持的结果，是各位委员和广大工会干部辛勤工作、共同努力的结果。在此，我代表省总常委会向各位委员、各级工会干部和广大职工群众表示衷心的感谢！</w:t>
      </w:r>
    </w:p>
    <w:p>
      <w:pPr>
        <w:ind w:left="0" w:right="0" w:firstLine="560"/>
        <w:spacing w:before="450" w:after="450" w:line="312" w:lineRule="auto"/>
      </w:pPr>
      <w:r>
        <w:rPr>
          <w:rFonts w:ascii="宋体" w:hAnsi="宋体" w:eastAsia="宋体" w:cs="宋体"/>
          <w:color w:val="000"/>
          <w:sz w:val="28"/>
          <w:szCs w:val="28"/>
        </w:rPr>
        <w:t xml:space="preserve">　　20_年是决胜全面建成小康社会、决战脱贫攻坚之年，是“十三五”规划收官之年，也是既要坚决打赢疫情防控阻击战又要坚决实现全年发展目标的大考之年，各项任务艰巨繁重。面对新的发展要求和复杂多变的内外环境，我们要以习近平新时代中国特色社会主义思想为指导，深入学习贯彻党的十九大和十九届二中、三中、四中全会精神，认真落实省委九届九次、十次全会和全总十七届三次执委会精神，紧扣决胜全面建成小康社会、决战脱贫攻坚、打赢疫情防控阻击战，充分发挥工会在统筹推进常态化疫情防控和经济社会发展中的重要作用，为加快建设经济强省美丽河北作出新的更大贡献。下面，我就做好今年有关重点工作强调几点意见。</w:t>
      </w:r>
    </w:p>
    <w:p>
      <w:pPr>
        <w:ind w:left="0" w:right="0" w:firstLine="560"/>
        <w:spacing w:before="450" w:after="450" w:line="312" w:lineRule="auto"/>
      </w:pPr>
      <w:r>
        <w:rPr>
          <w:rFonts w:ascii="宋体" w:hAnsi="宋体" w:eastAsia="宋体" w:cs="宋体"/>
          <w:color w:val="000"/>
          <w:sz w:val="28"/>
          <w:szCs w:val="28"/>
        </w:rPr>
        <w:t xml:space="preserve">　&gt;　一、以习近平总书记重要讲话、重要指示精神为指导，为奋力夺取疫情防控和经济社会发展双胜利贡献力量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　　新冠肺炎疫情发生以来，党中央高度重视，始终把人民群众生命安全和身体健康放在第一位。每当疫情防控最关键的时刻，习近平总书记都作出高瞻远瞩的判断、审时度势的决策、科学周密的部署，指挥若定、运筹帷幄，充分展示了总书记巨大的政治勇气、坚定的意志品质、长远的历史担当、真挚的为民情怀、崇高的领袖风范。在以习近平同志为核心的党中央坚强领导下，在省委的直接指挥和带领下，全省上下齐心协力，疫情防控持续向好态势进一步巩固，一季度全省经济社会发展经受住了疫情冲击，呈现恢复性增长态势。全省各级工会和广大工会干部坚决贯彻党委决策部署，抓紧抓实抓细疫情防控工作，有力有序有效推动企业安全复工复产，促进企业与职工共担责任、共渡难关，充分彰显了广大职工和工会组织的责任担当。</w:t>
      </w:r>
    </w:p>
    <w:p>
      <w:pPr>
        <w:ind w:left="0" w:right="0" w:firstLine="560"/>
        <w:spacing w:before="450" w:after="450" w:line="312" w:lineRule="auto"/>
      </w:pPr>
      <w:r>
        <w:rPr>
          <w:rFonts w:ascii="宋体" w:hAnsi="宋体" w:eastAsia="宋体" w:cs="宋体"/>
          <w:color w:val="000"/>
          <w:sz w:val="28"/>
          <w:szCs w:val="28"/>
        </w:rPr>
        <w:t xml:space="preserve">　　4月22日，省委省政府召开全省常态化疫情防控和经济工作推进会，省委书记王东峰同志强调，要深入学习贯彻习近平总书记重要指示和党中央决策部署，统筹推进常态化疫情防控和经济社会发展，坚定不移完成全年目标任务，确保“三个圆满收官”。我们一定要认真落实省委和王东峰书记要求，坚定信心、鼓足干劲，团结动员广大职工奋力为常态化疫情防控、推动经济高质量发展建功立业。要坚持不懈做好常态化疫情防控工作。各级工会要在同级党委领导下，坚持守土有责，守土尽责，主要负责同志切实负起第一责任人职责，强化“四不四到位”常态化防控措施，即口罩不摘、检测发热不停、消毒通风不断、定点隔离不变，做到保障到位、服务到位、检查到位、考核问责到位，筑牢疫情防控坚固防线。教育引导职工自觉遵守企业疫情防控的各项规定，提高防护意识,做好自我保护；督促和协助企业履行好主体责任，加强防疫物资保障和防控制度落实，为职工创造有效的劳动保护条件。在做好常态化帮扶同时,认真摸排低收入职工群体受疫情影响情况，及时将返贫返困职工家庭纳入帮扶范围,通过发放疫情期间临时生活补贴等方式帮助他们渡过难关。要积极推动安全复工复产提速扩面。助力企业快速安全复产达产，激发职工立足岗位建功立业的热情，发挥劳动模范、技术能手的带头带动作用，努力把耽误的时间抢回来、把遭受的损失补回来。积极协助企业解决用工难的问题，主动对接“全国工会就业服务号”开展“点对点”直通车服务，最大限度稳定企业用工。通过“全国产业工人技能学习平台”、河北工匠学院等，积极推进互联网+培训深度融合，不断提高职工的劳动技能和效率。要做细做实维护和巩固和谐劳动关系的工作。密切关注因疫情引起的劳动关系矛盾纠纷动态和涉稳事件，及时做好化解和妥善处置工作，维护职工队伍团结统一。建立疫情期间职工法律服务绿色通道，发挥好劳动关系风险监测预警制度作用，加大特殊时期劳动关系处理的指导服务力度，助力企业保持劳动关系和谐稳定。</w:t>
      </w:r>
    </w:p>
    <w:p>
      <w:pPr>
        <w:ind w:left="0" w:right="0" w:firstLine="560"/>
        <w:spacing w:before="450" w:after="450" w:line="312" w:lineRule="auto"/>
      </w:pPr>
      <w:r>
        <w:rPr>
          <w:rFonts w:ascii="宋体" w:hAnsi="宋体" w:eastAsia="宋体" w:cs="宋体"/>
          <w:color w:val="000"/>
          <w:sz w:val="28"/>
          <w:szCs w:val="28"/>
        </w:rPr>
        <w:t xml:space="preserve">　&gt;　二、以开办职工“大学习”课堂、组织职工读书小组、深化职工诵读活动为抓手，进一步引领职工群众“听党话、跟党走”</w:t>
      </w:r>
    </w:p>
    <w:p>
      <w:pPr>
        <w:ind w:left="0" w:right="0" w:firstLine="560"/>
        <w:spacing w:before="450" w:after="450" w:line="312" w:lineRule="auto"/>
      </w:pPr>
      <w:r>
        <w:rPr>
          <w:rFonts w:ascii="宋体" w:hAnsi="宋体" w:eastAsia="宋体" w:cs="宋体"/>
          <w:color w:val="000"/>
          <w:sz w:val="28"/>
          <w:szCs w:val="28"/>
        </w:rPr>
        <w:t xml:space="preserve">　　习近平总书记指出：“贯彻落实党的十九大精神，在新时代坚持和发展中国特色社会主义，要求全党来一个大学习。”这既是对全党的要求,也是对党领导下的工会组织和工会工作的要求。学习宣传贯彻习近平新时代中国特色社会主义思想和党的十九大精神，事关党和国家事业继往开来，事关中国特色社会主义前途命运，事关广大职工的切身利益，是首要的政治任务。20_年以来，全省各级工会广泛开展“中国梦?劳动美”学习习近平新时代中国特色社会主义思想职工诵读活动，共组织3100多场，通过现场及网络覆盖了560万职工，有力推动了习近平新时代中国特色社会主义思想进企业、进车间、进班组。这是我们加强职工思想政治引领的创新实践，已经成了河北工会的品牌。</w:t>
      </w:r>
    </w:p>
    <w:p>
      <w:pPr>
        <w:ind w:left="0" w:right="0" w:firstLine="560"/>
        <w:spacing w:before="450" w:after="450" w:line="312" w:lineRule="auto"/>
      </w:pPr>
      <w:r>
        <w:rPr>
          <w:rFonts w:ascii="宋体" w:hAnsi="宋体" w:eastAsia="宋体" w:cs="宋体"/>
          <w:color w:val="000"/>
          <w:sz w:val="28"/>
          <w:szCs w:val="28"/>
        </w:rPr>
        <w:t xml:space="preserve">　　习近平总书记在同全总新一届领导班子集体谈话时强调，加强思想政治引领，要丰富内容形式，进行有特色、接地气的宣讲，把“大学习”课堂搬到工厂车间、生产一线、发展前沿，面对面做思想政治工作。为深入贯彻落实总书记重要讲话精神，省总出台专门意见，要求各级工会紧密结合工作和职工实际，以开展“大学习”活动为总要求，广泛开办“大学习”课堂，普遍建立“大学习”职工读书小组，进一步深化职工诵读活动，努力把职工群众学习习近平新时代中国特色社会主义思想引向深入。通过“专家讲”提高认知水平。邀请专家学者讲课、组织视频音频材料，分专题、定主题、有重点的深入研学、讲学和辅导，帮助职工加深对习近平新时代中国特色社会主义思想的认识、理解和感悟，掌握正确的立场、观点和方法，增强对党创新理论的政治认同、思想认同、情感认同，打牢“听党话，跟党走”的思想基础。通过“小组学”推动相互帮助。本着职工自愿参加的原则，以机关、科（部）室、企业、车间、班组为单位，普遍建立职工读书小组。读书小组实行“领学制”，由各级工会干部、劳模工匠、先进人物、学习骨干等作为“领学人”带动身边的职工一起学习，通过学习小组活动加强与职工群众思想沟通，共同提高思想境界。通过“诵读会”深化思想交流。职工诵读活动是“大学习”课堂和职工读书小组重要的学习交流形式。采取充满感染力的多种诵读形式，讲述从学习中收获的思考感悟、精神力量、成长进步以及推动企业改革创新、解决生产发展难题的故事，使诵读活动成为交流学习成果、相互启迪思想的重要平台。省、市、县总工会要举办示范性、引领性诵读活动，组织诵读大会、观摩展演等，为诵读活动提供更多更有效的舞台。</w:t>
      </w:r>
    </w:p>
    <w:p>
      <w:pPr>
        <w:ind w:left="0" w:right="0" w:firstLine="560"/>
        <w:spacing w:before="450" w:after="450" w:line="312" w:lineRule="auto"/>
      </w:pPr>
      <w:r>
        <w:rPr>
          <w:rFonts w:ascii="宋体" w:hAnsi="宋体" w:eastAsia="宋体" w:cs="宋体"/>
          <w:color w:val="000"/>
          <w:sz w:val="28"/>
          <w:szCs w:val="28"/>
        </w:rPr>
        <w:t xml:space="preserve">　&gt;　三、以“建功雄安”劳动竞赛为龙头，团结动员广大职工为决胜全面建成小康社会建功立业</w:t>
      </w:r>
    </w:p>
    <w:p>
      <w:pPr>
        <w:ind w:left="0" w:right="0" w:firstLine="560"/>
        <w:spacing w:before="450" w:after="450" w:line="312" w:lineRule="auto"/>
      </w:pPr>
      <w:r>
        <w:rPr>
          <w:rFonts w:ascii="宋体" w:hAnsi="宋体" w:eastAsia="宋体" w:cs="宋体"/>
          <w:color w:val="000"/>
          <w:sz w:val="28"/>
          <w:szCs w:val="28"/>
        </w:rPr>
        <w:t xml:space="preserve">　　习近平总书记是雄安新区规划建设的总设计师，亲自谋划、亲自部署、亲自推动，倾注了大量心血。新时代的雄安新区，将成为中国高质量发展的全国样板，引领着世界潮流，代表着人类发展的未来方向。建设雄安，为工人阶级建功新时代提供了最为壮丽的历史舞台，也为工会组织服务大局彰显价值提供了千载难逢的历史机遇。我们要深刻认识雄安新区建设的重大意义，深刻认识自身肩负的重大职责使命，组织动员广大职工积极投身雄安新区建设，为打造这座“千年之城”挥洒激情、奉献智慧。要把雄安新区劳动竞赛设计好组织好。雄安新区将统筹58个续建项目和今年新开工项目，136个团队正进驻雄安。工会组织要围绕这些项目，按照工程基础设施、市政建设、交通综合设施、环境治理四大类，组织动员广大职工积极投身以“比工程质量、比工程进度、比安全生产、比技术创新、比管理水平、比团队建设，创样板工程”为主要内容的“‘六比一创’建功雄安”劳动竞赛活动。要突出竞赛的可比性，让所有施工项目应比尽比，每一个团队应进尽进，都拿出具体的竞赛项目，使竞赛内容看得见、摸得着、可比性强，定期对任务完成情况进行考核评估，对先进的给予表扬奖励。要大力宣扬竞赛中涌现出的先进人物和先进事迹，不断掀起竞赛活动新高潮。通过一系列措施使竞赛活动热火朝天、不留死角的铺展开来，充分激发每一名劳动者的劳动热情和创造激情，谱写广大产业工人建功雄安的生动画卷。要以雄安新区劳动竞赛带动全省职工群众建功新时代。“建功雄安”劳动竞赛已被全总确定为全国引领性劳动竞赛。要切实发挥其引领作用，用“‘六比一创’建功雄安”劳动竞赛具体务实的形式，围绕“三件大事”，持续深入推进京津冀协同发展交通一体化建设、大气污染防治、先进装备制造劳动竞赛和冬奥会场馆建成投运劳动竞赛；围绕省委、省政府“三创四建”活动和省、市重点工程，开展项目制劳动竞赛；围绕全省核心主导产业、新兴产业，开展“十百千”职业技能大赛；围绕企业关键核心技术深化职工创新工作室建设，深入开展技术革新、网上练兵和“五小”活动，激励广大职工投身大众创业、万众创新时代洪流，把全省建功立业活动提高到一个崭新水平。要让深化产业工人队伍建设改革成为激励广大职工建功立业的强大动能。各级工会要充分发挥产业工人队伍建设改革牵头抓总作用，坚持问题导向，统筹各方力量，形成工作合力，推动中央和我省的25项配套政策落地落实。大力提升产业工人技术素质，积极推动构建产业工人技能形成体系，推行现代学徒制和新型学徒制，落实终身职业技能培训制度。拓宽产业工人发展空间，打破职业技能等级与专业技术职务之间界限，打破产业工人职业转换、岗位调整、职位晋级的限制。完善按技术技能要素参与分配的有关政策，创新技能导向激励机制，实现多劳者多得、技高者多得，激励广大职工争做建功新时代的主人翁。</w:t>
      </w:r>
    </w:p>
    <w:p>
      <w:pPr>
        <w:ind w:left="0" w:right="0" w:firstLine="560"/>
        <w:spacing w:before="450" w:after="450" w:line="312" w:lineRule="auto"/>
      </w:pPr>
      <w:r>
        <w:rPr>
          <w:rFonts w:ascii="宋体" w:hAnsi="宋体" w:eastAsia="宋体" w:cs="宋体"/>
          <w:color w:val="000"/>
          <w:sz w:val="28"/>
          <w:szCs w:val="28"/>
        </w:rPr>
        <w:t xml:space="preserve">　&gt;　四、以健全完善职代会制度为依托，进一步构建和巩固和谐稳定的劳动关系</w:t>
      </w:r>
    </w:p>
    <w:p>
      <w:pPr>
        <w:ind w:left="0" w:right="0" w:firstLine="560"/>
        <w:spacing w:before="450" w:after="450" w:line="312" w:lineRule="auto"/>
      </w:pPr>
      <w:r>
        <w:rPr>
          <w:rFonts w:ascii="宋体" w:hAnsi="宋体" w:eastAsia="宋体" w:cs="宋体"/>
          <w:color w:val="000"/>
          <w:sz w:val="28"/>
          <w:szCs w:val="28"/>
        </w:rPr>
        <w:t xml:space="preserve">　　劳动关系是生产关系的重要组成部分，是最基本、最重要的社会关系之一，没有劳动关系的和谐，就没有社会的和谐。党和国家历来高度重视以职代会为基本形式的企业民主管理在构建和谐劳动关系中的作用，党章第5章第33条要求“支持职工代表大会开展工作”，党中央、国务院20_年专门出台关于构建和谐劳动关系的意见，明确指出，完善以职工代表大会为基本形式的企业民主管理制度，丰富职工民主参与形式，畅通职工民主参与渠道，依法保障职工的知情权、参与权、表达权、监督权。党的十九届四中全会又把这一内容写入了决定。同时，省委将完善职代会民主管理制度列为实现治理体系和治理能力现代化、全面深化改革的重点工作，并明确由省总工会牵头抓好落实，我们一定要把省委交给的这项任务完成好。要把法定的职责履行好。我国宪法及劳动法、劳动合同法、公司法、工会法等法律都对健全职工代表大会制度作出明确规定。工会要依法推动企业建立健全以职代会为基本形式的企业民主管理制度，增强企业保护职工合法权益和履行社会责任的意识，使职工和企业心往一处想、劲往一处使，合力促进企业持续健康发展，共同构建和谐劳动关系。要落实好职代会审议建议权、审议通过权、审查监督权、民主选举权、民主评议权5项权力，让职工代表和广大职工了解企业发展规划、年度经营管理情况和重要决策，提出意见建议，监督企业执行劳动法律法规、规章制度情况，审议决定劳动报酬、工作时间、休息休假、安全卫生等直接涉及职工切身利益的重大事项，定期对经营管理者进行民主评议。要落实“一知三建四规范”。省总今年联合省人社、国资、工信、工商联出台关于进一步加强企业职工代表大会制度建设的意见，为加强职代会建设提出了具体的操作指南，各级工会要抓好贯彻落实。“一知”，就是让企业负责人和企业职工知晓企业民主管理制度。“三建”，就是指导企业建立以职代会制度为基本形式、以厂务公开制度和职工董事职工监事制度为重要形式的三项企业民主管理制度。“四规范”，就是要规范职代会程序，企业每年至少召开一次职代会，按照规定开好职代会的预备会议、正式会议和专题会议。规范职代会内容，就是法律规定的企业应当提交职代会审议的事项，应当向职代会报告并由职代会审议通过、审查监督的事项，应当由职代会选举产生的企业工作人员，都要严格执行。规范职代会职权，就是落实前面提到的职代会的5项职权。规范职代会提案，就是要明确职代会提案的征集、审查、立案、交办、反馈等处理程序，不断扩大职工代表提案工作的影响力和实际成效。要努力实现职代会建设三年工作方案提出的任务目标。各级工会要把职代会制度建设作为一项长期性基础性工作，按照“一知三建四规范”的要求，力争到20_年底，实现已建工会百人以上企业建立职代会制度达到70%以上，今年要达到60%以上。要推进将职工代表大会制度纳入企业章程和管理体系，着力解决民主管理与企业管理“两张皮”问题。要加强集团公司多级职代会制度建设，要在已经建会非公企业中依法建立职代会制度并保障其规范运作，要积极推动未建会企业建立工会组织，着力解决非公企业不建会不建制问题。</w:t>
      </w:r>
    </w:p>
    <w:p>
      <w:pPr>
        <w:ind w:left="0" w:right="0" w:firstLine="560"/>
        <w:spacing w:before="450" w:after="450" w:line="312" w:lineRule="auto"/>
      </w:pPr>
      <w:r>
        <w:rPr>
          <w:rFonts w:ascii="宋体" w:hAnsi="宋体" w:eastAsia="宋体" w:cs="宋体"/>
          <w:color w:val="000"/>
          <w:sz w:val="28"/>
          <w:szCs w:val="28"/>
        </w:rPr>
        <w:t xml:space="preserve">&gt;　　五、坚决打赢城镇困难职工解困脱困集中攻坚战，建立健全困难职工帮扶长效机制</w:t>
      </w:r>
    </w:p>
    <w:p>
      <w:pPr>
        <w:ind w:left="0" w:right="0" w:firstLine="560"/>
        <w:spacing w:before="450" w:after="450" w:line="312" w:lineRule="auto"/>
      </w:pPr>
      <w:r>
        <w:rPr>
          <w:rFonts w:ascii="宋体" w:hAnsi="宋体" w:eastAsia="宋体" w:cs="宋体"/>
          <w:color w:val="000"/>
          <w:sz w:val="28"/>
          <w:szCs w:val="28"/>
        </w:rPr>
        <w:t xml:space="preserve">　　做好困难职工解困脱困工作，是党交给工会组织的一项重大政治任务。全国总工会去年提出“一个总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2025-06-21T04:09:34+08:00</dcterms:created>
  <dcterms:modified xsi:type="dcterms:W3CDTF">2025-06-21T04:09:34+08:00</dcterms:modified>
</cp:coreProperties>
</file>

<file path=docProps/custom.xml><?xml version="1.0" encoding="utf-8"?>
<Properties xmlns="http://schemas.openxmlformats.org/officeDocument/2006/custom-properties" xmlns:vt="http://schemas.openxmlformats.org/officeDocument/2006/docPropsVTypes"/>
</file>