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美术教师爱岗敬业演讲稿参考5篇范文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不只是向学生传授某方面的课本知识，而是要在特定的环境中采用特定的教学方法，通过特定的途径来促进学生成长。在快速变化和不断变革的新时代，很多地方都会使用到演讲稿，使用正确的写作思路书写演讲稿会更加事半功倍。你是否在找正准备撰写“美术教师爱...</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在快速变化和不断变革的新时代，很多地方都会使用到演讲稿，使用正确的写作思路书写演讲稿会更加事半功倍。你是否在找正准备撰写“美术教师爱岗敬业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1美术教师爱岗敬业演讲稿范文</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今天，我能站在这里发言，我感到既开心又担心， ，开心的是这是我今后更好工 作的一个动力，担心的是在座的各位老师都是我今后需要学习的对象，而在座的各位老师会有比我更好的办法，所以希望以后各位老师能给予我批评指正。 幼儿园的班主任工作是一项非常辛苦和琐碎的工作，不但要上好课，还要用心打造一个有特色的、健康向上的班集体，我想，不付出艰辛的劳动和辛苦的汗 水是不会收获的。</w:t>
      </w:r>
    </w:p>
    <w:p>
      <w:pPr>
        <w:ind w:left="0" w:right="0" w:firstLine="560"/>
        <w:spacing w:before="450" w:after="450" w:line="312" w:lineRule="auto"/>
      </w:pPr>
      <w:r>
        <w:rPr>
          <w:rFonts w:ascii="宋体" w:hAnsi="宋体" w:eastAsia="宋体" w:cs="宋体"/>
          <w:color w:val="000"/>
          <w:sz w:val="28"/>
          <w:szCs w:val="28"/>
        </w:rPr>
        <w:t xml:space="preserve">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一、有一颗真爱、宽容、无私的心，使孩子健康成长。 幼儿园班主任既是幼儿的组织者又是他们的领导者和教育者，他既担负着教育教学工作，又管理着幼儿日常所有琐碎事务。面对这些纯洁无私的孩子，也许 不需要什么天才的班主任，我觉得也不需要班主任具有什么特异功能。只需要你深入到孩子的内心世界，你会发现孩子需要的只是你的一颗真爱、宽容、无 私的心。当然，这颗爱心里还要有你的尊重，你的关爱，你的责任。热爱教育事业，热爱孩子是教师职业道德的核心，也是班主任工作的前提和基础。只有 你的爱心付出了，你才能发现孩子的点滴进步，才能帮孩子健康的成长。</w:t>
      </w:r>
    </w:p>
    <w:p>
      <w:pPr>
        <w:ind w:left="0" w:right="0" w:firstLine="560"/>
        <w:spacing w:before="450" w:after="450" w:line="312" w:lineRule="auto"/>
      </w:pPr>
      <w:r>
        <w:rPr>
          <w:rFonts w:ascii="宋体" w:hAnsi="宋体" w:eastAsia="宋体" w:cs="宋体"/>
          <w:color w:val="000"/>
          <w:sz w:val="28"/>
          <w:szCs w:val="28"/>
        </w:rPr>
        <w:t xml:space="preserve">二、对待同事——真诚，做同事的知心姐妹，一个班就是一个集体，作为班主 任，就要跟班内老师做到真诚和谐，工作中经常换位思考，相互理解、体谅，时时处处事事为他人着想，一切以工作为重，这样就会营造一个宽松、愉悦的 工作环境，在对班级幼儿的教育上要保持一致性，当然教育方法每个老师都有一套，但在要求上必须是一致的，特别是幼儿的常规，不能一个要求这样，一 个要求那样，也不能一个紧一个松，以免使孩子形成两面性，从而不能将常规形成一种习惯，对于幼儿园要组织什么活动或临时布置的工作，班主任提出一 个具体措施，然后再与班内老师商量，针得一致意见后分工合作尽力完成好，在进行听课、调研活动中，我们做的有什么不当之处，还请各位姐妹提出宝贵 意见，以让我们更快地成长。</w:t>
      </w:r>
    </w:p>
    <w:p>
      <w:pPr>
        <w:ind w:left="0" w:right="0" w:firstLine="560"/>
        <w:spacing w:before="450" w:after="450" w:line="312" w:lineRule="auto"/>
      </w:pPr>
      <w:r>
        <w:rPr>
          <w:rFonts w:ascii="宋体" w:hAnsi="宋体" w:eastAsia="宋体" w:cs="宋体"/>
          <w:color w:val="000"/>
          <w:sz w:val="28"/>
          <w:szCs w:val="28"/>
        </w:rPr>
        <w:t xml:space="preserve">三、对待家长——真心。做幼儿园老师不仅要了解孩子，还有了解家长，要对 孩子了如指掌，这样才能因材施教，使每个孩子得到不同的发展，将孩子在园表现、发展情况如实的与家长交流，让家长了解到老师对孩子的关爱，再与家 长一起分析孩子的问题所在，共同商谈帮助孩子克服方法。以平和、有好合作的态度请求家长的指导与帮助，已到达家园合作的最终目的。</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 主任要尊重自己，尊重每个孩子，尊重自己的工作，把自己全部的爱心，真心，耐心和责任心付与工作中，让那些可爱的孩子在老师的带领下尽情自由的展翅 翱翔!谢谢大家!</w:t>
      </w:r>
    </w:p>
    <w:p>
      <w:pPr>
        <w:ind w:left="0" w:right="0" w:firstLine="560"/>
        <w:spacing w:before="450" w:after="450" w:line="312" w:lineRule="auto"/>
      </w:pPr>
      <w:r>
        <w:rPr>
          <w:rFonts w:ascii="黑体" w:hAnsi="黑体" w:eastAsia="黑体" w:cs="黑体"/>
          <w:color w:val="000000"/>
          <w:sz w:val="36"/>
          <w:szCs w:val="36"/>
          <w:b w:val="1"/>
          <w:bCs w:val="1"/>
        </w:rPr>
        <w:t xml:space="preserve">2美术教师爱岗敬业演讲稿范文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各位领导、各位来宾、各位家长、老师们、同学们：  </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 </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 </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 </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最后，衷心祝愿所有关心和支持我们的领导 、来宾工作顺利，也祝愿各位老师身体健康，各位同学学习顺利! 谢谢大家!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5美术教师爱岗敬业演讲稿范文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大家好!今日我能作为教师的代表发言，感到十分荣幸。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首先，请允许我对上述获奖的教师与同学表示衷心的祝贺!之后，我带着五个感激而来：</w:t>
      </w:r>
    </w:p>
    <w:p>
      <w:pPr>
        <w:ind w:left="0" w:right="0" w:firstLine="560"/>
        <w:spacing w:before="450" w:after="450" w:line="312" w:lineRule="auto"/>
      </w:pPr>
      <w:r>
        <w:rPr>
          <w:rFonts w:ascii="宋体" w:hAnsi="宋体" w:eastAsia="宋体" w:cs="宋体"/>
          <w:color w:val="000"/>
          <w:sz w:val="28"/>
          <w:szCs w:val="28"/>
        </w:rPr>
        <w:t xml:space="preserve">第一个，要感激学校，是这所美丽的学校给我这样的一个平台，让我能在这样的平台上展现自我。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第二个感激，感激学校个各位领导，是你们的关心与鼓励，给我最大的支持，也给我最大的动力，让我能安心工作，实现梦想。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激，感激很多身边的同事，是这些同事给我很多很多无私的帮忙，从上课到管理班级，给我很多经验，让我能够这么快的成长;我所在的科组是一个优秀的教研组，很多教师在教学上是我学习的榜样，他们都是十分优秀的教师，十分敬业，敢于创新，又很热心帮忙指导青年教师，这十分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激，是要感激我的学生，感激你们的进取参与和配合，感激对你们教师工作的理解与支持。在这一过程中，你们成长成熟了，与此同时，也从另外的一个侧面帮忙了我的成长。。我今日的成绩，有你们的功劳，感激你们，期望你们与我们教师一齐，共同努力，开拓进取，为我们完美的明天而奋斗。</w:t>
      </w:r>
    </w:p>
    <w:p>
      <w:pPr>
        <w:ind w:left="0" w:right="0" w:firstLine="560"/>
        <w:spacing w:before="450" w:after="450" w:line="312" w:lineRule="auto"/>
      </w:pPr>
      <w:r>
        <w:rPr>
          <w:rFonts w:ascii="宋体" w:hAnsi="宋体" w:eastAsia="宋体" w:cs="宋体"/>
          <w:color w:val="000"/>
          <w:sz w:val="28"/>
          <w:szCs w:val="28"/>
        </w:rPr>
        <w:t xml:space="preserve">第五个感激，就是要感激我的教师，是教师的辛勤教育，才有了我的今日。</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生命之旅如爬山，成长要过十八盘。成绩已入历史博物馆，如今我们又站在同一齐跑线上。下头我对同学们再说几句话。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日属于自我。人生之旅如登山，无限风光在险峰，体力好，走在前面，体力差，落在后面，在前面的稍稍松懈就可能被之后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掉后门，向前迈进。同学们，尤其是后面跟进的同学们，过去你获得了什么或者失去了什么，那不重要，重要的是抛弃过去，重新开始，此刻向前!今日累了，你就好好地躺下来休息，把所有的烦恼和伤痛，都用力关在门后。明早一齐来，你依旧能够看到崭新的太阳。太阳如青春，每一天都是新的!我们也能够在风雨中徘徊，但不要停留过久，一旦思想沟通，目标确定，办法找到，哪怕是再大的风、再密的雨，也不要留恋身边繁华的风景、短暂的诱惑。要蹬直你的双腿，擦亮你的双眼，盯着远方的目标，但问耕耘，勇往直前，幸福和欢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我，培养自我的真性情和真兴趣，把应当做的事尽量做得精细卓越，让自我满意，享受过程，精微尽，致广大。在课堂上用你渴求知识的双眸替换你疲惫的身影;自习课上用投入每道习题的思考替换你左顾右盼说闲话的行为。严格自律，环节扎实，不懈攀登，让自我不后悔!</w:t>
      </w:r>
    </w:p>
    <w:p>
      <w:pPr>
        <w:ind w:left="0" w:right="0" w:firstLine="560"/>
        <w:spacing w:before="450" w:after="450" w:line="312" w:lineRule="auto"/>
      </w:pPr>
      <w:r>
        <w:rPr>
          <w:rFonts w:ascii="宋体" w:hAnsi="宋体" w:eastAsia="宋体" w:cs="宋体"/>
          <w:color w:val="000"/>
          <w:sz w:val="28"/>
          <w:szCs w:val="28"/>
        </w:rPr>
        <w:t xml:space="preserve">我们x中的教师能够说很苦，因为为了爱，甘将心血化时雨，润出桃花一片红。因为教师的梦想和荣誉都与你们连在了一齐，你们是幸福的，教师就是欢乐的;你们是提高的，教师就是欣慰的;你们是成功的，教师才是优秀的。我相信，正中师生，众志成城，和谐奋斗，必须会共同筑就完美的明天!</w:t>
      </w:r>
    </w:p>
    <w:p>
      <w:pPr>
        <w:ind w:left="0" w:right="0" w:firstLine="560"/>
        <w:spacing w:before="450" w:after="450" w:line="312" w:lineRule="auto"/>
      </w:pPr>
      <w:r>
        <w:rPr>
          <w:rFonts w:ascii="宋体" w:hAnsi="宋体" w:eastAsia="宋体" w:cs="宋体"/>
          <w:color w:val="000"/>
          <w:sz w:val="28"/>
          <w:szCs w:val="28"/>
        </w:rPr>
        <w:t xml:space="preserve">最终用两句话结束发言：同学们，有作为才会有地位!只要你相信奇迹并为奇迹付出奇迹般的努力，奇迹必须会在你身上奇迹般的产生!坚持到不能坚持的时候，再坚持一步就是胜利!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2025-05-02T15:45:41+08:00</dcterms:created>
  <dcterms:modified xsi:type="dcterms:W3CDTF">2025-05-02T15:45:41+08:00</dcterms:modified>
</cp:coreProperties>
</file>

<file path=docProps/custom.xml><?xml version="1.0" encoding="utf-8"?>
<Properties xmlns="http://schemas.openxmlformats.org/officeDocument/2006/custom-properties" xmlns:vt="http://schemas.openxmlformats.org/officeDocument/2006/docPropsVTypes"/>
</file>