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立足本职岗位践行工匠精神演讲稿（精选3篇）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变教育理念、提高师德修养、立足本职岗位践行工匠精神是对每一位教师工作者的基本要求。下面是范文网小编为大家收集整理的立足本职岗位践行工匠精神演讲稿范文，欢迎大家参考!立足本职岗位践行工匠精神演讲稿篇1尊敬的各位领导、各位老师：科学发展、和谐...</w:t>
      </w:r>
    </w:p>
    <w:p>
      <w:pPr>
        <w:ind w:left="0" w:right="0" w:firstLine="560"/>
        <w:spacing w:before="450" w:after="450" w:line="312" w:lineRule="auto"/>
      </w:pPr>
      <w:r>
        <w:rPr>
          <w:rFonts w:ascii="宋体" w:hAnsi="宋体" w:eastAsia="宋体" w:cs="宋体"/>
          <w:color w:val="000"/>
          <w:sz w:val="28"/>
          <w:szCs w:val="28"/>
        </w:rPr>
        <w:t xml:space="preserve">转变教育理念、提高师德修养、立足本职岗位践行工匠精神是对每一位教师工作者的基本要求。下面是范文网小编为大家收集整理的立足本职岗位践行工匠精神演讲稿范文，欢迎大家参考!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宋体" w:hAnsi="宋体" w:eastAsia="宋体" w:cs="宋体"/>
          <w:color w:val="000"/>
          <w:sz w:val="28"/>
          <w:szCs w:val="28"/>
        </w:rPr>
        <w:t xml:space="preserve">我坚信，只要把思想和认识统一到报告精神上来，把智慧和力量凝聚到实现确定的各项任务上来，做好教育教学工作，不辜负党和人民的期望，为到20xx年基本实现教育现代化、进入人力资源强国行列作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立足本职岗位践行工匠精神演讲稿篇2</w:t>
      </w:r>
    </w:p>
    <w:p>
      <w:pPr>
        <w:ind w:left="0" w:right="0" w:firstLine="560"/>
        <w:spacing w:before="450" w:after="450" w:line="312" w:lineRule="auto"/>
      </w:pPr>
      <w:r>
        <w:rPr>
          <w:rFonts w:ascii="宋体" w:hAnsi="宋体" w:eastAsia="宋体" w:cs="宋体"/>
          <w:color w:val="000"/>
          <w:sz w:val="28"/>
          <w:szCs w:val="28"/>
        </w:rPr>
        <w:t xml:space="preserve">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xx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xxx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w:t>
      </w:r>
    </w:p>
    <w:p>
      <w:pPr>
        <w:ind w:left="0" w:right="0" w:firstLine="560"/>
        <w:spacing w:before="450" w:after="450" w:line="312" w:lineRule="auto"/>
      </w:pPr>
      <w:r>
        <w:rPr>
          <w:rFonts w:ascii="宋体" w:hAnsi="宋体" w:eastAsia="宋体" w:cs="宋体"/>
          <w:color w:val="000"/>
          <w:sz w:val="28"/>
          <w:szCs w:val="28"/>
        </w:rPr>
        <w:t xml:space="preserve">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xxx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我是来自中学的一名普通教师，共产党员。我演讲的题目是《立足本职，教书育人，在平凡的岗位上践行科学发展观》。</w:t>
      </w:r>
    </w:p>
    <w:p>
      <w:pPr>
        <w:ind w:left="0" w:right="0" w:firstLine="560"/>
        <w:spacing w:before="450" w:after="450" w:line="312" w:lineRule="auto"/>
      </w:pPr>
      <w:r>
        <w:rPr>
          <w:rFonts w:ascii="宋体" w:hAnsi="宋体" w:eastAsia="宋体" w:cs="宋体"/>
          <w:color w:val="000"/>
          <w:sz w:val="28"/>
          <w:szCs w:val="28"/>
        </w:rPr>
        <w:t xml:space="preserve">科学发展观是以xx为核心的党中央关于发展的重要思想和理论观点的高度概括，是xx大精神的灵魂，是同马克思列宁主义、毛泽东思想、***理论和“三个代表”重要思想既一脉相承又与时俱进的科学理论，科学发展观吸收和借鉴了一系列新思想、新观点、新论断，科学系统地揭示了社会主义发展的客观规律，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全国上下学习实践科学发展的新形势下，我县也掀起“深入学习实践科学发展观活动”的热潮，我们全体教师同仁也积极投身其中，以解放思想为先导，树立新的教育理念，全力以赴推进学校的教学改革和发展，努力提高教学质量，自觉以科学发展观为统领，用科学发展观指导各项工作，踏踏实实做好本职工作，在平凡的工作岗位上，争当实践科学发展观的排头兵。</w:t>
      </w:r>
    </w:p>
    <w:p>
      <w:pPr>
        <w:ind w:left="0" w:right="0" w:firstLine="560"/>
        <w:spacing w:before="450" w:after="450" w:line="312" w:lineRule="auto"/>
      </w:pPr>
      <w:r>
        <w:rPr>
          <w:rFonts w:ascii="宋体" w:hAnsi="宋体" w:eastAsia="宋体" w:cs="宋体"/>
          <w:color w:val="000"/>
          <w:sz w:val="28"/>
          <w:szCs w:val="28"/>
        </w:rPr>
        <w:t xml:space="preserve">一要转变教育理念。科学发展观的核心和本质是以人以本，这就要求我们要深入了解学生，认识学生，尊重学生，建立新型师生关系。了解学生年龄特征、心理特征、学习兴趣，知识结构、接受能力，接受特点和接受规律。尊重学生的个性和价值选择，以育人为本，因材施教，寓教于乐，促进学生立德树人，全面发展，以适应时代的需求，接受时代的考验。</w:t>
      </w:r>
    </w:p>
    <w:p>
      <w:pPr>
        <w:ind w:left="0" w:right="0" w:firstLine="560"/>
        <w:spacing w:before="450" w:after="450" w:line="312" w:lineRule="auto"/>
      </w:pPr>
      <w:r>
        <w:rPr>
          <w:rFonts w:ascii="宋体" w:hAnsi="宋体" w:eastAsia="宋体" w:cs="宋体"/>
          <w:color w:val="000"/>
          <w:sz w:val="28"/>
          <w:szCs w:val="28"/>
        </w:rPr>
        <w:t xml:space="preserve">我们知道，教学是“教”和“学”对立面的有机统一，老师教得再好，学生不学，也达不到教学的目的。没有“学”，也就无所谓“教”， 因此，教学层面必须着力寻求教师“教”和学生“学”两方面的对立统一，协调好“教”与“学”的关系，使“教”更好的适应“学”，充分体现科学发展观的核心和本质。</w:t>
      </w:r>
    </w:p>
    <w:p>
      <w:pPr>
        <w:ind w:left="0" w:right="0" w:firstLine="560"/>
        <w:spacing w:before="450" w:after="450" w:line="312" w:lineRule="auto"/>
      </w:pPr>
      <w:r>
        <w:rPr>
          <w:rFonts w:ascii="宋体" w:hAnsi="宋体" w:eastAsia="宋体" w:cs="宋体"/>
          <w:color w:val="000"/>
          <w:sz w:val="28"/>
          <w:szCs w:val="28"/>
        </w:rPr>
        <w:t xml:space="preserve">二要提高师德修养。科学发展观要求我们全面、协调发展。学校是塑造人的基地，教师是塑造学生人格的工程师，一个教师的世界观、人生观和价值观，甚至一言一行，都会对学生产生深刻的影响，这个影响甚至是一生的。学生人格的塑造，思维的开发，智慧的启迪，能力的培养，创新精神的激发，这一切的一切都让我们感到责任重大，不容懈怠。他们这一代人，是21世纪继往开来的一代，抓好他们的基础性教育，是我们毕生的事业，也是历史赋予我们光荣而艰巨的任务，做好这一切，不仅要有渊博的知识，更要具备良好的师德。师德是教师工作的精髓，可以用“师爱为魂，学高为师，身正为范”来概括，“师爱”是教师对学生无私的爱，它是师德的核心，即“师魂”。从爱学生的角度讲，就是教师要做学生的良师益友。只有做到了“师爱”、“学高”、“身正”，才能实现道德意识的自觉性、道德行为的示范性、道德结果的深远性，才能把学生教育好、引导好，促进他们德、智、体、美的全面发展。</w:t>
      </w:r>
    </w:p>
    <w:p>
      <w:pPr>
        <w:ind w:left="0" w:right="0" w:firstLine="560"/>
        <w:spacing w:before="450" w:after="450" w:line="312" w:lineRule="auto"/>
      </w:pPr>
      <w:r>
        <w:rPr>
          <w:rFonts w:ascii="宋体" w:hAnsi="宋体" w:eastAsia="宋体" w:cs="宋体"/>
          <w:color w:val="000"/>
          <w:sz w:val="28"/>
          <w:szCs w:val="28"/>
        </w:rPr>
        <w:t xml:space="preserve">三要博学多才。唐代文学家韩愈曾经说过：师者，所以传道授业解惑也。教师首先要有良好的修养和渊博的知识，才能做到传道、授业、解惑，学生也才会“亲其师而善其道”。所以教师必须要有扎实的专业知识。主要表现在“精通”与“知新”的两方面。精通，就是对所教学科，要掌握其基本理论，了解学科的历史、现状、发展趋势和社会作用，不仅要知其然，而且要知其所以然，抓住要领，举一反三，触类旁通，运用自如，采用学生喜闻乐见的教学方法，辅之以精彩的讲解，最大限度地激发学生的学习兴趣。知新，就是要保持旺盛的求知欲，不断给自己“充电”，要博览群书，汲取新知识，尤其是在当今信息大爆炸的时代，网络、电视等媒体的快速发展和广泛普及，为信息的传递搭建了“高速公路”，我们要充分利用这些有利条件，及时吸取新信息、新知识、新理论，完善自己的知识结构，借鉴先进的教学理论和经验，利用科技手段，创新教学方式，丰富教学内容，实现科学教学，科学育人。</w:t>
      </w:r>
    </w:p>
    <w:p>
      <w:pPr>
        <w:ind w:left="0" w:right="0" w:firstLine="560"/>
        <w:spacing w:before="450" w:after="450" w:line="312" w:lineRule="auto"/>
      </w:pPr>
      <w:r>
        <w:rPr>
          <w:rFonts w:ascii="宋体" w:hAnsi="宋体" w:eastAsia="宋体" w:cs="宋体"/>
          <w:color w:val="000"/>
          <w:sz w:val="28"/>
          <w:szCs w:val="28"/>
        </w:rPr>
        <w:t xml:space="preserve">各位同仁，科学发展观的核心是以人为本，其终极价值取向是实现人的全面发展，作为教育工作者，我们的本职工作就是教书育人，只有在科学发展观的指引下，立足本职工作岗位，教育学生成长成才，实现他们做学问与做人、理论知识与社会实践、技术素养与人文素养、健康体魄与美好心灵的全面发展，争取让每个学生都能“成为理想远大、热爱祖国的人，成为追求真理、勇于创新的人，成为德才兼备、全面发展的人，成为视野开阔、胸怀宽广的人，成为知行统一、脚踏实地的人。” 为建设社会主义和谐社会培养更多的优秀人才，这才是我们学习实践科学发展观的根本目的和工作目标。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2025-05-02T08:24:16+08:00</dcterms:created>
  <dcterms:modified xsi:type="dcterms:W3CDTF">2025-05-02T08:24:16+08:00</dcterms:modified>
</cp:coreProperties>
</file>

<file path=docProps/custom.xml><?xml version="1.0" encoding="utf-8"?>
<Properties xmlns="http://schemas.openxmlformats.org/officeDocument/2006/custom-properties" xmlns:vt="http://schemas.openxmlformats.org/officeDocument/2006/docPropsVTypes"/>
</file>