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英语演讲比赛演讲稿范文【三篇】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演讲的时候要善于观察和应变，如果有机会要和听众打成一片。为大家整理的《英语演讲比赛演讲稿范文【三篇】》，希望对大家有所帮助！ 篇一 Dear teachers and mates:We are in a constant state of ...</w:t>
      </w:r>
    </w:p>
    <w:p>
      <w:pPr>
        <w:ind w:left="0" w:right="0" w:firstLine="560"/>
        <w:spacing w:before="450" w:after="450" w:line="312" w:lineRule="auto"/>
      </w:pPr>
      <w:r>
        <w:rPr>
          <w:rFonts w:ascii="宋体" w:hAnsi="宋体" w:eastAsia="宋体" w:cs="宋体"/>
          <w:color w:val="000"/>
          <w:sz w:val="28"/>
          <w:szCs w:val="28"/>
        </w:rPr>
        <w:t xml:space="preserve">演讲的时候要善于观察和应变，如果有机会要和听众打成一片。为大家整理的《英语演讲比赛演讲稿范文【三篇】》，希望对大家有所帮助！ 篇一 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 篇二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篇三 The story with English and me</w:t>
      </w:r>
    </w:p>
    <w:p>
      <w:pPr>
        <w:ind w:left="0" w:right="0" w:firstLine="560"/>
        <w:spacing w:before="450" w:after="450" w:line="312" w:lineRule="auto"/>
      </w:pPr>
      <w:r>
        <w:rPr>
          <w:rFonts w:ascii="宋体" w:hAnsi="宋体" w:eastAsia="宋体" w:cs="宋体"/>
          <w:color w:val="000"/>
          <w:sz w:val="28"/>
          <w:szCs w:val="28"/>
        </w:rPr>
        <w:t xml:space="preserve">Hello everyone，it is glad to meet you，my name is Nong Yanxing，you can also call me Virita, It’s my English name. I am a Howell School’s girl and I am an outgoing girl too, so I like playing jokes with others.</w:t>
      </w:r>
    </w:p>
    <w:p>
      <w:pPr>
        <w:ind w:left="0" w:right="0" w:firstLine="560"/>
        <w:spacing w:before="450" w:after="450" w:line="312" w:lineRule="auto"/>
      </w:pPr>
      <w:r>
        <w:rPr>
          <w:rFonts w:ascii="宋体" w:hAnsi="宋体" w:eastAsia="宋体" w:cs="宋体"/>
          <w:color w:val="000"/>
          <w:sz w:val="28"/>
          <w:szCs w:val="28"/>
        </w:rPr>
        <w:t xml:space="preserve">I am fourteen years old and I have learnt English for six years now I’ve loved English since the first time, I’ve heard it from a tape. The voice from the tape was very wonderful and the language was so nice .That time I thought，how wonderful the language is! And if I can speak English as well as the speaker in the tape，that will be amazing! So I asked my mum：“Can I learn English? I really love it!” “Of course you can，but are you sure about it? Can you insist on it?” She was a bit excited. “Of course I can，mum. I love it very much，I want to learn it. ”I said confidently，“Oh，my good kid，you are very good，I am so excited about you are interested in English. ”She gave me a sweet hug. We laughed together. Then，I’ve started my English learning way.</w:t>
      </w:r>
    </w:p>
    <w:p>
      <w:pPr>
        <w:ind w:left="0" w:right="0" w:firstLine="560"/>
        <w:spacing w:before="450" w:after="450" w:line="312" w:lineRule="auto"/>
      </w:pPr>
      <w:r>
        <w:rPr>
          <w:rFonts w:ascii="宋体" w:hAnsi="宋体" w:eastAsia="宋体" w:cs="宋体"/>
          <w:color w:val="000"/>
          <w:sz w:val="28"/>
          <w:szCs w:val="28"/>
        </w:rPr>
        <w:t xml:space="preserve">At the beginning，I loved English because it sounds comfortable ,but I can’t believe that how difficult to learn English grammar. Then I felt tired, and I really want to give it up. Buton that main time，my English teacher found me was a bit strange，“What wrong with you，Virita?You look a bit strange.” “Nothing, I just think English grammar is so difficult. It is boring，I don’t want to learn it anymore!” “Why？You can’t give it up，Virita. I can help you just trust me.”“Really?” “Of course!” Then she helped me with my English grammar after class everyday. She told me how to find a good way for my own to learn English grammar. How to find a good way to remember the English new words. She told me try to love English! Interests is the best teacher! So my English marks improve very fast. And in the finally exam，I got the best marks at school. I was so happy .But my English teacher warned me again “Don’t be proud of it. Hasty climbers have the sudden falls. You should come on!”</w:t>
      </w:r>
    </w:p>
    <w:p>
      <w:pPr>
        <w:ind w:left="0" w:right="0" w:firstLine="560"/>
        <w:spacing w:before="450" w:after="450" w:line="312" w:lineRule="auto"/>
      </w:pPr>
      <w:r>
        <w:rPr>
          <w:rFonts w:ascii="宋体" w:hAnsi="宋体" w:eastAsia="宋体" w:cs="宋体"/>
          <w:color w:val="000"/>
          <w:sz w:val="28"/>
          <w:szCs w:val="28"/>
        </w:rPr>
        <w:t xml:space="preserve">I also like watching Holly Wood movies, for example, The Green Man in the Avengers is very strong and V in V of vendetta is very cool. Most of actors and actresses speak English in the film, and I really want to understand the whole meaning about a film without any caption one day. Itis difficult for me to make it come true. I should work harder.</w:t>
      </w:r>
    </w:p>
    <w:p>
      <w:pPr>
        <w:ind w:left="0" w:right="0" w:firstLine="560"/>
        <w:spacing w:before="450" w:after="450" w:line="312" w:lineRule="auto"/>
      </w:pPr>
      <w:r>
        <w:rPr>
          <w:rFonts w:ascii="宋体" w:hAnsi="宋体" w:eastAsia="宋体" w:cs="宋体"/>
          <w:color w:val="000"/>
          <w:sz w:val="28"/>
          <w:szCs w:val="28"/>
        </w:rPr>
        <w:t xml:space="preserve">English is a very beautiful language .And itis my friend，a real friend. Although I can’t feel it with my hands, but I can feel it with my heart. English brought me a lot and I have a big dream about English. To make it come true ,I should work harder and learn more Western culture. We’ll love each other more and more.</w:t>
      </w:r>
    </w:p>
    <w:p>
      <w:pPr>
        <w:ind w:left="0" w:right="0" w:firstLine="560"/>
        <w:spacing w:before="450" w:after="450" w:line="312" w:lineRule="auto"/>
      </w:pPr>
      <w:r>
        <w:rPr>
          <w:rFonts w:ascii="宋体" w:hAnsi="宋体" w:eastAsia="宋体" w:cs="宋体"/>
          <w:color w:val="000"/>
          <w:sz w:val="28"/>
          <w:szCs w:val="28"/>
        </w:rPr>
        <w:t xml:space="preserve">This is the story with English and me.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2025-06-17T04:19:33+08:00</dcterms:created>
  <dcterms:modified xsi:type="dcterms:W3CDTF">2025-06-17T04:19:33+08:00</dcterms:modified>
</cp:coreProperties>
</file>

<file path=docProps/custom.xml><?xml version="1.0" encoding="utf-8"?>
<Properties xmlns="http://schemas.openxmlformats.org/officeDocument/2006/custom-properties" xmlns:vt="http://schemas.openxmlformats.org/officeDocument/2006/docPropsVTypes"/>
</file>