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党史教育民主生活会发言【十九篇】</w:t>
      </w:r>
      <w:bookmarkEnd w:id="1"/>
    </w:p>
    <w:p>
      <w:pPr>
        <w:jc w:val="center"/>
        <w:spacing w:before="0" w:after="450"/>
      </w:pPr>
      <w:r>
        <w:rPr>
          <w:rFonts w:ascii="Arial" w:hAnsi="Arial" w:eastAsia="Arial" w:cs="Arial"/>
          <w:color w:val="999999"/>
          <w:sz w:val="20"/>
          <w:szCs w:val="20"/>
        </w:rPr>
        <w:t xml:space="preserve">来源：网络  作者：青灯古佛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以下是为大家整理的关于党史教育民主生活会发言的文章19篇 ,欢迎品鉴！第1篇: 党史教育民主生活会发言　　按照中心党支部组织生活会要求，围绕对学史明理...</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以下是为大家整理的关于党史教育民主生活会发言的文章19篇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党史教育民主生活会发言</w:t>
      </w:r>
    </w:p>
    <w:p>
      <w:pPr>
        <w:ind w:left="0" w:right="0" w:firstLine="560"/>
        <w:spacing w:before="450" w:after="450" w:line="312" w:lineRule="auto"/>
      </w:pPr>
      <w:r>
        <w:rPr>
          <w:rFonts w:ascii="宋体" w:hAnsi="宋体" w:eastAsia="宋体" w:cs="宋体"/>
          <w:color w:val="000"/>
          <w:sz w:val="28"/>
          <w:szCs w:val="28"/>
        </w:rPr>
        <w:t xml:space="preserve">　　按照中心党支部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缺乏持之以恒的学习韧劲，政治素质、理论水平及能力还不能适应高标准发展的需要。在政治理论学习上没有做到常态化，而是停留在组织学习、完成学习笔记的过程上，对学习的内容没有深度认识，没有精准理解。</w:t>
      </w:r>
    </w:p>
    <w:p>
      <w:pPr>
        <w:ind w:left="0" w:right="0" w:firstLine="560"/>
        <w:spacing w:before="450" w:after="450" w:line="312" w:lineRule="auto"/>
      </w:pPr>
      <w:r>
        <w:rPr>
          <w:rFonts w:ascii="宋体" w:hAnsi="宋体" w:eastAsia="宋体" w:cs="宋体"/>
          <w:color w:val="000"/>
          <w:sz w:val="28"/>
          <w:szCs w:val="28"/>
        </w:rPr>
        <w:t xml:space="preserve">　　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遵规守纪方面。在政治纪律和正规矩方面，能够做到严守底线、不碰红线，在开展工作中严格要求自己，以史为鉴，加强政治规矩和政治纪律教育。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w:t>
      </w:r>
    </w:p>
    <w:p>
      <w:pPr>
        <w:ind w:left="0" w:right="0" w:firstLine="560"/>
        <w:spacing w:before="450" w:after="450" w:line="312" w:lineRule="auto"/>
      </w:pPr>
      <w:r>
        <w:rPr>
          <w:rFonts w:ascii="宋体" w:hAnsi="宋体" w:eastAsia="宋体" w:cs="宋体"/>
          <w:color w:val="000"/>
          <w:sz w:val="28"/>
          <w:szCs w:val="28"/>
        </w:rPr>
        <w:t xml:space="preserve">　　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w:t>
      </w:r>
    </w:p>
    <w:p>
      <w:pPr>
        <w:ind w:left="0" w:right="0" w:firstLine="560"/>
        <w:spacing w:before="450" w:after="450" w:line="312" w:lineRule="auto"/>
      </w:pPr>
      <w:r>
        <w:rPr>
          <w:rFonts w:ascii="宋体" w:hAnsi="宋体" w:eastAsia="宋体" w:cs="宋体"/>
          <w:color w:val="000"/>
          <w:sz w:val="28"/>
          <w:szCs w:val="28"/>
        </w:rPr>
        <w:t xml:space="preserve">　　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第2篇: 党史教育民主生活会发言</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按照“学党章党规、学系列讲话，做合格党员”的要求，对照《党章》、《党内政治生活若干准则》、《党内监督条例》等党内规章制度，对照国家法律、党的优良传统和工作惯制，结合此次征求到的意见建议xx条，其中：肯定意见xx条，建议xx条，联系个人思想、工作、生活和作风实际，深入查摆理想信念、政治纪律和政治规矩、作风建设、担当作为、组织生活、落实全面从严治党责任等方面存在的问题，深刻剖析问题根源，明确了整改方向。</w:t>
      </w:r>
    </w:p>
    <w:p>
      <w:pPr>
        <w:ind w:left="0" w:right="0" w:firstLine="560"/>
        <w:spacing w:before="450" w:after="450" w:line="312" w:lineRule="auto"/>
      </w:pPr>
      <w:r>
        <w:rPr>
          <w:rFonts w:ascii="宋体" w:hAnsi="宋体" w:eastAsia="宋体" w:cs="宋体"/>
          <w:color w:val="000"/>
          <w:sz w:val="28"/>
          <w:szCs w:val="28"/>
        </w:rPr>
        <w:t xml:space="preserve">　&gt;　一、查找出的问题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一是党性修养不够系统、不够全面。在加强党性修养锻炼上，主要精力集中在党提出的新理论、新观念、新思路以及中央、省委、市委新召开的重要会议精神上，对党过去形成的一些基本理论、基本经验学习的少、研究的少。二是宗旨意识还有差距。深入群众不够经常，体察民情不够直接。有效联系服务群众的渠道和方式不多，通过观看材料掌握基层情况、群众诉求的现象还有存在，站稳群众立场谋划对策、争取实效还有差距。</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的问题。对政治纪律的深刻内涵理解不全面、把握不精准，自我要求不够高。比如：在工作和生活中虽然不做违反政治纪律的事、不说违反政治纪律的话、行动上不出格，也能坚决贯彻上级各项决策部署，但对一些小消息、言论没有大胆站出来证实。对党的政治纪律、政治规矩督促落实有差距。虽然多次到分管部门组织学习了《准则》和《条例》并提出了工作要求，但在督促部门建立经常性、长效性落实机制上还有差距，跟踪问效不够。</w:t>
      </w:r>
    </w:p>
    <w:p>
      <w:pPr>
        <w:ind w:left="0" w:right="0" w:firstLine="560"/>
        <w:spacing w:before="450" w:after="450" w:line="312" w:lineRule="auto"/>
      </w:pPr>
      <w:r>
        <w:rPr>
          <w:rFonts w:ascii="宋体" w:hAnsi="宋体" w:eastAsia="宋体" w:cs="宋体"/>
          <w:color w:val="000"/>
          <w:sz w:val="28"/>
          <w:szCs w:val="28"/>
        </w:rPr>
        <w:t xml:space="preserve">　　(三)作风方面存在的问题。工作还不够严谨，工作重心主要聚焦服务市委决策部署，放在事关发展大局的重点事项、关键内容上，对一般性、常规性工作思考不多、要求不严。比如，在工作相对集中时，对部分会议、文件、材料的审核把关不严，会议多、材料多没有从根本上改变。工作还不够务实，到基层调研时，主观意向性调研较多、随机性调研不够。比如，对分管领域和关注的工作调研的多，围绕群众所思、所想调研频次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创新意识有差距。在服务市委决策上遇到重复性的工作，为了图省事，照搬照抄，沿用老方法解决问题，特别是对全面深化改革工作思考还不够多、研究还不够深入，在整体系统性上还有差距。敢担当、善作为的魄力还不够。虽然市委出台了容错机制，但因对新事物、新知识的学习和掌握不全面，致使在部分工作中担当底气不足。</w:t>
      </w:r>
    </w:p>
    <w:p>
      <w:pPr>
        <w:ind w:left="0" w:right="0" w:firstLine="560"/>
        <w:spacing w:before="450" w:after="450" w:line="312" w:lineRule="auto"/>
      </w:pPr>
      <w:r>
        <w:rPr>
          <w:rFonts w:ascii="宋体" w:hAnsi="宋体" w:eastAsia="宋体" w:cs="宋体"/>
          <w:color w:val="000"/>
          <w:sz w:val="28"/>
          <w:szCs w:val="28"/>
        </w:rPr>
        <w:t xml:space="preserve">　　(五)组织生活方面存在的问题。对开展好党的组织生活的要求理解不够透彻、钻研不够深入，与高标准、严要求开展组织生活的要求还有差距。比如，到分管部门上党课时，结合部门工作不够紧密，实效性、指导性作用发挥不够。与党员干部的深入交流不够，掌握党员思想动态不够及时、不够全面。除按规定参加所在支部“三会一课”、组织生活会、专题党课、民主评议党员等组织活动外，平时与党员干部交流多为安排工作、提工作要求，静下心与普通党员谈心、提醒不多。%</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在落实从严治党监督责任上跟踪问效不够，对干部履职行为、工作作风、精神状态和廉洁自律等情况的监督管理渠道相对单一。压力传导还有差距，抓督促、抓落实的重点集中在分管部门领导班子成员，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&gt;　二、个人有关事项报告</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对照十八届六中全会及习近平总书记系列重要讲话精神，对照《准则》《条例》要求，认真汲取省内外严重违纪违法案例的深刻教训，聚焦政治合格、执行纪律合格、品德合格、发挥作用合格等方面，深入反思存在问题的根源，我认为主要有几个方面原因。</w:t>
      </w:r>
    </w:p>
    <w:p>
      <w:pPr>
        <w:ind w:left="0" w:right="0" w:firstLine="560"/>
        <w:spacing w:before="450" w:after="450" w:line="312" w:lineRule="auto"/>
      </w:pPr>
      <w:r>
        <w:rPr>
          <w:rFonts w:ascii="宋体" w:hAnsi="宋体" w:eastAsia="宋体" w:cs="宋体"/>
          <w:color w:val="000"/>
          <w:sz w:val="28"/>
          <w:szCs w:val="28"/>
        </w:rPr>
        <w:t xml:space="preserve">　　一是放松了政治理论学习。学习还是存在片面性，缺乏对理论的系统研究和深刻理解。同时理论与实践结合不紧密，忽视了理论与实践的辨证唯物关系，在政治理论方面，缺乏系统性、经常性的深入学习，用马列主义的立场和观点分析问题的能力不强，用邓小平理论认识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二是党性锻炼有待长期坚持。对照政治合格要求，认真分析理想信念方面存在的问题，我感到尽管有多重因素叠加，但最根本原因是放松了党性修养的锤炼。随着长期参加党的集中性教育，形成了一定的依赖心理，对自我学习、自我反思、自我锻炼时松时紧，没有做到长期时刻警醒、事事反思、慎独慎微。</w:t>
      </w:r>
    </w:p>
    <w:p>
      <w:pPr>
        <w:ind w:left="0" w:right="0" w:firstLine="560"/>
        <w:spacing w:before="450" w:after="450" w:line="312" w:lineRule="auto"/>
      </w:pPr>
      <w:r>
        <w:rPr>
          <w:rFonts w:ascii="宋体" w:hAnsi="宋体" w:eastAsia="宋体" w:cs="宋体"/>
          <w:color w:val="000"/>
          <w:sz w:val="28"/>
          <w:szCs w:val="28"/>
        </w:rPr>
        <w:t xml:space="preserve">　　三是纪律要求还要加强。虽然能在大是大非面前保持立场坚定、态度坚决，但在一些细枝末节上，纪律约束不够严格，遵守纪律自身定力不够，看风向、随大流，没有充分理解纪律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武装。牢固树立终身学习理念，把学习党章党规、党的十八届六中全会以及习近平总书记系列重要讲话精神放在首位，原原本本学、结合工作学、带着问题学，切实用马克思主义立场、观点武装头脑，真正做到学而信、学而用、学而行，做到虔诚而执着、至信而深厚、坚定而笃行。</w:t>
      </w:r>
    </w:p>
    <w:p>
      <w:pPr>
        <w:ind w:left="0" w:right="0" w:firstLine="560"/>
        <w:spacing w:before="450" w:after="450" w:line="312" w:lineRule="auto"/>
      </w:pPr>
      <w:r>
        <w:rPr>
          <w:rFonts w:ascii="宋体" w:hAnsi="宋体" w:eastAsia="宋体" w:cs="宋体"/>
          <w:color w:val="000"/>
          <w:sz w:val="28"/>
          <w:szCs w:val="28"/>
        </w:rPr>
        <w:t xml:space="preserve">　　(二)严格执行党的纪律。坚持把遵守党的政治纪律和政治规矩放在首位，认真落实习近平总书记提出的“五个必须”要求，在任何时候任何情况下都自觉同党中央保持高度一致，坚决维护以习近平总书记为核心的党中央权威。始终牢记党员身份，时刻不忘党员义务，自觉接受组织安排和纪律约束，切实把好政治方向、把牢行为原则、把住生活小节。</w:t>
      </w:r>
    </w:p>
    <w:p>
      <w:pPr>
        <w:ind w:left="0" w:right="0" w:firstLine="560"/>
        <w:spacing w:before="450" w:after="450" w:line="312" w:lineRule="auto"/>
      </w:pPr>
      <w:r>
        <w:rPr>
          <w:rFonts w:ascii="宋体" w:hAnsi="宋体" w:eastAsia="宋体" w:cs="宋体"/>
          <w:color w:val="000"/>
          <w:sz w:val="28"/>
          <w:szCs w:val="28"/>
        </w:rPr>
        <w:t xml:space="preserve">　　(三)加强品德修养。把修身立德作为为人之本、处事之基，对照《党内政治生活若干准则》和《党内监督条例》要求，不断加强道德修养、提高道德认识、陶冶道德情操、锤炼道德意志、筑牢道德防线，自觉遵守社会公德、职业道德、家庭美德，管好八小时之外的自己，自觉纯洁社交圈，净化生活圈，管住活动圈，自觉远离低级趣味，自觉抵制歪风邪气，始终保持健康文明的生活方式，追求高尚情操，树立良好家风。</w:t>
      </w:r>
    </w:p>
    <w:p>
      <w:pPr>
        <w:ind w:left="0" w:right="0" w:firstLine="560"/>
        <w:spacing w:before="450" w:after="450" w:line="312" w:lineRule="auto"/>
      </w:pPr>
      <w:r>
        <w:rPr>
          <w:rFonts w:ascii="宋体" w:hAnsi="宋体" w:eastAsia="宋体" w:cs="宋体"/>
          <w:color w:val="000"/>
          <w:sz w:val="28"/>
          <w:szCs w:val="28"/>
        </w:rPr>
        <w:t xml:space="preserve">　　(四)勇于担当负责。坚持在其位、谋其政、尽其责，把高标准履职尽责作为基本要求，围绕全市中心工作，以高度的政治责任感、使命感和爱岗敬业的事业心，以对党绝对忠诚和极端负责的态度，始终保持雷厉风行的工作作风，解放思想、求真务实，超前谋划、周密部署，增强工作主动性、科学性和创新性，高标准、快节奏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第3篇: 党史教育民主生活会发言</w:t>
      </w:r>
    </w:p>
    <w:p>
      <w:pPr>
        <w:ind w:left="0" w:right="0" w:firstLine="560"/>
        <w:spacing w:before="450" w:after="450" w:line="312" w:lineRule="auto"/>
      </w:pPr>
      <w:r>
        <w:rPr>
          <w:rFonts w:ascii="宋体" w:hAnsi="宋体" w:eastAsia="宋体" w:cs="宋体"/>
          <w:color w:val="000"/>
          <w:sz w:val="28"/>
          <w:szCs w:val="28"/>
        </w:rPr>
        <w:t xml:space="preserve">　　一年多来，通过镇的工作实践，以及不断深入学习实践科学发展观的学习内容，使我深刻认识到自己在政治思想、工作作风和实践等方面仍存在很多不足之处，借开展第三批深入学习实践科学发展观活动的机会，进行认真深入查摆，请党组织和同志们批评指正。</w:t>
      </w:r>
    </w:p>
    <w:p>
      <w:pPr>
        <w:ind w:left="0" w:right="0" w:firstLine="560"/>
        <w:spacing w:before="450" w:after="450" w:line="312" w:lineRule="auto"/>
      </w:pPr>
      <w:r>
        <w:rPr>
          <w:rFonts w:ascii="宋体" w:hAnsi="宋体" w:eastAsia="宋体" w:cs="宋体"/>
          <w:color w:val="000"/>
          <w:sz w:val="28"/>
          <w:szCs w:val="28"/>
        </w:rPr>
        <w:t xml:space="preserve">　　&gt;一、思想和工作情况回顾</w:t>
      </w:r>
    </w:p>
    <w:p>
      <w:pPr>
        <w:ind w:left="0" w:right="0" w:firstLine="560"/>
        <w:spacing w:before="450" w:after="450" w:line="312" w:lineRule="auto"/>
      </w:pPr>
      <w:r>
        <w:rPr>
          <w:rFonts w:ascii="宋体" w:hAnsi="宋体" w:eastAsia="宋体" w:cs="宋体"/>
          <w:color w:val="000"/>
          <w:sz w:val="28"/>
          <w:szCs w:val="28"/>
        </w:rPr>
        <w:t xml:space="preserve">　　1、不断加强政治理论和业务知识学习。联系当前镇改革、发展、稳定工</w:t>
      </w:r>
    </w:p>
    <w:p>
      <w:pPr>
        <w:ind w:left="0" w:right="0" w:firstLine="560"/>
        <w:spacing w:before="450" w:after="450" w:line="312" w:lineRule="auto"/>
      </w:pPr>
      <w:r>
        <w:rPr>
          <w:rFonts w:ascii="宋体" w:hAnsi="宋体" w:eastAsia="宋体" w:cs="宋体"/>
          <w:color w:val="000"/>
          <w:sz w:val="28"/>
          <w:szCs w:val="28"/>
        </w:rPr>
        <w:t xml:space="preserve">　　作实际，以及承担的工作任务，深入学习政策，开展调研，政策理论水平有了新提高，为协调、指导工作打下了坚实的基础。</w:t>
      </w:r>
    </w:p>
    <w:p>
      <w:pPr>
        <w:ind w:left="0" w:right="0" w:firstLine="560"/>
        <w:spacing w:before="450" w:after="450" w:line="312" w:lineRule="auto"/>
      </w:pPr>
      <w:r>
        <w:rPr>
          <w:rFonts w:ascii="宋体" w:hAnsi="宋体" w:eastAsia="宋体" w:cs="宋体"/>
          <w:color w:val="000"/>
          <w:sz w:val="28"/>
          <w:szCs w:val="28"/>
        </w:rPr>
        <w:t xml:space="preserve">　　2、坚持组织原则，服从组织领导，努力维护班子团结。对集体决定的事，带头执行，认真落实。在工作落实上，不推诿扯皮，不上交予盾，不回避矛盾，能任劳任怨，大胆负责，尽职不越位，负责不越权。</w:t>
      </w:r>
    </w:p>
    <w:p>
      <w:pPr>
        <w:ind w:left="0" w:right="0" w:firstLine="560"/>
        <w:spacing w:before="450" w:after="450" w:line="312" w:lineRule="auto"/>
      </w:pPr>
      <w:r>
        <w:rPr>
          <w:rFonts w:ascii="宋体" w:hAnsi="宋体" w:eastAsia="宋体" w:cs="宋体"/>
          <w:color w:val="000"/>
          <w:sz w:val="28"/>
          <w:szCs w:val="28"/>
        </w:rPr>
        <w:t xml:space="preserve">　　3、坚持分工协作，政府各项工作齐头并进。在新农村、农村安全饮水、一事一议等项目建设、计划生育、综合治理、民政、医疗文化等各项工作中，班子成员团结拼搏、攻坚克难，使工作、项目顺利完成。</w:t>
      </w:r>
    </w:p>
    <w:p>
      <w:pPr>
        <w:ind w:left="0" w:right="0" w:firstLine="560"/>
        <w:spacing w:before="450" w:after="450" w:line="312" w:lineRule="auto"/>
      </w:pPr>
      <w:r>
        <w:rPr>
          <w:rFonts w:ascii="宋体" w:hAnsi="宋体" w:eastAsia="宋体" w:cs="宋体"/>
          <w:color w:val="000"/>
          <w:sz w:val="28"/>
          <w:szCs w:val="28"/>
        </w:rPr>
        <w:t xml:space="preserve">　　4、坚持廉洁自律，切实搞好党风廉政建设。认真贯彻执行党风廉政建设责任制的有关规章制度，不断强化廉洁从政意识，增强拒腐防变的自觉性和主动性，始终坚持艰苦朴素、厉行节约的原则，发挥聚财、理财的职能，精打细算，做到细水长流，把有限的资金用在最需要的地方。</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1、理论学习和政治思想方面的问题。理论学习不深不透。在一定程度上把学习作为应急手段，急着干什么就学什么，满足于一知半解。所以在工作实践当中，缺乏理论的指导。</w:t>
      </w:r>
    </w:p>
    <w:p>
      <w:pPr>
        <w:ind w:left="0" w:right="0" w:firstLine="560"/>
        <w:spacing w:before="450" w:after="450" w:line="312" w:lineRule="auto"/>
      </w:pPr>
      <w:r>
        <w:rPr>
          <w:rFonts w:ascii="宋体" w:hAnsi="宋体" w:eastAsia="宋体" w:cs="宋体"/>
          <w:color w:val="000"/>
          <w:sz w:val="28"/>
          <w:szCs w:val="28"/>
        </w:rPr>
        <w:t xml:space="preserve">　　2、经济建设和执行党的方针、政策方面的问题。对全镇经济快速、持续、协调发展问题，站在全镇的角度思考的少，关注的少，因此，平时对如何加快镇经济发展的全局性、战略性问题研究的少，考虑少。特别是对如何落实党的农村政策，如何解决农民反映的热难点问题，如何把落实上级政策同农民意愿很好的结合起来，找到解决矛盾的最佳结合点等方面做的不够，总是想的多，落实效果还不够理想。</w:t>
      </w:r>
    </w:p>
    <w:p>
      <w:pPr>
        <w:ind w:left="0" w:right="0" w:firstLine="560"/>
        <w:spacing w:before="450" w:after="450" w:line="312" w:lineRule="auto"/>
      </w:pPr>
      <w:r>
        <w:rPr>
          <w:rFonts w:ascii="宋体" w:hAnsi="宋体" w:eastAsia="宋体" w:cs="宋体"/>
          <w:color w:val="000"/>
          <w:sz w:val="28"/>
          <w:szCs w:val="28"/>
        </w:rPr>
        <w:t xml:space="preserve">　　3、思想、工作作风方面的问题。在工作中，和班子成员沟通交流、征求意见少。一方面，工作方法上不得当，运筹不科学，工作抓法上，分不清轻重缓急。在重点难点工作突破上，缺乏创新思维、逆向思维、发散思维，缺少逢山开道、遇水架桥的勇气，导致工作节凑慢。</w:t>
      </w:r>
    </w:p>
    <w:p>
      <w:pPr>
        <w:ind w:left="0" w:right="0" w:firstLine="560"/>
        <w:spacing w:before="450" w:after="450" w:line="312" w:lineRule="auto"/>
      </w:pPr>
      <w:r>
        <w:rPr>
          <w:rFonts w:ascii="宋体" w:hAnsi="宋体" w:eastAsia="宋体" w:cs="宋体"/>
          <w:color w:val="000"/>
          <w:sz w:val="28"/>
          <w:szCs w:val="28"/>
        </w:rPr>
        <w:t xml:space="preserve">　　4、贯彻执行党的民主集中制方面的问题。作为班长的参谋助手，作用发挥不够。在工作方面，也是就事论事想的多，对一些重大问题、长远战略问题思考不够深入，动脑筋少。在实际工作推进中，镇长职能作用发挥不够，没有很好体现。</w:t>
      </w:r>
    </w:p>
    <w:p>
      <w:pPr>
        <w:ind w:left="0" w:right="0" w:firstLine="560"/>
        <w:spacing w:before="450" w:after="450" w:line="312" w:lineRule="auto"/>
      </w:pPr>
      <w:r>
        <w:rPr>
          <w:rFonts w:ascii="宋体" w:hAnsi="宋体" w:eastAsia="宋体" w:cs="宋体"/>
          <w:color w:val="000"/>
          <w:sz w:val="28"/>
          <w:szCs w:val="28"/>
        </w:rPr>
        <w:t xml:space="preserve">　&gt;　二、改进的措施及努力方向</w:t>
      </w:r>
    </w:p>
    <w:p>
      <w:pPr>
        <w:ind w:left="0" w:right="0" w:firstLine="560"/>
        <w:spacing w:before="450" w:after="450" w:line="312" w:lineRule="auto"/>
      </w:pPr>
      <w:r>
        <w:rPr>
          <w:rFonts w:ascii="宋体" w:hAnsi="宋体" w:eastAsia="宋体" w:cs="宋体"/>
          <w:color w:val="000"/>
          <w:sz w:val="28"/>
          <w:szCs w:val="28"/>
        </w:rPr>
        <w:t xml:space="preserve">　　针对存在的问题，边学习，边剖析，边整改，边提高，一件一件抓好落实，确保真正见到实效。</w:t>
      </w:r>
    </w:p>
    <w:p>
      <w:pPr>
        <w:ind w:left="0" w:right="0" w:firstLine="560"/>
        <w:spacing w:before="450" w:after="450" w:line="312" w:lineRule="auto"/>
      </w:pPr>
      <w:r>
        <w:rPr>
          <w:rFonts w:ascii="宋体" w:hAnsi="宋体" w:eastAsia="宋体" w:cs="宋体"/>
          <w:color w:val="000"/>
          <w:sz w:val="28"/>
          <w:szCs w:val="28"/>
        </w:rPr>
        <w:t xml:space="preserve">　　1、加强学习，努力提高自己的政治、业务素质。做到理论联系实际地学习马列主义、毛泽东思想、邓小平理论、“三个代表”重要思想和科学发展观，掌握其科学体系和精神实质，以此明辨是非，指导工作。认真学习现行农村政策，提高解决重大问题和复杂矛盾的能力，提高领导决策水平。坚持理论联系实际，学以致用，把学习理论、政策同改造世界观、人生观、价值观结合起来，用理论解决自己在思想上、工作中遇到的实际困难和问题。在学习方法上，制订严格的学习计划，解决好工作与学习的矛盾，确保学习时间与质量。除按要求积极认真参加中心组学习外，利用一切可以利用的时间，多读、多记、多写、多思考。</w:t>
      </w:r>
    </w:p>
    <w:p>
      <w:pPr>
        <w:ind w:left="0" w:right="0" w:firstLine="560"/>
        <w:spacing w:before="450" w:after="450" w:line="312" w:lineRule="auto"/>
      </w:pPr>
      <w:r>
        <w:rPr>
          <w:rFonts w:ascii="宋体" w:hAnsi="宋体" w:eastAsia="宋体" w:cs="宋体"/>
          <w:color w:val="000"/>
          <w:sz w:val="28"/>
          <w:szCs w:val="28"/>
        </w:rPr>
        <w:t xml:space="preserve">　　2、自觉坚持党的民主集中制。严格遵守党的纪律，维护领导班子的团结和整体形象。继承和发扬党的优良作风，克服好人主义，开展积极的批评与自我批评。加强党性锻炼，勇于克服工作中的缺点和不足。合理摆布局部工作与全局工作的关系。自觉处理好事业发展与经济工作的关系，自觉服从、服务于经济建设这个中心，自觉服从、服务于工作大局。</w:t>
      </w:r>
    </w:p>
    <w:p>
      <w:pPr>
        <w:ind w:left="0" w:right="0" w:firstLine="560"/>
        <w:spacing w:before="450" w:after="450" w:line="312" w:lineRule="auto"/>
      </w:pPr>
      <w:r>
        <w:rPr>
          <w:rFonts w:ascii="宋体" w:hAnsi="宋体" w:eastAsia="宋体" w:cs="宋体"/>
          <w:color w:val="000"/>
          <w:sz w:val="28"/>
          <w:szCs w:val="28"/>
        </w:rPr>
        <w:t xml:space="preserve">　　3、加强廉政建设，清正廉洁，拒腐防变。坚持做到自重、自警、自励。坚持从小事做起，时时刻刻注意自己的一言一行、一举一动，要求别人做到的，自己首先做到；禁止别人做的，自己坚持不做。坚持一岗双责，管好政府班子成员和机关工作人员。</w:t>
      </w:r>
    </w:p>
    <w:p>
      <w:pPr>
        <w:ind w:left="0" w:right="0" w:firstLine="560"/>
        <w:spacing w:before="450" w:after="450" w:line="312" w:lineRule="auto"/>
      </w:pPr>
      <w:r>
        <w:rPr>
          <w:rFonts w:ascii="宋体" w:hAnsi="宋体" w:eastAsia="宋体" w:cs="宋体"/>
          <w:color w:val="000"/>
          <w:sz w:val="28"/>
          <w:szCs w:val="28"/>
        </w:rPr>
        <w:t xml:space="preserve">　　4、转变工作作风，改进工作方法，狠抓工作落实。坚持实事求是的思想路线，认真实践“三个代表”重要思想和科学发展观，一切从实际出发，深入群众，调查研究，解剖“麻雀”找问题，总结经验抓典型。加强个性修养，要学会理解人、容纳人，多与同志们交心谈心，增加感情联络，上下沟通，形成合力，推动工作。</w:t>
      </w:r>
    </w:p>
    <w:p>
      <w:pPr>
        <w:ind w:left="0" w:right="0" w:firstLine="560"/>
        <w:spacing w:before="450" w:after="450" w:line="312" w:lineRule="auto"/>
      </w:pPr>
      <w:r>
        <w:rPr>
          <w:rFonts w:ascii="宋体" w:hAnsi="宋体" w:eastAsia="宋体" w:cs="宋体"/>
          <w:color w:val="000"/>
          <w:sz w:val="28"/>
          <w:szCs w:val="28"/>
        </w:rPr>
        <w:t xml:space="preserve">　　以上剖析有不深不透的地方，请大家批评指正。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党史教育民主生活会发言</w:t>
      </w:r>
    </w:p>
    <w:p>
      <w:pPr>
        <w:ind w:left="0" w:right="0" w:firstLine="560"/>
        <w:spacing w:before="450" w:after="450" w:line="312" w:lineRule="auto"/>
      </w:pPr>
      <w:r>
        <w:rPr>
          <w:rFonts w:ascii="宋体" w:hAnsi="宋体" w:eastAsia="宋体" w:cs="宋体"/>
          <w:color w:val="000"/>
          <w:sz w:val="28"/>
          <w:szCs w:val="28"/>
        </w:rPr>
        <w:t xml:space="preserve">　　20_年7月</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本人积极参加党史学习教育，认真学习习近平总书记在党史学习教育动员大会上的重要讲话和党中央指定的4本学习材料，并重点学习习近平总书记在庆祝中国共产党成立100周年大会上的重要讲话。通过认真学习、对照查摆，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&gt;一、党史学习教育情况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通过对习总书记在庆祝中国共产党成立100周年大会上重要讲话精神的认真学习，我深刻体会习总书记讲的：“过去一百年，中国共产党向人民、向历史交出了一份优异的答卷。现在，中国共产党团结带领中国人民又踏上了实现第二个百年奋斗目标新的赶考之路。”，“不负时代、不负韶华，不负党和人民的期望！”的深刻内涵、真诚愿望、坚定意志。在庆祝中国共产党成立100周年大会上，习近平总书记再次宣示了中国共产党和中国人民的真诚愿望和坚定意志。</w:t>
      </w:r>
    </w:p>
    <w:p>
      <w:pPr>
        <w:ind w:left="0" w:right="0" w:firstLine="560"/>
        <w:spacing w:before="450" w:after="450" w:line="312" w:lineRule="auto"/>
      </w:pPr>
      <w:r>
        <w:rPr>
          <w:rFonts w:ascii="宋体" w:hAnsi="宋体" w:eastAsia="宋体" w:cs="宋体"/>
          <w:color w:val="000"/>
          <w:sz w:val="28"/>
          <w:szCs w:val="28"/>
        </w:rPr>
        <w:t xml:space="preserve">　　（二）党史学习教育方面。</w:t>
      </w:r>
    </w:p>
    <w:p>
      <w:pPr>
        <w:ind w:left="0" w:right="0" w:firstLine="560"/>
        <w:spacing w:before="450" w:after="450" w:line="312" w:lineRule="auto"/>
      </w:pPr>
      <w:r>
        <w:rPr>
          <w:rFonts w:ascii="宋体" w:hAnsi="宋体" w:eastAsia="宋体" w:cs="宋体"/>
          <w:color w:val="000"/>
          <w:sz w:val="28"/>
          <w:szCs w:val="28"/>
        </w:rPr>
        <w:t xml:space="preserve">　　本人积极参加党史学习教育，采取自学与集中学习相结合方式，学习了习近平总书记在党史学习教育动员大会上的重要讲话，以及《习近平论中国共产党党史》、《毛泽东、邓小平、江泽民、胡锦涛关于中国共产党历史论述摘编》、《中国共产党简史》等关于党史的书籍。并且每天利用至少1个小时，积极参与“学习强国”APP、宿迁干部学院等网上学习。还参加了我局组织的到水利遗址公园现场学习观摩。通过学习党史，我对中国共产党的发展历程有了更深刻的理解。中国共产党的历史是一段党领导中国各族人民建立新中国、开展社会主义建设、实行改革开放、开创中国特色社会主义道路的光辉历程和作出巨大贡献的历史。当前，我国已进入中国特色社会主义新时代，我国的基本矛盾已发生的变化，在这风云变幻的当今，我们每位党员干部都要对党忠诚、砥砺前行、勇于担当，为早日实现中华民族伟大复兴作出自己应有的贡献。</w:t>
      </w:r>
    </w:p>
    <w:p>
      <w:pPr>
        <w:ind w:left="0" w:right="0" w:firstLine="560"/>
        <w:spacing w:before="450" w:after="450" w:line="312" w:lineRule="auto"/>
      </w:pPr>
      <w:r>
        <w:rPr>
          <w:rFonts w:ascii="宋体" w:hAnsi="宋体" w:eastAsia="宋体" w:cs="宋体"/>
          <w:color w:val="000"/>
          <w:sz w:val="28"/>
          <w:szCs w:val="28"/>
        </w:rPr>
        <w:t xml:space="preserve">　　&gt;二、查摆的突出问题</w:t>
      </w:r>
    </w:p>
    <w:p>
      <w:pPr>
        <w:ind w:left="0" w:right="0" w:firstLine="560"/>
        <w:spacing w:before="450" w:after="450" w:line="312" w:lineRule="auto"/>
      </w:pPr>
      <w:r>
        <w:rPr>
          <w:rFonts w:ascii="宋体" w:hAnsi="宋体" w:eastAsia="宋体" w:cs="宋体"/>
          <w:color w:val="000"/>
          <w:sz w:val="28"/>
          <w:szCs w:val="28"/>
        </w:rPr>
        <w:t xml:space="preserve">　　在党史学习教育对照检查时发现的一些问题。在党史学习教育中，本人充分认识到，自己的言行距党的要求还有不少差距。现结合征求到的意见，对自己进行了对照检查，发现了很多问题或不足。主要表现在：</w:t>
      </w:r>
    </w:p>
    <w:p>
      <w:pPr>
        <w:ind w:left="0" w:right="0" w:firstLine="560"/>
        <w:spacing w:before="450" w:after="450" w:line="312" w:lineRule="auto"/>
      </w:pPr>
      <w:r>
        <w:rPr>
          <w:rFonts w:ascii="宋体" w:hAnsi="宋体" w:eastAsia="宋体" w:cs="宋体"/>
          <w:color w:val="000"/>
          <w:sz w:val="28"/>
          <w:szCs w:val="28"/>
        </w:rPr>
        <w:t xml:space="preserve">　　一是理想信念不够牢固。因为放松了政治学习和世界观的改造，总认为共产主义遥不可及，以致个人信仰发生动摇。实际上，实现共产主义是共产党的远大奋斗目标，我们每位党员都应牢固“功成不必在我”和“功成必定有我”的意识，为共产主义奋斗终身。本问题正在整改之中。</w:t>
      </w:r>
    </w:p>
    <w:p>
      <w:pPr>
        <w:ind w:left="0" w:right="0" w:firstLine="560"/>
        <w:spacing w:before="450" w:after="450" w:line="312" w:lineRule="auto"/>
      </w:pPr>
      <w:r>
        <w:rPr>
          <w:rFonts w:ascii="宋体" w:hAnsi="宋体" w:eastAsia="宋体" w:cs="宋体"/>
          <w:color w:val="000"/>
          <w:sz w:val="28"/>
          <w:szCs w:val="28"/>
        </w:rPr>
        <w:t xml:space="preserve">　　二是党史学习有所放松。平常总以为自己对党的历史了解还不错，放松了对党史的系统学习，没有将党史学习取得的经验及时的运用到城管工作中去。本问题正在整改。</w:t>
      </w:r>
    </w:p>
    <w:p>
      <w:pPr>
        <w:ind w:left="0" w:right="0" w:firstLine="560"/>
        <w:spacing w:before="450" w:after="450" w:line="312" w:lineRule="auto"/>
      </w:pPr>
      <w:r>
        <w:rPr>
          <w:rFonts w:ascii="宋体" w:hAnsi="宋体" w:eastAsia="宋体" w:cs="宋体"/>
          <w:color w:val="000"/>
          <w:sz w:val="28"/>
          <w:szCs w:val="28"/>
        </w:rPr>
        <w:t xml:space="preserve">　　三是缺乏担当精神。主要表现在推进工作的韧劲不足。由于日常事务多、工作任务重，性情又比较急，有时存在浮躁、急躁现象，缺乏“钉钉子”精神和“滴水穿石”的韧劲。本问题已经整改。</w:t>
      </w:r>
    </w:p>
    <w:p>
      <w:pPr>
        <w:ind w:left="0" w:right="0" w:firstLine="560"/>
        <w:spacing w:before="450" w:after="450" w:line="312" w:lineRule="auto"/>
      </w:pPr>
      <w:r>
        <w:rPr>
          <w:rFonts w:ascii="宋体" w:hAnsi="宋体" w:eastAsia="宋体" w:cs="宋体"/>
          <w:color w:val="000"/>
          <w:sz w:val="28"/>
          <w:szCs w:val="28"/>
        </w:rPr>
        <w:t xml:space="preserve">　　四是先锋模范作用未能充分发挥。平时本人注意发挥个人的主观能动性，努力完成本职工作。但对其他一些工作能拖就拖，奉献意识不强，党员的先锋模范带头作用没能充分发挥。</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政治学习不勤。对习近平总书记在党史学习教育方面的重要讲话和党中央指定的4本学习材料，以及习近平总书记在庆祝中国共产党成立100周年大会上的重要讲话学习不够，理解不深。除了组织上安排的学习任务，自觉学习时间安排的还不够。</w:t>
      </w:r>
    </w:p>
    <w:p>
      <w:pPr>
        <w:ind w:left="0" w:right="0" w:firstLine="560"/>
        <w:spacing w:before="450" w:after="450" w:line="312" w:lineRule="auto"/>
      </w:pPr>
      <w:r>
        <w:rPr>
          <w:rFonts w:ascii="宋体" w:hAnsi="宋体" w:eastAsia="宋体" w:cs="宋体"/>
          <w:color w:val="000"/>
          <w:sz w:val="28"/>
          <w:szCs w:val="28"/>
        </w:rPr>
        <w:t xml:space="preserve">　　（二）党性修养不高。总觉得自己也算是老党员了，受党的教育和培养多年，人生观、价值观、世界观的改造已经基本完成，个人道德标准和党性修养的基础已经打得很好了，对党的政治纪律和政治规矩不需要特意学习，在处理一桩桩、一件件复杂工作中已经形成了习惯，不会越界，更不会犯错。但通过认真学习习近平总书记在党史学习教育方面的重要讲话和习近平总书记在庆祝中国共产党成立100周年大会上的重要讲话后，发现自己还有一些方面与上级的要求有差距，需要进一步提高党性修养。</w:t>
      </w:r>
    </w:p>
    <w:p>
      <w:pPr>
        <w:ind w:left="0" w:right="0" w:firstLine="560"/>
        <w:spacing w:before="450" w:after="450" w:line="312" w:lineRule="auto"/>
      </w:pPr>
      <w:r>
        <w:rPr>
          <w:rFonts w:ascii="宋体" w:hAnsi="宋体" w:eastAsia="宋体" w:cs="宋体"/>
          <w:color w:val="000"/>
          <w:sz w:val="28"/>
          <w:szCs w:val="28"/>
        </w:rPr>
        <w:t xml:space="preserve">　　（三）自身要求不严。随着自己入党时间的增长，工作阅历的增长，年龄的增长，工作激情有所下降，表现在不能主动去开展工作，领导交办的事就认真去抓;对未明确交办的，得过且过，不求有功，但求无过。</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针对上述查摆出来的问题，本人作出承诺，一定制定整改计划，逐项改进提高。</w:t>
      </w:r>
    </w:p>
    <w:p>
      <w:pPr>
        <w:ind w:left="0" w:right="0" w:firstLine="560"/>
        <w:spacing w:before="450" w:after="450" w:line="312" w:lineRule="auto"/>
      </w:pPr>
      <w:r>
        <w:rPr>
          <w:rFonts w:ascii="黑体" w:hAnsi="黑体" w:eastAsia="黑体" w:cs="黑体"/>
          <w:color w:val="000000"/>
          <w:sz w:val="36"/>
          <w:szCs w:val="36"/>
          <w:b w:val="1"/>
          <w:bCs w:val="1"/>
        </w:rPr>
        <w:t xml:space="preserve">第5篇: 党史教育民主生活会发言</w:t>
      </w:r>
    </w:p>
    <w:p>
      <w:pPr>
        <w:ind w:left="0" w:right="0" w:firstLine="560"/>
        <w:spacing w:before="450" w:after="450" w:line="312" w:lineRule="auto"/>
      </w:pPr>
      <w:r>
        <w:rPr>
          <w:rFonts w:ascii="宋体" w:hAnsi="宋体" w:eastAsia="宋体" w:cs="宋体"/>
          <w:color w:val="000"/>
          <w:sz w:val="28"/>
          <w:szCs w:val="28"/>
        </w:rPr>
        <w:t xml:space="preserve">　　7月1日上午，中共中央在北京天安门广场隆重举行庆祝中国共产党成立100周年大会，习近平总书记的重要讲话，带领全党全国各族人民一道，庆祝中国共产党成立一百周年，回顾中国共产党百年奋斗的光辉历程。通过集中学习习近平总书记系列重要讲话，收获是很大的，习近平总书记的重要论述与马克思主义一脉相承，其中包含着一系列观点、论断、方法，具有严密的逻辑性，正是具有真理的味道，越读越有味道，越学越往心里走，越往深里走，越是坚定对马克思主义的信仰、对走中国特色社会主义道路的信念，进一步增强了“四个意识”、坚定“四个自信”、坚决做到“两个维护”。特别是结合总书记的重要论述，对照本职工作，检视不足和差距，认识更加清醒，行动更加自觉，责任沉甸甸，使命增强了。下面我从以下四个方面检视自身存在的问题：</w:t>
      </w:r>
    </w:p>
    <w:p>
      <w:pPr>
        <w:ind w:left="0" w:right="0" w:firstLine="560"/>
        <w:spacing w:before="450" w:after="450" w:line="312" w:lineRule="auto"/>
      </w:pPr>
      <w:r>
        <w:rPr>
          <w:rFonts w:ascii="宋体" w:hAnsi="宋体" w:eastAsia="宋体" w:cs="宋体"/>
          <w:color w:val="000"/>
          <w:sz w:val="28"/>
          <w:szCs w:val="28"/>
        </w:rPr>
        <w:t xml:space="preserve">　　一、遵守政治纪律、政治规矩表率作用发挥地不够充分。</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对政治纪律政治规矩的认识和理解上还有偏差。对政治纪律的认识并不是十分明确，认为政治规矩不就是党章党规吗，这次学习才清晰认识到，党在长期实践中形成的优良传统和工作惯例也是十分重要的党内规矩。有些现象看着没有白纸黑字的规定，但却是一种传统、一种范式、一种要求。纪律是成文的规矩，一些未明文列入纪律的规矩是不成文的纪律，是自我约束的纪律，经过实践检验，约定俗成、行之有效。通过学习，我认识到了，这些都是严重的问题，分管部门和分管的干部，包括本人一定要监视这方面的问题。我们得改，要从思想深处改正错误。</w:t>
      </w:r>
    </w:p>
    <w:p>
      <w:pPr>
        <w:ind w:left="0" w:right="0" w:firstLine="560"/>
        <w:spacing w:before="450" w:after="450" w:line="312" w:lineRule="auto"/>
      </w:pPr>
      <w:r>
        <w:rPr>
          <w:rFonts w:ascii="宋体" w:hAnsi="宋体" w:eastAsia="宋体" w:cs="宋体"/>
          <w:color w:val="000"/>
          <w:sz w:val="28"/>
          <w:szCs w:val="28"/>
        </w:rPr>
        <w:t xml:space="preserve">　　2、经过学习，还是认识到本人在贯彻中央、市委、全总的重大要求和部署时，有时态度还不够鲜明，在不折不扣上做的还不好，有时存在有选择性执行，有时拿着“结合实际进行落实”这样的借口，选择好落实的、有基础的立即落实，不好落实的往后放放。与中央、全总对标对表还做的不到位，从一定程度上讲，这反映了政治纪律和政治规矩的问题。</w:t>
      </w:r>
    </w:p>
    <w:p>
      <w:pPr>
        <w:ind w:left="0" w:right="0" w:firstLine="560"/>
        <w:spacing w:before="450" w:after="450" w:line="312" w:lineRule="auto"/>
      </w:pPr>
      <w:r>
        <w:rPr>
          <w:rFonts w:ascii="宋体" w:hAnsi="宋体" w:eastAsia="宋体" w:cs="宋体"/>
          <w:color w:val="000"/>
          <w:sz w:val="28"/>
          <w:szCs w:val="28"/>
        </w:rPr>
        <w:t xml:space="preserve">　　总书记指出，心中有党，是具体的而不是抽象的，要严守政治纪律，在政治方向、政治立场、政治言论、政治行为方面守好规矩，自觉坚持党的领导，自觉同党中央保持高度一致，自觉维护党中央权威。党中央提倡的坚决响应，党中央决定的坚决照办，党中央禁止的坚决杜绝，决不允许上有政策、下有对策，决不允许有令不行、有禁不止，决不允许在贯彻执行中央决策部署上打折扣，只要出现这种问题，大家就要坚决纠正。</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一是，思想政治引领的方法和手段还是不够多，线下的传统的引领方式单一，无非是发通知学习，搞报告会、宣传会、大讲堂，当然这些也得搞，但是缺乏创新的形式，比如通过兴趣小组，成立职工学新思想交流碰撞会等形式增强互动性，这样引领的效果会更好。</w:t>
      </w:r>
    </w:p>
    <w:p>
      <w:pPr>
        <w:ind w:left="0" w:right="0" w:firstLine="560"/>
        <w:spacing w:before="450" w:after="450" w:line="312" w:lineRule="auto"/>
      </w:pPr>
      <w:r>
        <w:rPr>
          <w:rFonts w:ascii="宋体" w:hAnsi="宋体" w:eastAsia="宋体" w:cs="宋体"/>
          <w:color w:val="000"/>
          <w:sz w:val="28"/>
          <w:szCs w:val="28"/>
        </w:rPr>
        <w:t xml:space="preserve">　　二是，在处理守正与创新的关系上做得不够好。总书记在中央政治局第十五次集体学习时指出，要坚持守正和创新相统一，坚守党的性质宗旨、理想信念、初心使命不动摇，同时要以新的理念、思路、办法、手段解决好党内存在的各种矛盾和问题，</w:t>
      </w:r>
    </w:p>
    <w:p>
      <w:pPr>
        <w:ind w:left="0" w:right="0" w:firstLine="560"/>
        <w:spacing w:before="450" w:after="450" w:line="312" w:lineRule="auto"/>
      </w:pPr>
      <w:r>
        <w:rPr>
          <w:rFonts w:ascii="宋体" w:hAnsi="宋体" w:eastAsia="宋体" w:cs="宋体"/>
          <w:color w:val="000"/>
          <w:sz w:val="28"/>
          <w:szCs w:val="28"/>
        </w:rPr>
        <w:t xml:space="preserve">　　三是，自我革命精神欠缺，好人主义思想还明显存在。 习近平总书记在中央政治局第十五次集体学习时指出“越是长期执政，越不能忘记党的初心使命，越不能丧失自我革命精神”，结合这次党史学习教育，本人反思在勇于自我革命方面还存在自我革命不经常、不主动的问题，正视问题的自觉和刀刃向内的勇气还不足。补短板、强弱项、固根本、防源头、治苗头、打露头没有切实可行的招法。</w:t>
      </w:r>
    </w:p>
    <w:p>
      <w:pPr>
        <w:ind w:left="0" w:right="0" w:firstLine="560"/>
        <w:spacing w:before="450" w:after="450" w:line="312" w:lineRule="auto"/>
      </w:pPr>
      <w:r>
        <w:rPr>
          <w:rFonts w:ascii="宋体" w:hAnsi="宋体" w:eastAsia="宋体" w:cs="宋体"/>
          <w:color w:val="000"/>
          <w:sz w:val="28"/>
          <w:szCs w:val="28"/>
        </w:rPr>
        <w:t xml:space="preserve">　　习近平总书记指出，“天下之患，莫大于不知其然而然”。自我革命本身就是对着问题去的，讳疾忌医是自我革命的天敌。怕就怕对问题熟视无睹、视而不见，结果小问题变成大问题，小管涌变成大塌方。只有努力在革故鼎新、守正创新中实现自身跨越，才能不断给党和人民事业注入生机活力。</w:t>
      </w:r>
    </w:p>
    <w:p>
      <w:pPr>
        <w:ind w:left="0" w:right="0" w:firstLine="560"/>
        <w:spacing w:before="450" w:after="450" w:line="312" w:lineRule="auto"/>
      </w:pPr>
      <w:r>
        <w:rPr>
          <w:rFonts w:ascii="宋体" w:hAnsi="宋体" w:eastAsia="宋体" w:cs="宋体"/>
          <w:color w:val="000"/>
          <w:sz w:val="28"/>
          <w:szCs w:val="28"/>
        </w:rPr>
        <w:t xml:space="preserve">　　以上是这次集中学习检视自己存在的几个方面的问题和产生问题的原因，经过深入思考，主要想从以下四方面进行整改。</w:t>
      </w:r>
    </w:p>
    <w:p>
      <w:pPr>
        <w:ind w:left="0" w:right="0" w:firstLine="560"/>
        <w:spacing w:before="450" w:after="450" w:line="312" w:lineRule="auto"/>
      </w:pPr>
      <w:r>
        <w:rPr>
          <w:rFonts w:ascii="宋体" w:hAnsi="宋体" w:eastAsia="宋体" w:cs="宋体"/>
          <w:color w:val="000"/>
          <w:sz w:val="28"/>
          <w:szCs w:val="28"/>
        </w:rPr>
        <w:t xml:space="preserve">　　一是夯实党性修养之“基”。党性修养是指党员在政治、思想、道德品质和知识理解等方面，按照党性原则进行的自我教育、自我改造和自我完善。要带头加强学习，特别是学习习近平新时代中国特色社会主义思想，勤于学、敏于思，坚持博学之、审问之、慎思之、明辨之、笃行之，以学益智，以学修身，以学增才，通过学习实践牢固树立“四个意识”、坚定“四个自信”、坚决做到“两个维护”，始终与党中央同心同德，听党指挥，为党尽责。</w:t>
      </w:r>
    </w:p>
    <w:p>
      <w:pPr>
        <w:ind w:left="0" w:right="0" w:firstLine="560"/>
        <w:spacing w:before="450" w:after="450" w:line="312" w:lineRule="auto"/>
      </w:pPr>
      <w:r>
        <w:rPr>
          <w:rFonts w:ascii="宋体" w:hAnsi="宋体" w:eastAsia="宋体" w:cs="宋体"/>
          <w:color w:val="000"/>
          <w:sz w:val="28"/>
          <w:szCs w:val="28"/>
        </w:rPr>
        <w:t xml:space="preserve">　　二是补足理想信念之“钙”。习近平总书记指出，理想信念就是共产党人的精神上的“钙”，没有理想信念，理想信念不坚定，精神上就会“缺钙”，就会得“软骨病”。通过学习，我将进一步坚定马克思主义信仰和对社会主义共产主义的信念，在任何情况下都要做到政治信仰不变，政治立场不移，政治方向不偏，守住自己的政治生命线，守住自己的政治灵魂。力求让理想信念成为心中灯塔，做到虔诚而执着，至信而深厚。 三是常用自我革命之器。要坚持刀刃向内，不断反省内省思想深处的问题，经常打扫思想上的灰尘，要对照党章党规党纪，以“君子检身，常若有过”的态度来发现自身的不足和短板，并进行由浅入深、由表及里的分析，做到知耻而后勇、知止而后定。要虚心听取别人意见，坚持从谏如流，自觉接受监督。要坚守精神追求，见贤思齐，见不贤而内省，处理好公和私、义和利、是和非、正和邪、苦和乐的关系。要立志做大事，不要立志做大官，保持平和心态，看淡个人进退得失。要发扬斗争精神，在大是大非面前敢于亮剑，坚决反对好人主义。要牢记清廉是福、贪欲是祸，树立正确的权力观、地位观、利益观，稳心神、管行为、守清白。要敢于负责、勇于担当，知重负重、攻坚克难，以实际行动诠释对党的忠诚，不辜负党的重托、组织的信任和职工群众的期待。</w:t>
      </w:r>
    </w:p>
    <w:p>
      <w:pPr>
        <w:ind w:left="0" w:right="0" w:firstLine="560"/>
        <w:spacing w:before="450" w:after="450" w:line="312" w:lineRule="auto"/>
      </w:pPr>
      <w:r>
        <w:rPr>
          <w:rFonts w:ascii="黑体" w:hAnsi="黑体" w:eastAsia="黑体" w:cs="黑体"/>
          <w:color w:val="000000"/>
          <w:sz w:val="36"/>
          <w:szCs w:val="36"/>
          <w:b w:val="1"/>
          <w:bCs w:val="1"/>
        </w:rPr>
        <w:t xml:space="preserve">第6篇: 党史教育民主生活会发言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关于认真开好20-年度党史学习教育专题组织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&gt;　　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&gt;　　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&gt;　　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&gt;　　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&gt;　　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第7篇: 党史教育民主生活会发言</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党史教育民主生活会发言</w:t>
      </w:r>
    </w:p>
    <w:p>
      <w:pPr>
        <w:ind w:left="0" w:right="0" w:firstLine="560"/>
        <w:spacing w:before="450" w:after="450" w:line="312" w:lineRule="auto"/>
      </w:pPr>
      <w:r>
        <w:rPr>
          <w:rFonts w:ascii="宋体" w:hAnsi="宋体" w:eastAsia="宋体" w:cs="宋体"/>
          <w:color w:val="000"/>
          <w:sz w:val="28"/>
          <w:szCs w:val="28"/>
        </w:rPr>
        <w:t xml:space="preserve">　　根据理化检测中心党支部精神，对照建党100周年“党史\"学习主题教育总要求，紧密结合自身思想和工作作风实际，进行了深入自查，发现在自己身上不同程度地存在一些问题，并深刻剖析根源，查摆问题，具体有以下几个方面：</w:t>
      </w:r>
    </w:p>
    <w:p>
      <w:pPr>
        <w:ind w:left="0" w:right="0" w:firstLine="560"/>
        <w:spacing w:before="450" w:after="450" w:line="312" w:lineRule="auto"/>
      </w:pPr>
      <w:r>
        <w:rPr>
          <w:rFonts w:ascii="宋体" w:hAnsi="宋体" w:eastAsia="宋体" w:cs="宋体"/>
          <w:color w:val="000"/>
          <w:sz w:val="28"/>
          <w:szCs w:val="28"/>
        </w:rPr>
        <w:t xml:space="preserve">　　&gt;一、个人存在的主要问题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1、理论学习不够深入深刻。上级怎么说就怎么干，没有自觉的去学习，理解性的学习，在学习上存在实用主义的态度，与自己工作相关的学的多些，目前用不到的学的少一些，视野不宽阔，知识不全面。</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3、工作作风有待改善。在工作中有时比较散漫松懈、不够严谨。对自己没有高标准高目标的要求，工作积极性不高。</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1、学风不够端正。存在这一问题的根本原因是思想上对于学习不够重视，态度不够端正，真心、真懂、真用的决心和动力不足。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在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2、创新动力不足。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对照检查目的就是立查立改、见言见行，才能真正践行。针对自己存在的上述问题，下一步，我将努力做到以下几点：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1、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2、要注重学习内容的系统性、针对性，认真学习党的十九大精神和习近平新时代中国特色社会主义思想。通过学习，进一步坚定马克思主义、毛泽东思想、邓小平理论、“三个代表”重要思想、科学发展观、习近平新时代中国特色社会主义思想的政治方向和政治立场，进一步坚定共产主义理想信念；牢固树立“四个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第9篇: 党史教育民主生活会发言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 20_年以来履行党建工作“一岗双责”情况及党风廉政建设责任制落实情况报告如下，不妥之处，敬请指正。</w:t>
      </w:r>
    </w:p>
    <w:p>
      <w:pPr>
        <w:ind w:left="0" w:right="0" w:firstLine="560"/>
        <w:spacing w:before="450" w:after="450" w:line="312" w:lineRule="auto"/>
      </w:pPr>
      <w:r>
        <w:rPr>
          <w:rFonts w:ascii="宋体" w:hAnsi="宋体" w:eastAsia="宋体" w:cs="宋体"/>
          <w:color w:val="000"/>
          <w:sz w:val="28"/>
          <w:szCs w:val="28"/>
        </w:rPr>
        <w:t xml:space="preserve">　&gt;　一、党建履责情况</w:t>
      </w:r>
    </w:p>
    <w:p>
      <w:pPr>
        <w:ind w:left="0" w:right="0" w:firstLine="560"/>
        <w:spacing w:before="450" w:after="450" w:line="312" w:lineRule="auto"/>
      </w:pPr>
      <w:r>
        <w:rPr>
          <w:rFonts w:ascii="宋体" w:hAnsi="宋体" w:eastAsia="宋体" w:cs="宋体"/>
          <w:color w:val="000"/>
          <w:sz w:val="28"/>
          <w:szCs w:val="28"/>
        </w:rPr>
        <w:t xml:space="preserve">　　(一)围绕理论学习抓党建。深入学习贯彻党要管党、从严治党的新要求和习近平新时代中国特色社会主义思想，不断提升班子整体和自身的思想政治素质。十九大以来，多次在党组学习会上学习贯彻党的十九大精神，并结合分管口工作实际，把学习贯彻党的十九大精神同工作紧密结合起来。围绕任务做真做实。切实加大党员干部作风问题整改，对查摆出来的问题，深刻剖析，列出整改清单，明确整改责任人和整改时间,改出实效。</w:t>
      </w:r>
    </w:p>
    <w:p>
      <w:pPr>
        <w:ind w:left="0" w:right="0" w:firstLine="560"/>
        <w:spacing w:before="450" w:after="450" w:line="312" w:lineRule="auto"/>
      </w:pPr>
      <w:r>
        <w:rPr>
          <w:rFonts w:ascii="宋体" w:hAnsi="宋体" w:eastAsia="宋体" w:cs="宋体"/>
          <w:color w:val="000"/>
          <w:sz w:val="28"/>
          <w:szCs w:val="28"/>
        </w:rPr>
        <w:t xml:space="preserve">　　(二)围绕中心工作抓党建。围绕县委、县政府中心工作，充分发挥“参谋助手”作用，创造性地开展工作。一是抓参谋服务。围绕推动基层党建工作，积极做好基层调研、督查督办、资料收集等工作，为领导决策提供准确、全面的依据。今年来，围绕县委县政府中心工作，结合分管口工作实际，共下乡督查工作30余次，办理各类案件80余件，督办各类事项40多件次，组织召开分管口各类会议10余场次。二是抓项目推进。围绕县委、县政府中心工作，全面加强党组织建设，引导党员干部立根固本、增强党性，坚持“走正道，出实绩”，充分发挥党员干部的先锋模范作用。针对移民安置局重点项目做到亲自过问、亲自监管。同时，结合工作实际，带动20_年度重点项目建设，推动全县经济社会的全面发展。三是抓干部管理。组织召开分管口专题会议，传达《关于在干部选拔任用中落实“三不用三重视”要求的意见》精神，并进行集中学习，切实把“三不用三重视”要求作为激发提升干部队伍积极性的重要抓手，着力建设一支强有力的干部队伍。</w:t>
      </w:r>
    </w:p>
    <w:p>
      <w:pPr>
        <w:ind w:left="0" w:right="0" w:firstLine="560"/>
        <w:spacing w:before="450" w:after="450" w:line="312" w:lineRule="auto"/>
      </w:pPr>
      <w:r>
        <w:rPr>
          <w:rFonts w:ascii="宋体" w:hAnsi="宋体" w:eastAsia="宋体" w:cs="宋体"/>
          <w:color w:val="000"/>
          <w:sz w:val="28"/>
          <w:szCs w:val="28"/>
        </w:rPr>
        <w:t xml:space="preserve">　　(三)围绕作风建设抓党建。始终坚持把作风建设作为抓党建工作的重要抓手。一是深入开展“两学一做”学习教育活动。督促分管部门制定“两学一做”学习教育20_年度学习计划表，深入开展主题教育活动，引导党员干部始终做到对党忠诚，对党负责，进一步增强政治意识、大局意识、核心意识、看齐意识。二是培育社会主义核心价值体系。组织分管部门党员干部学习《习近平总书记记系列重要讲话读本》，学习领会习近平总书记记关于理想信念、四个全面战略布局和五大发展理念等方面的新观点新思想新论断的基本内容。增强党性修养、践行宗旨观念、涵养道德品质，教育党员干部牢固树立正确的世界观、人生观和价值观，不断提升党员干部的思想道德素质。三是严格落实组织生活制度。督促分管部门严格落实党员领导干部带头、“三会一课”、民主生活会、谈心谈话等组织制度，对标《准则》和《条例》，进一步严明政治纪律和政治规矩，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　　&gt;二、履行党风廉政建设主体责任情况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一)坚持从严治党，强化落实责任。一是主动承担党风廉政建设主体责任任务，组织召开分管部门党风廉政建设专题会议，听取各分管部门关于落实党风廉政建设主体责任情况汇报，并安排部署20_年廉政工作任务，切实做到了把主体责任放在心上、扛在肩上、抓在手上。二是坚持率先垂范、以身作则，切实履行“第一责任人”职责，全面落实廉政党课制度，督促分管部门主要负责人认真履行好党风廉政建设责任。带头改进作风、带头廉洁自律、带头接受监督的基础上，强化责任担当，确保了分管领域内的党风廉政建设工作不出问题。三是严格落实“一岗双责”，将党风廉政建设要求融入到分管工作中，在全县政府系统廉政工作会议后，立即与各分管部门主要负责人签订廉政目标责任书，使党风廉政建设工作任务和责任落实到各个环节，确保了党风廉政建设和反腐败工作的健康稳步推进，切实把党风廉政建设责任落到实处。</w:t>
      </w:r>
    </w:p>
    <w:p>
      <w:pPr>
        <w:ind w:left="0" w:right="0" w:firstLine="560"/>
        <w:spacing w:before="450" w:after="450" w:line="312" w:lineRule="auto"/>
      </w:pPr>
      <w:r>
        <w:rPr>
          <w:rFonts w:ascii="宋体" w:hAnsi="宋体" w:eastAsia="宋体" w:cs="宋体"/>
          <w:color w:val="000"/>
          <w:sz w:val="28"/>
          <w:szCs w:val="28"/>
        </w:rPr>
        <w:t xml:space="preserve">　　(二)加强党的纪律，强化廉政教育。一是督促分管部门扎实开展党风廉政宣传教育活动。以“三会一课”为抓手，督促分管部门深入学习《十九届中纪委二次全会》、《准则》、《条例》、《关于新形势下党内政治生活的若干准则》和《中国共产党党内监督条例》，自觉遵守《中央八项规定》，严格执行《关于规范和国家工作人员婚丧喜庆事宜的暂行规定》和《关于领导干部报告个人有关事项的规定》等，切实推进党风廉政建设持续深化。截止目前，各分管部门已分别召开廉政工作会议并层层签订目标责任书，明确分工。二是督促分管部门召开党组织生活会、开展党纪党规警示教育。按照认真开展党组织生活会的要求，先后在分管部门专题会议上强调党组织生活会的重要性并以一般党员身份参加分管部门召开的组织生活会2次。同时结合分管部门实际情况，按照县纪委要求组织分管部门60多人分批次参观西宁市女子监狱廉政教育基地5场次;组织开展党纪党规宣传活动1次，发放宣传资料200余份，制作宣传展板15块，悬挂宣传横幅5条。三是始终坚持问题导向，主动了解和掌握分管部门领导干部苗头性、倾向性问题并进行约谈提醒。按照年度计划和岗位特点，在3月维稳月对各分管部门负责人及寺院负责人开展廉政警示谈话活动，共组织谈话12人次，通过谈心谈话对领导干部的苗头性、倾向性问题做到了早发现、早提醒、早纠正。</w:t>
      </w:r>
    </w:p>
    <w:p>
      <w:pPr>
        <w:ind w:left="0" w:right="0" w:firstLine="560"/>
        <w:spacing w:before="450" w:after="450" w:line="312" w:lineRule="auto"/>
      </w:pPr>
      <w:r>
        <w:rPr>
          <w:rFonts w:ascii="宋体" w:hAnsi="宋体" w:eastAsia="宋体" w:cs="宋体"/>
          <w:color w:val="000"/>
          <w:sz w:val="28"/>
          <w:szCs w:val="28"/>
        </w:rPr>
        <w:t xml:space="preserve">　　(三)强化正风肃纪，整顿不正之风。一是抓八项规定，规范从政行为。由于党风廉政建设责任制的落实，分管领域内没有公车私驾、公车私用问题;没有公款进高级饭店超标准接待情况;没有出现滥发钱物现象;没有干部职工上班从事与工作无关事情的现象;没有服务对象反映机关干部“不作为”问题，分管领域廉政建设做到“零”违规。二是抓专项整治，摒弃“四风”问题。坚持把作风建设摆在突出位置，认真落实中央八项规定及其实施细则，严格执行省州、县委关于加强作风建设的各项规定，对土地、矿产、民生、生态等重点领域的审计监察力度持续加大，进一步转变工作作风。三是抓廉洁自律，确保廉洁从政。十二五土地整治项目正在资金审查阶段，已报省厅进行项目竣工验收;移民安置局投资2229.98万元的隆丫滩移民安置点对外交通工程(已完成全部工程量的40%);投资772.06万元的隆丫滩移民安置点公共服务设施项目(已完成全部工程量的55%);投资392.88万元的隆丫滩移民安置点供水项目(已完成全部工程量的60%)。截至目前，分管领域内没有利用自己的职权办事，没有接受现金、有价证券和贵重物品等违法违规行为。四是深化协调机制，确保扫黑除恶取得成效。为确保扫黑除恶取得实效，公安局联合检察院、法院合力开展工作，进一步强化证据意识。不断利用专题新闻形式在电视台播放通告，营造斗争的浓厚氛围。结合斗争的开展，拟定标语口号，悬挂横幅，设立举报箱，公布举报电话。使“扫黑除恶”专项斗争深入到每个社区、每个村庄、每条街道，做到了家喻户晓、妇孺皆知。</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20_年，在履行党建及党风廉政建设责任制方面虽然取得了一定的成效，但与从严治党的要求相比还有一定差距。主要表现在：一是对各分管部门要求从严不够;二是抓理论学习从深不够;三是抓组织活动还抓得不新不活等问题。在今后工作中，认真整改，进一步增强责任意识和自律意识，努力践行党的宗旨，做到勤廉双优。</w:t>
      </w:r>
    </w:p>
    <w:p>
      <w:pPr>
        <w:ind w:left="0" w:right="0" w:firstLine="560"/>
        <w:spacing w:before="450" w:after="450" w:line="312" w:lineRule="auto"/>
      </w:pPr>
      <w:r>
        <w:rPr>
          <w:rFonts w:ascii="宋体" w:hAnsi="宋体" w:eastAsia="宋体" w:cs="宋体"/>
          <w:color w:val="000"/>
          <w:sz w:val="28"/>
          <w:szCs w:val="28"/>
        </w:rPr>
        <w:t xml:space="preserve">&gt;　　四、下一步工作思路</w:t>
      </w:r>
    </w:p>
    <w:p>
      <w:pPr>
        <w:ind w:left="0" w:right="0" w:firstLine="560"/>
        <w:spacing w:before="450" w:after="450" w:line="312" w:lineRule="auto"/>
      </w:pPr>
      <w:r>
        <w:rPr>
          <w:rFonts w:ascii="宋体" w:hAnsi="宋体" w:eastAsia="宋体" w:cs="宋体"/>
          <w:color w:val="000"/>
          <w:sz w:val="28"/>
          <w:szCs w:val="28"/>
        </w:rPr>
        <w:t xml:space="preserve">　　下步，将认真落实县委、县政府关于党建“一岗双责”、党风廉政责任制的各项要求，坚持标本兼治、综合治理，惩防并举、注重预防的工作方法，坚持从教育、制度、监督、改革、纠正、惩治六个方面整体推进分管部门各项工作的开展，团结干事、务实求真的工作氛围。</w:t>
      </w:r>
    </w:p>
    <w:p>
      <w:pPr>
        <w:ind w:left="0" w:right="0" w:firstLine="560"/>
        <w:spacing w:before="450" w:after="450" w:line="312" w:lineRule="auto"/>
      </w:pPr>
      <w:r>
        <w:rPr>
          <w:rFonts w:ascii="宋体" w:hAnsi="宋体" w:eastAsia="宋体" w:cs="宋体"/>
          <w:color w:val="000"/>
          <w:sz w:val="28"/>
          <w:szCs w:val="28"/>
        </w:rPr>
        <w:t xml:space="preserve">　　一是加强宣传教育。继续加强分管部门的党建“一岗双责”及党风廉政和反腐败宣传教育，使广大党员干部都能充分树立强烈的风险意识和责任意识。</w:t>
      </w:r>
    </w:p>
    <w:p>
      <w:pPr>
        <w:ind w:left="0" w:right="0" w:firstLine="560"/>
        <w:spacing w:before="450" w:after="450" w:line="312" w:lineRule="auto"/>
      </w:pPr>
      <w:r>
        <w:rPr>
          <w:rFonts w:ascii="宋体" w:hAnsi="宋体" w:eastAsia="宋体" w:cs="宋体"/>
          <w:color w:val="000"/>
          <w:sz w:val="28"/>
          <w:szCs w:val="28"/>
        </w:rPr>
        <w:t xml:space="preserve">　　二是加强作风建设。按照省州、县委要求，深化民主评议工作，克服形式主义、官僚主义，教育分管部门依靠群众，服务群众，始终保持奋发有为、坚忍不拔的精神状态，切实提升分管部门工作效能，树立党和政府的形象。</w:t>
      </w:r>
    </w:p>
    <w:p>
      <w:pPr>
        <w:ind w:left="0" w:right="0" w:firstLine="560"/>
        <w:spacing w:before="450" w:after="450" w:line="312" w:lineRule="auto"/>
      </w:pPr>
      <w:r>
        <w:rPr>
          <w:rFonts w:ascii="宋体" w:hAnsi="宋体" w:eastAsia="宋体" w:cs="宋体"/>
          <w:color w:val="000"/>
          <w:sz w:val="28"/>
          <w:szCs w:val="28"/>
        </w:rPr>
        <w:t xml:space="preserve">　　三是加强制度建设。不断完善制度建设，严格制度执行，加强对分管部门重点领域、关键环节的监督检查，使腐败现象在源头得到预防、在萌芽得到治理。</w:t>
      </w:r>
    </w:p>
    <w:p>
      <w:pPr>
        <w:ind w:left="0" w:right="0" w:firstLine="560"/>
        <w:spacing w:before="450" w:after="450" w:line="312" w:lineRule="auto"/>
      </w:pPr>
      <w:r>
        <w:rPr>
          <w:rFonts w:ascii="黑体" w:hAnsi="黑体" w:eastAsia="黑体" w:cs="黑体"/>
          <w:color w:val="000000"/>
          <w:sz w:val="36"/>
          <w:szCs w:val="36"/>
          <w:b w:val="1"/>
          <w:bCs w:val="1"/>
        </w:rPr>
        <w:t xml:space="preserve">第10篇: 党史教育民主生活会发言</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紧扣“学党史、悟思想、办实事、开新局”的目标要求，坚持带头读原著、学原文、悟原理，深学细研了《中国共产党简史》《社会主义发展简史》等规定篇目，积极参加学习研讨和“我为群众办实事”实践活动，切实做到理论修养更深、思想境界更高、政治定力更强。按照开好党史学习教育专题民主生活会要求，我深入开展交心谈心，广泛征求意见建议，从“对照党的创新理论、对照党章党规党纪、对照初心使命、对照先辈先进”四个方面，全面查摆了自身存在问题，深入剖析问题原因，进一步明确了今后努力方向和整改措施。下面，围绕这次组织生活会的主题和五个方面对照检查重点,由我做个自我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通过参加理论学习、接受组织教育，我对党的理论、路线、方针政策不断产生更加深刻的理解,我对党的绝对领导充满信任,对追随党的旗帜实现中国梦、强军梦充满信心。但对照更高标准要求，还存在三个方面的不足。一是理论武装还需要深钻细研。刻苦学习、孜孜以求的劲头还不足，有时把学习当作般的工作任务来对待，静不心，紧迫感不强，缺乏学习的责任意识，仅仅是翻翻书、看看报、记记笔记、背背基本观点，缺乏主动学、深入学、持久学的精神，深层次理性思考不够。尤其是对习近平新时代强军思想的学习领悟，还多局限于浅表化、零散化，进入思想、融入岗位、对接实践还存在明显差距，没有完全做到“学懂弄通做实”。三是坚守信仰还需要明辨是非。虽然受党培养教育多年，但感到自己的思想改造还不够经常，思维视野还不够宽阔，政治判断力政治领悟力政治执行力还有所欠缺。比如，在对社会敏感问题的看法上，有时也会受某些所谓“公知”言论的影响，对政策制度改革出现的矛盾问题产生过困惑，对社会发展面临的环境、资源等问题产生过焦虑。千里之堤溃于蚁穴，小处不留神，长期以往难免会受到潜移默化的影响，对坚定理想信念产生负面作用。三是维护核心还需要身体力行。在日常工作和生活中，能够拥护党的领导，维护党中央和习主席的权威，自觉做到对党忠诚、听党指挥。但在小事小节方面,还没有完全做到密不透风、百邪不浸。面对意识形态领域斗争的复杂性，有时存在事不关己的思想，对一些不良言论、灰色信息还缺乏旗帜鲜明的斗争精神，没有从自身做起，进行坚决的抵制批驳。</w:t>
      </w:r>
    </w:p>
    <w:p>
      <w:pPr>
        <w:ind w:left="0" w:right="0" w:firstLine="560"/>
        <w:spacing w:before="450" w:after="450" w:line="312" w:lineRule="auto"/>
      </w:pPr>
      <w:r>
        <w:rPr>
          <w:rFonts w:ascii="宋体" w:hAnsi="宋体" w:eastAsia="宋体" w:cs="宋体"/>
          <w:color w:val="000"/>
          <w:sz w:val="28"/>
          <w:szCs w:val="28"/>
        </w:rPr>
        <w:t xml:space="preserve">　　（二）对照执行党的制度打折扣方面。总体来说，自己能够严守党章党规党纪，做到清白做人、守住底线，但深入对照反思，还存在三个方面不足：一是守规思想树立得还不够。遵规守纪方面做的还不够好，主动学习运用党规党纪还不够。一事当前，还是习惯依靠经验思维、按照惯例来办，对工作中、生活秩序中有些毛病和问题视而不见，老觉得以前就这样，不改也行。落实各项制度还不到位。比如：落实组织生活制度不够主动，在支部建设上还有依赖思想、坚持七项制度不够好的问题。在工作落实上，还有打擦边球，以人少事多为借口满足于“基本完成任务”等等。二是自律防线构筑得还不牢。在与人交往上总觉得自己不爱交际和应酬，在纯净“三圈”方面没什么可做的，但现在通过--些违法犯罪案例来看则不然。如果总是以“人都不能在真空中生活”给自己心理松绑，打纪律擦边球，就容易被“围猎”。今后在这方面还要引以为戒，防止出现蚁穴不补，大堤尽毁的问题。三是带头形象树立得还不好。对一些规章制度的要求，存在一定程度的本位思想、个人主义，要求别人多、要求自己少，要求别人严、要求自己松的现象还有发生。有时从所谓提高效率的角度,对于一些应该走的程序进行了简化,一些该请示汇报的没有及时进行请示汇报，行走在违规违纪的边缘，有些甚至酿成大问题，教训尤为深刻。</w:t>
      </w:r>
    </w:p>
    <w:p>
      <w:pPr>
        <w:ind w:left="0" w:right="0" w:firstLine="560"/>
        <w:spacing w:before="450" w:after="450" w:line="312" w:lineRule="auto"/>
      </w:pPr>
      <w:r>
        <w:rPr>
          <w:rFonts w:ascii="宋体" w:hAnsi="宋体" w:eastAsia="宋体" w:cs="宋体"/>
          <w:color w:val="000"/>
          <w:sz w:val="28"/>
          <w:szCs w:val="28"/>
        </w:rPr>
        <w:t xml:space="preserve">　　（三）对照干事创业动力不足方面主要存在四个方面</w:t>
      </w:r>
    </w:p>
    <w:p>
      <w:pPr>
        <w:ind w:left="0" w:right="0" w:firstLine="560"/>
        <w:spacing w:before="450" w:after="450" w:line="312" w:lineRule="auto"/>
      </w:pPr>
      <w:r>
        <w:rPr>
          <w:rFonts w:ascii="宋体" w:hAnsi="宋体" w:eastAsia="宋体" w:cs="宋体"/>
          <w:color w:val="000"/>
          <w:sz w:val="28"/>
          <w:szCs w:val="28"/>
        </w:rPr>
        <w:t xml:space="preserve">　　差距：--是谋中心抓主业还有差距。尽管时刻将中心放到心中，但有时还走不出忙于会务、事务的怪圈，对“二八”现象解决还不够有力,日常对军事训练工作虽然有思考有谋划,但真抓深抓不够，对于一些难点问题重点科目关注用力不够。自身对军事理论、战术指挥等军事专业书籍研读相对较少，知识结构不够系统、战法运用不够灵活。二是勇担当重</w:t>
      </w:r>
    </w:p>
    <w:p>
      <w:pPr>
        <w:ind w:left="0" w:right="0" w:firstLine="560"/>
        <w:spacing w:before="450" w:after="450" w:line="312" w:lineRule="auto"/>
      </w:pPr>
      <w:r>
        <w:rPr>
          <w:rFonts w:ascii="宋体" w:hAnsi="宋体" w:eastAsia="宋体" w:cs="宋体"/>
          <w:color w:val="000"/>
          <w:sz w:val="28"/>
          <w:szCs w:val="28"/>
        </w:rPr>
        <w:t xml:space="preserve">　　作为还有差距。有时以“别越位”为借口，不愿意主动分担工作，对一些敏感问题、中心问题研究不够、深入不够，怕说多了得罪人，干多了“耽误事”。战斗员意识有所减弱,主动抓、亲自干的劲头弱化，工作重布置，轻督促检查，工作中请示报告坚持不好。三是传帮带挑重担还有差距。承上启下作用发挥不明显,没能很好指导支部同志抓好业务学习,没能用工作经验搞好帮带，帮助书记、副书记带队伍的意识有欠缺。四是到一线查实情还有差距。到官兵中间走访调查少，与战士面对面交流谈心时间较少，对他们思想、工作和家庭始终没有做到全面深入了解，不能及时掌握存在的问题和困难，没有做到有针对性的去开展工作。</w:t>
      </w:r>
    </w:p>
    <w:p>
      <w:pPr>
        <w:ind w:left="0" w:right="0" w:firstLine="560"/>
        <w:spacing w:before="450" w:after="450" w:line="312" w:lineRule="auto"/>
      </w:pPr>
      <w:r>
        <w:rPr>
          <w:rFonts w:ascii="宋体" w:hAnsi="宋体" w:eastAsia="宋体" w:cs="宋体"/>
          <w:color w:val="000"/>
          <w:sz w:val="28"/>
          <w:szCs w:val="28"/>
        </w:rPr>
        <w:t xml:space="preserve">　　（四）对照讲团结落实不到行动方面。主要有三个方面需要改进提高：一是党性历练还需加强。虽然参加组织生活能够做到了讲政治、听招呼、守纪律，自觉维护班子内部团结，但有时没有真正把团结建立在共同事业之上、建立在真诚关心关爱之上，特别是开展批评坚持得不够好，对一些同志缺乏必要的思想交锋，轻描谈写多、建议希望提得多，还缺乏辣味火药味。二是参与决策还需加强。在集体讨论重大事项时，对一些自己比较熟悉的工作能够坦诚观点，但对一些不太熟悉的事项，会前酝酿、会上讨论做得不好，参与集体决策不够，感到不是自己的工作就少说话，有时想着尽量不说话，淡化了党员意识，为主官分忧解难还做得不够。三是大局观念还需加强。虽然对改革坚决拥护、坚定支持，但看到随着新的军官服役政策制度改革，自己出现了忧前途、想后路的念头，思想上多少有一点波动，心思精力多少受到一些外界干扰。</w:t>
      </w:r>
    </w:p>
    <w:p>
      <w:pPr>
        <w:ind w:left="0" w:right="0" w:firstLine="560"/>
        <w:spacing w:before="450" w:after="450" w:line="312" w:lineRule="auto"/>
      </w:pPr>
      <w:r>
        <w:rPr>
          <w:rFonts w:ascii="宋体" w:hAnsi="宋体" w:eastAsia="宋体" w:cs="宋体"/>
          <w:color w:val="000"/>
          <w:sz w:val="28"/>
          <w:szCs w:val="28"/>
        </w:rPr>
        <w:t xml:space="preserve">&gt;　　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坚定来源于理论上的成熟，自己身上存在的问题，很重要的原因在于忽视了系统的政治理论学习，缺乏对理论的系统研究和深刻理解，不能很好地融会贯通、学以致用。理论进入思想、对接实践不够具体深入，不能用基本理论观点去分析判断问题，欠缺政治判断力政治领悟力政治执行力，导致个人在党性党风方面出现了一些不容忽视的问题。</w:t>
      </w:r>
    </w:p>
    <w:p>
      <w:pPr>
        <w:ind w:left="0" w:right="0" w:firstLine="560"/>
        <w:spacing w:before="450" w:after="450" w:line="312" w:lineRule="auto"/>
      </w:pPr>
      <w:r>
        <w:rPr>
          <w:rFonts w:ascii="宋体" w:hAnsi="宋体" w:eastAsia="宋体" w:cs="宋体"/>
          <w:color w:val="000"/>
          <w:sz w:val="28"/>
          <w:szCs w:val="28"/>
        </w:rPr>
        <w:t xml:space="preserve">　　（二）党性修养不够经常。对党性锤炼和“三观”改造有所放松,以事务工作代替党性锻炼,没有认识到党性修养,改造主观世界的重要性和艰巨性，缺少严格而深刻的剖析和自我批评，没能每时每刻、一言一行都要用党员的标准严格要求自己，没能时时对照严实要求检查自身行为与党性要求的差距，使自己的意识中个人主义有所抬头，本位思想时常出现，滋生了随波逐流的想法，责任心事业心自然就减弱。</w:t>
      </w:r>
    </w:p>
    <w:p>
      <w:pPr>
        <w:ind w:left="0" w:right="0" w:firstLine="560"/>
        <w:spacing w:before="450" w:after="450" w:line="312" w:lineRule="auto"/>
      </w:pPr>
      <w:r>
        <w:rPr>
          <w:rFonts w:ascii="宋体" w:hAnsi="宋体" w:eastAsia="宋体" w:cs="宋体"/>
          <w:color w:val="000"/>
          <w:sz w:val="28"/>
          <w:szCs w:val="28"/>
        </w:rPr>
        <w:t xml:space="preserve">　　（三）自我要求不够严格。个人盲目自信，觉得自己受党培养教育多年，能够模范遵守党的纪律规矩，因此在一定程度上对自身存在的问题认识不够。严格自律意识弱化，有时纯认为只要守住底线、不越格就行。长此以往，也就对一些不良作风习以为常，甚至觉得理所当然。通过这段时间学习，认识到这种不以为然的态度十分可怕，就是麻醉剂,慢性毒药，必须切实加以克服。</w:t>
      </w:r>
    </w:p>
    <w:p>
      <w:pPr>
        <w:ind w:left="0" w:right="0" w:firstLine="560"/>
        <w:spacing w:before="450" w:after="450" w:line="312" w:lineRule="auto"/>
      </w:pPr>
      <w:r>
        <w:rPr>
          <w:rFonts w:ascii="宋体" w:hAnsi="宋体" w:eastAsia="宋体" w:cs="宋体"/>
          <w:color w:val="000"/>
          <w:sz w:val="28"/>
          <w:szCs w:val="28"/>
        </w:rPr>
        <w:t xml:space="preserve">&gt;　　三、下步的努力方向和改进措施</w:t>
      </w:r>
    </w:p>
    <w:p>
      <w:pPr>
        <w:ind w:left="0" w:right="0" w:firstLine="560"/>
        <w:spacing w:before="450" w:after="450" w:line="312" w:lineRule="auto"/>
      </w:pPr>
      <w:r>
        <w:rPr>
          <w:rFonts w:ascii="宋体" w:hAnsi="宋体" w:eastAsia="宋体" w:cs="宋体"/>
          <w:color w:val="000"/>
          <w:sz w:val="28"/>
          <w:szCs w:val="28"/>
        </w:rPr>
        <w:t xml:space="preserve">　　（一）抓学习，改造主观世界。结合当前正在开展的党史学习教育，深入系统地学好马克思主义基本原理，学好习主席系列重要讲话精神，学习“七一勋章”获得者等先进典型事迹，进一步领会精神实质，坚定理想信念，找准看齐目标，不断提高政治素质、理论素质。紧密结合工作实际，正确处理工学矛盾，不断加快知识更新步伐，进一步提高能力素养,始终保持思想道德的纯洁性、分析判断问题的敏锐性,确保在是非考验面前政治坚定、思想坚定、立场坚定。</w:t>
      </w:r>
    </w:p>
    <w:p>
      <w:pPr>
        <w:ind w:left="0" w:right="0" w:firstLine="560"/>
        <w:spacing w:before="450" w:after="450" w:line="312" w:lineRule="auto"/>
      </w:pPr>
      <w:r>
        <w:rPr>
          <w:rFonts w:ascii="宋体" w:hAnsi="宋体" w:eastAsia="宋体" w:cs="宋体"/>
          <w:color w:val="000"/>
          <w:sz w:val="28"/>
          <w:szCs w:val="28"/>
        </w:rPr>
        <w:t xml:space="preserve">　　（二）抓作风，加强党性锤炼。要按照党员先进性的标准，进一步加强世界观、人生观、价值观改造，进一步锤炼党性修养，始终在思想上、行动上与党中央、中央军委保持一致。自觉把政治热情转化为做好本职工作的强大动力，充分发挥模范带头作用，关键时刻能够冲得上去、大项任务能够担得起来、小事小节能够管住自己。经常抓好自我反省、自我净化、自我提升，虚心听取群众的建议意见，认认真真抓好整改落实，以承诺践诺的实际行动和效果改进作风、树好威信、赢得信任。</w:t>
      </w:r>
    </w:p>
    <w:p>
      <w:pPr>
        <w:ind w:left="0" w:right="0" w:firstLine="560"/>
        <w:spacing w:before="450" w:after="450" w:line="312" w:lineRule="auto"/>
      </w:pPr>
      <w:r>
        <w:rPr>
          <w:rFonts w:ascii="宋体" w:hAnsi="宋体" w:eastAsia="宋体" w:cs="宋体"/>
          <w:color w:val="000"/>
          <w:sz w:val="28"/>
          <w:szCs w:val="28"/>
        </w:rPr>
        <w:t xml:space="preserve">　　(三)抓担当，切实履职尽责。在今后工作中，要当好“实干家”，踏踏实实做人、实实在在做事，把本职任务完成好。要当好“中间人”，多向领导提好的参谋建议，多给群众指对的努力方向。要当好“贴心人”，密切联系干部群众，想群众之所需，解群众之所难，深入一线搞服务，以昂扬的状态、饱满的热情、务实的作风扎实面向群众，服务基层。</w:t>
      </w:r>
    </w:p>
    <w:p>
      <w:pPr>
        <w:ind w:left="0" w:right="0" w:firstLine="560"/>
        <w:spacing w:before="450" w:after="450" w:line="312" w:lineRule="auto"/>
      </w:pPr>
      <w:r>
        <w:rPr>
          <w:rFonts w:ascii="宋体" w:hAnsi="宋体" w:eastAsia="宋体" w:cs="宋体"/>
          <w:color w:val="000"/>
          <w:sz w:val="28"/>
          <w:szCs w:val="28"/>
        </w:rPr>
        <w:t xml:space="preserve">　　（四）抓自律，树好干净形象。带头严格遵守党章党纪，主动接受党组织和群众监督，树立良好形象。经常把党章党纪作为镜子自审自查，把权力关进制度的笼子里，做到依法用权、廉洁用权、按职用权，清正廉洁、严以律己。学会用纪律规定约束和保护自己，自觉净化三圈，堂堂正正，洁身自好，拒绝人情干扰和各种诱惑。</w:t>
      </w:r>
    </w:p>
    <w:p>
      <w:pPr>
        <w:ind w:left="0" w:right="0" w:firstLine="560"/>
        <w:spacing w:before="450" w:after="450" w:line="312" w:lineRule="auto"/>
      </w:pPr>
      <w:r>
        <w:rPr>
          <w:rFonts w:ascii="黑体" w:hAnsi="黑体" w:eastAsia="黑体" w:cs="黑体"/>
          <w:color w:val="000000"/>
          <w:sz w:val="36"/>
          <w:szCs w:val="36"/>
          <w:b w:val="1"/>
          <w:bCs w:val="1"/>
        </w:rPr>
        <w:t xml:space="preserve">第11篇: 党史教育民主生活会发言</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第12篇: 党史教育民主生活会发言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2025-05-02T19:26:53+08:00</dcterms:created>
  <dcterms:modified xsi:type="dcterms:W3CDTF">2025-05-02T19:26:53+08:00</dcterms:modified>
</cp:coreProperties>
</file>

<file path=docProps/custom.xml><?xml version="1.0" encoding="utf-8"?>
<Properties xmlns="http://schemas.openxmlformats.org/officeDocument/2006/custom-properties" xmlns:vt="http://schemas.openxmlformats.org/officeDocument/2006/docPropsVTypes"/>
</file>