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初二英语演讲环保5篇范文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环境是我们生存的重要前提，只有将环境保护好了才能够保护好人类。通过环保工作的开展，能够确保生产以及生活活动安全，能够使群众的安全得到保障。下面是小编整理的初二英语演讲环保，欢迎大家阅读分享借鉴。初二英语演讲环保1Many people ar...</w:t>
      </w:r>
    </w:p>
    <w:p>
      <w:pPr>
        <w:ind w:left="0" w:right="0" w:firstLine="560"/>
        <w:spacing w:before="450" w:after="450" w:line="312" w:lineRule="auto"/>
      </w:pPr>
      <w:r>
        <w:rPr>
          <w:rFonts w:ascii="宋体" w:hAnsi="宋体" w:eastAsia="宋体" w:cs="宋体"/>
          <w:color w:val="000"/>
          <w:sz w:val="28"/>
          <w:szCs w:val="28"/>
        </w:rPr>
        <w:t xml:space="preserve">环境是我们生存的重要前提，只有将环境保护好了才能够保护好人类。通过环保工作的开展，能够确保生产以及生活活动安全，能够使群众的安全得到保障。下面是小编整理的初二英语演讲环保，欢迎大家阅读分享借鉴。</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初二英语演讲环保1</w:t>
      </w:r>
    </w:p>
    <w:p>
      <w:pPr>
        <w:ind w:left="0" w:right="0" w:firstLine="560"/>
        <w:spacing w:before="450" w:after="450" w:line="312" w:lineRule="auto"/>
      </w:pPr>
      <w:r>
        <w:rPr>
          <w:rFonts w:ascii="宋体" w:hAnsi="宋体" w:eastAsia="宋体" w:cs="宋体"/>
          <w:color w:val="000"/>
          <w:sz w:val="28"/>
          <w:szCs w:val="28"/>
        </w:rPr>
        <w:t xml:space="preserve">Many people are active in fighting against unfair treatment to coloredpeople, women , animals and so on. Right now I am talking about fighting forrespect to our environment.Though the environment doesn\'t have a mouth todeprecate what humans have done to her, she retaliates through action. In theearly years the Chinese cut down large quantities of trees, at the source of theyellow river, which led to the disappearance of big forests and terrible floods.As a result, the Huangtu plateau which was once covered with grass and forestswas turned into barrens that supported fewer plants. Another example was inseveral developed countries. Because many chemical factories dischargedpoisonous gas without filtering it, cities were covered with so much poisonousgas that people were killed by the air they breathed in. What horriblescene!What we are suffering is only a small part of what the nature oncesuffered. If we don\'t take action to show respect to the environment.</w:t>
      </w:r>
    </w:p>
    <w:p>
      <w:pPr>
        <w:ind w:left="0" w:right="0" w:firstLine="560"/>
        <w:spacing w:before="450" w:after="450" w:line="312" w:lineRule="auto"/>
      </w:pPr>
      <w:r>
        <w:rPr>
          <w:rFonts w:ascii="宋体" w:hAnsi="宋体" w:eastAsia="宋体" w:cs="宋体"/>
          <w:color w:val="000"/>
          <w:sz w:val="28"/>
          <w:szCs w:val="28"/>
        </w:rPr>
        <w:t xml:space="preserve">Measures should be taken to protect the environment on which we arerelying. First governments should forbid destroying vegetation, rivers andlakes, oceans, as and the atmosphere as well. Second voices should be made toannounce the public of the importance of protecting the environment. Thirdenterprises should pay special attention to the effect they have on theenvironment and work out solutions for the problems.</w:t>
      </w:r>
    </w:p>
    <w:p>
      <w:pPr>
        <w:ind w:left="0" w:right="0" w:firstLine="560"/>
        <w:spacing w:before="450" w:after="450" w:line="312" w:lineRule="auto"/>
      </w:pPr>
      <w:r>
        <w:rPr>
          <w:rFonts w:ascii="宋体" w:hAnsi="宋体" w:eastAsia="宋体" w:cs="宋体"/>
          <w:color w:val="000"/>
          <w:sz w:val="28"/>
          <w:szCs w:val="28"/>
        </w:rPr>
        <w:t xml:space="preserve">Only by changing the way we treat the environment can we get along wellwith it. Only by saving the environment can we save ourselves.</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初二英语演讲环保2</w:t>
      </w:r>
    </w:p>
    <w:p>
      <w:pPr>
        <w:ind w:left="0" w:right="0" w:firstLine="560"/>
        <w:spacing w:before="450" w:after="450" w:line="312" w:lineRule="auto"/>
      </w:pPr>
      <w:r>
        <w:rPr>
          <w:rFonts w:ascii="宋体" w:hAnsi="宋体" w:eastAsia="宋体" w:cs="宋体"/>
          <w:color w:val="000"/>
          <w:sz w:val="28"/>
          <w:szCs w:val="28"/>
        </w:rPr>
        <w:t xml:space="preserve">Environmental problems are as big as not for inpidual country orinpidual people to address。 In other word， we have reached the stage thatenvironmental problems be solved for international view。 To what extent do youagree or disagree?</w:t>
      </w:r>
    </w:p>
    <w:p>
      <w:pPr>
        <w:ind w:left="0" w:right="0" w:firstLine="560"/>
        <w:spacing w:before="450" w:after="450" w:line="312" w:lineRule="auto"/>
      </w:pPr>
      <w:r>
        <w:rPr>
          <w:rFonts w:ascii="宋体" w:hAnsi="宋体" w:eastAsia="宋体" w:cs="宋体"/>
          <w:color w:val="000"/>
          <w:sz w:val="28"/>
          <w:szCs w:val="28"/>
        </w:rPr>
        <w:t xml:space="preserve">In recent years， many nations have bee more aware of the environmentalissues each nation faces， such as air and water pollution。 The question is， arethe environmental issues a national problem or an international problem? It ismy belief that the environmental issues have grown to the point of being aninternational problem needing international cooperation to resolve。</w:t>
      </w:r>
    </w:p>
    <w:p>
      <w:pPr>
        <w:ind w:left="0" w:right="0" w:firstLine="560"/>
        <w:spacing w:before="450" w:after="450" w:line="312" w:lineRule="auto"/>
      </w:pPr>
      <w:r>
        <w:rPr>
          <w:rFonts w:ascii="宋体" w:hAnsi="宋体" w:eastAsia="宋体" w:cs="宋体"/>
          <w:color w:val="000"/>
          <w:sz w:val="28"/>
          <w:szCs w:val="28"/>
        </w:rPr>
        <w:t xml:space="preserve">Because of the differences in environmental policies， resources andtechnology， international cooperation could provide quicker results and have agreater impact on bringing resolution to environmental problems for nations ofdiffering environmental policies and of lesser resources and technology。 Bypooling international resources and technology to address the environmentalproblems， the disadvantaged nations are provided the assistance needed。Otherwise their environmental conditions deteriorate ultimately affecting theresources and environment of the world as a whole。</w:t>
      </w:r>
    </w:p>
    <w:p>
      <w:pPr>
        <w:ind w:left="0" w:right="0" w:firstLine="560"/>
        <w:spacing w:before="450" w:after="450" w:line="312" w:lineRule="auto"/>
      </w:pPr>
      <w:r>
        <w:rPr>
          <w:rFonts w:ascii="宋体" w:hAnsi="宋体" w:eastAsia="宋体" w:cs="宋体"/>
          <w:color w:val="000"/>
          <w:sz w:val="28"/>
          <w:szCs w:val="28"/>
        </w:rPr>
        <w:t xml:space="preserve">One of the difficulities to an international resolution to environmentalissues is the difference in inpidual nations view and policies towardenvironmental protection。 In order for international cooperation to occur andsucceed， the nations of the world must submit themselved to internationalstandards and supervision by an international mission elected by theparticipating nations of the world。 All members must agree to abide by thestandards established。</w:t>
      </w:r>
    </w:p>
    <w:p>
      <w:pPr>
        <w:ind w:left="0" w:right="0" w:firstLine="560"/>
        <w:spacing w:before="450" w:after="450" w:line="312" w:lineRule="auto"/>
      </w:pPr>
      <w:r>
        <w:rPr>
          <w:rFonts w:ascii="宋体" w:hAnsi="宋体" w:eastAsia="宋体" w:cs="宋体"/>
          <w:color w:val="000"/>
          <w:sz w:val="28"/>
          <w:szCs w:val="28"/>
        </w:rPr>
        <w:t xml:space="preserve">The environmental issues facing each country are not unrelated to the wellbeing of the rest of the world。 The impact is long term and international inscope。 Without international cooperation and agreement to address suchenvironmental issues as glacial melting at the South Pole， depletion of theozone layer， water pollution， air polution， etc。， the environmental conditionsof the world will deteriorate to the detriment of every nation， not just thosethat ignore or lack the resources and technology to resolve their inpidualenvironmental problems。</w:t>
      </w:r>
    </w:p>
    <w:p>
      <w:pPr>
        <w:ind w:left="0" w:right="0" w:firstLine="560"/>
        <w:spacing w:before="450" w:after="450" w:line="312" w:lineRule="auto"/>
      </w:pPr>
      <w:r>
        <w:rPr>
          <w:rFonts w:ascii="宋体" w:hAnsi="宋体" w:eastAsia="宋体" w:cs="宋体"/>
          <w:color w:val="000"/>
          <w:sz w:val="28"/>
          <w:szCs w:val="28"/>
        </w:rPr>
        <w:t xml:space="preserve">As part of the same planet， it is the responsibility of each inpidual andnation to protect the global environment。 Only international cooperation willprovide the timely solutions and the effectiveness needed to stop thedeteriorating global environment。</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初二英语演讲环保3</w:t>
      </w:r>
    </w:p>
    <w:p>
      <w:pPr>
        <w:ind w:left="0" w:right="0" w:firstLine="560"/>
        <w:spacing w:before="450" w:after="450" w:line="312" w:lineRule="auto"/>
      </w:pPr>
      <w:r>
        <w:rPr>
          <w:rFonts w:ascii="宋体" w:hAnsi="宋体" w:eastAsia="宋体" w:cs="宋体"/>
          <w:color w:val="000"/>
          <w:sz w:val="28"/>
          <w:szCs w:val="28"/>
        </w:rPr>
        <w:t xml:space="preserve">Take good care of the environnt is everyone\'s responsibility, everyone hasthe duty to care for the environnt. The cries of the earth, is de by hun; Thefortion of natural disasters and hun theelves. We can\'t let such things happenagain, because of this our ho will face disappear.</w:t>
      </w:r>
    </w:p>
    <w:p>
      <w:pPr>
        <w:ind w:left="0" w:right="0" w:firstLine="560"/>
        <w:spacing w:before="450" w:after="450" w:line="312" w:lineRule="auto"/>
      </w:pPr>
      <w:r>
        <w:rPr>
          <w:rFonts w:ascii="宋体" w:hAnsi="宋体" w:eastAsia="宋体" w:cs="宋体"/>
          <w:color w:val="000"/>
          <w:sz w:val="28"/>
          <w:szCs w:val="28"/>
        </w:rPr>
        <w:t xml:space="preserve">With the continuous destruction of forest, ke the air fresh, no longer inlife ke people breathing \"not soth\". So, we should protect trees, protect thenature. Let our the earth ther to restore the original appearance.</w:t>
      </w:r>
    </w:p>
    <w:p>
      <w:pPr>
        <w:ind w:left="0" w:right="0" w:firstLine="560"/>
        <w:spacing w:before="450" w:after="450" w:line="312" w:lineRule="auto"/>
      </w:pPr>
      <w:r>
        <w:rPr>
          <w:rFonts w:ascii="宋体" w:hAnsi="宋体" w:eastAsia="宋体" w:cs="宋体"/>
          <w:color w:val="000"/>
          <w:sz w:val="28"/>
          <w:szCs w:val="28"/>
        </w:rPr>
        <w:t xml:space="preserve">You every good care environnt of sll action, will be your ries. Bent downto pick up a piece of waste paper, a word to stop people dage the environnt.Will be a thing of the past.</w:t>
      </w:r>
    </w:p>
    <w:p>
      <w:pPr>
        <w:ind w:left="0" w:right="0" w:firstLine="560"/>
        <w:spacing w:before="450" w:after="450" w:line="312" w:lineRule="auto"/>
      </w:pPr>
      <w:r>
        <w:rPr>
          <w:rFonts w:ascii="宋体" w:hAnsi="宋体" w:eastAsia="宋体" w:cs="宋体"/>
          <w:color w:val="000"/>
          <w:sz w:val="28"/>
          <w:szCs w:val="28"/>
        </w:rPr>
        <w:t xml:space="preserve">We now do dribs and drabs, not just for the sake of our own, also is aiortant foundation for our future generations. Let theno longer face thedisaster, let they no longer lose faly. Take good care of the environnt, startsfro!</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初二英语演讲环保4</w:t>
      </w:r>
    </w:p>
    <w:p>
      <w:pPr>
        <w:ind w:left="0" w:right="0" w:firstLine="560"/>
        <w:spacing w:before="450" w:after="450" w:line="312" w:lineRule="auto"/>
      </w:pPr>
      <w:r>
        <w:rPr>
          <w:rFonts w:ascii="宋体" w:hAnsi="宋体" w:eastAsia="宋体" w:cs="宋体"/>
          <w:color w:val="000"/>
          <w:sz w:val="28"/>
          <w:szCs w:val="28"/>
        </w:rPr>
        <w:t xml:space="preserve">now the life of people is good every day, the level of life also ingradually improve, everywhere is the development of high efficiency hasincreased, but people all day immersed in beer and skittles life, whileneglecting some environmental problems. along with the further advance ofindustrialization, the destruction of the ecological environment worsening, theearth\'s environment pollution is more and more serious, and some people? turn ablind eye to problems of these matters! this is how sad!</w:t>
      </w:r>
    </w:p>
    <w:p>
      <w:pPr>
        <w:ind w:left="0" w:right="0" w:firstLine="560"/>
        <w:spacing w:before="450" w:after="450" w:line="312" w:lineRule="auto"/>
      </w:pPr>
      <w:r>
        <w:rPr>
          <w:rFonts w:ascii="宋体" w:hAnsi="宋体" w:eastAsia="宋体" w:cs="宋体"/>
          <w:color w:val="000"/>
          <w:sz w:val="28"/>
          <w:szCs w:val="28"/>
        </w:rPr>
        <w:t xml:space="preserve">the global greenhouse effect has been half of arctic ice. is a global sealevel rise 0.20.3 meters, maybe the number is not large, but it is the 0.2meters to tens of global companion to the survival of the sea people lost theirhomes! some of the big industrial sewage discharge into the transparent clearrivers, make clear rivers no longer transparent, make the drink and use thepeople lost their health. environmental pollution is thousands and thousands ofbirds lost their precious lives! countless birds can not find a suitable forhome... today, there are already many people realize the important of theenvironment, \"to protect the environment, purify our living space\" has become anew era of the loudest slogan, please protect the environment together! let thearctic ice melt. let near to the sea, and in accordance with the sea of peopleno longer lose their homes. let the industrial sewage is no longer to renderblack river. to use clean water people have a strong healthy body. let thenumber also countless birds find myself warm home again... the improvement ofthe environment and provide without the joint efforts of the whole society,together with the passage of time every day, let us get our common survivalenvironment, earth \"bathe\"! only need to use paper on both sides to use, lessprivate cars and to ride a bike... just a little, the earth is changed becauseof you, please hurry up!</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初二英语演讲环保5</w:t>
      </w:r>
    </w:p>
    <w:p>
      <w:pPr>
        <w:ind w:left="0" w:right="0" w:firstLine="560"/>
        <w:spacing w:before="450" w:after="450" w:line="312" w:lineRule="auto"/>
      </w:pPr>
      <w:r>
        <w:rPr>
          <w:rFonts w:ascii="宋体" w:hAnsi="宋体" w:eastAsia="宋体" w:cs="宋体"/>
          <w:color w:val="000"/>
          <w:sz w:val="28"/>
          <w:szCs w:val="28"/>
        </w:rPr>
        <w:t xml:space="preserve">ent, everyone duty\", when it comes to protecting theenvironment, i think of a thing.</w:t>
      </w:r>
    </w:p>
    <w:p>
      <w:pPr>
        <w:ind w:left="0" w:right="0" w:firstLine="560"/>
        <w:spacing w:before="450" w:after="450" w:line="312" w:lineRule="auto"/>
      </w:pPr>
      <w:r>
        <w:rPr>
          <w:rFonts w:ascii="宋体" w:hAnsi="宋体" w:eastAsia="宋体" w:cs="宋体"/>
          <w:color w:val="000"/>
          <w:sz w:val="28"/>
          <w:szCs w:val="28"/>
        </w:rPr>
        <w:t xml:space="preserve">it\'s a sunny afternoon, my mother and i happily went downstairs for a walk,inadvertently, i found on the green lawn with an old, dirty battery. battery isharmful to our environment a major killer! a grain of small button battery canbe 600 cubic meters of water pollution, the equivalent of a man\'s life\'s waterconsumption; section 1 battery rot in the field, can lose one square metre ofland utilization value, and cause permanent public nuisance. think about this, iran to my mother had said it again, i say again: \"mom, i want to throw wastebatteries into the dustbin.\" mother think i speak very reasonable, i happily runto waste batteries, thought: i really do a meaningful thing! i gently picked upthe waste batteries, threw it into the dustbin.</w:t>
      </w:r>
    </w:p>
    <w:p>
      <w:pPr>
        <w:ind w:left="0" w:right="0" w:firstLine="560"/>
        <w:spacing w:before="450" w:after="450" w:line="312" w:lineRule="auto"/>
      </w:pPr>
      <w:r>
        <w:rPr>
          <w:rFonts w:ascii="宋体" w:hAnsi="宋体" w:eastAsia="宋体" w:cs="宋体"/>
          <w:color w:val="000"/>
          <w:sz w:val="28"/>
          <w:szCs w:val="28"/>
        </w:rPr>
        <w:t xml:space="preserve">\"not to small and not for good, it is a sin to.\" as a primary schoolstudent, we should start from me, start from small things, start from the side,start from now, pick up every piece of paper on the ground, take good care oftrees and flowers, love small animals. let\'s go and look for the green world, tomake our world a better place!</w:t>
      </w:r>
    </w:p>
    <w:p>
      <w:pPr>
        <w:ind w:left="0" w:right="0" w:firstLine="560"/>
        <w:spacing w:before="450" w:after="450" w:line="312" w:lineRule="auto"/>
      </w:pPr>
      <w:r>
        <w:rPr>
          <w:rFonts w:ascii="黑体" w:hAnsi="黑体" w:eastAsia="黑体" w:cs="黑体"/>
          <w:color w:val="000000"/>
          <w:sz w:val="36"/>
          <w:szCs w:val="36"/>
          <w:b w:val="1"/>
          <w:bCs w:val="1"/>
        </w:rPr>
        <w:t xml:space="preserve">初二英语演讲环保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2025-06-16T20:26:57+08:00</dcterms:created>
  <dcterms:modified xsi:type="dcterms:W3CDTF">2025-06-16T20:26:57+08:00</dcterms:modified>
</cp:coreProperties>
</file>

<file path=docProps/custom.xml><?xml version="1.0" encoding="utf-8"?>
<Properties xmlns="http://schemas.openxmlformats.org/officeDocument/2006/custom-properties" xmlns:vt="http://schemas.openxmlformats.org/officeDocument/2006/docPropsVTypes"/>
</file>