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爱国主题演讲稿100字5篇范文</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爱国类的演讲稿很容易写，大家都来写一篇吧。爱国，是一面飘扬在世界各国上空永不退色的旗帜。祖国在大家心中是崇高美丽的，像明珠屹立在世界东方。你是否在找正准备撰写“爱国演讲稿100字”，下面小编收集了相关的素材，供大家写文参考！1爱国演讲稿...</w:t>
      </w:r>
    </w:p>
    <w:p>
      <w:pPr>
        <w:ind w:left="0" w:right="0" w:firstLine="560"/>
        <w:spacing w:before="450" w:after="450" w:line="312" w:lineRule="auto"/>
      </w:pPr>
      <w:r>
        <w:rPr>
          <w:rFonts w:ascii="宋体" w:hAnsi="宋体" w:eastAsia="宋体" w:cs="宋体"/>
          <w:color w:val="000"/>
          <w:sz w:val="28"/>
          <w:szCs w:val="28"/>
        </w:rPr>
        <w:t xml:space="preserve">关于爱国类的演讲稿很容易写，大家都来写一篇吧。爱国，是一面飘扬在世界各国上空永不退色的旗帜。祖国在大家心中是崇高美丽的，像明珠屹立在世界东方。你是否在找正准备撰写“爱国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1爱国演讲稿100字</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今天我演讲的题目是《砺志正己 荣校报国》，主要和大家一起交流一下如何从我做起、从现在做起，弘扬爱国主义精神，践行社会主义核心价值观的话题。再过两天，就是我们伟大祖国65周岁的生日，65年以来我们国家从过去贫穷落后、任人欺辱发生了翻天覆地的变化，如今的祖国政治稳定、经济繁荣、社会进步、民族团结，各项事业兴旺发达，每一位炎黄子孙作为一名中国人都由衷地感到自豪与骄傲。目前，全国上下正在中国共产党的领导下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民族的复兴、国家的富强、个人的成功都离不开正确价值观的指引，著名企业家李开复在《做最好的自己》一书中将价值观放在了成功同心圆的最核心位置，他说，价值观是人生的基石，是成功的前提。当前指引我们前行的正确的价值观就是以“富强、民主、文明、和谐;自由、平等、公正、法治;爱国、敬业、诚信、友善”为内容的社会主义核心价值观。这24个字分别从三个层面精辟的概括了社会主义核心价值体系的内涵。</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“富强、民主、文明、和谐”是国家层面的价值取向，这是社会主义核心价值观的集中概括，是社会主义现代化国家的典型特征，是社会主义初级阶段奋斗目标。这一价值观鼓舞人心，满载着我们 对于祖国美好未来的愿望。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是社会主义公民的基本道德规范，其涵盖了社会主义公民道德行为的各个环节，贯穿了社会公德、职业道德、家庭美德、个人品德各个方面，是每一位社会主义国家公民都应该树立的基本价值追求。</w:t>
      </w:r>
    </w:p>
    <w:p>
      <w:pPr>
        <w:ind w:left="0" w:right="0" w:firstLine="560"/>
        <w:spacing w:before="450" w:after="450" w:line="312" w:lineRule="auto"/>
      </w:pPr>
      <w:r>
        <w:rPr>
          <w:rFonts w:ascii="宋体" w:hAnsi="宋体" w:eastAsia="宋体" w:cs="宋体"/>
          <w:color w:val="000"/>
          <w:sz w:val="28"/>
          <w:szCs w:val="28"/>
        </w:rPr>
        <w:t xml:space="preserve">下面，我着重结合社会主义核心价值观公民个人层面的基本要求，结合学校工作的实际，对同学们提出几点要求和希望。</w:t>
      </w:r>
    </w:p>
    <w:p>
      <w:pPr>
        <w:ind w:left="0" w:right="0" w:firstLine="560"/>
        <w:spacing w:before="450" w:after="450" w:line="312" w:lineRule="auto"/>
      </w:pPr>
      <w:r>
        <w:rPr>
          <w:rFonts w:ascii="宋体" w:hAnsi="宋体" w:eastAsia="宋体" w:cs="宋体"/>
          <w:color w:val="000"/>
          <w:sz w:val="28"/>
          <w:szCs w:val="28"/>
        </w:rPr>
        <w:t xml:space="preserve">第一、爱国，这是中华民族几千年传承的精髓，是我们民族精神的核心。爱国就要把个人的理想信念与国家命运前途结合起来;把个人的成长与民族的兴旺发达结合起来;把个人的价值实现与社会发展结合起来。作为新时代的中学生，我们应该树立远大的理想，做一个心中装着国家和民族的“仰望星空”的人，树立为中华之崛起而读书的目标。爱国不是抽象的，而是具体的。作为二中学子爱国就要热爱我们的学校，每一名二中人都应该树立“校荣我荣，校衰我耻”的思想，更要有“二中兴衰，我的责任”的担当意识，要像爱护自己的眼睛一样维护学校今天来之不易的形象和荣誉。荣校爱校就要从保护校园的一草一木做起，从注意我们的一言一行做起，从俯身捡起校园的一纸一屑做起。</w:t>
      </w:r>
    </w:p>
    <w:p>
      <w:pPr>
        <w:ind w:left="0" w:right="0" w:firstLine="560"/>
        <w:spacing w:before="450" w:after="450" w:line="312" w:lineRule="auto"/>
      </w:pPr>
      <w:r>
        <w:rPr>
          <w:rFonts w:ascii="宋体" w:hAnsi="宋体" w:eastAsia="宋体" w:cs="宋体"/>
          <w:color w:val="000"/>
          <w:sz w:val="28"/>
          <w:szCs w:val="28"/>
        </w:rPr>
        <w:t xml:space="preserve">第二、敬业，就是要做好自己的本职工作。立身百行，以学为基。作为学生，敬业就是要完成自己的学习任务，勤奋读书，学有所成，全面发展，健康成长。学校贯彻“能行教育立本，多元发展育人”的办学思想，为我们个人发展提供了良好平台和优良学习环境，我们应该勤于学习，敏于求知。牢记“业精于勤荒于嬉，行成于思毁于随”的道理，不断充实自己，全面提高自身素质。敬业勤学与爱校爱国是统一的，只有我们现在做到砺志正己，掌握过硬本领，将来才能成人成才，荣校报国。</w:t>
      </w:r>
    </w:p>
    <w:p>
      <w:pPr>
        <w:ind w:left="0" w:right="0" w:firstLine="560"/>
        <w:spacing w:before="450" w:after="450" w:line="312" w:lineRule="auto"/>
      </w:pPr>
      <w:r>
        <w:rPr>
          <w:rFonts w:ascii="宋体" w:hAnsi="宋体" w:eastAsia="宋体" w:cs="宋体"/>
          <w:color w:val="000"/>
          <w:sz w:val="28"/>
          <w:szCs w:val="28"/>
        </w:rPr>
        <w:t xml:space="preserve">第三、诚信，立身需以诚为本，诚信不仅是一种品行，更是一种责任;不仅是一种道义，更是一种准则。诚信就是要诚实做人，踏实做事，告别日常学习生活中弄虚作假、抄袭作业、考试作弊、欺骗老师、欺满家长等不文明、不守纪、不规范的行为，诚信待人、言出必行。诚信也包括对自己的实事求是。在去年学校开展的“三告别三向”活动动员讲话中，张校长提到了“自欺退化智慧，自欺蚕食人格”，很多不良的学习习惯是日积月累、多方沉积而成的，往往是在不经意间、不在乎、无所谓的无数个“小”习性中积聚为“大”习惯的。告别自欺，向专注学习要质量就要做到“勿以恶小而为之，勿以善小而不为”，诚信对己，诚信待人，不自欺、不欺人。</w:t>
      </w:r>
    </w:p>
    <w:p>
      <w:pPr>
        <w:ind w:left="0" w:right="0" w:firstLine="560"/>
        <w:spacing w:before="450" w:after="450" w:line="312" w:lineRule="auto"/>
      </w:pPr>
      <w:r>
        <w:rPr>
          <w:rFonts w:ascii="宋体" w:hAnsi="宋体" w:eastAsia="宋体" w:cs="宋体"/>
          <w:color w:val="000"/>
          <w:sz w:val="28"/>
          <w:szCs w:val="28"/>
        </w:rPr>
        <w:t xml:space="preserve">第四、友善，就是与人为善。只有以谦和友善的态度待人处事，帮扶互助，同学们才能收获真友谊，相交于心。大思想家荀子曾说“与人善言暖若锦帛，与人恶言甚于矛戟”，说的就是这个道理。作为学生，友善首先要做到有礼貌，尊敬师长、见面问候;同学之间，互助友爱，相互关心，发扬中华传统美德，学会宽容，以责人之心责己，恕己之心恕人，学会以礼相待，为构建和谐的师生关系、同学关系做出自己的贡献。</w:t>
      </w:r>
    </w:p>
    <w:p>
      <w:pPr>
        <w:ind w:left="0" w:right="0" w:firstLine="560"/>
        <w:spacing w:before="450" w:after="450" w:line="312" w:lineRule="auto"/>
      </w:pPr>
      <w:r>
        <w:rPr>
          <w:rFonts w:ascii="宋体" w:hAnsi="宋体" w:eastAsia="宋体" w:cs="宋体"/>
          <w:color w:val="000"/>
          <w:sz w:val="28"/>
          <w:szCs w:val="28"/>
        </w:rPr>
        <w:t xml:space="preserve">同学们，弘扬爱国主义精神，学习社会主义核心价值观不仅要求我们内化于心，更要外化于行。今天我们适逢祖国盛世和学校发展的关键时期，只有勇于担当才能真正做到砺志正己、荣校报国。天下大事，必作于细，让我们脚踏实地，从我做起、从现在做起、从点滴小事做起，践行社会主义核心价值观，为实现自己青春梦、成才梦，学校的名校梦、振兴梦，国家民族的强国梦、复兴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2爱国演讲稿100字</w:t>
      </w:r>
    </w:p>
    <w:p>
      <w:pPr>
        <w:ind w:left="0" w:right="0" w:firstLine="560"/>
        <w:spacing w:before="450" w:after="450" w:line="312" w:lineRule="auto"/>
      </w:pPr>
      <w:r>
        <w:rPr>
          <w:rFonts w:ascii="宋体" w:hAnsi="宋体" w:eastAsia="宋体" w:cs="宋体"/>
          <w:color w:val="000"/>
          <w:sz w:val="28"/>
          <w:szCs w:val="28"/>
        </w:rPr>
        <w:t xml:space="preserve">各位老师、同学们，你们好：</w:t>
      </w:r>
    </w:p>
    <w:p>
      <w:pPr>
        <w:ind w:left="0" w:right="0" w:firstLine="560"/>
        <w:spacing w:before="450" w:after="450" w:line="312" w:lineRule="auto"/>
      </w:pPr>
      <w:r>
        <w:rPr>
          <w:rFonts w:ascii="宋体" w:hAnsi="宋体" w:eastAsia="宋体" w:cs="宋体"/>
          <w:color w:val="000"/>
          <w:sz w:val="28"/>
          <w:szCs w:val="28"/>
        </w:rPr>
        <w:t xml:space="preserve">今天，我能站在这里为大家演讲感到很荣幸，今天我演讲的题目是读《建设幸福中国》有感。</w:t>
      </w:r>
    </w:p>
    <w:p>
      <w:pPr>
        <w:ind w:left="0" w:right="0" w:firstLine="560"/>
        <w:spacing w:before="450" w:after="450" w:line="312" w:lineRule="auto"/>
      </w:pPr>
      <w:r>
        <w:rPr>
          <w:rFonts w:ascii="宋体" w:hAnsi="宋体" w:eastAsia="宋体" w:cs="宋体"/>
          <w:color w:val="000"/>
          <w:sz w:val="28"/>
          <w:szCs w:val="28"/>
        </w:rPr>
        <w:t xml:space="preserve">学校发了新书，我很是激动，一直不愿放手，一本一本地来来回回地看，就是睡觉前、饭桌上也不愿放下，哎，除了教课书怎么多了本《建设幸福中国》。等不急细翻，在饭桌上我就问了起来，爷爷说,幸福是吃饱穿暖后晒着暖暖的太阳，奶奶说,幸福是饭桌上可口的饭菜，爸爸说,幸福是越来越鼓的钱包和家里新盖的宽敞明亮的新房，妈妈说,幸福是我能健健康康长大，顺利考上大学……</w:t>
      </w:r>
    </w:p>
    <w:p>
      <w:pPr>
        <w:ind w:left="0" w:right="0" w:firstLine="560"/>
        <w:spacing w:before="450" w:after="450" w:line="312" w:lineRule="auto"/>
      </w:pPr>
      <w:r>
        <w:rPr>
          <w:rFonts w:ascii="宋体" w:hAnsi="宋体" w:eastAsia="宋体" w:cs="宋体"/>
          <w:color w:val="000"/>
          <w:sz w:val="28"/>
          <w:szCs w:val="28"/>
        </w:rPr>
        <w:t xml:space="preserve">是啊，我们每个人都在追求幸福，到底何为真正的幸福。幸福，是个谜吗?</w:t>
      </w:r>
    </w:p>
    <w:p>
      <w:pPr>
        <w:ind w:left="0" w:right="0" w:firstLine="560"/>
        <w:spacing w:before="450" w:after="450" w:line="312" w:lineRule="auto"/>
      </w:pPr>
      <w:r>
        <w:rPr>
          <w:rFonts w:ascii="宋体" w:hAnsi="宋体" w:eastAsia="宋体" w:cs="宋体"/>
          <w:color w:val="000"/>
          <w:sz w:val="28"/>
          <w:szCs w:val="28"/>
        </w:rPr>
        <w:t xml:space="preserve">之后，我仔细品味了《建设幸福中国》这本书。这本书使我真正的了解到了中国这些年来的翻天覆地的变化和成就。让我感受到了国家以及社会对我们青少年的亲切关怀，从身边点点滴滴的变化，如∶教育、生活、交通等等。所以我感到了“幸福”!</w:t>
      </w:r>
    </w:p>
    <w:p>
      <w:pPr>
        <w:ind w:left="0" w:right="0" w:firstLine="560"/>
        <w:spacing w:before="450" w:after="450" w:line="312" w:lineRule="auto"/>
      </w:pPr>
      <w:r>
        <w:rPr>
          <w:rFonts w:ascii="宋体" w:hAnsi="宋体" w:eastAsia="宋体" w:cs="宋体"/>
          <w:color w:val="000"/>
          <w:sz w:val="28"/>
          <w:szCs w:val="28"/>
        </w:rPr>
        <w:t xml:space="preserve">这本书里的第一篇章的《喜看十一五》中的 “促进义务教育均衡发展”这一个章节使我深受教育。这一篇章主要讲我国九年义务教育中实施的“三免一补”的小故事。三免指的是免除课本费、杂费、文具费。“一补”是针对小学半寄宿制学生和初中困难学生生活给予补助。从这些信息中我体会到国家对九年义务教育十分重视。</w:t>
      </w:r>
    </w:p>
    <w:p>
      <w:pPr>
        <w:ind w:left="0" w:right="0" w:firstLine="560"/>
        <w:spacing w:before="450" w:after="450" w:line="312" w:lineRule="auto"/>
      </w:pPr>
      <w:r>
        <w:rPr>
          <w:rFonts w:ascii="宋体" w:hAnsi="宋体" w:eastAsia="宋体" w:cs="宋体"/>
          <w:color w:val="000"/>
          <w:sz w:val="28"/>
          <w:szCs w:val="28"/>
        </w:rPr>
        <w:t xml:space="preserve">不仅如此，从我们身边的变化，就可以体现出建设幸福中国的成果。幸福原来就在我们身边，我们能坐在宽敞明亮的教室里学习就是幸福，我们感受着教室里那先进的多媒体教学设备呈现的五彩缤纷的世界就是幸福;幸福是家庭贫困的孩子父母手里捏着的国家补助的生活费;幸福是敬老院的爷爷奶奶跳老年舞时优美的舞姿;幸福是家家门前宽阔的水泥路和水泥路上跑着的一辆辆小汽车;幸福是村村修建的门球场、篮球场和健身器材上爷爷奶奶叔叔阿姨爽朗的笑声……这些都是幸福，这幸福正铺天盖地向我们袭来。而这些幸福，来自于我们的国家、社会、亲人、朋友和周边所有的人!是的，没有国家的繁荣昌盛，没有全社会的关注和重视，没有父母的呵护和关爱，没有老师的辛劳和努力，没有建筑工人的汗水和劳动，没有全国人民的共同努力……我们的幸福只是空中楼阁，我们的幸福只是心中那个美好而又遥远的梦想!</w:t>
      </w:r>
    </w:p>
    <w:p>
      <w:pPr>
        <w:ind w:left="0" w:right="0" w:firstLine="560"/>
        <w:spacing w:before="450" w:after="450" w:line="312" w:lineRule="auto"/>
      </w:pPr>
      <w:r>
        <w:rPr>
          <w:rFonts w:ascii="宋体" w:hAnsi="宋体" w:eastAsia="宋体" w:cs="宋体"/>
          <w:color w:val="000"/>
          <w:sz w:val="28"/>
          <w:szCs w:val="28"/>
        </w:rPr>
        <w:t xml:space="preserve">所以，成长在今日的中国，是我们的幸福，能够建设今日之中国，更是一种幸福!作为一名小学生，在感受幸福生活的同时，我们更要学好科学技术和文化知识，练好本领，将来为建设更加繁荣富强、更加幸福美好的祖国而添砖加瓦!</w:t>
      </w:r>
    </w:p>
    <w:p>
      <w:pPr>
        <w:ind w:left="0" w:right="0" w:firstLine="560"/>
        <w:spacing w:before="450" w:after="450" w:line="312" w:lineRule="auto"/>
      </w:pPr>
      <w:r>
        <w:rPr>
          <w:rFonts w:ascii="宋体" w:hAnsi="宋体" w:eastAsia="宋体" w:cs="宋体"/>
          <w:color w:val="000"/>
          <w:sz w:val="28"/>
          <w:szCs w:val="28"/>
        </w:rPr>
        <w:t xml:space="preserve">中国的未来就在我们的手里，同学们，幸福中国，我们立志来建设!</w:t>
      </w:r>
    </w:p>
    <w:p>
      <w:pPr>
        <w:ind w:left="0" w:right="0" w:firstLine="560"/>
        <w:spacing w:before="450" w:after="450" w:line="312" w:lineRule="auto"/>
      </w:pPr>
      <w:r>
        <w:rPr>
          <w:rFonts w:ascii="黑体" w:hAnsi="黑体" w:eastAsia="黑体" w:cs="黑体"/>
          <w:color w:val="000000"/>
          <w:sz w:val="36"/>
          <w:szCs w:val="36"/>
          <w:b w:val="1"/>
          <w:bCs w:val="1"/>
        </w:rPr>
        <w:t xml:space="preserve">3爱国演讲稿100字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4爱国演讲稿100字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5爱国演讲稿100字</w:t>
      </w:r>
    </w:p>
    <w:p>
      <w:pPr>
        <w:ind w:left="0" w:right="0" w:firstLine="560"/>
        <w:spacing w:before="450" w:after="450" w:line="312" w:lineRule="auto"/>
      </w:pPr>
      <w:r>
        <w:rPr>
          <w:rFonts w:ascii="宋体" w:hAnsi="宋体" w:eastAsia="宋体" w:cs="宋体"/>
          <w:color w:val="000"/>
          <w:sz w:val="28"/>
          <w:szCs w:val="28"/>
        </w:rPr>
        <w:t xml:space="preserve">我蹒跚学步的时候，妈妈告诉我：“我们的祖国是中国，改革开放的春风吹遍了大江南北，亿万人民从此不再缺衣少粮。踏着小康社会的脚步，老百姓买车又买房。这是繁荣的中国。”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我们的祖国是中国，上学免费，种地免税，看病可以享受公费，和谐社会建设幸福了亿万中国人。看，三峡水库，高峡出平湖，多么壮美;青藏铁路，雪域变通途，多么神奇;北京奥运、”神七“飞天，多么令人惊叹!……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不能忘却——祖国的上空曾经弥漫着令人窒息的鸦片的腐臭。</w:t>
      </w:r>
    </w:p>
    <w:p>
      <w:pPr>
        <w:ind w:left="0" w:right="0" w:firstLine="560"/>
        <w:spacing w:before="450" w:after="450" w:line="312" w:lineRule="auto"/>
      </w:pPr>
      <w:r>
        <w:rPr>
          <w:rFonts w:ascii="宋体" w:hAnsi="宋体" w:eastAsia="宋体" w:cs="宋体"/>
          <w:color w:val="000"/>
          <w:sz w:val="28"/>
          <w:szCs w:val="28"/>
        </w:rPr>
        <w:t xml:space="preserve">不能忘却——祖国的土地上曾经矗立着“华人与狗不得入内”的牌子。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今年，我们的祖国母亲__华诞。__年，弹指一挥间，旧中国的千疮百孔，民不聊生已成过去。“中华儿女多奇志、敢叫日月换新天”。 我们用巨大的铁锤镰刀，向世界宣告——我们能用铁锤砸烂一个旧中国，也能用镰刀收获一个新中国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2025-06-16T20:24:55+08:00</dcterms:created>
  <dcterms:modified xsi:type="dcterms:W3CDTF">2025-06-16T20:24:55+08:00</dcterms:modified>
</cp:coreProperties>
</file>

<file path=docProps/custom.xml><?xml version="1.0" encoding="utf-8"?>
<Properties xmlns="http://schemas.openxmlformats.org/officeDocument/2006/custom-properties" xmlns:vt="http://schemas.openxmlformats.org/officeDocument/2006/docPropsVTypes"/>
</file>