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竞选学生会干部演讲稿三篇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如果我竞选成功，我将义无反顾地投身到崭新的工作岗位，执着地追寻它，尽力地干好它，为大家打造一个更加有意义的学生会。此时此刻，站在演讲台上的我想对大家真诚地说，请投我一票，我一定不负重托！为大家整理的《竞选学生会干部演讲稿三篇》，希望对大家有...</w:t>
      </w:r>
    </w:p>
    <w:p>
      <w:pPr>
        <w:ind w:left="0" w:right="0" w:firstLine="560"/>
        <w:spacing w:before="450" w:after="450" w:line="312" w:lineRule="auto"/>
      </w:pPr>
      <w:r>
        <w:rPr>
          <w:rFonts w:ascii="宋体" w:hAnsi="宋体" w:eastAsia="宋体" w:cs="宋体"/>
          <w:color w:val="000"/>
          <w:sz w:val="28"/>
          <w:szCs w:val="28"/>
        </w:rPr>
        <w:t xml:space="preserve">如果我竞选成功，我将义无反顾地投身到崭新的工作岗位，执着地追寻它，尽力地干好它，为大家打造一个更加有意义的学生会。此时此刻，站在演讲台上的我想对大家真诚地说，请投我一票，我一定不负重托！为大家整理的《竞选学生会干部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很荣幸站能在这里参加xx学院第xx届学生会委员的竞选，今天我要竞选的是学习部部长一职。首先请允许我做一个简单的自我介绍，我叫xxx，来自xx学院xx班，曾担任院学习部干事，应化xx班宣传委员，现担任学习部副部长。</w:t>
      </w:r>
    </w:p>
    <w:p>
      <w:pPr>
        <w:ind w:left="0" w:right="0" w:firstLine="560"/>
        <w:spacing w:before="450" w:after="450" w:line="312" w:lineRule="auto"/>
      </w:pPr>
      <w:r>
        <w:rPr>
          <w:rFonts w:ascii="宋体" w:hAnsi="宋体" w:eastAsia="宋体" w:cs="宋体"/>
          <w:color w:val="000"/>
          <w:sz w:val="28"/>
          <w:szCs w:val="28"/>
        </w:rPr>
        <w:t xml:space="preserve">　　在担任应化xx班宣传委员期间，本着服务同学的宗旨，我们班委各司其职，在院领导和本班同学的共同努力下，组织了一系列有意义的活动，并取得了不错的效果，获得了“校先进班集体”的称号。</w:t>
      </w:r>
    </w:p>
    <w:p>
      <w:pPr>
        <w:ind w:left="0" w:right="0" w:firstLine="560"/>
        <w:spacing w:before="450" w:after="450" w:line="312" w:lineRule="auto"/>
      </w:pPr>
      <w:r>
        <w:rPr>
          <w:rFonts w:ascii="宋体" w:hAnsi="宋体" w:eastAsia="宋体" w:cs="宋体"/>
          <w:color w:val="000"/>
          <w:sz w:val="28"/>
          <w:szCs w:val="28"/>
        </w:rPr>
        <w:t xml:space="preserve">　　在担任学习部干事及副部期间，在院领导和部长的带领下，我们通力合作，坚持学习部的服务学生宗旨，成功的举办了“理学院首届多媒体讲课大赛”、“英语演讲比赛”、“0xx届毕业生交流会”等一系列活动，取得了比较好的效果，受到院领导及广大同学的肯定和好评。同时，通过近两年在学习部的工作学习，我学会了怎样为人处世，怎样解决一些矛盾，怎样做好一个活动等等，在通过一次次办公软件的学习使用，与院领导的接触，独立负责一件事情，我由刚入学的青涩渐渐地蜕变成了一个有志青年。当然，在学习部，我也发现了一些我们部门一直没有做好的工作，比如协会以后朝哪个方向发展，进一步协调好副部长与干事的关系；同时我自身存在一些不足，比如说，没有培养好干事为人处事的能力及没有协调工作与学习等等，在以后的工作学习中，我要进一步改正。</w:t>
      </w:r>
    </w:p>
    <w:p>
      <w:pPr>
        <w:ind w:left="0" w:right="0" w:firstLine="560"/>
        <w:spacing w:before="450" w:after="450" w:line="312" w:lineRule="auto"/>
      </w:pPr>
      <w:r>
        <w:rPr>
          <w:rFonts w:ascii="宋体" w:hAnsi="宋体" w:eastAsia="宋体" w:cs="宋体"/>
          <w:color w:val="000"/>
          <w:sz w:val="28"/>
          <w:szCs w:val="28"/>
        </w:rPr>
        <w:t xml:space="preserve">　　假如我当选了学习部部长，我将继续坚持学习部的服务宗旨，即围绕校院的学风建设，开展各种学习，学术研究方面的活动，并与校院教务处配合，解决同学们在学校中遇到的各种实际问题总路线不动摇，努力做到一切工作为了学生展的进步和发展，做到不偏离、不脱离，同时，积极向院领导汇报学习部的近期工作及广大学生近期的学习动态，在学风方面做好院领导与广大学生联系的纽带。</w:t>
      </w:r>
    </w:p>
    <w:p>
      <w:pPr>
        <w:ind w:left="0" w:right="0" w:firstLine="560"/>
        <w:spacing w:before="450" w:after="450" w:line="312" w:lineRule="auto"/>
      </w:pPr>
      <w:r>
        <w:rPr>
          <w:rFonts w:ascii="宋体" w:hAnsi="宋体" w:eastAsia="宋体" w:cs="宋体"/>
          <w:color w:val="000"/>
          <w:sz w:val="28"/>
          <w:szCs w:val="28"/>
        </w:rPr>
        <w:t xml:space="preserve">　　假如我当选了学习部部长，我要进一步完善自己，提高自己各方面的素质，要进一步提高自己的工作热情，以饱满的热情和积极的心态去对待每一件事情；要进一步提高责任心，在工作中大胆创新，锐意进取。</w:t>
      </w:r>
    </w:p>
    <w:p>
      <w:pPr>
        <w:ind w:left="0" w:right="0" w:firstLine="560"/>
        <w:spacing w:before="450" w:after="450" w:line="312" w:lineRule="auto"/>
      </w:pPr>
      <w:r>
        <w:rPr>
          <w:rFonts w:ascii="宋体" w:hAnsi="宋体" w:eastAsia="宋体" w:cs="宋体"/>
          <w:color w:val="000"/>
          <w:sz w:val="28"/>
          <w:szCs w:val="28"/>
        </w:rPr>
        <w:t xml:space="preserve">　　如果我能有幸当选学习部部长一职，我会努力做好自己的学生会工作；如过我不幸落选，说明我还不能够胜任这份工作，我也决不气馁，一定好好努力，争取有更好的表现。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学生会是一个服务同学的舞台，我相信我们院在院领导的悉心指导下，在全同学的共同能够努力下，理学院以后的道路会更加宽广！谢谢！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很荣幸能站在这里竞选学生会主席这一职位，因为我的勇气正是来自这两年来大家对我的支持，所以首先对大家表示由衷的感谢。</w:t>
      </w:r>
    </w:p>
    <w:p>
      <w:pPr>
        <w:ind w:left="0" w:right="0" w:firstLine="560"/>
        <w:spacing w:before="450" w:after="450" w:line="312" w:lineRule="auto"/>
      </w:pPr>
      <w:r>
        <w:rPr>
          <w:rFonts w:ascii="宋体" w:hAnsi="宋体" w:eastAsia="宋体" w:cs="宋体"/>
          <w:color w:val="000"/>
          <w:sz w:val="28"/>
          <w:szCs w:val="28"/>
        </w:rPr>
        <w:t xml:space="preserve">　　作为一名党员，作为一名学生会成员，我深深地知道，学生会是一个充满激情的集体，是一个为学生老师提供便利的集体。我热爱学生会，我崇尚激情，我也渴望着为大家服务。</w:t>
      </w:r>
    </w:p>
    <w:p>
      <w:pPr>
        <w:ind w:left="0" w:right="0" w:firstLine="560"/>
        <w:spacing w:before="450" w:after="450" w:line="312" w:lineRule="auto"/>
      </w:pPr>
      <w:r>
        <w:rPr>
          <w:rFonts w:ascii="宋体" w:hAnsi="宋体" w:eastAsia="宋体" w:cs="宋体"/>
          <w:color w:val="000"/>
          <w:sz w:val="28"/>
          <w:szCs w:val="28"/>
        </w:rPr>
        <w:t xml:space="preserve">　　xx年，经过黑色的高考，炎热而让人焦急的暑假，我终于等到了东北财经大学的录取通知，之后又幸运地加入了校学生会。在这一集体的大熔炉里，我勤勤恳恳地工作了将近两年。作为一名学生会组织部成员，我没有荒废学习，学习成绩一直处于中上游，为其他同学树立了良好的榜样；我时刻关注学校、社会的动态，捕捉来自现实生活中的学习材料，和我的伙伴们设计举办各种各样的活动来帮助大家学习知识；我曾放弃过无数的假日赶写活动规划，在两年中，我逐步走上了学生会副主席的岗位；在两年中，我也充分收到了一分耕耘一份收获的快乐：我的多个设想被组织采纳，领导也给了我众多的荣誉：我被辽宁省教育部评为省级“三好学生”，校级机关党委也授予我优秀共产党员的称号。这两年的辛苦是对我的磨炼，在辛苦中，我体验到作为一名学生会成员的乐趣；在辛苦中，我提高了自己各方面的能力；在辛苦中，我充实了自己的大学生活。</w:t>
      </w:r>
    </w:p>
    <w:p>
      <w:pPr>
        <w:ind w:left="0" w:right="0" w:firstLine="560"/>
        <w:spacing w:before="450" w:after="450" w:line="312" w:lineRule="auto"/>
      </w:pPr>
      <w:r>
        <w:rPr>
          <w:rFonts w:ascii="宋体" w:hAnsi="宋体" w:eastAsia="宋体" w:cs="宋体"/>
          <w:color w:val="000"/>
          <w:sz w:val="28"/>
          <w:szCs w:val="28"/>
        </w:rPr>
        <w:t xml:space="preserve">　　尽管我曾经担任过学生会副主席，但今天站在这里参与主席的竞选，对我来说仍然是一个全新的挑战。因为主席要从更高层次看问题，要协调负责不同方面的副主席的工作。但我喜欢这样的挑战。</w:t>
      </w:r>
    </w:p>
    <w:p>
      <w:pPr>
        <w:ind w:left="0" w:right="0" w:firstLine="560"/>
        <w:spacing w:before="450" w:after="450" w:line="312" w:lineRule="auto"/>
      </w:pPr>
      <w:r>
        <w:rPr>
          <w:rFonts w:ascii="宋体" w:hAnsi="宋体" w:eastAsia="宋体" w:cs="宋体"/>
          <w:color w:val="000"/>
          <w:sz w:val="28"/>
          <w:szCs w:val="28"/>
        </w:rPr>
        <w:t xml:space="preserve">　　如果我竞选成功，我有信心带领各位学生会成员在前任主席工作的基础上将工作推进一步。</w:t>
      </w:r>
    </w:p>
    <w:p>
      <w:pPr>
        <w:ind w:left="0" w:right="0" w:firstLine="560"/>
        <w:spacing w:before="450" w:after="450" w:line="312" w:lineRule="auto"/>
      </w:pPr>
      <w:r>
        <w:rPr>
          <w:rFonts w:ascii="宋体" w:hAnsi="宋体" w:eastAsia="宋体" w:cs="宋体"/>
          <w:color w:val="000"/>
          <w:sz w:val="28"/>
          <w:szCs w:val="28"/>
        </w:rPr>
        <w:t xml:space="preserve">　　为打造安全校园，我们将组成学校安全小组，和学校保安配合，在教学楼里派人巡逻，打造一个良好的学习环境，晚上九点半后将在校园较黑地段待命，以保证独自上自习的女同学的安全。为营造学校和谐的学习娱乐氛围，我们将加强与各社团的合作，对各社团的活动提供更多人力物力的支持。为打造一个良好的组织，我将在学生会内部建立成员考核制度，每半个月，对组织能成员考核，对工作状况不太理想的成员进行教导和帮助。在此基础上，我也将带领我的成员们充分发扬团队精神，开辟学生会的新天地。</w:t>
      </w:r>
    </w:p>
    <w:p>
      <w:pPr>
        <w:ind w:left="0" w:right="0" w:firstLine="560"/>
        <w:spacing w:before="450" w:after="450" w:line="312" w:lineRule="auto"/>
      </w:pPr>
      <w:r>
        <w:rPr>
          <w:rFonts w:ascii="宋体" w:hAnsi="宋体" w:eastAsia="宋体" w:cs="宋体"/>
          <w:color w:val="000"/>
          <w:sz w:val="28"/>
          <w:szCs w:val="28"/>
        </w:rPr>
        <w:t xml:space="preserve">　　如果我竞选成功，我将义无反顾地投身到崭新的工作岗位，执着地追寻它，尽力地干好它，为大家打造一个更加有意义的学生会。</w:t>
      </w:r>
    </w:p>
    <w:p>
      <w:pPr>
        <w:ind w:left="0" w:right="0" w:firstLine="560"/>
        <w:spacing w:before="450" w:after="450" w:line="312" w:lineRule="auto"/>
      </w:pPr>
      <w:r>
        <w:rPr>
          <w:rFonts w:ascii="宋体" w:hAnsi="宋体" w:eastAsia="宋体" w:cs="宋体"/>
          <w:color w:val="000"/>
          <w:sz w:val="28"/>
          <w:szCs w:val="28"/>
        </w:rPr>
        <w:t xml:space="preserve">　　此时此刻，站在演讲台上的我想对大家真诚地说：请投我一票，我一定不负重托！请给我一个舞台，我会给大家呈现最精彩的一幕！</w:t>
      </w:r>
    </w:p>
    <w:p>
      <w:pPr>
        <w:ind w:left="0" w:right="0" w:firstLine="560"/>
        <w:spacing w:before="450" w:after="450" w:line="312" w:lineRule="auto"/>
      </w:pPr>
      <w:r>
        <w:rPr>
          <w:rFonts w:ascii="宋体" w:hAnsi="宋体" w:eastAsia="宋体" w:cs="宋体"/>
          <w:color w:val="000"/>
          <w:sz w:val="28"/>
          <w:szCs w:val="28"/>
        </w:rPr>
        <w:t xml:space="preserve">　　最后，无论我竞选成功与否，我都以一个党员的名誉起誓：我会尽我所能，为自己热爱的学生会尽心尽力，为各位同学老师服务到底！谢谢大家！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xxx。我的性格活泼开朗。今天很荣幸地站在这里表达自己由来已久的愿望：“我要竞选学生会宣传部部长。不管能否入选，我都会把它当作一次锻炼的机会现在”我在这里郑重：“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2025-06-17T08:16:16+08:00</dcterms:created>
  <dcterms:modified xsi:type="dcterms:W3CDTF">2025-06-17T08:16:16+08:00</dcterms:modified>
</cp:coreProperties>
</file>

<file path=docProps/custom.xml><?xml version="1.0" encoding="utf-8"?>
<Properties xmlns="http://schemas.openxmlformats.org/officeDocument/2006/custom-properties" xmlns:vt="http://schemas.openxmlformats.org/officeDocument/2006/docPropsVTypes"/>
</file>