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春节领导代表讲话稿5篇范文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家知道春节的讲话稿怎么写吗？一起来看看。拜年是春节最重要的活动和习俗之一。大年初一的早上，大家都会穿上新衣、戴上新帽，走亲访友。你是否在找正准备撰写“春节领导讲话稿”，下面小编收集了相关的素材，供大家写文参考！1春节领导讲话稿尊敬的各位嘉...</w:t>
      </w:r>
    </w:p>
    <w:p>
      <w:pPr>
        <w:ind w:left="0" w:right="0" w:firstLine="560"/>
        <w:spacing w:before="450" w:after="450" w:line="312" w:lineRule="auto"/>
      </w:pPr>
      <w:r>
        <w:rPr>
          <w:rFonts w:ascii="宋体" w:hAnsi="宋体" w:eastAsia="宋体" w:cs="宋体"/>
          <w:color w:val="000"/>
          <w:sz w:val="28"/>
          <w:szCs w:val="28"/>
        </w:rPr>
        <w:t xml:space="preserve">大家知道春节的讲话稿怎么写吗？一起来看看。拜年是春节最重要的活动和习俗之一。大年初一的早上，大家都会穿上新衣、戴上新帽，走亲访友。你是否在找正准备撰写“春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1春节领导讲话稿</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英雄城__，畅叙徽情、喜迎新春、共话未来。值此辞旧迎新之际，我受___会长委济社会的繁荣发展做出积极的贡献。在大家的共同努力下，商会的各项工作取得了长足的进步，组织制度不断完善，管理水平不断提升，服务能力不断增强，商会的队伍不断壮大，加快了建设“大商会”的进程，拓展了服务会员空间，对发挥各地市商会优势，整合各方资源起到了积极的推动作用。商会发展的每一步，倾注了赣皖两省领导和社会各界的关心和支持，凝结了商会每位会员的心血和汗水。成绩来自奋斗，荣誉属于大家，发展尚需努力。</w:t>
      </w:r>
    </w:p>
    <w:p>
      <w:pPr>
        <w:ind w:left="0" w:right="0" w:firstLine="560"/>
        <w:spacing w:before="450" w:after="450" w:line="312" w:lineRule="auto"/>
      </w:pPr>
      <w:r>
        <w:rPr>
          <w:rFonts w:ascii="宋体" w:hAnsi="宋体" w:eastAsia="宋体" w:cs="宋体"/>
          <w:color w:val="000"/>
          <w:sz w:val="28"/>
          <w:szCs w:val="28"/>
        </w:rPr>
        <w:t xml:space="preserve">20_年，我们应做好以下几个方面的工作：一要不断加强商会的组织建设，认真贯彻执行党的各项路线方针政策，紧密联系广大会员，向党和政府反映企业呼声和要求，把广大会员团结在商会的周围。二要加强做好服务工作，为广大会员排忧解难，维护广大会员合法权益，使各项工作不断发展。三要积极承担社会责任，向社会提供高效的的产品，照章纳税，同时扶危济困，向社会展现我们江西徽商企业的风貌。让我们用创新的思路，以百倍的努力做好商会的`每一项工作，续写江西省安徽商会新的辉煌!</w:t>
      </w:r>
    </w:p>
    <w:p>
      <w:pPr>
        <w:ind w:left="0" w:right="0" w:firstLine="560"/>
        <w:spacing w:before="450" w:after="450" w:line="312" w:lineRule="auto"/>
      </w:pPr>
      <w:r>
        <w:rPr>
          <w:rFonts w:ascii="宋体" w:hAnsi="宋体" w:eastAsia="宋体" w:cs="宋体"/>
          <w:color w:val="000"/>
          <w:sz w:val="28"/>
          <w:szCs w:val="28"/>
        </w:rPr>
        <w:t xml:space="preserve">各位同乡，各位朋友，江西安徽商会的发展充满活力，商会的未来充满希望，相信商会也一定会给广大徽商企业家带来更多的发展机会。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2春节领导讲话稿</w:t>
      </w:r>
    </w:p>
    <w:p>
      <w:pPr>
        <w:ind w:left="0" w:right="0" w:firstLine="560"/>
        <w:spacing w:before="450" w:after="450" w:line="312" w:lineRule="auto"/>
      </w:pPr>
      <w:r>
        <w:rPr>
          <w:rFonts w:ascii="宋体" w:hAnsi="宋体" w:eastAsia="宋体" w:cs="宋体"/>
          <w:color w:val="000"/>
          <w:sz w:val="28"/>
          <w:szCs w:val="28"/>
        </w:rPr>
        <w:t xml:space="preserve">同志们、朋友们、兄弟姐妹们：</w:t>
      </w:r>
    </w:p>
    <w:p>
      <w:pPr>
        <w:ind w:left="0" w:right="0" w:firstLine="560"/>
        <w:spacing w:before="450" w:after="450" w:line="312" w:lineRule="auto"/>
      </w:pPr>
      <w:r>
        <w:rPr>
          <w:rFonts w:ascii="宋体" w:hAnsi="宋体" w:eastAsia="宋体" w:cs="宋体"/>
          <w:color w:val="000"/>
          <w:sz w:val="28"/>
          <w:szCs w:val="28"/>
        </w:rPr>
        <w:t xml:space="preserve">大家新年好!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首先我代表成都____公司团队向公司总部及___总经理致以新年最深情的祝福和最衷心的感谢!向公司全体员工和各友好合作单位在过去的一年里为公司的发展辛勤努力工作和大力支持表示最诚挚的敬意和深深的感谢!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__年，公司取得了巨大发展，大型城市综合体、超高层建筑和市政基础设施屡屡斩获，公司已成为西南地区尤其是成都建筑市场的标杆;王者之师、精锐之旅的豪情和雄心，倍受业界之景仰。20__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3春节领导讲话稿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4春节领导讲话稿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骏马乘风送旧岁，三羊开泰迎新春。在这辞旧迎新、继往开来的时刻，我谨代表学校党委、行政向一年来为学校发展勤勉敬业、德高艺馨的全体教职员工表示亲切的慰问!向刻苦学习、奋发有为的全体同学致以诚挚的祝福!</w:t>
      </w:r>
    </w:p>
    <w:p>
      <w:pPr>
        <w:ind w:left="0" w:right="0" w:firstLine="560"/>
        <w:spacing w:before="450" w:after="450" w:line="312" w:lineRule="auto"/>
      </w:pPr>
      <w:r>
        <w:rPr>
          <w:rFonts w:ascii="宋体" w:hAnsi="宋体" w:eastAsia="宋体" w:cs="宋体"/>
          <w:color w:val="000"/>
          <w:sz w:val="28"/>
          <w:szCs w:val="28"/>
        </w:rPr>
        <w:t xml:space="preserve">春华秋实，岁月流金。即将过去的20--年，是我校凝心聚力、革故鼎新、攻坚克难的一年;是喜事不断、捷报频传、硕果累累的一年。全体广中人在汗水与奋进中，在创新和奉献里，全力打好了高考制胜、德育实化、课程改革、活动育人、招生显效、外宣革新、硬件改善、管理精细、队伍提升九大战役，成效卓著。</w:t>
      </w:r>
    </w:p>
    <w:p>
      <w:pPr>
        <w:ind w:left="0" w:right="0" w:firstLine="560"/>
        <w:spacing w:before="450" w:after="450" w:line="312" w:lineRule="auto"/>
      </w:pPr>
      <w:r>
        <w:rPr>
          <w:rFonts w:ascii="宋体" w:hAnsi="宋体" w:eastAsia="宋体" w:cs="宋体"/>
          <w:color w:val="000"/>
          <w:sz w:val="28"/>
          <w:szCs w:val="28"/>
        </w:rPr>
        <w:t xml:space="preserve">这一年，德育工作务实创新，全员德育蔚然成风，好人好事层出不穷;课程改革继续深化，以学定教自主学习课堂教学模式全面展开;教育技术信息化现代化设备全面安装，智慧--建设已现雏形;汉寿讲坛成功开讲，师生员工与教育名家近距离对话;活动育人、和谐发展形式丰富，运动会、辩论赛、阳光体育、文艺晚会、社团活动特色彰显;招生工作成效显著，生源质量大幅提升;基建工作快速推进，制约学校发展的D级危房全部拆除，新公寓、新食堂、新大门正拔地而起环境整洁、言行文明、精神振奋、形象阳光的校园文化逐步成型。一个崭新的--小学正乘风破浪，扬帆远航!</w:t>
      </w:r>
    </w:p>
    <w:p>
      <w:pPr>
        <w:ind w:left="0" w:right="0" w:firstLine="560"/>
        <w:spacing w:before="450" w:after="450" w:line="312" w:lineRule="auto"/>
      </w:pPr>
      <w:r>
        <w:rPr>
          <w:rFonts w:ascii="宋体" w:hAnsi="宋体" w:eastAsia="宋体" w:cs="宋体"/>
          <w:color w:val="000"/>
          <w:sz w:val="28"/>
          <w:szCs w:val="28"/>
        </w:rPr>
        <w:t xml:space="preserve">旧岁已展千重锦，新年再登万丈楼。20--年，我们将继续坚定--小学是你一生的骄傲的信念，坚守让全体--中学人有尊严感地活着，有成就感地工作，有幸福感地生活的追求，不懈努力、共同奋斗，绘制学校改革与发展的新画卷!</w:t>
      </w:r>
    </w:p>
    <w:p>
      <w:pPr>
        <w:ind w:left="0" w:right="0" w:firstLine="560"/>
        <w:spacing w:before="450" w:after="450" w:line="312" w:lineRule="auto"/>
      </w:pPr>
      <w:r>
        <w:rPr>
          <w:rFonts w:ascii="宋体" w:hAnsi="宋体" w:eastAsia="宋体" w:cs="宋体"/>
          <w:color w:val="000"/>
          <w:sz w:val="28"/>
          <w:szCs w:val="28"/>
        </w:rPr>
        <w:t xml:space="preserve">这新画卷要以全体师生的精神活力为灵魂。这精神与活力来源于每一个--小学人校兴我荣、校衰我耻的主人翁意识。顾炎武天下兴亡，匹夫有责的名句我们都很熟悉，可当下相当多的国人没有认真思考过匹夫和自己的关系，总是成天抱怨，这不如意，那不顺心，每个人在声声抱怨中把自己从责任中除去，匹夫有责成了别人有责。所以这句话应该修改为天下兴亡，我的责任!以天下兴亡为己任应该是每一位中国人都必须具备的思想与情怀，我们大中华才有希望。以广中兴衰为己任应该是每一个--小学人都必须具备的思想与情怀，我们大--小学才有发展。老师们要有爱校敬业、团结和谐、共荣共进的进取心和事业心;同学们要有爱校乐学、自信自立、开拓进取的追求真理和渴望成长的愿望。只有这样，--小学才能站得更高，看得更远，走得更快。</w:t>
      </w:r>
    </w:p>
    <w:p>
      <w:pPr>
        <w:ind w:left="0" w:right="0" w:firstLine="560"/>
        <w:spacing w:before="450" w:after="450" w:line="312" w:lineRule="auto"/>
      </w:pPr>
      <w:r>
        <w:rPr>
          <w:rFonts w:ascii="宋体" w:hAnsi="宋体" w:eastAsia="宋体" w:cs="宋体"/>
          <w:color w:val="000"/>
          <w:sz w:val="28"/>
          <w:szCs w:val="28"/>
        </w:rPr>
        <w:t xml:space="preserve">这新画卷要以全体师生的阅读学习为支撑。阅读，能让人长见识、明是非、坚心志。读书，是世界上门槛最低的高贵举动。阿根廷作家博尔赫斯曾说：如果有天堂，天堂应该是图书馆的模样。我们却很遗憾地看到，近年中国18到70周岁国民图书阅读量，扣除教科书，人均每年不足1本，已沦落为世界上读书量最少的国家之一，而各种手机控、电脑控、游戏控层出不穷，这尤其让我们痛心疾首。在此，我衷心希望全体师生爱上阅读、习惯阅读、学会阅读。让我们平心静气、循序渐进、有所选择、力求甚解，以书为伴，与书对话。我们要多多阅读纸质文本，尤其是经典名著，走近名家大师，接受典范作品的熏陶，和哲学思想、文学艺术、科学技术的巨人进行精神对话与思想交流，站在巨人的肩膀，登高而望远。每一个--小学人都应该设立自己的读书目标，为自己列一份读书清单;你可以随身携带一本书，也可以找出专门的时间阅读;你可以作作读书笔记，也可以在微信微博上分享你的读书心得。恣意攀登于书山，纵情遨游于学海，修心养性、陶冶情操，开阔视野，丰富知识。</w:t>
      </w:r>
    </w:p>
    <w:p>
      <w:pPr>
        <w:ind w:left="0" w:right="0" w:firstLine="560"/>
        <w:spacing w:before="450" w:after="450" w:line="312" w:lineRule="auto"/>
      </w:pPr>
      <w:r>
        <w:rPr>
          <w:rFonts w:ascii="宋体" w:hAnsi="宋体" w:eastAsia="宋体" w:cs="宋体"/>
          <w:color w:val="000"/>
          <w:sz w:val="28"/>
          <w:szCs w:val="28"/>
        </w:rPr>
        <w:t xml:space="preserve">老师们，同学们，回顾过去的一年，我们骄傲，因为有你们这样一支充满生机与活力的教师团队;我们自豪，因为有你们这样一群意气风发的优秀学子，你们用自己的实际行动继承并创造着--小学辉煌的历史。20--年又是一道起跑线，我们不能忘记振兴--中学的共同责任，不能忘记爱护广中的共同情感，不能忘记辉煌--中学的共同梦想。我相信，有全校师生的团结奋进，有社会各界的关心支持，--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5春节领导讲话稿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大家晚上好!今天非常欣慰的来参加__教育第一届迎新年联欢会，心情格外的高兴，能和同学们一起共贺新年我觉得是一件非常有意义的事情。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__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在__年第一批高中生入校之前，我就给自己设定目标，一定要在河南培养出最优秀的高中后毕业生，不仅要超过公办的一般大专，还要超过同行。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__不能改善，那么大家来__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__。作为__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__。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信任不是无偿的，是要靠__的员工一起通过艰苦的努力换来的。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__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__的字面意思为丰厚的德泽，如果不能让学生得到他应该得到的收获，__这个本意就实现不了。对__来讲，能让__走的更远的因素只能是学生的就业质量，这是唯一的，再多的广告也不能替代我们学生和家长的口碑。只有学生发展了，__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同学们，__年对我们大家来说至关重要，我们__级的学生将在这一年来学习我们最核心的课程，掌握就业的关键技术。我们参加岗前集训的学生将要接受企业的挑选，对我们大家来讲都是不可疏忽的!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各位老师、同学们，今晚我们只要快乐，不要伪装，大家从紧张的学习当中走出来，展示一下我们__人奔放的青春吧!</w:t>
      </w:r>
    </w:p>
    <w:p>
      <w:pPr>
        <w:ind w:left="0" w:right="0" w:firstLine="560"/>
        <w:spacing w:before="450" w:after="450" w:line="312" w:lineRule="auto"/>
      </w:pPr>
      <w:r>
        <w:rPr>
          <w:rFonts w:ascii="宋体" w:hAnsi="宋体" w:eastAsia="宋体" w:cs="宋体"/>
          <w:color w:val="000"/>
          <w:sz w:val="28"/>
          <w:szCs w:val="28"/>
        </w:rPr>
        <w:t xml:space="preserve">预祝__教育第一届迎新年联欢会圆满成功!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2025-05-01T17:37:00+08:00</dcterms:created>
  <dcterms:modified xsi:type="dcterms:W3CDTF">2025-05-01T17:37:00+08:00</dcterms:modified>
</cp:coreProperties>
</file>

<file path=docProps/custom.xml><?xml version="1.0" encoding="utf-8"?>
<Properties xmlns="http://schemas.openxmlformats.org/officeDocument/2006/custom-properties" xmlns:vt="http://schemas.openxmlformats.org/officeDocument/2006/docPropsVTypes"/>
</file>