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校园安全会议发言稿</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校园,是教书育人的场所,需要良好的环境和稳定的秩序。校园安全建设是构建和谐校园的重要组成部分。校园安全会议发言稿有哪些呢?下面是的校园安全会议发言稿资料，欢迎阅读。 &gt; 篇1：校园安全会议发言稿  同志们:  各位老师下午好!  首先，感...</w:t>
      </w:r>
    </w:p>
    <w:p>
      <w:pPr>
        <w:ind w:left="0" w:right="0" w:firstLine="560"/>
        <w:spacing w:before="450" w:after="450" w:line="312" w:lineRule="auto"/>
      </w:pPr>
      <w:r>
        <w:rPr>
          <w:rFonts w:ascii="宋体" w:hAnsi="宋体" w:eastAsia="宋体" w:cs="宋体"/>
          <w:color w:val="000"/>
          <w:sz w:val="28"/>
          <w:szCs w:val="28"/>
        </w:rPr>
        <w:t xml:space="preserve">校园,是教书育人的场所,需要良好的环境和稳定的秩序。校园安全建设是构建和谐校园的重要组成部分。校园安全会议发言稿有哪些呢?下面是的校园安全会议发言稿资料，欢迎阅读。</w:t>
      </w:r>
    </w:p>
    <w:p>
      <w:pPr>
        <w:ind w:left="0" w:right="0" w:firstLine="560"/>
        <w:spacing w:before="450" w:after="450" w:line="312" w:lineRule="auto"/>
      </w:pPr>
      <w:r>
        <w:rPr>
          <w:rFonts w:ascii="宋体" w:hAnsi="宋体" w:eastAsia="宋体" w:cs="宋体"/>
          <w:color w:val="000"/>
          <w:sz w:val="28"/>
          <w:szCs w:val="28"/>
        </w:rPr>
        <w:t xml:space="preserve">&gt; 篇1：校园安全会议发言稿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首先，感谢本校全体老师坚守岗位，勇于奉献的精神，确保了到目前为止，我校校园安全，安然无恙!你们辛苦了!在此请接受我深深地谢意!我今天讲话的主题是:建立长效机制，落实责任追究制度。</w:t>
      </w:r>
    </w:p>
    <w:p>
      <w:pPr>
        <w:ind w:left="0" w:right="0" w:firstLine="560"/>
        <w:spacing w:before="450" w:after="450" w:line="312" w:lineRule="auto"/>
      </w:pPr>
      <w:r>
        <w:rPr>
          <w:rFonts w:ascii="宋体" w:hAnsi="宋体" w:eastAsia="宋体" w:cs="宋体"/>
          <w:color w:val="000"/>
          <w:sz w:val="28"/>
          <w:szCs w:val="28"/>
        </w:rPr>
        <w:t xml:space="preserve">主要内容:认真贯彻落实公安部、教育部加强校园安全工作紧急会议精神。结合我校当前安全形势，进一步将校园安全责任、安全工作落到实处。</w:t>
      </w:r>
    </w:p>
    <w:p>
      <w:pPr>
        <w:ind w:left="0" w:right="0" w:firstLine="560"/>
        <w:spacing w:before="450" w:after="450" w:line="312" w:lineRule="auto"/>
      </w:pPr>
      <w:r>
        <w:rPr>
          <w:rFonts w:ascii="宋体" w:hAnsi="宋体" w:eastAsia="宋体" w:cs="宋体"/>
          <w:color w:val="000"/>
          <w:sz w:val="28"/>
          <w:szCs w:val="28"/>
        </w:rPr>
        <w:t xml:space="preserve">202_年5月12日上午8时，陕西省南郑县一民办幼儿园发生砍伤事件致幼儿园儿童7人死亡、一名老师、一名保安死亡，20余人受伤。目前伤者被送往陕西省汉中市的3201医院等地抢救。随后《华商报》记者称，砍伤事件发生在陕西省南郑县圣水林场村，砍杀幼儿园的吴姓男子已自杀身亡。从3月23日发生在福建南平的校园血案以来，在短短一个月的时间里发生六起校园血案，校园安全问题已经提升到了一个前所未有的高度。</w:t>
      </w:r>
    </w:p>
    <w:p>
      <w:pPr>
        <w:ind w:left="0" w:right="0" w:firstLine="560"/>
        <w:spacing w:before="450" w:after="450" w:line="312" w:lineRule="auto"/>
      </w:pPr>
      <w:r>
        <w:rPr>
          <w:rFonts w:ascii="宋体" w:hAnsi="宋体" w:eastAsia="宋体" w:cs="宋体"/>
          <w:color w:val="000"/>
          <w:sz w:val="28"/>
          <w:szCs w:val="28"/>
        </w:rPr>
        <w:t xml:space="preserve">5月12日下午4:00，全市直中小学校长在新余市法院会议厅收看公安部、教育部加强校园安全工作紧急视频会议、会议就以上血案问题，先后由教育部部长*、中央综治办主任*、公安部长*先后作重要讲话。他们强调抓好学校安全工作要再动员、再检查、再部署、再落实、再督查。各学校要严格落实保安制度、加强应急措施演练，落实安全责任，建立长效机制，采取有效措施，遏制此类案件再发生。江西省公安厅、教育厅、综治办的领导，先后做了视频讲话。首先传达了苏荣书记关于切实做好安全稳定工作的重要意见的֪ͨ精神:一是要防止山洪引发的自然灾害;二是要防止烟花、爆竹等火灾事件;三是要努力防止重特大交通事故;四是要坚决制止报复社会的恶性暴力事件。公安部张凯旋强调要把维护校园安全作为压倒一切的工作任务来完成，积极主动协调配合学校工作，要在责任追究上狠抓落实，加强对一切弱势群体的防卫包括医院、敬老院等。最后新余市公安局领导做了表态发言，对全市公安干警提出了八方面要求。从今天中午上学开始，我们警民共建单位，北湖派出所警官，将在上学、放学四个时间段，在我们学校大门口巡逻站岗。在此请全体老师尊重他们的劳动;请全体值日老师认真履行职责，树立自身和学校良好形象;请全体班主任教育孩子尊敬警察官兵。</w:t>
      </w:r>
    </w:p>
    <w:p>
      <w:pPr>
        <w:ind w:left="0" w:right="0" w:firstLine="560"/>
        <w:spacing w:before="450" w:after="450" w:line="312" w:lineRule="auto"/>
      </w:pPr>
      <w:r>
        <w:rPr>
          <w:rFonts w:ascii="宋体" w:hAnsi="宋体" w:eastAsia="宋体" w:cs="宋体"/>
          <w:color w:val="000"/>
          <w:sz w:val="28"/>
          <w:szCs w:val="28"/>
        </w:rPr>
        <w:t xml:space="preserve">当前全国校园安全形势非常严峻。全校教职工一定要牢固树立安全意识，做到人人讲安全、时时讲安全;一定要以对我们自身生命安全高度负责的精神，扎扎实实做好学校安全工作的每一项常规工作，并立即行动起来，密切配合德育处部署的各项安全工作新举措，进一步加强学校安全保卫工作，进一步将学校安全责任、安全工作落到实处，以确保校园安全。</w:t>
      </w:r>
    </w:p>
    <w:p>
      <w:pPr>
        <w:ind w:left="0" w:right="0" w:firstLine="560"/>
        <w:spacing w:before="450" w:after="450" w:line="312" w:lineRule="auto"/>
      </w:pPr>
      <w:r>
        <w:rPr>
          <w:rFonts w:ascii="宋体" w:hAnsi="宋体" w:eastAsia="宋体" w:cs="宋体"/>
          <w:color w:val="000"/>
          <w:sz w:val="28"/>
          <w:szCs w:val="28"/>
        </w:rPr>
        <w:t xml:space="preserve">在此，向大家提出八点要求:</w:t>
      </w:r>
    </w:p>
    <w:p>
      <w:pPr>
        <w:ind w:left="0" w:right="0" w:firstLine="560"/>
        <w:spacing w:before="450" w:after="450" w:line="312" w:lineRule="auto"/>
      </w:pPr>
      <w:r>
        <w:rPr>
          <w:rFonts w:ascii="宋体" w:hAnsi="宋体" w:eastAsia="宋体" w:cs="宋体"/>
          <w:color w:val="000"/>
          <w:sz w:val="28"/>
          <w:szCs w:val="28"/>
        </w:rPr>
        <w:t xml:space="preserve">一是要加强学校行政、年级值日领导、教师、门卫值班责任，严把上学、放学进出关口。</w:t>
      </w:r>
    </w:p>
    <w:p>
      <w:pPr>
        <w:ind w:left="0" w:right="0" w:firstLine="560"/>
        <w:spacing w:before="450" w:after="450" w:line="312" w:lineRule="auto"/>
      </w:pPr>
      <w:r>
        <w:rPr>
          <w:rFonts w:ascii="宋体" w:hAnsi="宋体" w:eastAsia="宋体" w:cs="宋体"/>
          <w:color w:val="000"/>
          <w:sz w:val="28"/>
          <w:szCs w:val="28"/>
        </w:rPr>
        <w:t xml:space="preserve">二是非本校人员，实行登记制:家长入校凭班主任签条、门卫登记，其他外来人员进入校园，一律先打电话联系入访老师，经值班老师或门卫确定后，凭身份证换校外人员入访证、门卫登记方可进入;</w:t>
      </w:r>
    </w:p>
    <w:p>
      <w:pPr>
        <w:ind w:left="0" w:right="0" w:firstLine="560"/>
        <w:spacing w:before="450" w:after="450" w:line="312" w:lineRule="auto"/>
      </w:pPr>
      <w:r>
        <w:rPr>
          <w:rFonts w:ascii="宋体" w:hAnsi="宋体" w:eastAsia="宋体" w:cs="宋体"/>
          <w:color w:val="000"/>
          <w:sz w:val="28"/>
          <w:szCs w:val="28"/>
        </w:rPr>
        <w:t xml:space="preserve">三是将已经改造好的门卫室、警务室、保卫室，进一步完善保安装备，实行规范管理;</w:t>
      </w:r>
    </w:p>
    <w:p>
      <w:pPr>
        <w:ind w:left="0" w:right="0" w:firstLine="560"/>
        <w:spacing w:before="450" w:after="450" w:line="312" w:lineRule="auto"/>
      </w:pPr>
      <w:r>
        <w:rPr>
          <w:rFonts w:ascii="宋体" w:hAnsi="宋体" w:eastAsia="宋体" w:cs="宋体"/>
          <w:color w:val="000"/>
          <w:sz w:val="28"/>
          <w:szCs w:val="28"/>
        </w:rPr>
        <w:t xml:space="preserve">四是各级行政人员、班主任、科任老师要密切关注及时了解学生及家长思想动态，发现有心理问题的人和事，要第一时间向学校德育处报告、德育处要会同相关管理人员及时疏导、化解矛盾纠纷;</w:t>
      </w:r>
    </w:p>
    <w:p>
      <w:pPr>
        <w:ind w:left="0" w:right="0" w:firstLine="560"/>
        <w:spacing w:before="450" w:after="450" w:line="312" w:lineRule="auto"/>
      </w:pPr>
      <w:r>
        <w:rPr>
          <w:rFonts w:ascii="宋体" w:hAnsi="宋体" w:eastAsia="宋体" w:cs="宋体"/>
          <w:color w:val="000"/>
          <w:sz w:val="28"/>
          <w:szCs w:val="28"/>
        </w:rPr>
        <w:t xml:space="preserve">五是继续开展安全知识教育月活动，学习自护、自救、逃生的本领;</w:t>
      </w:r>
    </w:p>
    <w:p>
      <w:pPr>
        <w:ind w:left="0" w:right="0" w:firstLine="560"/>
        <w:spacing w:before="450" w:after="450" w:line="312" w:lineRule="auto"/>
      </w:pPr>
      <w:r>
        <w:rPr>
          <w:rFonts w:ascii="宋体" w:hAnsi="宋体" w:eastAsia="宋体" w:cs="宋体"/>
          <w:color w:val="000"/>
          <w:sz w:val="28"/>
          <w:szCs w:val="28"/>
        </w:rPr>
        <w:t xml:space="preserve">六是德育处要迅速组织全校各班进行尊重劳动，关注弱势人群，关爱社会底层劳动人民、关心未成年人的教育;</w:t>
      </w:r>
    </w:p>
    <w:p>
      <w:pPr>
        <w:ind w:left="0" w:right="0" w:firstLine="560"/>
        <w:spacing w:before="450" w:after="450" w:line="312" w:lineRule="auto"/>
      </w:pPr>
      <w:r>
        <w:rPr>
          <w:rFonts w:ascii="宋体" w:hAnsi="宋体" w:eastAsia="宋体" w:cs="宋体"/>
          <w:color w:val="000"/>
          <w:sz w:val="28"/>
          <w:szCs w:val="28"/>
        </w:rPr>
        <w:t xml:space="preserve">七是迅速建立健全应对突发事件的预案，提高应急处理能力。遇到紧急突发事件时，要求每位能主动自觉立即投入到事件处理中来。同时实行突发紧急事件临近处理制度，一方面要求第一发现事件或在校园周边的老师对事件先行处理;另一方面要求住校教职工及住在校园周边的教职工在任何时候，学校突发紧急事件能迅速到事故现场进行先行处理;</w:t>
      </w:r>
    </w:p>
    <w:p>
      <w:pPr>
        <w:ind w:left="0" w:right="0" w:firstLine="560"/>
        <w:spacing w:before="450" w:after="450" w:line="312" w:lineRule="auto"/>
      </w:pPr>
      <w:r>
        <w:rPr>
          <w:rFonts w:ascii="宋体" w:hAnsi="宋体" w:eastAsia="宋体" w:cs="宋体"/>
          <w:color w:val="000"/>
          <w:sz w:val="28"/>
          <w:szCs w:val="28"/>
        </w:rPr>
        <w:t xml:space="preserve">八是成立学校维护校园安全稳定工作组织机构。建立长效机制，明确责任追究制度。包括门卫在内的全体教职工要明确自身肩负的安全职责，教育、疏导、维护好学生安全。确保师生安全万无一失。</w:t>
      </w:r>
    </w:p>
    <w:p>
      <w:pPr>
        <w:ind w:left="0" w:right="0" w:firstLine="560"/>
        <w:spacing w:before="450" w:after="450" w:line="312" w:lineRule="auto"/>
      </w:pPr>
      <w:r>
        <w:rPr>
          <w:rFonts w:ascii="宋体" w:hAnsi="宋体" w:eastAsia="宋体" w:cs="宋体"/>
          <w:color w:val="000"/>
          <w:sz w:val="28"/>
          <w:szCs w:val="28"/>
        </w:rPr>
        <w:t xml:space="preserve">同志们，学校安全稳定，责任重于泰山，是一项长期而艰巨的工作，来不得半点马虎和一丝一毫的松懈。我们要进一步增强做好学校安全稳定工作的责任感和使命感，以更加严谨的作风、更加科学的方法、更加得力的措施、更加精细的管理，切实把各项安全工作责任目标落到实处，消除一切不安全不稳定因素，确保全市教育系统安全稳定，为推进教育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&gt; 篇2：校园安全会议发言稿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12月14日,光山县文殊乡陈棚小学学生被砍伤的恶性事件,令我们十分震惊,十分痛心。事发当天下午,我们在接到市教育局下发的关于强化学校安全工作,确保学生安全的紧急通知后,立即安排县教体局下发文件、筹备会议,并组织督导组对全县中小学校进行安全隐患大排查和督导检查。今天,县委县政府又召开高规格的学校安全工作会议,兰县长还将就学校安全工作做重要布置,县教育主管部门、县有关部门和全县各级各类学校一定要以此为契机,立即行动起来,认真贯彻落实兰县长的讲话精神,迅速开展学校安全工作大排查,确保我县学校平安、学生安全。下面我就学校安全工作讲三点意见。</w:t>
      </w:r>
    </w:p>
    <w:p>
      <w:pPr>
        <w:ind w:left="0" w:right="0" w:firstLine="560"/>
        <w:spacing w:before="450" w:after="450" w:line="312" w:lineRule="auto"/>
      </w:pPr>
      <w:r>
        <w:rPr>
          <w:rFonts w:ascii="宋体" w:hAnsi="宋体" w:eastAsia="宋体" w:cs="宋体"/>
          <w:color w:val="000"/>
          <w:sz w:val="28"/>
          <w:szCs w:val="28"/>
        </w:rPr>
        <w:t xml:space="preserve">一、充分认识加强学校安全工作的重要意义</w:t>
      </w:r>
    </w:p>
    <w:p>
      <w:pPr>
        <w:ind w:left="0" w:right="0" w:firstLine="560"/>
        <w:spacing w:before="450" w:after="450" w:line="312" w:lineRule="auto"/>
      </w:pPr>
      <w:r>
        <w:rPr>
          <w:rFonts w:ascii="宋体" w:hAnsi="宋体" w:eastAsia="宋体" w:cs="宋体"/>
          <w:color w:val="000"/>
          <w:sz w:val="28"/>
          <w:szCs w:val="28"/>
        </w:rPr>
        <w:t xml:space="preserve">学校安全,重于泰山。学校安全工作是一项系统的社会工程,是事关学生生命安危的大事,是整个社会安全稳定工作的重要组成部分。加强学校安全工作,是贯彻落实科学发展观,体现执政为民的需要;是维护社会稳定,树立党和政府在人民群众中的威信和良好形象的需要;是切实保障广大青少年健康成长,实现千千万万个家庭幸福的需要;是认真贯彻精神,顺利推进经济社会又好又快发展的需要。我们要责无旁贷,以对党和人民高度负责的精神,从讲政治、促发展、保稳定的高度,充分认识加强学校安全工作的重要意义,切实增强责任感和紧迫感,将其作为一项严肃的政治任务来抓,牢固树立安全第一的思想,警钟长鸣、严密防范、防微杜渐,认真落实各项安全措施,努力消除各种影响学生安全的隐患,以严上加严、细上加细、实上加实的工作态度,把学校安全工作抓紧、抓实、抓好,为广大师生创造一个良好的工作、学习和生活环境;为我县经济社会的快速发展营造良好的环境。</w:t>
      </w:r>
    </w:p>
    <w:p>
      <w:pPr>
        <w:ind w:left="0" w:right="0" w:firstLine="560"/>
        <w:spacing w:before="450" w:after="450" w:line="312" w:lineRule="auto"/>
      </w:pPr>
      <w:r>
        <w:rPr>
          <w:rFonts w:ascii="宋体" w:hAnsi="宋体" w:eastAsia="宋体" w:cs="宋体"/>
          <w:color w:val="000"/>
          <w:sz w:val="28"/>
          <w:szCs w:val="28"/>
        </w:rPr>
        <w:t xml:space="preserve">二、迅速开展排查学校安全工作的各种隐患</w:t>
      </w:r>
    </w:p>
    <w:p>
      <w:pPr>
        <w:ind w:left="0" w:right="0" w:firstLine="560"/>
        <w:spacing w:before="450" w:after="450" w:line="312" w:lineRule="auto"/>
      </w:pPr>
      <w:r>
        <w:rPr>
          <w:rFonts w:ascii="宋体" w:hAnsi="宋体" w:eastAsia="宋体" w:cs="宋体"/>
          <w:color w:val="000"/>
          <w:sz w:val="28"/>
          <w:szCs w:val="28"/>
        </w:rPr>
        <w:t xml:space="preserve">1、立即开展学校门岗门卫值班值日制度大排查。学校要落实门岗门卫值班制度,学校封闭管理制度,校外人员出入学校一律登记批准制度。学校都要配备保安、门卫,务必落实学校领导、门岗门卫值班值勤责任制。学校要加强对学生上下学的组织管理:科学的调整学生上下学的时间,恶劣天气下须及时调整上下学时间并及时通知家长;落实学生上下学时段,门岗门卫、值班领导、值勤人员在校门前迎候送别学生制度;任何学校不得以定时开校门等任何理由为由将提前到校的学生拒之门外,滞留在校门口;安排教师在学校门前和学校附近主要交通干道护送学生上下车和穿行公路,安全离校。门岗门卫、值班人员一律持证挂牌执勤。</w:t>
      </w:r>
    </w:p>
    <w:p>
      <w:pPr>
        <w:ind w:left="0" w:right="0" w:firstLine="560"/>
        <w:spacing w:before="450" w:after="450" w:line="312" w:lineRule="auto"/>
      </w:pPr>
      <w:r>
        <w:rPr>
          <w:rFonts w:ascii="宋体" w:hAnsi="宋体" w:eastAsia="宋体" w:cs="宋体"/>
          <w:color w:val="000"/>
          <w:sz w:val="28"/>
          <w:szCs w:val="28"/>
        </w:rPr>
        <w:t xml:space="preserve">2、立即开展学生乘用交通工具情况大排查。要排查摸清每一位学生上下学乘用交通工具的情况。各乡镇、办事处中心学校,负责监管本辖区内所有小学、幼儿园;民办学校、幼儿园和私人办学点的交通安全工作。对排查出凡是从事载运学生的社会车辆,一律报当地交通交警公安部门备案审批检查。对学生进行安全乘用交通工具的知识教育,引导学生养成文明出行的良好习惯,自觉抵制不文明交通行为。特别提醒、督促家长不要租用不合格车辆接送孩子上下学,引导家长和学生共同拒绝无安全保障的交通方式,确保学生乘车交通工具安全。</w:t>
      </w:r>
    </w:p>
    <w:p>
      <w:pPr>
        <w:ind w:left="0" w:right="0" w:firstLine="560"/>
        <w:spacing w:before="450" w:after="450" w:line="312" w:lineRule="auto"/>
      </w:pPr>
      <w:r>
        <w:rPr>
          <w:rFonts w:ascii="宋体" w:hAnsi="宋体" w:eastAsia="宋体" w:cs="宋体"/>
          <w:color w:val="000"/>
          <w:sz w:val="28"/>
          <w:szCs w:val="28"/>
        </w:rPr>
        <w:t xml:space="preserve">3、立即开展学校食堂卫生大排查。要严格落实学校食堂购物索证索票制度,积极探索学校食堂物资配送制度,从业人员持证上岗制度,饭菜留样制度,严把食品进货关、储存关、加工关,严把学生营养餐的接收、储存、发放、食用等各环节,确保学生食品安全。</w:t>
      </w:r>
    </w:p>
    <w:p>
      <w:pPr>
        <w:ind w:left="0" w:right="0" w:firstLine="560"/>
        <w:spacing w:before="450" w:after="450" w:line="312" w:lineRule="auto"/>
      </w:pPr>
      <w:r>
        <w:rPr>
          <w:rFonts w:ascii="宋体" w:hAnsi="宋体" w:eastAsia="宋体" w:cs="宋体"/>
          <w:color w:val="000"/>
          <w:sz w:val="28"/>
          <w:szCs w:val="28"/>
        </w:rPr>
        <w:t xml:space="preserve">4、立即开展学校消防安全大排查。检查学校电路、水路、锅炉等一些取暖照明设备,确保灭火器材、安全通道、应急照明灯能够正常使用。寄宿制学校要重点加强学生宿舍消防和用电安全管理,禁止学生私接电器、使用明火,照明用电要定时供应。</w:t>
      </w:r>
    </w:p>
    <w:p>
      <w:pPr>
        <w:ind w:left="0" w:right="0" w:firstLine="560"/>
        <w:spacing w:before="450" w:after="450" w:line="312" w:lineRule="auto"/>
      </w:pPr>
      <w:r>
        <w:rPr>
          <w:rFonts w:ascii="宋体" w:hAnsi="宋体" w:eastAsia="宋体" w:cs="宋体"/>
          <w:color w:val="000"/>
          <w:sz w:val="28"/>
          <w:szCs w:val="28"/>
        </w:rPr>
        <w:t xml:space="preserve">5、立即开展学校校舍安全大排查。对校舍、围墙、厕所、食堂、教室等安全隐患进行排查整改;对教学设施、生活设施、体育设施等办学条件进行检查;对压力容器、液化气等特种设备进行检查。绝不能让学生在危房内学习、住宿;绝不能让学生在危险场所活动,要确保学校校舍安全。</w:t>
      </w:r>
    </w:p>
    <w:p>
      <w:pPr>
        <w:ind w:left="0" w:right="0" w:firstLine="560"/>
        <w:spacing w:before="450" w:after="450" w:line="312" w:lineRule="auto"/>
      </w:pPr>
      <w:r>
        <w:rPr>
          <w:rFonts w:ascii="宋体" w:hAnsi="宋体" w:eastAsia="宋体" w:cs="宋体"/>
          <w:color w:val="000"/>
          <w:sz w:val="28"/>
          <w:szCs w:val="28"/>
        </w:rPr>
        <w:t xml:space="preserve">6、立即开展校园周边治安环境大排查。教育部门要会同校园周边环境整治成员单位,认真开展校园周边治安环境排查工作,对排查出的高危人群、高危地点,要迅速上报当地党委政府和相关部门,政府要出面协调,实行齐抓共管,综合治理,逐一落实防控措施,确保师生人生安全。</w:t>
      </w:r>
    </w:p>
    <w:p>
      <w:pPr>
        <w:ind w:left="0" w:right="0" w:firstLine="560"/>
        <w:spacing w:before="450" w:after="450" w:line="312" w:lineRule="auto"/>
      </w:pPr>
      <w:r>
        <w:rPr>
          <w:rFonts w:ascii="宋体" w:hAnsi="宋体" w:eastAsia="宋体" w:cs="宋体"/>
          <w:color w:val="000"/>
          <w:sz w:val="28"/>
          <w:szCs w:val="28"/>
        </w:rPr>
        <w:t xml:space="preserve">三、落实责任确保学校安全工作的扎实有效</w:t>
      </w:r>
    </w:p>
    <w:p>
      <w:pPr>
        <w:ind w:left="0" w:right="0" w:firstLine="560"/>
        <w:spacing w:before="450" w:after="450" w:line="312" w:lineRule="auto"/>
      </w:pPr>
      <w:r>
        <w:rPr>
          <w:rFonts w:ascii="宋体" w:hAnsi="宋体" w:eastAsia="宋体" w:cs="宋体"/>
          <w:color w:val="000"/>
          <w:sz w:val="28"/>
          <w:szCs w:val="28"/>
        </w:rPr>
        <w:t xml:space="preserve">各乡镇人民政府、街道办事处、有关部门、各学校要着眼全局,进一步加强领导,强化责任,形成合力,齐抓共管。政府部门要切实把学校安全工作摆上重要议事日程,主要领导要负总责,分管领导要具体抓,严格实行安全工作属地管理;要统一组织有关部门和单位各司其职、各负其责、密切配合、协同努力,把各项任务逐一分解落实到位、到人;对学校周边治安环境排查整治,做到不漏村、不漏户、不漏人。教育部门要把学校安全工作作为考核学校工作状况的基本要素和必查内容,实行学校安全工作一票否决制度;对学校安全隐患排查整治,做到不漏乡、不漏校,排查的责任落实到每一所学校、每一位校长。各学校要结合实际,建立健全具有可操作性的工作责任制,将责任细化并落实到人,切实落实好学校安全工作措施;对隐患排查做到不漏班、不漏学生、不漏岗位、不漏环节,排查的责任落实到每一位教师,每位班主任、每一个门卫。各有关部门都要根据各自职能切实履行好各自职责,共同为学生安全工作创造良好的社会环境。</w:t>
      </w:r>
    </w:p>
    <w:p>
      <w:pPr>
        <w:ind w:left="0" w:right="0" w:firstLine="560"/>
        <w:spacing w:before="450" w:after="450" w:line="312" w:lineRule="auto"/>
      </w:pPr>
      <w:r>
        <w:rPr>
          <w:rFonts w:ascii="宋体" w:hAnsi="宋体" w:eastAsia="宋体" w:cs="宋体"/>
          <w:color w:val="000"/>
          <w:sz w:val="28"/>
          <w:szCs w:val="28"/>
        </w:rPr>
        <w:t xml:space="preserve">责任追究是落实责任制的有效保证。县政府将组织督查组,定期、不定期对各乡镇、办事处、各部门工作落实情况进行督导检查,实行责任追究制度。凡在学校安全工作中,有未履行职责、玩忽职守、徇私舞弊、工作开展不力、责任制不落实、失职失察而造成严重后果的,将严格按照有关规定,追究相关领导和责任人的责任,直到依法追究刑事责任。</w:t>
      </w:r>
    </w:p>
    <w:p>
      <w:pPr>
        <w:ind w:left="0" w:right="0" w:firstLine="560"/>
        <w:spacing w:before="450" w:after="450" w:line="312" w:lineRule="auto"/>
      </w:pPr>
      <w:r>
        <w:rPr>
          <w:rFonts w:ascii="宋体" w:hAnsi="宋体" w:eastAsia="宋体" w:cs="宋体"/>
          <w:color w:val="000"/>
          <w:sz w:val="28"/>
          <w:szCs w:val="28"/>
        </w:rPr>
        <w:t xml:space="preserve">同志们:党的报告指出:教育是民族振兴和社会进步的基石。学校是教育的主阵地,学生是祖国的花朵、民族的希望。办好每一所学校,确保每一个孩子健康成长,事关民族的振兴和社会的进步。我们的责任重如泰山,我们一定要强化政治意识、责任意识、大局意识、群众意识,在县委县政府的坚强领导下,振奋精神,扎实工作,确保每一所学校平安,确保每一个学生安全,不辱使命,努力办好人民群众满意的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篇3：校园安全会议发言稿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大家上午好!我很荣幸，能有这样一个发言的机会，在此将我们学校xx年度校园安全工作的情况向各位领导和同志们作个汇报，不妥之处，请批评指正。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的发展才是硬道理到xx的xxxx和xx的科学发展观，其最鲜明的特点是人民的利益高于一切。安全是人民生存和发展最基本的条件，关爱生命、关注安全就是以实际行动学习实践xxxx的重要思想和践行科学发展观安全责任重于泰山就是要按照xxxx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1、不折不扣地贯彻落实教育局党组关于学校安全工作的ָʾ精神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(8)观看安全教育专题片。抓警示教育不放松。先后组织观看了车祸猛于虎、新学年第一课、消防在我心中、毒品的危害、远离网吧，文明上网等专题片，每次都要求学生写观后感，并进行评选奖励。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细心、虚心、责任心这四颗心来做好自己的工作。认真执行教育局有关学校安全工作的规定，确保师生平安，创建平安校园，为义务教育事业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2025-06-17T17:06:50+08:00</dcterms:created>
  <dcterms:modified xsi:type="dcterms:W3CDTF">2025-06-17T17:06:50+08:00</dcterms:modified>
</cp:coreProperties>
</file>

<file path=docProps/custom.xml><?xml version="1.0" encoding="utf-8"?>
<Properties xmlns="http://schemas.openxmlformats.org/officeDocument/2006/custom-properties" xmlns:vt="http://schemas.openxmlformats.org/officeDocument/2006/docPropsVTypes"/>
</file>