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学术会议上的欢迎词范文</w:t>
      </w:r>
      <w:bookmarkEnd w:id="1"/>
    </w:p>
    <w:p>
      <w:pPr>
        <w:jc w:val="center"/>
        <w:spacing w:before="0" w:after="450"/>
      </w:pPr>
      <w:r>
        <w:rPr>
          <w:rFonts w:ascii="Arial" w:hAnsi="Arial" w:eastAsia="Arial" w:cs="Arial"/>
          <w:color w:val="999999"/>
          <w:sz w:val="20"/>
          <w:szCs w:val="20"/>
        </w:rPr>
        <w:t xml:space="preserve">来源：网络  作者：浅唱梦痕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学术会议是学术交流的重要形式。聚集了某一领域的众多专家学者，那么会议的欢迎词要怎么说呢?下面小编为大家搜集整理的学术会议欢迎词，希望大家喜欢! &gt; 篇一  尊敬的各位领导、各位来宾、女士们、先生们：  在安徽省畜牧兽医局、安徽省动物疫病预...</w:t>
      </w:r>
    </w:p>
    <w:p>
      <w:pPr>
        <w:ind w:left="0" w:right="0" w:firstLine="560"/>
        <w:spacing w:before="450" w:after="450" w:line="312" w:lineRule="auto"/>
      </w:pPr>
      <w:r>
        <w:rPr>
          <w:rFonts w:ascii="宋体" w:hAnsi="宋体" w:eastAsia="宋体" w:cs="宋体"/>
          <w:color w:val="000"/>
          <w:sz w:val="28"/>
          <w:szCs w:val="28"/>
        </w:rPr>
        <w:t xml:space="preserve">学术会议是学术交流的重要形式。聚集了某一领域的众多专家学者，那么会议的欢迎词要怎么说呢?下面小编为大家搜集整理的学术会议欢迎词，希望大家喜欢!</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安徽省畜牧兽医局、安徽省动物疫病预防与控制中心、安徽省畜牧兽医学会、安徽农业大学动物科技学院、安徽科技学院、黄山市畜牧兽医局等单位领导支持下，由中国畜牧兽医学会中兽医学分会、华东区中兽医研究会共同主办，经过近1年的紧张筹备，在奥运会即将召开之际，纪念《元亨疗马集》付梓400周年、中国畜牧兽医学会中兽医学分会202_年学术年会、华东区第十八次中兽医科研协作与学术研讨会、暨兽药发展论坛，现在隆重开幕!在此，我谨代表大会筹备委员会，向出席本次会议的各位领导、各位来宾、各位专家学者、各位企业界的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出席本次大会的代表近200人，来自高等院校、科研单位、畜牧兽医基层单位、兽药生产企业和管理部门，特别是不少年事渐高的老前辈，坚持远道而来参加大会。还有不少知名学者、专家和代表提交了高水平的学术论文供大家学习、交流，使我们非常感动。我们坚信，在目前国内外形势发展和要求下，有你们的热情支持、全力帮助和积极参与，学会在推动中兽医事业发展的道路上，将会做得更快、更好。</w:t>
      </w:r>
    </w:p>
    <w:p>
      <w:pPr>
        <w:ind w:left="0" w:right="0" w:firstLine="560"/>
        <w:spacing w:before="450" w:after="450" w:line="312" w:lineRule="auto"/>
      </w:pPr>
      <w:r>
        <w:rPr>
          <w:rFonts w:ascii="宋体" w:hAnsi="宋体" w:eastAsia="宋体" w:cs="宋体"/>
          <w:color w:val="000"/>
          <w:sz w:val="28"/>
          <w:szCs w:val="28"/>
        </w:rPr>
        <w:t xml:space="preserve">本次会议以继承、弘扬、创新、和谐为宗旨，着重探讨《元亨疗马集》学术思想与成就;中兽医学理论、中药、方剂、中药添加剂、针灸及其临床、以及中国畜牧兽医史等各个方面的研究、应用现状和前景。中兽医学具有数千年的悠久历史，完整的医学理论体系，为保障我国乃至世界畜牧养殖业健康发展做出了巨大贡献，同时我们也欣喜地看到，中兽医的继承和发展，正在与时俱进，紧密结合现代科学和技术，不断推进和完善。为此，从领导到基层，从专家学者到企业家，从院校研究到临床应用，为中兽医药的发展坚持不懈地努力，已经做了大量的工作。会议期间，将有部分专家、学者和代表展现他们的最新研究和应用成果，大家互相学习、互相交流，倡导学术结合、学术互促的学术风格，构建和谐的学术交流氛围。我们还要拓宽思维，解放思想，积极吸纳相关学科的现代科学方法和技术手段，加强学科之间的相互吸收，相互渗透，相互融合;学者专家谦虚为怀，在不断的沟通交流中、互取所长，齐心协力、通力合作共谋中兽医学的发展大计。</w:t>
      </w:r>
    </w:p>
    <w:p>
      <w:pPr>
        <w:ind w:left="0" w:right="0" w:firstLine="560"/>
        <w:spacing w:before="450" w:after="450" w:line="312" w:lineRule="auto"/>
      </w:pPr>
      <w:r>
        <w:rPr>
          <w:rFonts w:ascii="宋体" w:hAnsi="宋体" w:eastAsia="宋体" w:cs="宋体"/>
          <w:color w:val="000"/>
          <w:sz w:val="28"/>
          <w:szCs w:val="28"/>
        </w:rPr>
        <w:t xml:space="preserve">202_年是我国中兽医史上具有历史意义的一年，今年4月，科技部首次将中兽医药现代化技术与研发列入十一五国家科技支撑计划。202_年底，由46位专家签名并向国务院提交了关于尽快建立新型食品安全保障体系的建议书。202_年2月初，温家宝总理批示专家们的建议值得重视，应予支持。202_年1月初，6名专家向科技部徐冠华部长致信，明确提出中兽药产业化关键技术的研究与示范的立项建议。建议得到了科技部的支持和采纳。从202_年7月中旬至今年6月完成了十一五国家科技支撑计划重点项目中兽药现代化技术研究与开发的立项。在整个立项过程中，中国农业大学、中国检验检疫科学研究院、北京农学院、浙江大学、中国兽医药品监察所、兰州畜牧与兽药研究所等单位给予了大力支持和通力合作。本项目分中兽药研发共性关键技术及中兽药标准化产业化共性关键技术和畜禽中兽药产品研制与开发2个层次，设置了7个课题，包括中兽医病症模型、产业化关键技术以及抗病毒病、抗耐药菌、抗寄生虫病、免疫调节和疫苗佐剂、中药添加剂等方面。项目国拨经费3000万元，涉及全国中兽医领域内外40多个参加单位及近200名学者和科研人员。这是我国现代中兽医发展史上的一件大事，因此，为了我们共同的事业中兽医学的发展，还需要更多的单位、更多的人、争取更多的项目支持。这就要求我们必须携起手来，团结协作，借十一五国家科技支撑计划的东风把中兽医事业推向新的高峰。</w:t>
      </w:r>
    </w:p>
    <w:p>
      <w:pPr>
        <w:ind w:left="0" w:right="0" w:firstLine="560"/>
        <w:spacing w:before="450" w:after="450" w:line="312" w:lineRule="auto"/>
      </w:pPr>
      <w:r>
        <w:rPr>
          <w:rFonts w:ascii="宋体" w:hAnsi="宋体" w:eastAsia="宋体" w:cs="宋体"/>
          <w:color w:val="000"/>
          <w:sz w:val="28"/>
          <w:szCs w:val="28"/>
        </w:rPr>
        <w:t xml:space="preserve">中兽医学的发展，可以预见，今后我们的责任更加重大，任务更加繁重，道路更加漫长。在继承中兽医学、弘扬中兽医学、发展中兽医学、应用中兽医学的过程中，我们将继续坚持中兽医学的科学化发展道路，取其精华，弃其糟粕，采用多渠道、多层次、多学科的方法探索现代中兽医学的理论体系。不断发挥中兽医学历史价值、文化价值、医疗价值等，为我国和世界畜禽养殖业的健康发展保驾护航。</w:t>
      </w:r>
    </w:p>
    <w:p>
      <w:pPr>
        <w:ind w:left="0" w:right="0" w:firstLine="560"/>
        <w:spacing w:before="450" w:after="450" w:line="312" w:lineRule="auto"/>
      </w:pPr>
      <w:r>
        <w:rPr>
          <w:rFonts w:ascii="宋体" w:hAnsi="宋体" w:eastAsia="宋体" w:cs="宋体"/>
          <w:color w:val="000"/>
          <w:sz w:val="28"/>
          <w:szCs w:val="28"/>
        </w:rPr>
        <w:t xml:space="preserve">朋友们，女士们，先生们，历史已经赋予我们高度的责任和使命，我相信这次大会一定能开成一个同心同德、民主团结的大会，求真务实、开拓创新的大会。</w:t>
      </w:r>
    </w:p>
    <w:p>
      <w:pPr>
        <w:ind w:left="0" w:right="0" w:firstLine="560"/>
        <w:spacing w:before="450" w:after="450" w:line="312" w:lineRule="auto"/>
      </w:pPr>
      <w:r>
        <w:rPr>
          <w:rFonts w:ascii="宋体" w:hAnsi="宋体" w:eastAsia="宋体" w:cs="宋体"/>
          <w:color w:val="000"/>
          <w:sz w:val="28"/>
          <w:szCs w:val="28"/>
        </w:rPr>
        <w:t xml:space="preserve">最后，预祝本次大会圆满成功!祝各位朋友身体健康，旅游愉快!谢谢大家!</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女士们、先生们、同志们：</w:t>
      </w:r>
    </w:p>
    <w:p>
      <w:pPr>
        <w:ind w:left="0" w:right="0" w:firstLine="560"/>
        <w:spacing w:before="450" w:after="450" w:line="312" w:lineRule="auto"/>
      </w:pPr>
      <w:r>
        <w:rPr>
          <w:rFonts w:ascii="宋体" w:hAnsi="宋体" w:eastAsia="宋体" w:cs="宋体"/>
          <w:color w:val="000"/>
          <w:sz w:val="28"/>
          <w:szCs w:val="28"/>
        </w:rPr>
        <w:t xml:space="preserve">七月的天水，阳光明媚，花团锦簇，气候宜人。我们迎来了甘肃省202_年学术年会的隆重召开!在此，我谨代表中共天水市委、市政府和全市350万人民，向中国科协领导、省领导、中科院及工程院的院士，全省科协系统的各位领导、各位专家、各位代表表示热烈的欢迎!</w:t>
      </w:r>
    </w:p>
    <w:p>
      <w:pPr>
        <w:ind w:left="0" w:right="0" w:firstLine="560"/>
        <w:spacing w:before="450" w:after="450" w:line="312" w:lineRule="auto"/>
      </w:pPr>
      <w:r>
        <w:rPr>
          <w:rFonts w:ascii="宋体" w:hAnsi="宋体" w:eastAsia="宋体" w:cs="宋体"/>
          <w:color w:val="000"/>
          <w:sz w:val="28"/>
          <w:szCs w:val="28"/>
        </w:rPr>
        <w:t xml:space="preserve">认真贯彻落实科学发展观、建设创新型甘肃，是省委、省政府在深刻分析当前省内外形势，全面把握我省经济社会发展阶段性特征的基础上，作出的重大战略决策。天水市各级党政组织和社会各界人士，在落实科学发展观，建设创新型天水的伟大实践中负有重要的历史使命。本届学术年会紧紧围绕落实科学发展观，建设创新型甘肃展开研究探讨，充分体现了省委、省政府和全省科协系统贯彻落实科学发展观的务实精神，体现了中科院、工程院对甘肃经济社会发展的极大关注和支持，也将对全省尤其是天水经济社会的全面、协调、可持续发展产生积极的促进作用。</w:t>
      </w:r>
    </w:p>
    <w:p>
      <w:pPr>
        <w:ind w:left="0" w:right="0" w:firstLine="560"/>
        <w:spacing w:before="450" w:after="450" w:line="312" w:lineRule="auto"/>
      </w:pPr>
      <w:r>
        <w:rPr>
          <w:rFonts w:ascii="宋体" w:hAnsi="宋体" w:eastAsia="宋体" w:cs="宋体"/>
          <w:color w:val="000"/>
          <w:sz w:val="28"/>
          <w:szCs w:val="28"/>
        </w:rPr>
        <w:t xml:space="preserve">天水市地处甘肃东南部，是中华民族的发祥地之一，人文始祖伏羲的故里，也是古丝绸之路上的繁华重镇，有陇上江南之美誉。现在，天水是国务院公布的国家历史文化名城，中国优秀旅游城市，也是欧亚大陆桥的重要城市，陕甘川宁毗邻区域中心城市。</w:t>
      </w:r>
    </w:p>
    <w:p>
      <w:pPr>
        <w:ind w:left="0" w:right="0" w:firstLine="560"/>
        <w:spacing w:before="450" w:after="450" w:line="312" w:lineRule="auto"/>
      </w:pPr>
      <w:r>
        <w:rPr>
          <w:rFonts w:ascii="宋体" w:hAnsi="宋体" w:eastAsia="宋体" w:cs="宋体"/>
          <w:color w:val="000"/>
          <w:sz w:val="28"/>
          <w:szCs w:val="28"/>
        </w:rPr>
        <w:t xml:space="preserve">近年来，认真实施西部大开发战略，建设西陇海兰新线经济带甘肃段，给天水带来了广阔的发展空间。坚持实施工业强市、农业稳市、商贸活市、旅游富市、科教兴市五大战略;坚持省委提出的两个高举，一个加强，落实两抓两放的重大举措，全市国民经济保持了持续较快增长的良好态势，十五末，全市生产总值达到146.2亿元，比九五末增长68.1%，年均增长10.9%;经济结构逐步优化，三次产业结构由九五末的18∶42∶40调整到17.6∶38.3∶44.1;经济增长总量有了新的突破，大口径财政收入达到16.16亿元，比九五末增长1.8倍，年均增长22.8%。经济自主创新能力明显增强。社会各项事业有了长足发展。全市人民团结奋进，安居乐业!</w:t>
      </w:r>
    </w:p>
    <w:p>
      <w:pPr>
        <w:ind w:left="0" w:right="0" w:firstLine="560"/>
        <w:spacing w:before="450" w:after="450" w:line="312" w:lineRule="auto"/>
      </w:pPr>
      <w:r>
        <w:rPr>
          <w:rFonts w:ascii="宋体" w:hAnsi="宋体" w:eastAsia="宋体" w:cs="宋体"/>
          <w:color w:val="000"/>
          <w:sz w:val="28"/>
          <w:szCs w:val="28"/>
        </w:rPr>
        <w:t xml:space="preserve">天水经济社会发展现状与发达地区相比，差距大、困难大，但也意味着发展的潜力大，增长的空间大。在西部大开发和建设西陇海兰新线经济带甘肃段中，国家将重点发展关中-天水经济带，省上也将天水纳入一肩挑两头，一带促两翼的重点区域，随着天(水)宝(鸡)高速公路，天(水)定(西)高速公路，天(水)平(凉)铁路和大唐甘谷电厂扩能改造，国电天水电厂等项目的相继开工建设，将会给天水的经济发展创造更加良好的机遇和条件。</w:t>
      </w:r>
    </w:p>
    <w:p>
      <w:pPr>
        <w:ind w:left="0" w:right="0" w:firstLine="560"/>
        <w:spacing w:before="450" w:after="450" w:line="312" w:lineRule="auto"/>
      </w:pPr>
      <w:r>
        <w:rPr>
          <w:rFonts w:ascii="宋体" w:hAnsi="宋体" w:eastAsia="宋体" w:cs="宋体"/>
          <w:color w:val="000"/>
          <w:sz w:val="28"/>
          <w:szCs w:val="28"/>
        </w:rPr>
        <w:t xml:space="preserve">天水十一五期间经济社会发展的战略目标是：力争实现三高一低。即国民经济增长速度高于十五期间平均增速，高于全省平均速度，确保经济总量在全省继续保持较前位次，人均GDP达到全省中等水平;财政收入增幅高于生产总值增幅;全社会固定资产投资增幅高于十五时期。人口自然增长率低于全省平均水平。</w:t>
      </w:r>
    </w:p>
    <w:p>
      <w:pPr>
        <w:ind w:left="0" w:right="0" w:firstLine="560"/>
        <w:spacing w:before="450" w:after="450" w:line="312" w:lineRule="auto"/>
      </w:pPr>
      <w:r>
        <w:rPr>
          <w:rFonts w:ascii="宋体" w:hAnsi="宋体" w:eastAsia="宋体" w:cs="宋体"/>
          <w:color w:val="000"/>
          <w:sz w:val="28"/>
          <w:szCs w:val="28"/>
        </w:rPr>
        <w:t xml:space="preserve">天水总的发展定位和思路是：确立发展大城市的目标，把天水建成西陇海兰新线经济带上东接西联、特色鲜明的大城市;发挥加工制造工业优势，把天水建成甘肃重要的现代制造业聚集中心城市;发挥自然和人文资源优势，把天水建成国家重点旅游城市和最佳人居环境城市之一;发挥相对区位优势，把天水建成甘、陕、川、宁四省(区)毗邻地区经济圈现代物流中心城市之一;发挥农村土特产资源优势，把天水建成甘肃优质、绿色农产品生产加工基地城市。全市人民同心同德、艰苦奋斗，作为全国历史文化名城的天水，一定会重现陇上江南的辉煌，这颗丝绸之路上的明珠将更加璀璨夺目。</w:t>
      </w:r>
    </w:p>
    <w:p>
      <w:pPr>
        <w:ind w:left="0" w:right="0" w:firstLine="560"/>
        <w:spacing w:before="450" w:after="450" w:line="312" w:lineRule="auto"/>
      </w:pPr>
      <w:r>
        <w:rPr>
          <w:rFonts w:ascii="宋体" w:hAnsi="宋体" w:eastAsia="宋体" w:cs="宋体"/>
          <w:color w:val="000"/>
          <w:sz w:val="28"/>
          <w:szCs w:val="28"/>
        </w:rPr>
        <w:t xml:space="preserve">然而，横向比较，天水属于西部欠发达地区，经济总量小，人均占有量少;城乡二元结构特征突出，交通、能源瓶颈制约因素大，工业规模偏小，农业产业化程度低，建设和发展资金严重不足，教育、文化、卫生、社保等社会事业发展欠帐多，城乡居民收入增长缓慢。这些都是我们今后工作中需要着力解决的问题。</w:t>
      </w:r>
    </w:p>
    <w:p>
      <w:pPr>
        <w:ind w:left="0" w:right="0" w:firstLine="560"/>
        <w:spacing w:before="450" w:after="450" w:line="312" w:lineRule="auto"/>
      </w:pPr>
      <w:r>
        <w:rPr>
          <w:rFonts w:ascii="宋体" w:hAnsi="宋体" w:eastAsia="宋体" w:cs="宋体"/>
          <w:color w:val="000"/>
          <w:sz w:val="28"/>
          <w:szCs w:val="28"/>
        </w:rPr>
        <w:t xml:space="preserve">学术年会是交流的平台，也是相互学习借鉴的平台，这次年会在天水举行，为我们提供了一个难得的学习机会。各位专家研讨的题目，都是我市经济社会发展面临的重大课题，对于我们贯彻落实好科学发展观，建设创新型天水具有很大的指导作用。参加学术年会的院士和专家都具有渊博的知识，高深的造诣和丰富的经验。希望参加这次学术年会的各位代表在天水观光旅游，多走走、多看看，领略秀丽奇绝的自然风光，品味悠久深厚的文化底蕴，感受古老淳朴的民情，考察日新月异的发展变迁，进一步加深对天水的认识和了解，多提宝贵意见和建议，帮助我们拓宽思路、开阔视野、科学决策。我们深信，在各位领导、院士和专家的关心支持下，天水的各项工作必然会更上一层楼，天水的经济社会发展一定会取得更大的成绩。</w:t>
      </w:r>
    </w:p>
    <w:p>
      <w:pPr>
        <w:ind w:left="0" w:right="0" w:firstLine="560"/>
        <w:spacing w:before="450" w:after="450" w:line="312" w:lineRule="auto"/>
      </w:pPr>
      <w:r>
        <w:rPr>
          <w:rFonts w:ascii="宋体" w:hAnsi="宋体" w:eastAsia="宋体" w:cs="宋体"/>
          <w:color w:val="000"/>
          <w:sz w:val="28"/>
          <w:szCs w:val="28"/>
        </w:rPr>
        <w:t xml:space="preserve">最后，预祝本次学术年会取得圆满成功!祝各位在天水期间身体健康，工作顺利，心情愉快!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各位议员朋友，女士们，先生们，</w:t>
      </w:r>
    </w:p>
    <w:p>
      <w:pPr>
        <w:ind w:left="0" w:right="0" w:firstLine="560"/>
        <w:spacing w:before="450" w:after="450" w:line="312" w:lineRule="auto"/>
      </w:pPr>
      <w:r>
        <w:rPr>
          <w:rFonts w:ascii="宋体" w:hAnsi="宋体" w:eastAsia="宋体" w:cs="宋体"/>
          <w:color w:val="000"/>
          <w:sz w:val="28"/>
          <w:szCs w:val="28"/>
        </w:rPr>
        <w:t xml:space="preserve">中国政府一向重视亚欧会议进程，是进程的积极参与者和推动者。中国国务院总理出席了历届亚欧首脑会议，积极倡导和平、开放、协作、发展的理念，阐明建立亚欧新型伙伴关系的基本原则，提出关于加强亚欧政治对话与磋商、深化和提升经贸关系、加强环境与农业领域合作、拓展文化文明对话、推动青年交流等倡议和主张。中国发起和主办了多项部长级会议和其他重要活动，内容涉及环境、文化、科技、中小企业、海关、农业、司法等众多领域，是首倡部长级会议最多的成员，为推动亚欧政策对话与务实合作做出了积极努力。</w:t>
      </w:r>
    </w:p>
    <w:p>
      <w:pPr>
        <w:ind w:left="0" w:right="0" w:firstLine="560"/>
        <w:spacing w:before="450" w:after="450" w:line="312" w:lineRule="auto"/>
      </w:pPr>
      <w:r>
        <w:rPr>
          <w:rFonts w:ascii="宋体" w:hAnsi="宋体" w:eastAsia="宋体" w:cs="宋体"/>
          <w:color w:val="000"/>
          <w:sz w:val="28"/>
          <w:szCs w:val="28"/>
        </w:rPr>
        <w:t xml:space="preserve">今年10月24日至25日，中国将在北京主办第七届亚欧首脑会议。本届首脑会议是亚欧会议实现第二轮扩大后45方领导人首次聚会。会议主题为对话合作、互利共赢，将围绕政治、经济和社会文化三个领域进行深入讨论，包括与可持续发展相关的问题。我们希望借此次首脑会议，进一步加强与亚欧国家的友好关系，深化亚欧双方在各领域的平等对话与互利合作，创造共赢局面，造福两大洲人民。</w:t>
      </w:r>
    </w:p>
    <w:p>
      <w:pPr>
        <w:ind w:left="0" w:right="0" w:firstLine="560"/>
        <w:spacing w:before="450" w:after="450" w:line="312" w:lineRule="auto"/>
      </w:pPr>
      <w:r>
        <w:rPr>
          <w:rFonts w:ascii="宋体" w:hAnsi="宋体" w:eastAsia="宋体" w:cs="宋体"/>
          <w:color w:val="000"/>
          <w:sz w:val="28"/>
          <w:szCs w:val="28"/>
        </w:rPr>
        <w:t xml:space="preserve">为推动亚欧会议进程进一步深入发展，我愿在此谈谈以下几点看法：</w:t>
      </w:r>
    </w:p>
    <w:p>
      <w:pPr>
        <w:ind w:left="0" w:right="0" w:firstLine="560"/>
        <w:spacing w:before="450" w:after="450" w:line="312" w:lineRule="auto"/>
      </w:pPr>
      <w:r>
        <w:rPr>
          <w:rFonts w:ascii="宋体" w:hAnsi="宋体" w:eastAsia="宋体" w:cs="宋体"/>
          <w:color w:val="000"/>
          <w:sz w:val="28"/>
          <w:szCs w:val="28"/>
        </w:rPr>
        <w:t xml:space="preserve">第一，亚欧会议应成为成员间增进互信、理解和协调、配合的渠道。为不断适应新的形势发展，应对当前各种传统和非传统安全挑战，亚欧各方应进一步加强协调与配合，共同推进和平与发展的事业，共同推动国际热点问题和地区争端的妥善解决，在国际事务中发挥更大的建设性作用。</w:t>
      </w:r>
    </w:p>
    <w:p>
      <w:pPr>
        <w:ind w:left="0" w:right="0" w:firstLine="560"/>
        <w:spacing w:before="450" w:after="450" w:line="312" w:lineRule="auto"/>
      </w:pPr>
      <w:r>
        <w:rPr>
          <w:rFonts w:ascii="宋体" w:hAnsi="宋体" w:eastAsia="宋体" w:cs="宋体"/>
          <w:color w:val="000"/>
          <w:sz w:val="28"/>
          <w:szCs w:val="28"/>
        </w:rPr>
        <w:t xml:space="preserve">第二，亚欧会议应成为地区间开展全方位、多领域务实合作的平台。亚欧各方同为全球化的重要参与者，应继续探求有效的具体途径，加强在经贸、金融、科技、文化、教育等领域的全面交流和务实合作，从对话走向行动，使亚欧人民切实受益，实现互利共赢。</w:t>
      </w:r>
    </w:p>
    <w:p>
      <w:pPr>
        <w:ind w:left="0" w:right="0" w:firstLine="560"/>
        <w:spacing w:before="450" w:after="450" w:line="312" w:lineRule="auto"/>
      </w:pPr>
      <w:r>
        <w:rPr>
          <w:rFonts w:ascii="宋体" w:hAnsi="宋体" w:eastAsia="宋体" w:cs="宋体"/>
          <w:color w:val="000"/>
          <w:sz w:val="28"/>
          <w:szCs w:val="28"/>
        </w:rPr>
        <w:t xml:space="preserve">第三，亚欧合作应成为国家间实现和谐共处的典范。亚欧各国在历史背景、社会制度、文化传统和经贸发展等方面的多样性和互补性应成为各方相互借鉴、共同进步的基础和动力。亚欧各方应继续坚持相互尊重、平等互利的原则，开放包容，和谐共处。</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亚欧议员伙伴会议对于推进亚欧会议进程有着重要影响。我们希望本届伙伴会议能够多献计献策，为首脑会议及相关讨论提供有益的建议。最后，我祝愿本届亚欧议会伙伴会议取得圆满成功。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2025-05-01T15:26:41+08:00</dcterms:created>
  <dcterms:modified xsi:type="dcterms:W3CDTF">2025-05-01T15:26:41+08:00</dcterms:modified>
</cp:coreProperties>
</file>

<file path=docProps/custom.xml><?xml version="1.0" encoding="utf-8"?>
<Properties xmlns="http://schemas.openxmlformats.org/officeDocument/2006/custom-properties" xmlns:vt="http://schemas.openxmlformats.org/officeDocument/2006/docPropsVTypes"/>
</file>