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党代会工作报告讨论发言范文十二篇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以下是为大家整理的关于党代会工作报告讨论发言的文章12篇 , 欢迎大家参考查阅！第一篇: 党代会工作报告讨论发言　　努力践行“三个代表”重要思想　　加快建设泉港后花园和最适合于人居住的生态镇　　——在中国共产党**镇第八次党员代表大会上的报...</w:t>
      </w:r>
    </w:p>
    <w:p>
      <w:pPr>
        <w:ind w:left="0" w:right="0" w:firstLine="560"/>
        <w:spacing w:before="450" w:after="450" w:line="312" w:lineRule="auto"/>
      </w:pPr>
      <w:r>
        <w:rPr>
          <w:rFonts w:ascii="宋体" w:hAnsi="宋体" w:eastAsia="宋体" w:cs="宋体"/>
          <w:color w:val="000"/>
          <w:sz w:val="28"/>
          <w:szCs w:val="28"/>
        </w:rPr>
        <w:t xml:space="preserve">以下是为大家整理的关于党代会工作报告讨论发言的文章12篇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党代会工作报告讨论发言</w:t>
      </w:r>
    </w:p>
    <w:p>
      <w:pPr>
        <w:ind w:left="0" w:right="0" w:firstLine="560"/>
        <w:spacing w:before="450" w:after="450" w:line="312" w:lineRule="auto"/>
      </w:pPr>
      <w:r>
        <w:rPr>
          <w:rFonts w:ascii="宋体" w:hAnsi="宋体" w:eastAsia="宋体" w:cs="宋体"/>
          <w:color w:val="000"/>
          <w:sz w:val="28"/>
          <w:szCs w:val="28"/>
        </w:rPr>
        <w:t xml:space="preserve">　　努力践行“三个代表”重要思想</w:t>
      </w:r>
    </w:p>
    <w:p>
      <w:pPr>
        <w:ind w:left="0" w:right="0" w:firstLine="560"/>
        <w:spacing w:before="450" w:after="450" w:line="312" w:lineRule="auto"/>
      </w:pPr>
      <w:r>
        <w:rPr>
          <w:rFonts w:ascii="宋体" w:hAnsi="宋体" w:eastAsia="宋体" w:cs="宋体"/>
          <w:color w:val="000"/>
          <w:sz w:val="28"/>
          <w:szCs w:val="28"/>
        </w:rPr>
        <w:t xml:space="preserve">　　加快建设泉港后花园和最适合于人居住的生态镇</w:t>
      </w:r>
    </w:p>
    <w:p>
      <w:pPr>
        <w:ind w:left="0" w:right="0" w:firstLine="560"/>
        <w:spacing w:before="450" w:after="450" w:line="312" w:lineRule="auto"/>
      </w:pPr>
      <w:r>
        <w:rPr>
          <w:rFonts w:ascii="宋体" w:hAnsi="宋体" w:eastAsia="宋体" w:cs="宋体"/>
          <w:color w:val="000"/>
          <w:sz w:val="28"/>
          <w:szCs w:val="28"/>
        </w:rPr>
        <w:t xml:space="preserve">　　——在中国共产党**镇第八次党员代表大会上的报告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现在，我代表中国共产党涂岭镇第七届委员会向大会作工作报告，请予审议。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　　中国共产党涂岭镇第八次党员代表大会，是在举国上下喜迎党的十六大胜利召开之际，是在泉港新区开发建设进入关键时期召开的，是新世纪第一次承前启后、继往开来、加快发展的重要会议。大会的主要任务是：以邓小平理论和江泽民总书记“三个代表”重要思想、“5.31”重要讲话精神为指导，认真总结第七次党代会以来我镇各方面工作的经验教训与存在问题，研究确定今后三年我镇发展的目标任务和战略措施，选举产生新一届中国共产党涂岭镇委员会和纪律检查委员会。</w:t>
      </w:r>
    </w:p>
    <w:p>
      <w:pPr>
        <w:ind w:left="0" w:right="0" w:firstLine="560"/>
        <w:spacing w:before="450" w:after="450" w:line="312" w:lineRule="auto"/>
      </w:pPr>
      <w:r>
        <w:rPr>
          <w:rFonts w:ascii="宋体" w:hAnsi="宋体" w:eastAsia="宋体" w:cs="宋体"/>
          <w:color w:val="000"/>
          <w:sz w:val="28"/>
          <w:szCs w:val="28"/>
        </w:rPr>
        <w:t xml:space="preserve">　　&gt;一、过去三年的工作回顾</w:t>
      </w:r>
    </w:p>
    <w:p>
      <w:pPr>
        <w:ind w:left="0" w:right="0" w:firstLine="560"/>
        <w:spacing w:before="450" w:after="450" w:line="312" w:lineRule="auto"/>
      </w:pPr>
      <w:r>
        <w:rPr>
          <w:rFonts w:ascii="宋体" w:hAnsi="宋体" w:eastAsia="宋体" w:cs="宋体"/>
          <w:color w:val="000"/>
          <w:sz w:val="28"/>
          <w:szCs w:val="28"/>
        </w:rPr>
        <w:t xml:space="preserve">　　三年来，我们坚持发展这一强镇富民的第一要务，想发展、议发展、促发展。第七次党代会提出的各项目标任务全面得到实现，泉港后花园的雏形已展现在我们面前。</w:t>
      </w:r>
    </w:p>
    <w:p>
      <w:pPr>
        <w:ind w:left="0" w:right="0" w:firstLine="560"/>
        <w:spacing w:before="450" w:after="450" w:line="312" w:lineRule="auto"/>
      </w:pPr>
      <w:r>
        <w:rPr>
          <w:rFonts w:ascii="宋体" w:hAnsi="宋体" w:eastAsia="宋体" w:cs="宋体"/>
          <w:color w:val="000"/>
          <w:sz w:val="28"/>
          <w:szCs w:val="28"/>
        </w:rPr>
        <w:t xml:space="preserve">　　——三年来，我们坚持以经济建设为中心，促进先进生产力的发展。加大招商引资力度，不断推进对外开放，致力于工业发展载体的建设，努力培植支柱产业和新的经济增长点，经济实力显著增强，连续三年被区委、区政府评为经济工作先进单位。</w:t>
      </w:r>
    </w:p>
    <w:p>
      <w:pPr>
        <w:ind w:left="0" w:right="0" w:firstLine="560"/>
        <w:spacing w:before="450" w:after="450" w:line="312" w:lineRule="auto"/>
      </w:pPr>
      <w:r>
        <w:rPr>
          <w:rFonts w:ascii="宋体" w:hAnsi="宋体" w:eastAsia="宋体" w:cs="宋体"/>
          <w:color w:val="000"/>
          <w:sz w:val="28"/>
          <w:szCs w:val="28"/>
        </w:rPr>
        <w:t xml:space="preserve">　　一是区域经济总量不断壮大。20_年、20_年、20_年全镇工农业总产值分别为69800万元、80200万元和93050万元（20_年为预计值，下同），年均递增14.9%（其中农业总产值分别为14960万元、15500万元和16050万元，年均递增3.6%；工业产值分别为54840万元、64720万元和77000万元，年均递增18.2%）。镇级财政收入分别为510.5万元、633.1万元和746.9万元，保持了与经济的同步增长。</w:t>
      </w:r>
    </w:p>
    <w:p>
      <w:pPr>
        <w:ind w:left="0" w:right="0" w:firstLine="560"/>
        <w:spacing w:before="450" w:after="450" w:line="312" w:lineRule="auto"/>
      </w:pPr>
      <w:r>
        <w:rPr>
          <w:rFonts w:ascii="宋体" w:hAnsi="宋体" w:eastAsia="宋体" w:cs="宋体"/>
          <w:color w:val="000"/>
          <w:sz w:val="28"/>
          <w:szCs w:val="28"/>
        </w:rPr>
        <w:t xml:space="preserve">　　二是工业园区建设成效显著。经多方争取，规划面积为3500亩的涂岭（路口）工业园区成为全区唯一被列为省委、省政府确定的50个省级示范工业园区之一。现已落户企业11家，年创产值3.6亿元人民币，初步形成了以水泥制品、不锈钢制品、油漆涂料为主导产业的建材工业专业园区。20_年被评为省级工业园区建设先进单位。乡镇企业加快发展，三年来，共新创办企业38家，其中投资额300万元以上的有宏兴钢铁、荣丰汽配、富生工艺、菁菁农业、绿笛农业等27家，培育了针织、包袋、石材、石雕等四大产业支柱，解决了3500多个劳动力出路，产生了良好的经济效益和社会效益。三年来，乡镇企业总产值分别为71550万元、84910万元和1020_万元，年均递增19.2%；出口交货值分别为120_万元、13750万元和15200万元，年均递增12.4%。企业科技水平和管理水平不断提高，德和、闽林两家企业在全区率先通过iso9002质量体系认证，至今已有4家通过质量认证，新注册浪花漆、古格、绿笛、三青等商标11个，浪花漆品牌已小有名气。企业规模不断扩大，建中、九龙、德和等企业集团相继成立。随着镇区改造和朝阳公路建设的推进，镇区工业区和朝阳公路沿线第一个工业区也获得区政府批准，并赋予乡镇工业小区优惠政策，启动建设的前期工作正在抓紧之中。</w:t>
      </w:r>
    </w:p>
    <w:p>
      <w:pPr>
        <w:ind w:left="0" w:right="0" w:firstLine="560"/>
        <w:spacing w:before="450" w:after="450" w:line="312" w:lineRule="auto"/>
      </w:pPr>
      <w:r>
        <w:rPr>
          <w:rFonts w:ascii="宋体" w:hAnsi="宋体" w:eastAsia="宋体" w:cs="宋体"/>
          <w:color w:val="000"/>
          <w:sz w:val="28"/>
          <w:szCs w:val="28"/>
        </w:rPr>
        <w:t xml:space="preserve">　　三是农业大镇地位得到提升。三年来，我们积极引导，“建基地、扶龙头、促发展”。基地规模不断扩大，先后建立了溪西、邱后20_亩无公害蔬菜基地，邱后村500亩甜玉米生产基地，涂岭、邱后等3个500亩优质米生产基地；建立了陈永土500亩晚熟龙眼高位嫁接换种基地、白潼争艳农场40亩香蜜杨桃基地、菱溪水库周边5000亩“百果园”、泗洲水库周边的绿笛农场300亩优质水果基地、菁菁农业800亩台湾高优品种水果基地以及小坝村20_亩李子基地、秀溪村200亩西瓜基地、五社村4000亩余甘基地、邱后村1500亩晚熟荔枝基地等水果生产基地；先后建立了黄田村、小坝村黑山羊基地、西青万头养猪场、建东绿野黑熊养殖、肖厝家禽研究所等家禽、家畜和特种养殖基地；开发了黄田村100亩生姜基地、小坝村1500亩速生林巨尾桉基地，全镇有20家“农”字号龙头企业、基地被列入区“1828”工程。科技兴农蔚然成风，三年来，共引进推广新品种、新技术18项。建东绿野基地采用人工受精繁殖黑熊获得成功，被列为全区唯一的省级百家农业产业化龙头企业之一；绿笛农场于20_年4月顺利通过省绿色无公害水果考评验收，成为泉州市唯一的绿色无公害水果生产基地；邱后晚熟荔枝已通过国家工商局商标注册，并获得泉州市的荔枝生产标准化体系认证。经过三年的努力，我镇农业生产结构调整稳步推进，农民人均纯收入年递增3%，实现稳中有升。</w:t>
      </w:r>
    </w:p>
    <w:p>
      <w:pPr>
        <w:ind w:left="0" w:right="0" w:firstLine="560"/>
        <w:spacing w:before="450" w:after="450" w:line="312" w:lineRule="auto"/>
      </w:pPr>
      <w:r>
        <w:rPr>
          <w:rFonts w:ascii="宋体" w:hAnsi="宋体" w:eastAsia="宋体" w:cs="宋体"/>
          <w:color w:val="000"/>
          <w:sz w:val="28"/>
          <w:szCs w:val="28"/>
        </w:rPr>
        <w:t xml:space="preserve">　　——三年来，我们坚持先进文化的前进方向，促进文化事业繁荣发展。以人的全面发展为目标，坚持科教兴镇、可持续发展和两个文明一起抓的方针，使具有山区和老区特色的泉港西部文化更加丰富和繁荣。</w:t>
      </w:r>
    </w:p>
    <w:p>
      <w:pPr>
        <w:ind w:left="0" w:right="0" w:firstLine="560"/>
        <w:spacing w:before="450" w:after="450" w:line="312" w:lineRule="auto"/>
      </w:pPr>
      <w:r>
        <w:rPr>
          <w:rFonts w:ascii="宋体" w:hAnsi="宋体" w:eastAsia="宋体" w:cs="宋体"/>
          <w:color w:val="000"/>
          <w:sz w:val="28"/>
          <w:szCs w:val="28"/>
        </w:rPr>
        <w:t xml:space="preserve">　　一是思想道德建设不断加强。镇党委坚持用科学理论武装干部群众，深入开展“两思”教育活动，认真实施《公民道德建设实施纲要》，使理论学习、宣传舆论工作和思想道德建设在巩固中提高。广泛开展群众性精神文明创建活动，争创文明村、文明户，干部群众的思想道德水平不断提高，保持和发扬了老区人民的艰苦朴素、吃苦耐劳的优良传统和作风，树立了涂岭人淳朴、诚信的良好形象。三年来，涌现出一大批先进单位和先进个人，黄田村陈其伟同志被市委授予“五个一”先进个人光荣称号，涂岭中心小学被评为全区唯一的省级文明学校和省级农村示范小学，泉港六中、清美小学、溪西小学被评为市级文明学校。据统计，全镇共有78个单位被省、市、区授予文明单位、青年文明号、巾帼示范岗等光荣称号。</w:t>
      </w:r>
    </w:p>
    <w:p>
      <w:pPr>
        <w:ind w:left="0" w:right="0" w:firstLine="560"/>
        <w:spacing w:before="450" w:after="450" w:line="312" w:lineRule="auto"/>
      </w:pPr>
      <w:r>
        <w:rPr>
          <w:rFonts w:ascii="宋体" w:hAnsi="宋体" w:eastAsia="宋体" w:cs="宋体"/>
          <w:color w:val="000"/>
          <w:sz w:val="28"/>
          <w:szCs w:val="28"/>
        </w:rPr>
        <w:t xml:space="preserve">　　二是教育事业有了新发展。三年来，全镇通过各种渠道筹措660多万元投入教育事业，新建泉港六中、驿坂中学、清美中学、黄田、小坝、燕山等学校教学楼、实验楼、科技楼和宿舍楼18000多平方米，大大改善了办学条件。小坝小学成为全区第一所希望小学。同时，全面实施中小学危房改造工程，中心小学科技楼等危房改造工作正在有序地进行之中。认真实施素质教育，泉港六中复办高中部收效显著，中小学和幼儿教育教学质量有明显提高，教师队伍建设得到加强，实现了校校通，涂岭学区在全区率先开通教育网站。顺利通过市政府教育“两基”跟踪督查验收。</w:t>
      </w:r>
    </w:p>
    <w:p>
      <w:pPr>
        <w:ind w:left="0" w:right="0" w:firstLine="560"/>
        <w:spacing w:before="450" w:after="450" w:line="312" w:lineRule="auto"/>
      </w:pPr>
      <w:r>
        <w:rPr>
          <w:rFonts w:ascii="宋体" w:hAnsi="宋体" w:eastAsia="宋体" w:cs="宋体"/>
          <w:color w:val="000"/>
          <w:sz w:val="28"/>
          <w:szCs w:val="28"/>
        </w:rPr>
        <w:t xml:space="preserve">　　三是人口素质不断提高。我们认真贯彻中央《决定》精神，不断夯实基础，提高村自管理水平和村民自治水平，群众婚育观念进一步转变。在全区率先启动“幸福工程”，11个村在全区率先推行“避孕节育方法知情选择”，溪西、世上成为全区仅有的两个市级“连续五年合格村”，前欧、黄田、驿坂、芦朴、汶阳、溪头等6个村被区委、区政府分别授予连续四年、三年合格村光荣称号，分别占全区的83.3%和33.3%。我镇连续三年被市委、市政府和区委、区政府授予计生先进镇和“三为主”镇光荣称号，20_年被国家计生委评为“全国‘婚育新风进万家活动’先进单位”。</w:t>
      </w:r>
    </w:p>
    <w:p>
      <w:pPr>
        <w:ind w:left="0" w:right="0" w:firstLine="560"/>
        <w:spacing w:before="450" w:after="450" w:line="312" w:lineRule="auto"/>
      </w:pPr>
      <w:r>
        <w:rPr>
          <w:rFonts w:ascii="宋体" w:hAnsi="宋体" w:eastAsia="宋体" w:cs="宋体"/>
          <w:color w:val="000"/>
          <w:sz w:val="28"/>
          <w:szCs w:val="28"/>
        </w:rPr>
        <w:t xml:space="preserve">　　四是文化、卫生、体育和广播电视等工作收效显著。除秀溪村外，其它20个村全部开通有线电视。组建业余电影放映队、南音社，开展巡回演出，建设8个村级文化室、阅览室和一批群众性文化娱乐设施建设，大大丰富群众文娱生活。开发“闽林文化”，在海内外引起强烈反响。生态旅游初露端倪。建立完善镇村合作医疗制度，加强乡村医生培训管理，方便群众就医。组织丰富多彩的群众性体育活动，组织参加了区举办的万人长跑、龙舟赛、篮球赛，获得了较好成绩。深入开展移风易俗活动，推行殡葬改革工作，全面提高精神文明建设水平。</w:t>
      </w:r>
    </w:p>
    <w:p>
      <w:pPr>
        <w:ind w:left="0" w:right="0" w:firstLine="560"/>
        <w:spacing w:before="450" w:after="450" w:line="312" w:lineRule="auto"/>
      </w:pPr>
      <w:r>
        <w:rPr>
          <w:rFonts w:ascii="宋体" w:hAnsi="宋体" w:eastAsia="宋体" w:cs="宋体"/>
          <w:color w:val="000"/>
          <w:sz w:val="28"/>
          <w:szCs w:val="28"/>
        </w:rPr>
        <w:t xml:space="preserve">　　——三年来，我们坚持以改善群众生活为目标，维护、实现和发展好人民群众的根本利益。以宽裕型小康村创建活动为载体，致力于基础设施建设，大力倡导新村建设，加大扶贫帮困力度，健全保障制度，维护社会安定稳定，人民群众安居乐业。</w:t>
      </w:r>
    </w:p>
    <w:p>
      <w:pPr>
        <w:ind w:left="0" w:right="0" w:firstLine="560"/>
        <w:spacing w:before="450" w:after="450" w:line="312" w:lineRule="auto"/>
      </w:pPr>
      <w:r>
        <w:rPr>
          <w:rFonts w:ascii="宋体" w:hAnsi="宋体" w:eastAsia="宋体" w:cs="宋体"/>
          <w:color w:val="000"/>
          <w:sz w:val="28"/>
          <w:szCs w:val="28"/>
        </w:rPr>
        <w:t xml:space="preserve">　　一是倾注全力修路打开山门。在市、区的关心支持下，充分发动和依靠广大干部群众倾注全力建设朝阳公路，开天辟地，创造了山区筑路的奇迹。在短短一年多的时间内，镇、村和上级共投入资金近3000万元，完成全长21.16公里宽6米的水泥路面建设，使2万多内山群众苦盼了几十年的愿望终于实现了，圆了内山群众的梦，打开了山区的大门。这是本届党委工作的最大亮点之一，也是人民群众最满意、上级最满意的实事之一。在市领导的关心支持下，市、区、镇共投入108万元，修筑了山区第一条扶贫路——全长5公里的小坝村通村水泥路，同时，驿坂、白潼、芦朴等村也结合实际，想方设法新建水泥路13.5公里，大大改善了群众的交通条件。</w:t>
      </w:r>
    </w:p>
    <w:p>
      <w:pPr>
        <w:ind w:left="0" w:right="0" w:firstLine="560"/>
        <w:spacing w:before="450" w:after="450" w:line="312" w:lineRule="auto"/>
      </w:pPr>
      <w:r>
        <w:rPr>
          <w:rFonts w:ascii="宋体" w:hAnsi="宋体" w:eastAsia="宋体" w:cs="宋体"/>
          <w:color w:val="000"/>
          <w:sz w:val="28"/>
          <w:szCs w:val="28"/>
        </w:rPr>
        <w:t xml:space="preserve">　　二是小城镇建设实现历史性突破。经过镇和涂岭村两委的努力，以新镇址建设为龙头的小城镇建设实现了历史性的突破。建筑面积4700多平方米的镇公务大楼及配套设施进展顺利，将于年底迁址办公，电信大楼正在抓紧施工之中，东阳房地产公司涂岭老街首期9亩改造工程正在进行征地拆迁工作，涂岭村首期占地20亩拆迁面积10480平方米的旧村改造工程正在进行之中。</w:t>
      </w:r>
    </w:p>
    <w:p>
      <w:pPr>
        <w:ind w:left="0" w:right="0" w:firstLine="560"/>
        <w:spacing w:before="450" w:after="450" w:line="312" w:lineRule="auto"/>
      </w:pPr>
      <w:r>
        <w:rPr>
          <w:rFonts w:ascii="宋体" w:hAnsi="宋体" w:eastAsia="宋体" w:cs="宋体"/>
          <w:color w:val="000"/>
          <w:sz w:val="28"/>
          <w:szCs w:val="28"/>
        </w:rPr>
        <w:t xml:space="preserve">　　三是以旧村改造新村建设为重点的乡村建设扎实推进。三年来，先后完成6个行政村中心村新村规划，扎实推进白潼、清美、汶阳等村的改旧建新工作，村容村貌明显改观，共拆除旧房76座6800m2，填埋“碉堡式”厕所102座，整理土地8400m2，新建房屋66座9200m2，完成7.2公里的进村公路建设。白潼村在全区10个试点村评比中名列第二，获得区委、区政府的表彰和奖励，成为市委、市政府确定的泉州市首批宽裕型小康村之一。完成白潼移民新村建设，为三峡移民免费安装电话和有线电视。完成了21个行政村的电网改造。开通了泉港至寨后公交线路。新建移动通信基站8个，实现了山区行政中心村通讯信号覆盖。建设泉灵通基站68个，程控电话基站3个，开通了福厦路沿线的泉灵通和宽带网。</w:t>
      </w:r>
    </w:p>
    <w:p>
      <w:pPr>
        <w:ind w:left="0" w:right="0" w:firstLine="560"/>
        <w:spacing w:before="450" w:after="450" w:line="312" w:lineRule="auto"/>
      </w:pPr>
      <w:r>
        <w:rPr>
          <w:rFonts w:ascii="宋体" w:hAnsi="宋体" w:eastAsia="宋体" w:cs="宋体"/>
          <w:color w:val="000"/>
          <w:sz w:val="28"/>
          <w:szCs w:val="28"/>
        </w:rPr>
        <w:t xml:space="preserve">　　四是扶贫和老区开发力度加大。全面实行最低生活保障和定补制度，三年来，共对全镇224户480人实行最低生活保障，对161人实行定补制度。继续争取市、区支持，加大对黄田、小坝等经济欠发达村、少数民族聚居地的扶持，共争取到350万元资金补助，有效促进了全镇平衡发展。认真做好三峡移民的接收安置工作。抓好菱溪、泗洲流域上游的整治和幸福、潼清等小二型水库除险加固工作，健全完善防灾减灾体系，确保人民群众的生命财产安全。</w:t>
      </w:r>
    </w:p>
    <w:p>
      <w:pPr>
        <w:ind w:left="0" w:right="0" w:firstLine="560"/>
        <w:spacing w:before="450" w:after="450" w:line="312" w:lineRule="auto"/>
      </w:pPr>
      <w:r>
        <w:rPr>
          <w:rFonts w:ascii="宋体" w:hAnsi="宋体" w:eastAsia="宋体" w:cs="宋体"/>
          <w:color w:val="000"/>
          <w:sz w:val="28"/>
          <w:szCs w:val="28"/>
        </w:rPr>
        <w:t xml:space="preserve">　　五是依法治镇有序推进。坚持完善人民代表大会制度，广泛听取各级人大代表、政协委员的意见，支持人大、政府、工会、共青团、妇联创造性地开展工作。人大主席团充分发挥民主监督作用，在全区率先组织开展人大代表向选民述职活动，得到市、区领导的好评。组建政协联络组，完成镇团委、离退休党支部换届选举工作，充分发挥工青妇等组织的桥梁与纽带作用。全面实施依法治镇战略，做好“三五”普法工作，规划部署好“四五”普法工作。严格执行中央的有关文件精神，依法行政，切实减轻农民负担。高度重视群众的来信来访，做到小问题不出村、大问题不出镇，三年来，没有发生一起5人以上的集体上访事件。深入开展“严打”斗争，三年来，共查处治安案件208起，查处率达87%，破获刑事案件88件，破案率达56%，派出所被区人大常委会授予“人民满意派出所”。成立专门的领导小组，严厉打击“六合彩”骗赌活动，共破获9起，批捕4人。认真组织整顿和规范市场秩序活动，有效净化了农村市场。认真组织清理农村合作基金会和个人建房用地清理工作，依法有序地进行矿业秩序整顿，认真做好土地管理和环境保护工作，加强安全生产管理。扎实有效地开展双拥工作，被市、区授予“双拥模范镇”光荣称号。</w:t>
      </w:r>
    </w:p>
    <w:p>
      <w:pPr>
        <w:ind w:left="0" w:right="0" w:firstLine="560"/>
        <w:spacing w:before="450" w:after="450" w:line="312" w:lineRule="auto"/>
      </w:pPr>
      <w:r>
        <w:rPr>
          <w:rFonts w:ascii="宋体" w:hAnsi="宋体" w:eastAsia="宋体" w:cs="宋体"/>
          <w:color w:val="000"/>
          <w:sz w:val="28"/>
          <w:szCs w:val="28"/>
        </w:rPr>
        <w:t xml:space="preserve">　　——三年来，我们坚持以全面加强党的建设为保证，以创建先进党委为目标，打牢基础，创出特色，树好典型，全面提升，使我镇的发展有可靠的组织保证。</w:t>
      </w:r>
    </w:p>
    <w:p>
      <w:pPr>
        <w:ind w:left="0" w:right="0" w:firstLine="560"/>
        <w:spacing w:before="450" w:after="450" w:line="312" w:lineRule="auto"/>
      </w:pPr>
      <w:r>
        <w:rPr>
          <w:rFonts w:ascii="宋体" w:hAnsi="宋体" w:eastAsia="宋体" w:cs="宋体"/>
          <w:color w:val="000"/>
          <w:sz w:val="28"/>
          <w:szCs w:val="28"/>
        </w:rPr>
        <w:t xml:space="preserve">　　一是农村“三个代表”学习教育成效明显。以“知村情、攀村亲、办实事”活动为载体，扎实有效地开展“三个代表”学习教育活动，认真抓好朝阳公路建设、菱溪和泗洲流域上游整治等一大批深得人心的整改措施，先后解决了66个热点难点问题。通过学习教育活动，广大干部长期受教育，群众经常得实惠，干群不断增合力。学习成效得到省、市、区各级领导和新闻媒体的充分肯定和广大群众一致赞誉。陈其伟同志被评为市、区实践“三个代表”基层干部标兵，清美、前欧党支部被评为区“三个代表”学教活动先进集体。</w:t>
      </w:r>
    </w:p>
    <w:p>
      <w:pPr>
        <w:ind w:left="0" w:right="0" w:firstLine="560"/>
        <w:spacing w:before="450" w:after="450" w:line="312" w:lineRule="auto"/>
      </w:pPr>
      <w:r>
        <w:rPr>
          <w:rFonts w:ascii="宋体" w:hAnsi="宋体" w:eastAsia="宋体" w:cs="宋体"/>
          <w:color w:val="000"/>
          <w:sz w:val="28"/>
          <w:szCs w:val="28"/>
        </w:rPr>
        <w:t xml:space="preserve">　　二是党委自身建设全面加强。健全和完善党委中心组学习制度，切实提高党委班子驾驭全局和市场经济的能力。深入开展民主集中制教育，班子成员大局观念明显增强。进一步健全党委议事制度，有效提高党委决策的权威性和科学性。班子成员自觉坚持科级干部驻村调研制度，及时为基层排忧解难，树立起“团结务实、廉洁高效”的党委新形象。20_年，被区委授予先进党委光荣称号。</w:t>
      </w:r>
    </w:p>
    <w:p>
      <w:pPr>
        <w:ind w:left="0" w:right="0" w:firstLine="560"/>
        <w:spacing w:before="450" w:after="450" w:line="312" w:lineRule="auto"/>
      </w:pPr>
      <w:r>
        <w:rPr>
          <w:rFonts w:ascii="宋体" w:hAnsi="宋体" w:eastAsia="宋体" w:cs="宋体"/>
          <w:color w:val="000"/>
          <w:sz w:val="28"/>
          <w:szCs w:val="28"/>
        </w:rPr>
        <w:t xml:space="preserve">　　三是基层组织建设水平不断提高。积极推行“两推一选”，在全区率先完成了20_年村级班子换届选举工作，开展村级班子“回头看”和薄弱村整顿转化工作，三年来，共调整8人，撤换6人，村党支部班子更具有广泛的群众基础和号召力、战斗力。及时落实村主干每月领取“工资”制度，充分调动村干部工作积极性，引导各村选准适合本村实际的发展路子，增加集体收入和农民收入。加快村部建设步伐，共完成20个村的村部建设，在建1个，基本解决“有址议事”问题。机关和直属单位党支部继续走在农村基层组织建设前头。非公有制经济组织党建工作逐步走上经常化、制度化轨道，三年来，共组建非公有制经济组织党支部2个，工会14个，团支部11个，妇联12个。</w:t>
      </w:r>
    </w:p>
    <w:p>
      <w:pPr>
        <w:ind w:left="0" w:right="0" w:firstLine="560"/>
        <w:spacing w:before="450" w:after="450" w:line="312" w:lineRule="auto"/>
      </w:pPr>
      <w:r>
        <w:rPr>
          <w:rFonts w:ascii="宋体" w:hAnsi="宋体" w:eastAsia="宋体" w:cs="宋体"/>
          <w:color w:val="000"/>
          <w:sz w:val="28"/>
          <w:szCs w:val="28"/>
        </w:rPr>
        <w:t xml:space="preserve">　　四是党员教育管理进一步规范。坚持用邓小平理论和“三个代表”重要思想武装党员干部，采取党校轮训、举办讲座和电化教育等形式，深入开展“我为党旗争光辉”、“两思”等系列活动，着力提高党员干部的政治觉悟和思想素质。鼓励、支持党员干部参加实用技术培训、农函大等学习培训，加强对党员的教育和监督，做好发展党员工作，增强党员队伍的生机和活力，保持党的先进性和纯洁性。三年来，共发展新党员144名。</w:t>
      </w:r>
    </w:p>
    <w:p>
      <w:pPr>
        <w:ind w:left="0" w:right="0" w:firstLine="560"/>
        <w:spacing w:before="450" w:after="450" w:line="312" w:lineRule="auto"/>
      </w:pPr>
      <w:r>
        <w:rPr>
          <w:rFonts w:ascii="宋体" w:hAnsi="宋体" w:eastAsia="宋体" w:cs="宋体"/>
          <w:color w:val="000"/>
          <w:sz w:val="28"/>
          <w:szCs w:val="28"/>
        </w:rPr>
        <w:t xml:space="preserve">　　五是党建创先活动深入人心。继续完善领导干部挂钩联系党建工作制度，加强对党建创先工作的督促检查。党建带团建、工建、妇建成效显著，老龄、老干等工作有序进展。广泛开展纪念建党80周年系列活动、党建争优创先活动，营造浓厚创先氛围。注重树典型、创特色，先后培育了黄田、白潼、清美、前欧等典型党支部和“一心为公、无私奉献”的陈其伟、蔡金财、曾献秋等典型。</w:t>
      </w:r>
    </w:p>
    <w:p>
      <w:pPr>
        <w:ind w:left="0" w:right="0" w:firstLine="560"/>
        <w:spacing w:before="450" w:after="450" w:line="312" w:lineRule="auto"/>
      </w:pPr>
      <w:r>
        <w:rPr>
          <w:rFonts w:ascii="宋体" w:hAnsi="宋体" w:eastAsia="宋体" w:cs="宋体"/>
          <w:color w:val="000"/>
          <w:sz w:val="28"/>
          <w:szCs w:val="28"/>
        </w:rPr>
        <w:t xml:space="preserve">　　六是党风廉政建设落到实处。深入开展党性党纪党风教育和警示教育，落实党风廉政建设责任制，教育、督促党员干部廉洁自律。积极支持纪检监察部门行使职能，三年来共受理群众来信来访56件，立案查处5件，党纪处分11人，挽回直接经济损失3.5万元。认真做好政务公开，镇公务大楼严格按规定进行招标工作，降低工程造价近23万元，中心小学科技楼建设成为全区第一个以明标形式进行招标的危房改造项目。切实抓好村务公开及其拓展延伸工作，实行村账镇建，让群众明白，还干部清白。积极支持人大代表开展民主评议行风活动，坚决遏制各种违法违纪现象。</w:t>
      </w:r>
    </w:p>
    <w:p>
      <w:pPr>
        <w:ind w:left="0" w:right="0" w:firstLine="560"/>
        <w:spacing w:before="450" w:after="450" w:line="312" w:lineRule="auto"/>
      </w:pPr>
      <w:r>
        <w:rPr>
          <w:rFonts w:ascii="宋体" w:hAnsi="宋体" w:eastAsia="宋体" w:cs="宋体"/>
          <w:color w:val="000"/>
          <w:sz w:val="28"/>
          <w:szCs w:val="28"/>
        </w:rPr>
        <w:t xml:space="preserve">　　可以说，我们三年来所取得的成效，是邓小平理论和“三个代表”重要思想指导的结果，是在区委、区政府的正确领导下，全镇各级党组织和广大党员、干部群众奋力拼搏的结果，是社会各界人士、驻军部队关心支持的结果。在此，我谨代表中国共产党涂岭镇委员会，向所有为涂岭的发展做出贡献的同志们、朋友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回顾三年来取得的成功经验，有四条经验值得我们借鉴：一是坚强有力的基层党组织是发展的保证。哪里的党组织团结，有凝聚力、战斗力，那里的发展就快，变化就大。二是紧紧把握发展这一强镇富民第一要务是关键。这是我们必须长期坚持下去的基本准则。三是解放思想、更新观念是发展的基础。只有解放思想，树立强烈的责任感和使命感，以良好的精神状态，才能促进发展。四是始终坚持执政为民是发展的根本之所在。只有这样，才能赢得广大人民群众的信任与支持。</w:t>
      </w:r>
    </w:p>
    <w:p>
      <w:pPr>
        <w:ind w:left="0" w:right="0" w:firstLine="560"/>
        <w:spacing w:before="450" w:after="450" w:line="312" w:lineRule="auto"/>
      </w:pPr>
      <w:r>
        <w:rPr>
          <w:rFonts w:ascii="宋体" w:hAnsi="宋体" w:eastAsia="宋体" w:cs="宋体"/>
          <w:color w:val="000"/>
          <w:sz w:val="28"/>
          <w:szCs w:val="28"/>
        </w:rPr>
        <w:t xml:space="preserve">　&gt;　二、今后三年的形势和任务</w:t>
      </w:r>
    </w:p>
    <w:p>
      <w:pPr>
        <w:ind w:left="0" w:right="0" w:firstLine="560"/>
        <w:spacing w:before="450" w:after="450" w:line="312" w:lineRule="auto"/>
      </w:pPr>
      <w:r>
        <w:rPr>
          <w:rFonts w:ascii="宋体" w:hAnsi="宋体" w:eastAsia="宋体" w:cs="宋体"/>
          <w:color w:val="000"/>
          <w:sz w:val="28"/>
          <w:szCs w:val="28"/>
        </w:rPr>
        <w:t xml:space="preserve">　　同志们，新的一届党委的任期，恰逢党的十六大胜利召开后全党全国人民满怀豪情加快发展，推进社会主义现代化建设的时期；恰逢炼化一体化项目全面启动，泉港港口石化城建设步伐全面加快的时期。为此，我们必须按照“发展要有新思路，改革要有新突破，开放要有新局面”的要求，审时度势，咬定目标，齐心协力，加快发展。</w:t>
      </w:r>
    </w:p>
    <w:p>
      <w:pPr>
        <w:ind w:left="0" w:right="0" w:firstLine="560"/>
        <w:spacing w:before="450" w:after="450" w:line="312" w:lineRule="auto"/>
      </w:pPr>
      <w:r>
        <w:rPr>
          <w:rFonts w:ascii="宋体" w:hAnsi="宋体" w:eastAsia="宋体" w:cs="宋体"/>
          <w:color w:val="000"/>
          <w:sz w:val="28"/>
          <w:szCs w:val="28"/>
        </w:rPr>
        <w:t xml:space="preserve">　　一是对涂岭定位的再认识。泉港石化基地的西部、后花园，这是涂岭在泉港区的定位。对此，全镇上下必须有统一的认识，这是绘好涂岭发展蓝图的基本前提。我镇位于泉港区西部，占据泉港区的“半壁江山”。国道324线贯穿全境、同三高速公路在我镇范围内设有两个出入口，为全国少见，是通往泉港石化基地和肖厝港区的必经之路。公路经济曾一度繁荣，使涂岭在外小有名气，原肖厝管委会在龙头岭办公时，涂岭特别是龙头岭周边地区的经济也一度景气。随着泉港城市规划建设和港口岸线的开发，泉港城市日新月异，但是城市的基础设施、教育、文化、卫生、体育以及金融、第三产业等资源配置对涂岭的辐射几乎空白。涂岭未来发展将出现四大不可回避的问题：⑴“东”与“西”的问题。根据泉港城市规划，福厦路以东的87平方公里为城市规划区，按照现代港口滨海石化城的格局进行大手笔规划，而福厦路以西到目前为止尚未列入城市总体规划。今后三年是东部大发展的三年，而西部在客观上发展就会滞后。要发展，就得靠我们大家去努力奋斗。⑵“沿海”与“山区”的问题。今后三年，伴随着港口大开发和炼化一体化项目的启动，沿海地区将呈现出一派欣欣向荣的景象，而我们涂岭山区就没有这么好的机遇。要发展，还是要靠我们大家去努力奋斗。⑶“公路线长”与“制约多”的问题。国道324线、同三高速公路虽然横跨全境，交通极为便捷，但国道两侧各20米和高速公路两侧各30米为规划控制区，公路两侧还埋设了通信、战备等多条专用光缆，使空间发展受到很大制约。如何克服困难，加快发展，还是要靠我们去努力奋斗。⑷“地域广阔”与“可开发利用面积小”的问题。我镇大部分耕地为基本农田保护区，大部分林区被确定为生态保护</w:t>
      </w:r>
    </w:p>
    <w:p>
      <w:pPr>
        <w:ind w:left="0" w:right="0" w:firstLine="560"/>
        <w:spacing w:before="450" w:after="450" w:line="312" w:lineRule="auto"/>
      </w:pPr>
      <w:r>
        <w:rPr>
          <w:rFonts w:ascii="宋体" w:hAnsi="宋体" w:eastAsia="宋体" w:cs="宋体"/>
          <w:color w:val="000"/>
          <w:sz w:val="28"/>
          <w:szCs w:val="28"/>
        </w:rPr>
        <w:t xml:space="preserve">　　高档住宅区规划，在幸福水库、红星水库、山外水库周边及黄田村规划建设一批高档住宅区。</w:t>
      </w:r>
    </w:p>
    <w:p>
      <w:pPr>
        <w:ind w:left="0" w:right="0" w:firstLine="560"/>
        <w:spacing w:before="450" w:after="450" w:line="312" w:lineRule="auto"/>
      </w:pPr>
      <w:r>
        <w:rPr>
          <w:rFonts w:ascii="宋体" w:hAnsi="宋体" w:eastAsia="宋体" w:cs="宋体"/>
          <w:color w:val="000"/>
          <w:sz w:val="28"/>
          <w:szCs w:val="28"/>
        </w:rPr>
        <w:t xml:space="preserve">　　2、抓载体，切实筑好区域经济快速发展平台。</w:t>
      </w:r>
    </w:p>
    <w:p>
      <w:pPr>
        <w:ind w:left="0" w:right="0" w:firstLine="560"/>
        <w:spacing w:before="450" w:after="450" w:line="312" w:lineRule="auto"/>
      </w:pPr>
      <w:r>
        <w:rPr>
          <w:rFonts w:ascii="宋体" w:hAnsi="宋体" w:eastAsia="宋体" w:cs="宋体"/>
          <w:color w:val="000"/>
          <w:sz w:val="28"/>
          <w:szCs w:val="28"/>
        </w:rPr>
        <w:t xml:space="preserve">　　⑴工业载体建设。要推进涂岭工业园区向纵深发展，不断提高涂岭工业园区的品味和层次，在配套设施建设、筹融资、服务企业、运作上实现新的提高，促其向专业化、现代化方向发展。要把镇区工业区建设同以镇区改造为龙头的小城镇建设有机结合起来，走经济发展与小城镇建设相结合的路子，促进人口向小城镇集中，企业向工业园区集中，充分发挥工业园区的聚集和辐射功能。要快速启动朝阳公路第一个工业园区——前欧工业园区建设，加快基础设施建设，建设标准厂房，引导企业向园区聚集。</w:t>
      </w:r>
    </w:p>
    <w:p>
      <w:pPr>
        <w:ind w:left="0" w:right="0" w:firstLine="560"/>
        <w:spacing w:before="450" w:after="450" w:line="312" w:lineRule="auto"/>
      </w:pPr>
      <w:r>
        <w:rPr>
          <w:rFonts w:ascii="宋体" w:hAnsi="宋体" w:eastAsia="宋体" w:cs="宋体"/>
          <w:color w:val="000"/>
          <w:sz w:val="28"/>
          <w:szCs w:val="28"/>
        </w:rPr>
        <w:t xml:space="preserve">　　⑵现代农业载体建设。以“建基地、抓龙头、创特色、打品牌”为基本工作思路，以优质化、专用化、品牌化为主攻方向，从积极应对wto、提高我镇农业整体素质和效益、增强竞争力的大局出发，建立和发展一批布局合理、有地方特色的名优果茶、食用菌、蔬菜、水产品、花卉、禽畜、用材林等生产基地。积极探索土地有序流转的方法和途径，努力推进土地适度规模经营，引导农民紧跟世界农产品加工的发展潮流，走专业化生产、产业化经营的道路，大力发展一批具有市场开拓能力的名牌农产品。做好朝阳林场生态林的保护工作。努力抓好汶阳、世上、芦朴等村800亩中低产田改造，提高土地生产力，增加农民收入。</w:t>
      </w:r>
    </w:p>
    <w:p>
      <w:pPr>
        <w:ind w:left="0" w:right="0" w:firstLine="560"/>
        <w:spacing w:before="450" w:after="450" w:line="312" w:lineRule="auto"/>
      </w:pPr>
      <w:r>
        <w:rPr>
          <w:rFonts w:ascii="宋体" w:hAnsi="宋体" w:eastAsia="宋体" w:cs="宋体"/>
          <w:color w:val="000"/>
          <w:sz w:val="28"/>
          <w:szCs w:val="28"/>
        </w:rPr>
        <w:t xml:space="preserve">　　3、抓关键，建立符合市场经济要求的运作机制。</w:t>
      </w:r>
    </w:p>
    <w:p>
      <w:pPr>
        <w:ind w:left="0" w:right="0" w:firstLine="560"/>
        <w:spacing w:before="450" w:after="450" w:line="312" w:lineRule="auto"/>
      </w:pPr>
      <w:r>
        <w:rPr>
          <w:rFonts w:ascii="宋体" w:hAnsi="宋体" w:eastAsia="宋体" w:cs="宋体"/>
          <w:color w:val="000"/>
          <w:sz w:val="28"/>
          <w:szCs w:val="28"/>
        </w:rPr>
        <w:t xml:space="preserve">　　⑴组建经营性公司。要充分发挥工业园区管委会和工业园区开发有限公司作用，建立“诚信型”管理机构，加强对涂岭工业园区的规范管理。要立足我镇资源实际，采取“政府引导、开发商为主体、企业化管理、自主经营、自负盈亏”的运作方式，组建农业综合开发、旅游开发、村镇建设发展和矿产资源开发等经营性公司，切实做好农业、旅游、村镇建设、矿产的开发与管理工作。同时，积极引导和扶持村经联社，发挥其在农民与龙头企业之间的中介桥梁作用。</w:t>
      </w:r>
    </w:p>
    <w:p>
      <w:pPr>
        <w:ind w:left="0" w:right="0" w:firstLine="560"/>
        <w:spacing w:before="450" w:after="450" w:line="312" w:lineRule="auto"/>
      </w:pPr>
      <w:r>
        <w:rPr>
          <w:rFonts w:ascii="宋体" w:hAnsi="宋体" w:eastAsia="宋体" w:cs="宋体"/>
          <w:color w:val="000"/>
          <w:sz w:val="28"/>
          <w:szCs w:val="28"/>
        </w:rPr>
        <w:t xml:space="preserve">　　⑵多渠道筹措资金。通过采取土地租赁、银行借贷、向上争取、股份制等方式，不断拓宽融资渠道，按照“五个一流”（即规划创一流、管理创一流、速度创一流、效益创一流、服务创一流）的要求，进一步完善工业园区的基础设施建设。要争取信贷对农业的支持，加强与农行、农村信用社的联系与合作，争取各种专项贷款，合理利用世行、亚行等国际金融组织的优惠贷款，大力扶持发展为农业服务的加工、贮藏、运输、销售等产后服务项目。</w:t>
      </w:r>
    </w:p>
    <w:p>
      <w:pPr>
        <w:ind w:left="0" w:right="0" w:firstLine="560"/>
        <w:spacing w:before="450" w:after="450" w:line="312" w:lineRule="auto"/>
      </w:pPr>
      <w:r>
        <w:rPr>
          <w:rFonts w:ascii="宋体" w:hAnsi="宋体" w:eastAsia="宋体" w:cs="宋体"/>
          <w:color w:val="000"/>
          <w:sz w:val="28"/>
          <w:szCs w:val="28"/>
        </w:rPr>
        <w:t xml:space="preserve">　　4、抓环境，为区域经济快速发展创造良好的氛围。</w:t>
      </w:r>
    </w:p>
    <w:p>
      <w:pPr>
        <w:ind w:left="0" w:right="0" w:firstLine="560"/>
        <w:spacing w:before="450" w:after="450" w:line="312" w:lineRule="auto"/>
      </w:pPr>
      <w:r>
        <w:rPr>
          <w:rFonts w:ascii="宋体" w:hAnsi="宋体" w:eastAsia="宋体" w:cs="宋体"/>
          <w:color w:val="000"/>
          <w:sz w:val="28"/>
          <w:szCs w:val="28"/>
        </w:rPr>
        <w:t xml:space="preserve">　　⑴引得进。切实转变观念，跳出原有的思维定势，把招商引资工作作为一项系统工程来抓，使由原本少数部门、少数人抓招商引资转变为全体党政领导、镇、村、各部门一齐抓的工作格局。进一步强化“人人都是投资环境”和“你发财、我发展”的观念，着力打造“信用涂岭”，促进“亲商、安商、富商”环境的形成。认真落实村、片招商引资责任制，把“工作好不好，看项目有多少”作为考核班子、干部业绩和水平的重要标准，调动镇、村招商引资工作积极性。充分发挥涂岭众多在外乡贤的纽带作用，做好各方面的工作，让他们回乡办厂，并利用他们在外形成的网络进行宣传和招商。</w:t>
      </w:r>
    </w:p>
    <w:p>
      <w:pPr>
        <w:ind w:left="0" w:right="0" w:firstLine="560"/>
        <w:spacing w:before="450" w:after="450" w:line="312" w:lineRule="auto"/>
      </w:pPr>
      <w:r>
        <w:rPr>
          <w:rFonts w:ascii="宋体" w:hAnsi="宋体" w:eastAsia="宋体" w:cs="宋体"/>
          <w:color w:val="000"/>
          <w:sz w:val="28"/>
          <w:szCs w:val="28"/>
        </w:rPr>
        <w:t xml:space="preserve">　　⑵留得住。要提供行政服务，结合乡镇机构改革，进一步转化政府职能，提高镇村干部为投产企业服务、为纳税人服务的本领，树立“围墙外的一切由我来办”和“服务是第一环境”的观念，努力改善企业外部经营环境。要提供科技服务，重视商标注册和品牌创立工作，积极引导有条件的企业开展iso9000质量体系认证和iso14000国际环保认证申报工作，实现质量管理与国际市场接轨。通过建立一批集科研、试验、生产、示范、服务为一体的农业产业化示范基地，实施“种子工程”、“禽畜良种工程”，加强农业良种繁育和推广体系建设，扎实推进农业技术创新，争创一批科技创新型企业。要提供环境服务，及时妥善处理企业与群众纠纷，消除不安定因素，营造安全稳定的社会环境，抓好整顿规范市场经济秩序工作，依法打击制假售假、偷税骗税、经济欺诈等经济犯罪行为，讲求社会信用，建立公平、公正、竞争、有序的市场环境，促进区域经济的繁荣发展。要提供设施服务，按照“谁投资、谁受益”原则，进一步完善工业园区基础设施建设，营造适合企业发展的硬环境。</w:t>
      </w:r>
    </w:p>
    <w:p>
      <w:pPr>
        <w:ind w:left="0" w:right="0" w:firstLine="560"/>
        <w:spacing w:before="450" w:after="450" w:line="312" w:lineRule="auto"/>
      </w:pPr>
      <w:r>
        <w:rPr>
          <w:rFonts w:ascii="宋体" w:hAnsi="宋体" w:eastAsia="宋体" w:cs="宋体"/>
          <w:color w:val="000"/>
          <w:sz w:val="28"/>
          <w:szCs w:val="28"/>
        </w:rPr>
        <w:t xml:space="preserve">　　⑶扎下根。建立企业－所在地－政府的良性循环，为企业营造安心、舒心的生产经营环境，消除投资者的后顾之忧，使企业在获得良好效益的基础上得到迅速壮大，借助他们的宣传，达到以商引商、以企引企的目的。有计划地组织投产企业参加各类展销会、贸洽会，为企业开拓国内外市场搭桥铺路。</w:t>
      </w:r>
    </w:p>
    <w:p>
      <w:pPr>
        <w:ind w:left="0" w:right="0" w:firstLine="560"/>
        <w:spacing w:before="450" w:after="450" w:line="312" w:lineRule="auto"/>
      </w:pPr>
      <w:r>
        <w:rPr>
          <w:rFonts w:ascii="宋体" w:hAnsi="宋体" w:eastAsia="宋体" w:cs="宋体"/>
          <w:color w:val="000"/>
          <w:sz w:val="28"/>
          <w:szCs w:val="28"/>
        </w:rPr>
        <w:t xml:space="preserve">　　5、抓重点，为区域经济快速发展培植新亮点和新增长点。</w:t>
      </w:r>
    </w:p>
    <w:p>
      <w:pPr>
        <w:ind w:left="0" w:right="0" w:firstLine="560"/>
        <w:spacing w:before="450" w:after="450" w:line="312" w:lineRule="auto"/>
      </w:pPr>
      <w:r>
        <w:rPr>
          <w:rFonts w:ascii="宋体" w:hAnsi="宋体" w:eastAsia="宋体" w:cs="宋体"/>
          <w:color w:val="000"/>
          <w:sz w:val="28"/>
          <w:szCs w:val="28"/>
        </w:rPr>
        <w:t xml:space="preserve">　　⑴扶持重点企业优化升级，大力发展支柱产业。认真制定和组织实施引导扶持企业发展工作计划，着力培植德和企业、宏兴钢铁、安兴石材、浪花漆等重点企业。积极实施“体制创新、技术创新、管理创新、市场创新”和扶大扶优扶强战略，加大对宏兴钢铁、德和铁塔厂、宏兴制罐厂的扶持力度，兴建宏兴钢材批发市场，培植以不锈钢制品生产、加工、销售为主导的支柱产业。做好建中绿野、菁菁农业、争艳农场等“农”字号龙头企业的扶持工作。积极发展针织、包袋、手套、玩具、石雕等传统加工业，切实解决富余劳动力出路，增加农民收入。要引导重点企业抓好技术改造和增资扩营，积极推进企业体制创新，走股份合作制道路，加快资产重组步伐，组建企业集团。</w:t>
      </w:r>
    </w:p>
    <w:p>
      <w:pPr>
        <w:ind w:left="0" w:right="0" w:firstLine="560"/>
        <w:spacing w:before="450" w:after="450" w:line="312" w:lineRule="auto"/>
      </w:pPr>
      <w:r>
        <w:rPr>
          <w:rFonts w:ascii="宋体" w:hAnsi="宋体" w:eastAsia="宋体" w:cs="宋体"/>
          <w:color w:val="000"/>
          <w:sz w:val="28"/>
          <w:szCs w:val="28"/>
        </w:rPr>
        <w:t xml:space="preserve">　　⑵努力培育新增长点，促进重点地带繁荣发展。要集中力量推进“两区一线”（中心镇区、涂岭工业园区、朝阳公路沿线）的投资载体建设，形成规模发展的态势。一要大力发展特色生态旅游业。要把发展旅游业作为我镇今后三年新的经济增长点加以筹划与发展。科学地制订涂岭旅游业总体规划，对全镇旅游资源进行整合、优化。努力完善各旅游区的水、电、路等配套设施建设，开发泗洲水库—燕山的山水、人文景观旅游线，做好闽林始祖陵的绿化等配套工作，规划建设朝阳—笔架林场国家级森林公园，争取将我镇列入旅游扶贫试验区，获得优惠政策和资金补助。加大对外宣传力度，通过举办生态特色旅游推介会等形式，使外界了解涂岭，使涂岭走向外界，提高涂岭知名度。积极引进旅游项目资金和人才，促进旅游经济和其他经济项目的大发展，为涂岭经济发展注入新的活力。二要快速推进小城镇建设。要把发展小城镇作为带动农村经济社会发展的一大战略来抓。严格按照镇区规划，在完成以镇公务大楼建设为主的国道324线东侧改造的基础上，集中领导、时间、精力和物力，抓紧完成电信大楼、地税大楼、中心幼儿园等重点项目建设，完成东阳房地产、溪头村西侧旧店群的改造，努力做好国道西侧的改造。同时，要进一步完善镇区教育、文化、卫生等基础设施配套，美化镇区环境，启动幸福山庄建设，争取炼化一体化等大项目的专家住宅区落户镇区，进一步增强对外吸引力。三要大力拓展市场建设。以增强小城镇整体功能，促进第三产业繁荣发展为重点，努力建立以特色农产品为依托，批发与零售相配套、布局合理的农产品市场体系。加快建设东南第一建材专业市场，继续扶持涂岭农贸市场和昌茂建材市场，完成驿坂农贸市场建设，引导农业人口向小城镇集中，人流、物流、资金流、信息流向专业市场、集贸市场集中，推进二、三产业发展，促进消费市场的繁荣。</w:t>
      </w:r>
    </w:p>
    <w:p>
      <w:pPr>
        <w:ind w:left="0" w:right="0" w:firstLine="560"/>
        <w:spacing w:before="450" w:after="450" w:line="312" w:lineRule="auto"/>
      </w:pPr>
      <w:r>
        <w:rPr>
          <w:rFonts w:ascii="宋体" w:hAnsi="宋体" w:eastAsia="宋体" w:cs="宋体"/>
          <w:color w:val="000"/>
          <w:sz w:val="28"/>
          <w:szCs w:val="28"/>
        </w:rPr>
        <w:t xml:space="preserve">　　同时，要做好财税工作。要涵养税源，积极引导企业增资扩营，积极拓展新兴行业，启动发展以房地产、旅游业为主体的第三产业，培植经济增长点，保证财源的稳定增长。坚持“依法征收、应收尽收”的原则，全面贯彻执行新《税收征收管理法》，加强税源控管，防止税源外流。要组织力量做好企业周转金的回收及各类欠款催讨。严格控制和压缩非生产性支出，严禁铺张浪费，把有限的资金用在“刀刃”上，支持企业发展生产，投建基础设施，兴办公益事业。</w:t>
      </w:r>
    </w:p>
    <w:p>
      <w:pPr>
        <w:ind w:left="0" w:right="0" w:firstLine="560"/>
        <w:spacing w:before="450" w:after="450" w:line="312" w:lineRule="auto"/>
      </w:pPr>
      <w:r>
        <w:rPr>
          <w:rFonts w:ascii="宋体" w:hAnsi="宋体" w:eastAsia="宋体" w:cs="宋体"/>
          <w:color w:val="000"/>
          <w:sz w:val="28"/>
          <w:szCs w:val="28"/>
        </w:rPr>
        <w:t xml:space="preserve">　　（二）创出特色，注重实效，大力促进泉港西部文化发展</w:t>
      </w:r>
    </w:p>
    <w:p>
      <w:pPr>
        <w:ind w:left="0" w:right="0" w:firstLine="560"/>
        <w:spacing w:before="450" w:after="450" w:line="312" w:lineRule="auto"/>
      </w:pPr>
      <w:r>
        <w:rPr>
          <w:rFonts w:ascii="宋体" w:hAnsi="宋体" w:eastAsia="宋体" w:cs="宋体"/>
          <w:color w:val="000"/>
          <w:sz w:val="28"/>
          <w:szCs w:val="28"/>
        </w:rPr>
        <w:t xml:space="preserve">　　先进的文化是人类文明进步的结晶，是推动人类社会前进的精神动力和智力支持。我们要切实加强对精神文明建设、民主法制建设和社会事业发展的领导，努力营造良好的社会环境。</w:t>
      </w:r>
    </w:p>
    <w:p>
      <w:pPr>
        <w:ind w:left="0" w:right="0" w:firstLine="560"/>
        <w:spacing w:before="450" w:after="450" w:line="312" w:lineRule="auto"/>
      </w:pPr>
      <w:r>
        <w:rPr>
          <w:rFonts w:ascii="宋体" w:hAnsi="宋体" w:eastAsia="宋体" w:cs="宋体"/>
          <w:color w:val="000"/>
          <w:sz w:val="28"/>
          <w:szCs w:val="28"/>
        </w:rPr>
        <w:t xml:space="preserve">　　1、抓道德风尚，大力弘扬老区精神。</w:t>
      </w:r>
    </w:p>
    <w:p>
      <w:pPr>
        <w:ind w:left="0" w:right="0" w:firstLine="560"/>
        <w:spacing w:before="450" w:after="450" w:line="312" w:lineRule="auto"/>
      </w:pPr>
      <w:r>
        <w:rPr>
          <w:rFonts w:ascii="宋体" w:hAnsi="宋体" w:eastAsia="宋体" w:cs="宋体"/>
          <w:color w:val="000"/>
          <w:sz w:val="28"/>
          <w:szCs w:val="28"/>
        </w:rPr>
        <w:t xml:space="preserve">　　坚持以德治国方针，认真贯彻《公民道德建设实施纲要》，以建设“诚信涂岭”为目标，坚持用邓小平理论和“三个代表”重要思想教育干部群众，以市级爱国主义教育基地——陈平山烈士纪念园为载体，大力弘扬“顾全大局、艰苦奋斗、无私奉献、诚信待人”的老区精神，在全社会树立建设有中国特色社会主义的共同理想和正确的世界观、人生观、价值观。加强科普宣传教育，增强群众抵制封建迷信和歪理邪说的能力。认真制定和实施精神文明建设规划，深入开展群众性精神文明创建活动，开展文明村、文明单位创建活动和“宽裕型小康村”创建活动，在巩固、提高、延伸、辐射上下功夫，把精神文明创建活动不断引向深入。</w:t>
      </w:r>
    </w:p>
    <w:p>
      <w:pPr>
        <w:ind w:left="0" w:right="0" w:firstLine="560"/>
        <w:spacing w:before="450" w:after="450" w:line="312" w:lineRule="auto"/>
      </w:pPr>
      <w:r>
        <w:rPr>
          <w:rFonts w:ascii="宋体" w:hAnsi="宋体" w:eastAsia="宋体" w:cs="宋体"/>
          <w:color w:val="000"/>
          <w:sz w:val="28"/>
          <w:szCs w:val="28"/>
        </w:rPr>
        <w:t xml:space="preserve">　　2、抓科教兴镇，确保后续发展。</w:t>
      </w:r>
    </w:p>
    <w:p>
      <w:pPr>
        <w:ind w:left="0" w:right="0" w:firstLine="560"/>
        <w:spacing w:before="450" w:after="450" w:line="312" w:lineRule="auto"/>
      </w:pPr>
      <w:r>
        <w:rPr>
          <w:rFonts w:ascii="宋体" w:hAnsi="宋体" w:eastAsia="宋体" w:cs="宋体"/>
          <w:color w:val="000"/>
          <w:sz w:val="28"/>
          <w:szCs w:val="28"/>
        </w:rPr>
        <w:t xml:space="preserve">　　以建设教育强镇为目标，在巩固“两基”达标成果的基础上，大力推进素质教育，努力提高教育质量。以争创达标中学为目标，办好泉港六中高中部，加快配套设施建设，为基本普及高中阶段教育奠定基础。完成小学布局调整、撤并和中小学危房改造工作，消除中小学薄弱校，抓好中心幼儿园建设，全面提升教学水平。鼓励、支持社会力量捐资助学，努力改善办学条件。充分发挥镇村文技校作用，开展职业技术教育，举办实用技术培训，提高劳动者素质。</w:t>
      </w:r>
    </w:p>
    <w:p>
      <w:pPr>
        <w:ind w:left="0" w:right="0" w:firstLine="560"/>
        <w:spacing w:before="450" w:after="450" w:line="312" w:lineRule="auto"/>
      </w:pPr>
      <w:r>
        <w:rPr>
          <w:rFonts w:ascii="宋体" w:hAnsi="宋体" w:eastAsia="宋体" w:cs="宋体"/>
          <w:color w:val="000"/>
          <w:sz w:val="28"/>
          <w:szCs w:val="28"/>
        </w:rPr>
        <w:t xml:space="preserve">　　3、抓国策落实，实现可持续发展。</w:t>
      </w:r>
    </w:p>
    <w:p>
      <w:pPr>
        <w:ind w:left="0" w:right="0" w:firstLine="560"/>
        <w:spacing w:before="450" w:after="450" w:line="312" w:lineRule="auto"/>
      </w:pPr>
      <w:r>
        <w:rPr>
          <w:rFonts w:ascii="宋体" w:hAnsi="宋体" w:eastAsia="宋体" w:cs="宋体"/>
          <w:color w:val="000"/>
          <w:sz w:val="28"/>
          <w:szCs w:val="28"/>
        </w:rPr>
        <w:t xml:space="preserve">　　计生</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党代会工作报告讨论发言</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党代会工作报告讨论发言</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十一五”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w:t>
      </w:r>
    </w:p>
    <w:p>
      <w:pPr>
        <w:ind w:left="0" w:right="0" w:firstLine="560"/>
        <w:spacing w:before="450" w:after="450" w:line="312" w:lineRule="auto"/>
      </w:pPr>
      <w:r>
        <w:rPr>
          <w:rFonts w:ascii="宋体" w:hAnsi="宋体" w:eastAsia="宋体" w:cs="宋体"/>
          <w:color w:val="000"/>
          <w:sz w:val="28"/>
          <w:szCs w:val="28"/>
        </w:rPr>
        <w:t xml:space="preserve">　　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 党代会工作报告讨论发言</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&gt;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&gt;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&gt;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第六篇: 党代会工作报告讨论发言</w:t>
      </w:r>
    </w:p>
    <w:p>
      <w:pPr>
        <w:ind w:left="0" w:right="0" w:firstLine="560"/>
        <w:spacing w:before="450" w:after="450" w:line="312" w:lineRule="auto"/>
      </w:pPr>
      <w:r>
        <w:rPr>
          <w:rFonts w:ascii="宋体" w:hAnsi="宋体" w:eastAsia="宋体" w:cs="宋体"/>
          <w:color w:val="000"/>
          <w:sz w:val="28"/>
          <w:szCs w:val="28"/>
        </w:rPr>
        <w:t xml:space="preserve">　　x月x日，我作为代表，聆听了xxx书记作x位高远，思路清晰、措施得力，报告客观评价了过去五年来的工作成效，对今后五年面临的形势进行了科学系统研判，对今后五年的目标任务作出了具体安排和部署，具有很强的前瞻性。我就报告谈三点感受：</w:t>
      </w:r>
    </w:p>
    <w:p>
      <w:pPr>
        <w:ind w:left="0" w:right="0" w:firstLine="560"/>
        <w:spacing w:before="450" w:after="450" w:line="312" w:lineRule="auto"/>
      </w:pPr>
      <w:r>
        <w:rPr>
          <w:rFonts w:ascii="宋体" w:hAnsi="宋体" w:eastAsia="宋体" w:cs="宋体"/>
          <w:color w:val="000"/>
          <w:sz w:val="28"/>
          <w:szCs w:val="28"/>
        </w:rPr>
        <w:t xml:space="preserve">　　一是五年奋斗成绩斐然。五年来xx经济社会发展各各方面都取得了长足的进展。最能代表五年发展成就的就是我们生产总值年均增长3.3%，总量由全省第x位跃升至第x位，一般公共预算收入年均增长7.3%，总量由全省第x位跃升至第x位，xx探索出了一条欠发达地区高质量赶超发展的新路。二是今后五年面临的形势和问题找的全面深入。高质量发展和生态高水平建设双重任务，做大经济总量和做优产业结构的双重压力等五个方面的问题一针见血，报告科学研判了xx发展的阶段性特征，有助于全市上下保持清醒头脑，树立忧患意识，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　　三是今后五年的目标站位高远，凝聚人心。报告立足实际，着眼长远，坚持稳中求进的总基调，科学的提出了六个显著提升的奋斗目标，全力推进四个转化，并从七个方面对今后五年工作进行了详细部署。报告紧扣xx实际，代表全市干部群众的意志，必将广泛凝聚起各方力量，形成加快xx高质量发展的合力。</w:t>
      </w:r>
    </w:p>
    <w:p>
      <w:pPr>
        <w:ind w:left="0" w:right="0" w:firstLine="560"/>
        <w:spacing w:before="450" w:after="450" w:line="312" w:lineRule="auto"/>
      </w:pPr>
      <w:r>
        <w:rPr>
          <w:rFonts w:ascii="宋体" w:hAnsi="宋体" w:eastAsia="宋体" w:cs="宋体"/>
          <w:color w:val="000"/>
          <w:sz w:val="28"/>
          <w:szCs w:val="28"/>
        </w:rPr>
        <w:t xml:space="preserve">　　对市纪委而言，市x次党代会为我们进一步明确了发展方向、明晰了工作思路，是一次再动员、再部署、再加压。实现未来五年奋斗目标，关键是党要管党、全面从严治党。结合全市纪检监察工作，全力保障“十四五”规划顺利实施，要努力做好三方面工作。一是高站位强化政治监督，着力践行“两个维护”。要聚焦监督执纪这一基本职责、第一职责，综合运用纪律监督、监察监督、派驻监督、巡察监督“四个全覆盖”的监督网络，形成监督合力。健全日常监督体系，不断加强对总书记指示要求、中央和省委、市委重大决策部署、重大战略举措特别市x次党代会精神贯彻落实情况的监督检查，加强对各部门各单位履行职责情况的监督检查，坚决纠正有令不行、有禁不止的行为。在严明政治纪律和政治规矩中，督促推动广大党员干部切实增强“两个维护”的思想自觉、政治自觉、行动自觉。二是高深度纠治“四风”问题，着力加强作风建设。要一以贯之严格执行中央八项规定，坚决防止产生“疲劳综合征”。常态化深入开展整治群众身边腐败和作风问题，维护群众的切身利益。持续深化形式主义、官僚主义集中整治，加大对贯彻党中央和省委、市委决策部署打折扣、做造择、搞变通等突出问题的查处力度，抓住典型、坚决问责。充分利用信息化手段，精准发现问题。三是高水平推进“三不”建设，着力打造清廉政治生态。要坚持“严”的主基调，始终保持惩治腐败高压态势，全覆盖削减存量，零容忍遏制增量。持续强化不敢腐的震慑，坚持有腐必反，努力提高惩治腐败效能。持续扎紧不能腐的笼子，注重以案促改、以案促建，针对典型案件暴露出的问题，督促相关单位部门查找制度漏洞、监督盲区和权力运行风险点，全面构建不能腐的制度机制。持续增强不想腐的自觉，扎实推进廉政宣传教育和廉政文化建设，拍摄典型案例警示教育片，用身边事教育身边人，不断加强党员干部思想道德和党纪国法教育。以全面从严治党确保市委十一次党代会精神不折不扣贯彻、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第七篇: 党代会工作报告讨论发言</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第八篇: 党代会工作报告讨论发言</w:t>
      </w:r>
    </w:p>
    <w:p>
      <w:pPr>
        <w:ind w:left="0" w:right="0" w:firstLine="560"/>
        <w:spacing w:before="450" w:after="450" w:line="312" w:lineRule="auto"/>
      </w:pPr>
      <w:r>
        <w:rPr>
          <w:rFonts w:ascii="宋体" w:hAnsi="宋体" w:eastAsia="宋体" w:cs="宋体"/>
          <w:color w:val="000"/>
          <w:sz w:val="28"/>
          <w:szCs w:val="28"/>
        </w:rPr>
        <w:t xml:space="preserve">　　在****镇分组讨论会上的讲话</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第九篇: 党代会工作报告讨论发言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第十篇: 党代会工作报告讨论发言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党代会工作报告讨论发言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认真的筹备，六十铺片教育党支部第一次党代会今天在这里隆重开幕了。近年来，战沟、张圩、马付、五十铺、赵庄、马孝吴庙七所小学在教育教学和学校管理方面都取得很大的成绩，广大党员都付出了辛勤的劳动，在此，我向着几所学校全体党员同志并通过你们向全体师生员工表示崇高的敬意和衷心的感谢!今天我们在这里隆重召开六十铺片教育支部党代会。这是我们学校改革发展中的一件大事。在此，我代表镇委镇政府对这次大会的召开表示热烈的祝贺，并预祝大会圆满成功。为切实搞好党支部的选举工作，现就做好这次选举工作提出如下意见：</w:t>
      </w:r>
    </w:p>
    <w:p>
      <w:pPr>
        <w:ind w:left="0" w:right="0" w:firstLine="560"/>
        <w:spacing w:before="450" w:after="450" w:line="312" w:lineRule="auto"/>
      </w:pPr>
      <w:r>
        <w:rPr>
          <w:rFonts w:ascii="宋体" w:hAnsi="宋体" w:eastAsia="宋体" w:cs="宋体"/>
          <w:color w:val="000"/>
          <w:sz w:val="28"/>
          <w:szCs w:val="28"/>
        </w:rPr>
        <w:t xml:space="preserve">　　一、换届选举工作的重要性和指导思想加强以片党支部为核心的组织建设，全面提高教师队伍的整体素质，是农村教育改革、发展、稳定的可靠保证，认真搞好选举工作，对于增强基层党组织的战斗力，巩固党在农村教育中的领导地位，推进农村基层教育民-主政治建设，调动党员、教师的积极性，全面提高教学质量，推行素质教育，都具有十分重要的意义。</w:t>
      </w:r>
    </w:p>
    <w:p>
      <w:pPr>
        <w:ind w:left="0" w:right="0" w:firstLine="560"/>
        <w:spacing w:before="450" w:after="450" w:line="312" w:lineRule="auto"/>
      </w:pPr>
      <w:r>
        <w:rPr>
          <w:rFonts w:ascii="宋体" w:hAnsi="宋体" w:eastAsia="宋体" w:cs="宋体"/>
          <w:color w:val="000"/>
          <w:sz w:val="28"/>
          <w:szCs w:val="28"/>
        </w:rPr>
        <w:t xml:space="preserve">　　党支部选举工作的指导思想是：以邓-小-平理论、江-泽-民总书记“三个代表”重要思想和“科学发展观”为指导，紧紧围绕教育服务社会这个主题，以建设一个好班子、培养一支好队伍，健全一套好的管理制度、办一所好学校、服务好一方百姓为目标，严格执行党章、认真贯彻民-主集中制的原则.选出群众拥护、有凝聚力、战斗力的领导班子，使学校党组织得到进一步加强，为我镇教育事业的腾飞提供坚强的组织保证。</w:t>
      </w:r>
    </w:p>
    <w:p>
      <w:pPr>
        <w:ind w:left="0" w:right="0" w:firstLine="560"/>
        <w:spacing w:before="450" w:after="450" w:line="312" w:lineRule="auto"/>
      </w:pPr>
      <w:r>
        <w:rPr>
          <w:rFonts w:ascii="宋体" w:hAnsi="宋体" w:eastAsia="宋体" w:cs="宋体"/>
          <w:color w:val="000"/>
          <w:sz w:val="28"/>
          <w:szCs w:val="28"/>
        </w:rPr>
        <w:t xml:space="preserve">　　二、总体目标和基本要求全面提高支部领导班子的整体素质，增强办好教育的能力和驾驭全局的能力，开创我镇教育工作的新局面，是这次选举工作的总体目标。在选举中，要坚持德才兼备的原则，选配好片党支部班子成员。根据党的十七大精神和当前农村教育工作的要求，坚持德才兼备、任人唯贤、群众公认的原则，把“有坚定信念、有奉献精神、有办学头脑、有正派作风、有协调能力、有明显业绩”作为选拨支部干部的主要条件.对那些执行党和国家方针政策不坚决、缺乏教育教学和教学管理能力、思想观念陈旧，以及思想作风不正、处事不公、自身不廉的党员，必须坚决不予选拔。真正做到统一思想，凝聚人心。使选举后的党支部班子更具有先进性和代表性。三、围绕全党工作的大局和各校的中心工作，进一步加强和改进党对学校工作的领导。进一步坚持和完善党支部领导下的“校长负责制”。</w:t>
      </w:r>
    </w:p>
    <w:p>
      <w:pPr>
        <w:ind w:left="0" w:right="0" w:firstLine="560"/>
        <w:spacing w:before="450" w:after="450" w:line="312" w:lineRule="auto"/>
      </w:pPr>
      <w:r>
        <w:rPr>
          <w:rFonts w:ascii="宋体" w:hAnsi="宋体" w:eastAsia="宋体" w:cs="宋体"/>
          <w:color w:val="000"/>
          <w:sz w:val="28"/>
          <w:szCs w:val="28"/>
        </w:rPr>
        <w:t xml:space="preserve">　　必须进一步加强和完善这一领导体制，保证学校党支部在学校的领导地位和核心作用，支持校长依法独立负责地开展工作，并通过教职工代表大会等加强民-主管理和民-主监督，坚持和保证学校的社会主义办学方向。各校党支部在领导学校改革和发展的进程中，必须善于从政治上观察和思考问题，始终坚持正确的办学指导思想，牢牢把握办学和改革的发展方向，永远把正确的政治方向放在第一位，全面贯彻党的教育方针。最后，我希望各位党员以主人翁的姿态和高度负责的精神，肩负七个学校教师的重托，认真审议大会的各项议程，正确行使民-主权利，投好庄严的一票，选出一个富有战斗力的好班子。我相信，在全体党员的共同努力下，这次大会一定能开成一个团结、鼓劲、民-主、胜利的大会。即将产生的支部委员会委员，一定能带领广大教师继往开来，开拓进取，为我镇教育工作再上新台阶，作出应有的贡献。祝本次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党代会工作报告讨论发言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春潮涌动处，扬帆奋进时。</w:t>
      </w:r>
    </w:p>
    <w:p>
      <w:pPr>
        <w:ind w:left="0" w:right="0" w:firstLine="560"/>
        <w:spacing w:before="450" w:after="450" w:line="312" w:lineRule="auto"/>
      </w:pPr>
      <w:r>
        <w:rPr>
          <w:rFonts w:ascii="宋体" w:hAnsi="宋体" w:eastAsia="宋体" w:cs="宋体"/>
          <w:color w:val="000"/>
          <w:sz w:val="28"/>
          <w:szCs w:val="28"/>
        </w:rPr>
        <w:t xml:space="preserve">　　今天，中国共产党xx省第xx次代表大会隆重开幕。来自全省各地各条战线的党代表，肩负xx万共产党员和xx万人民的重托，以饱满的政治热情、高度的责任担当，擘画未来五年全面振兴发展蓝图。我们满怀喜悦，对大会召开表示热烈祝贺！</w:t>
      </w:r>
    </w:p>
    <w:p>
      <w:pPr>
        <w:ind w:left="0" w:right="0" w:firstLine="560"/>
        <w:spacing w:before="450" w:after="450" w:line="312" w:lineRule="auto"/>
      </w:pPr>
      <w:r>
        <w:rPr>
          <w:rFonts w:ascii="宋体" w:hAnsi="宋体" w:eastAsia="宋体" w:cs="宋体"/>
          <w:color w:val="000"/>
          <w:sz w:val="28"/>
          <w:szCs w:val="28"/>
        </w:rPr>
        <w:t xml:space="preserve">　　这次党代会，是在我省全面建成小康社会决胜阶段、全面振兴发展关键时期召开的一次十分重要的大会，是全省各族人民政治生活中的一件大事。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　　开好这次大会，对于团结和带领全省广大干部群众，不忘初心、继续前进，乘风破浪、扬帆远航，把振兴发展的宏伟蓝图早日变成现实，具有十分重大而深远的意义。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2025-06-16T11:48:34+08:00</dcterms:created>
  <dcterms:modified xsi:type="dcterms:W3CDTF">2025-06-16T11:48:34+08:00</dcterms:modified>
</cp:coreProperties>
</file>

<file path=docProps/custom.xml><?xml version="1.0" encoding="utf-8"?>
<Properties xmlns="http://schemas.openxmlformats.org/officeDocument/2006/custom-properties" xmlns:vt="http://schemas.openxmlformats.org/officeDocument/2006/docPropsVTypes"/>
</file>