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初中运动会开幕词主持稿3篇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此次运动会是一次凝聚人心的盛会，是一次施展体育才能的盛会，是一次展示全校师生精神风貌的盛会。通过这次运动会，将更加增进全校师生团结、奋进、拼搏、进取的团队精神，更加激发全校师生的学习斗志和工作热情！为大家整理的《初中运动会开幕词主持稿3篇》...</w:t>
      </w:r>
    </w:p>
    <w:p>
      <w:pPr>
        <w:ind w:left="0" w:right="0" w:firstLine="560"/>
        <w:spacing w:before="450" w:after="450" w:line="312" w:lineRule="auto"/>
      </w:pPr>
      <w:r>
        <w:rPr>
          <w:rFonts w:ascii="宋体" w:hAnsi="宋体" w:eastAsia="宋体" w:cs="宋体"/>
          <w:color w:val="000"/>
          <w:sz w:val="28"/>
          <w:szCs w:val="28"/>
        </w:rPr>
        <w:t xml:space="preserve">此次运动会是一次凝聚人心的盛会，是一次施展体育才能的盛会，是一次展示全校师生精神风貌的盛会。通过这次运动会，将更加增进全校师生团结、奋进、拼搏、进取的团队精神，更加激发全校师生的学习斗志和工作热情！为大家整理的《初中运动会开幕词主持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今天，我们迎来了学校发展历具有重大意义的第xx届田径运动会。</w:t>
      </w:r>
    </w:p>
    <w:p>
      <w:pPr>
        <w:ind w:left="0" w:right="0" w:firstLine="560"/>
        <w:spacing w:before="450" w:after="450" w:line="312" w:lineRule="auto"/>
      </w:pPr>
      <w:r>
        <w:rPr>
          <w:rFonts w:ascii="宋体" w:hAnsi="宋体" w:eastAsia="宋体" w:cs="宋体"/>
          <w:color w:val="000"/>
          <w:sz w:val="28"/>
          <w:szCs w:val="28"/>
        </w:rPr>
        <w:t xml:space="preserve">　　首先，我代表学校和大会组委会，向前来参加开幕式的乌鲁木齐市教育局、新矿集团、东山区及友邻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　　金秋九月，是我们十一中学收获的季节。我校被市委、市政府、市教育局命名为素质示范高中以来各项工作有了新的进展，办学成果有了新的突破。在200x年高考角逐中，我们收获了丰硕的成果，有440多名优秀高中毕业生，赴全国各地高等院校继续深造；在200x年全市中学生篮球赛上，我校初中男子篮球队取得了历史性的突破，荣获初中组第一名的辉煌成绩。在200x年乌鲁木齐市中学生运动会上，我校共获得奖牌22块，其中金牌5块，两项破中运会记录，初中组荣获团体总分第三名，高中组荣获团体总分第五名。在自治区第xx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今天，我们将在第xx届田径运动会上继续收获，收获体育竞技精神，收获体育竞赛成绩，收获体育道德风尚。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全体裁判员和大会服务人员，要模范履行职责，认真坚守岗位，做到严肃认真，公正准确，为运动会提供质的服务。</w:t>
      </w:r>
    </w:p>
    <w:p>
      <w:pPr>
        <w:ind w:left="0" w:right="0" w:firstLine="560"/>
        <w:spacing w:before="450" w:after="450" w:line="312" w:lineRule="auto"/>
      </w:pPr>
      <w:r>
        <w:rPr>
          <w:rFonts w:ascii="宋体" w:hAnsi="宋体" w:eastAsia="宋体" w:cs="宋体"/>
          <w:color w:val="000"/>
          <w:sz w:val="28"/>
          <w:szCs w:val="28"/>
        </w:rPr>
        <w:t xml:space="preserve">　　全体班主任老师们必须加强班级管理，尤其在比赛后，用餐、午休及往返乘车方面，要尽心、尽责，确保每一位同学的安全。</w:t>
      </w:r>
    </w:p>
    <w:p>
      <w:pPr>
        <w:ind w:left="0" w:right="0" w:firstLine="560"/>
        <w:spacing w:before="450" w:after="450" w:line="312" w:lineRule="auto"/>
      </w:pPr>
      <w:r>
        <w:rPr>
          <w:rFonts w:ascii="宋体" w:hAnsi="宋体" w:eastAsia="宋体" w:cs="宋体"/>
          <w:color w:val="000"/>
          <w:sz w:val="28"/>
          <w:szCs w:val="28"/>
        </w:rPr>
        <w:t xml:space="preserve">　　老师们，同学们，本届运动会，是我校办学历规模的一次体育盛会，我们有69个教学班，69支代表队，可以说规模庞大，意义深远。近阶段，我校工作的主要任务是：全面创建自治区级示范高中。体育是我们的传统，也是闪光的亮点。我们不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　　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春华秋实，金风玉露，在这秋风送爽，硕果飘香的美好时节，xx新区第xx学第届运动会即将开幕！</w:t>
      </w:r>
    </w:p>
    <w:p>
      <w:pPr>
        <w:ind w:left="0" w:right="0" w:firstLine="560"/>
        <w:spacing w:before="450" w:after="450" w:line="312" w:lineRule="auto"/>
      </w:pPr>
      <w:r>
        <w:rPr>
          <w:rFonts w:ascii="宋体" w:hAnsi="宋体" w:eastAsia="宋体" w:cs="宋体"/>
          <w:color w:val="000"/>
          <w:sz w:val="28"/>
          <w:szCs w:val="28"/>
        </w:rPr>
        <w:t xml:space="preserve">　　激荡的鼓点，舒展我们的身姿；昂扬的乐曲，尽显我们的激情。那是青春的律动！是自信的彰显！此次运动会是一次凝聚人心的盛会，是一次施展xx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　　新学年我校依然保持着快速稳定的发展态势，xx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xx人勇占排头、勇争一流、追求卓越的信心与勇气，也无一不体现了xx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　　耕耘奋斗，创新跨越；人才起步，放飞理想；温馨和谐，灵扉开启；向上发展，升腾希望。三个年级组在此次运动会中投入百倍热情、千倍信心、万分拼搏，让我们为xx“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　　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音！</w:t>
      </w:r>
    </w:p>
    <w:p>
      <w:pPr>
        <w:ind w:left="0" w:right="0" w:firstLine="560"/>
        <w:spacing w:before="450" w:after="450" w:line="312" w:lineRule="auto"/>
      </w:pPr>
      <w:r>
        <w:rPr>
          <w:rFonts w:ascii="宋体" w:hAnsi="宋体" w:eastAsia="宋体" w:cs="宋体"/>
          <w:color w:val="000"/>
          <w:sz w:val="28"/>
          <w:szCs w:val="28"/>
        </w:rPr>
        <w:t xml:space="preserve">　　追逐十月的和风，淋浴金秋的阳光；喧天的腰鼓敲起来，xx人的斗志涨起来！欢腾的腰鼓敲出了xx人的志气，敲出了xx人的自信，敲出了xx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丹桂飘香，三尖镇中心学校（初中组）“湘土情”第xx届秋季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　　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　　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　　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2025-06-17T15:03:59+08:00</dcterms:created>
  <dcterms:modified xsi:type="dcterms:W3CDTF">2025-06-17T15:03:59+08:00</dcterms:modified>
</cp:coreProperties>
</file>

<file path=docProps/custom.xml><?xml version="1.0" encoding="utf-8"?>
<Properties xmlns="http://schemas.openxmlformats.org/officeDocument/2006/custom-properties" xmlns:vt="http://schemas.openxmlformats.org/officeDocument/2006/docPropsVTypes"/>
</file>