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教育文化月总结：传播专业魅力 展现教育风采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展现教育学院的风采，提升专业技能，拓展专业素养,打造丰富的校园文化生活，在激情似火的5月，教育学院迎来了一年一度的教育学院教育文化艺术节。在这一个月时间内，教育学院陆续开展了“点亮童心-小桔灯”小学教育活动周、“牵手童年 拥抱明天”学前...</w:t>
      </w:r>
    </w:p>
    <w:p>
      <w:pPr>
        <w:ind w:left="0" w:right="0" w:firstLine="560"/>
        <w:spacing w:before="450" w:after="450" w:line="312" w:lineRule="auto"/>
      </w:pPr>
      <w:r>
        <w:rPr>
          <w:rFonts w:ascii="宋体" w:hAnsi="宋体" w:eastAsia="宋体" w:cs="宋体"/>
          <w:color w:val="000"/>
          <w:sz w:val="28"/>
          <w:szCs w:val="28"/>
        </w:rPr>
        <w:t xml:space="preserve">为展现教育学院的风采，提升专业技能，拓展专业素养,打造丰富的校园文化生活，在激情似火的5月，教育学院迎来了一年一度的教育学院教育文化艺术节。在这一个月时间内，教育学院陆续开展了“点亮童心-小桔灯”小学教育活动周、“牵手童年 拥抱明天”学前教育主题活动周、“牵手教育 点靓教育”教育技术学文化活动周、“留声绘影 共享传媒”广电文化艺术节、以及“与心灵相约与阳光同行”5•25大学生心理健康节等五个各具特色的专业活动周。</w:t>
      </w:r>
    </w:p>
    <w:p>
      <w:pPr>
        <w:ind w:left="0" w:right="0" w:firstLine="560"/>
        <w:spacing w:before="450" w:after="450" w:line="312" w:lineRule="auto"/>
      </w:pPr>
      <w:r>
        <w:rPr>
          <w:rFonts w:ascii="宋体" w:hAnsi="宋体" w:eastAsia="宋体" w:cs="宋体"/>
          <w:color w:val="000"/>
          <w:sz w:val="28"/>
          <w:szCs w:val="28"/>
        </w:rPr>
        <w:t xml:space="preserve">“我爱我”，关爱大学生心理健康</w:t>
      </w:r>
    </w:p>
    <w:p>
      <w:pPr>
        <w:ind w:left="0" w:right="0" w:firstLine="560"/>
        <w:spacing w:before="450" w:after="450" w:line="312" w:lineRule="auto"/>
      </w:pPr>
      <w:r>
        <w:rPr>
          <w:rFonts w:ascii="宋体" w:hAnsi="宋体" w:eastAsia="宋体" w:cs="宋体"/>
          <w:color w:val="000"/>
          <w:sz w:val="28"/>
          <w:szCs w:val="28"/>
        </w:rPr>
        <w:t xml:space="preserve">从第一届“体验生活,放飞理想,自造心境，体现自我,共创健康人生”到第七届“与心灵相约 与阳光同行”，xx师范学院5•25大学生心理健康节已经走过了七个年头。</w:t>
      </w:r>
    </w:p>
    <w:p>
      <w:pPr>
        <w:ind w:left="0" w:right="0" w:firstLine="560"/>
        <w:spacing w:before="450" w:after="450" w:line="312" w:lineRule="auto"/>
      </w:pPr>
      <w:r>
        <w:rPr>
          <w:rFonts w:ascii="宋体" w:hAnsi="宋体" w:eastAsia="宋体" w:cs="宋体"/>
          <w:color w:val="000"/>
          <w:sz w:val="28"/>
          <w:szCs w:val="28"/>
        </w:rPr>
        <w:t xml:space="preserve">阳光展示，我闪我快乐。敬敷广场上，教育学院XX级、XX级应用心理学专业的学生伴着动感音乐，在同一时间同一地点，做出相同动作，并突然同时散去。“快闪”中运用最多的是肢体语言。他们不仅是为了宣传为期一周的5·25大学生心理健康节，也表达了当代大学生“5·25，我爱我”认识自我、接纳自我的乐观人生态度。</w:t>
      </w:r>
    </w:p>
    <w:p>
      <w:pPr>
        <w:ind w:left="0" w:right="0" w:firstLine="560"/>
        <w:spacing w:before="450" w:after="450" w:line="312" w:lineRule="auto"/>
      </w:pPr>
      <w:r>
        <w:rPr>
          <w:rFonts w:ascii="宋体" w:hAnsi="宋体" w:eastAsia="宋体" w:cs="宋体"/>
          <w:color w:val="000"/>
          <w:sz w:val="28"/>
          <w:szCs w:val="28"/>
        </w:rPr>
        <w:t xml:space="preserve">5月24日晚，假面舞会在大学生活动中心盛大举行。活动现场聚集了不同专业的学生。舞会上，同学们戴上各自事先准备好的面具，开始了假面之夜的第一个游戏——抱抱团，大家相互拥抱，虽不知对方是谁，但却消除了陌生人之间的心理隔阂;随之而来的跳舞部分中，同学们在面具的遮掩下，释放自我。伴着音符，跟着旋律，舒展手臂，划出弧线，移动脚步，跳出属于自己风格的舞蹈，舞动属于自己的青春。</w:t>
      </w:r>
    </w:p>
    <w:p>
      <w:pPr>
        <w:ind w:left="0" w:right="0" w:firstLine="560"/>
        <w:spacing w:before="450" w:after="450" w:line="312" w:lineRule="auto"/>
      </w:pPr>
      <w:r>
        <w:rPr>
          <w:rFonts w:ascii="宋体" w:hAnsi="宋体" w:eastAsia="宋体" w:cs="宋体"/>
          <w:color w:val="000"/>
          <w:sz w:val="28"/>
          <w:szCs w:val="28"/>
        </w:rPr>
        <w:t xml:space="preserve">此外，本届心理健康节还举办了能测试性格色彩、气质类型的心理测量;给星星孩子以欢乐的“星星语”志愿者服务队;帮你用纸笔表达出你想说的话的心语心愿以及室外播放心理电影、宣传心理知识的心理电影展播等12个活动。</w:t>
      </w:r>
    </w:p>
    <w:p>
      <w:pPr>
        <w:ind w:left="0" w:right="0" w:firstLine="560"/>
        <w:spacing w:before="450" w:after="450" w:line="312" w:lineRule="auto"/>
      </w:pPr>
      <w:r>
        <w:rPr>
          <w:rFonts w:ascii="宋体" w:hAnsi="宋体" w:eastAsia="宋体" w:cs="宋体"/>
          <w:color w:val="000"/>
          <w:sz w:val="28"/>
          <w:szCs w:val="28"/>
        </w:rPr>
        <w:t xml:space="preserve">心理健康对于正处在成长关键期的大学生尤为重要，教育学院一直坚持把以学生为本放在教育教学的首位，注重学生的健康快乐成长。多次通过调查问卷以及座谈会，了解现阶段同学们的心理状况，积极疏导。</w:t>
      </w:r>
    </w:p>
    <w:p>
      <w:pPr>
        <w:ind w:left="0" w:right="0" w:firstLine="560"/>
        <w:spacing w:before="450" w:after="450" w:line="312" w:lineRule="auto"/>
      </w:pPr>
      <w:r>
        <w:rPr>
          <w:rFonts w:ascii="宋体" w:hAnsi="宋体" w:eastAsia="宋体" w:cs="宋体"/>
          <w:color w:val="000"/>
          <w:sz w:val="28"/>
          <w:szCs w:val="28"/>
        </w:rPr>
        <w:t xml:space="preserve">此次5·25大学生心理健康节活动普及了大学生心理健康专业知识，引领同学们呵护自我改善自我，从而更加关爱他人，促进同学们更加健康快乐地成长成才。</w:t>
      </w:r>
    </w:p>
    <w:p>
      <w:pPr>
        <w:ind w:left="0" w:right="0" w:firstLine="560"/>
        <w:spacing w:before="450" w:after="450" w:line="312" w:lineRule="auto"/>
      </w:pPr>
      <w:r>
        <w:rPr>
          <w:rFonts w:ascii="宋体" w:hAnsi="宋体" w:eastAsia="宋体" w:cs="宋体"/>
          <w:color w:val="000"/>
          <w:sz w:val="28"/>
          <w:szCs w:val="28"/>
        </w:rPr>
        <w:t xml:space="preserve">赛事大比拼，等你来挑战</w:t>
      </w:r>
    </w:p>
    <w:p>
      <w:pPr>
        <w:ind w:left="0" w:right="0" w:firstLine="560"/>
        <w:spacing w:before="450" w:after="450" w:line="312" w:lineRule="auto"/>
      </w:pPr>
      <w:r>
        <w:rPr>
          <w:rFonts w:ascii="宋体" w:hAnsi="宋体" w:eastAsia="宋体" w:cs="宋体"/>
          <w:color w:val="000"/>
          <w:sz w:val="28"/>
          <w:szCs w:val="28"/>
        </w:rPr>
        <w:t xml:space="preserve">文化月期间，广播电视学专业针对专业特色举办了“定格美丽瞬间”摄影大赛、新闻写作大赛、拍客大赛等，教育技术学专业则举办了网页制作大赛、ppt制作大赛、ps大赛等比赛活动。广播电视学和教育技术专业在视频剪辑等方面都具有很强的操作性和应用性，此次大赛为广电和教技学生提供了一个锻炼的平台，有利于提高专业操作技术水平，提升专业技能。</w:t>
      </w:r>
    </w:p>
    <w:p>
      <w:pPr>
        <w:ind w:left="0" w:right="0" w:firstLine="560"/>
        <w:spacing w:before="450" w:after="450" w:line="312" w:lineRule="auto"/>
      </w:pPr>
      <w:r>
        <w:rPr>
          <w:rFonts w:ascii="宋体" w:hAnsi="宋体" w:eastAsia="宋体" w:cs="宋体"/>
          <w:color w:val="000"/>
          <w:sz w:val="28"/>
          <w:szCs w:val="28"/>
        </w:rPr>
        <w:t xml:space="preserve">广播电视专业的学生在300多张参赛照片中择优选取了120张照片在教学楼广场进行为期一天的展示，展览的作品涉及人物、风景、纪实、创意等。现场有很多同学前来观看，对所示照片进行讨论、评价。岁月无声，韶华易逝，但我们可以把日常生活中稍纵即逝的美好转化为永恒的视觉图像。这一摄影比赛为广大爱好摄影的同学提供了一个交流的平台，一起记录青春。</w:t>
      </w:r>
    </w:p>
    <w:p>
      <w:pPr>
        <w:ind w:left="0" w:right="0" w:firstLine="560"/>
        <w:spacing w:before="450" w:after="450" w:line="312" w:lineRule="auto"/>
      </w:pPr>
      <w:r>
        <w:rPr>
          <w:rFonts w:ascii="宋体" w:hAnsi="宋体" w:eastAsia="宋体" w:cs="宋体"/>
          <w:color w:val="000"/>
          <w:sz w:val="28"/>
          <w:szCs w:val="28"/>
        </w:rPr>
        <w:t xml:space="preserve">小学教育专业的“舞动球技，接力青春—运球接力”大赛，旨在提高学生的身体素质，丰富同学们的课余文化生活。而“闪耀小教，吾师吾秀——模拟课堂”大赛，则为师范生实践教学能力提供了平台，让师范生敢于表达自己，展现自己，学以致用，提高专业能力。</w:t>
      </w:r>
    </w:p>
    <w:p>
      <w:pPr>
        <w:ind w:left="0" w:right="0" w:firstLine="560"/>
        <w:spacing w:before="450" w:after="450" w:line="312" w:lineRule="auto"/>
      </w:pPr>
      <w:r>
        <w:rPr>
          <w:rFonts w:ascii="宋体" w:hAnsi="宋体" w:eastAsia="宋体" w:cs="宋体"/>
          <w:color w:val="000"/>
          <w:sz w:val="28"/>
          <w:szCs w:val="28"/>
        </w:rPr>
        <w:t xml:space="preserve">这些比赛活动吸引了众多学生的积极参与，并为同学们提供了一个投身实践的平台、自我展示的机会，丰富学生们的专业知识、提升学生们的专业技能，更将促进教育学院优良班风、学风的建设。</w:t>
      </w:r>
    </w:p>
    <w:p>
      <w:pPr>
        <w:ind w:left="0" w:right="0" w:firstLine="560"/>
        <w:spacing w:before="450" w:after="450" w:line="312" w:lineRule="auto"/>
      </w:pPr>
      <w:r>
        <w:rPr>
          <w:rFonts w:ascii="宋体" w:hAnsi="宋体" w:eastAsia="宋体" w:cs="宋体"/>
          <w:color w:val="000"/>
          <w:sz w:val="28"/>
          <w:szCs w:val="28"/>
        </w:rPr>
        <w:t xml:space="preserve">秀专业技能，展综合风采</w:t>
      </w:r>
    </w:p>
    <w:p>
      <w:pPr>
        <w:ind w:left="0" w:right="0" w:firstLine="560"/>
        <w:spacing w:before="450" w:after="450" w:line="312" w:lineRule="auto"/>
      </w:pPr>
      <w:r>
        <w:rPr>
          <w:rFonts w:ascii="宋体" w:hAnsi="宋体" w:eastAsia="宋体" w:cs="宋体"/>
          <w:color w:val="000"/>
          <w:sz w:val="28"/>
          <w:szCs w:val="28"/>
        </w:rPr>
        <w:t xml:space="preserve">“画中作乐显自我，书中取趣展学前。携手校友同欢乐，风采无限学前周。”学前教育专业的同学在敬敷广场展出了她们的书法手工绘画作品并开展了手工制品教学活动。书画作品中包含了卡通漫画、素描、水粉、油画、简笔画、硬笔书法及软笔书法等，充分展现了学前教育内容的丰富多彩和学前学生才能的多才多艺。手工制品教学活动则由11级学前专业同学全力指导教学，分别教授各种剪纸、陶塑、折纸的制作方法。各式各色的樱花、百合花、牡丹花、玫瑰花;各形各类的窗花、纸质拼凑;千变万化的千纸鹤、蝴蝶结、八角小篮吸引了许多同学前来观摩学习，新疆教师们也驻足观看并尝试着自己手工制作。外国语学院的一位外教老师评价这个活动很有意义，手工作品非常精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2025-08-10T09:45:30+08:00</dcterms:created>
  <dcterms:modified xsi:type="dcterms:W3CDTF">2025-08-10T09:45:30+08:00</dcterms:modified>
</cp:coreProperties>
</file>

<file path=docProps/custom.xml><?xml version="1.0" encoding="utf-8"?>
<Properties xmlns="http://schemas.openxmlformats.org/officeDocument/2006/custom-properties" xmlns:vt="http://schemas.openxmlformats.org/officeDocument/2006/docPropsVTypes"/>
</file>