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银行竞岗演讲稿7篇范文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演讲稿应用范围愈来愈广泛，那么，怎么去写演讲稿呢?下面是小编为大家带来的银行竞岗演讲稿范文，希望大家喜欢!银行竞岗演讲稿范文1尊敬的各位领导、各位评委、各位同事：大家好!我叫__...</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演讲稿具有观点鲜明，内容具有鼓动性的特点。在不断进步的社会中，演讲稿应用范围愈来愈广泛，那么，怎么去写演讲稿呢?下面是小编为大家带来的银行竞岗演讲稿范文，希望大家喜欢!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我叫__，首先感谢组织和领导给我提供了这次参加x支行副行长公开竞聘的机会。市行党委公开、公平、公正的选拔机制，给我们创造了一个宽松的平台和宝贵的机遇，在这里让我来展示我的能力，追逐我的理想。</w:t>
      </w:r>
    </w:p>
    <w:p>
      <w:pPr>
        <w:ind w:left="0" w:right="0" w:firstLine="560"/>
        <w:spacing w:before="450" w:after="450" w:line="312" w:lineRule="auto"/>
      </w:pPr>
      <w:r>
        <w:rPr>
          <w:rFonts w:ascii="宋体" w:hAnsi="宋体" w:eastAsia="宋体" w:cs="宋体"/>
          <w:color w:val="000"/>
          <w:sz w:val="28"/>
          <w:szCs w:val="28"/>
        </w:rPr>
        <w:t xml:space="preserve">首先，向大家作一下自我介绍：我现年42岁，中共党员，本科学历，19__年毕业于x银行干部学校金融专业，20__年11月晋升为经济师职称，20__年12月取得了x省委党校经济管理专业本科学历。19__年9月在x支行参加工作至今;19__年9月至20__年8月先后在支行会计科、科技科等分别任记帐员、操作员;20__年8月至20__年9月在中心街储蓄所任储蓄员、副主任;20__年9月至20__年11月分别在中心街储蓄所、新城所、支行专柜所担任主任;20__年11月至20__年1月任支行营业室客户经理;20__年1月又回到x所任主任至今，其间20__年5月晋升为三级经理。</w:t>
      </w:r>
    </w:p>
    <w:p>
      <w:pPr>
        <w:ind w:left="0" w:right="0" w:firstLine="560"/>
        <w:spacing w:before="450" w:after="450" w:line="312" w:lineRule="auto"/>
      </w:pPr>
      <w:r>
        <w:rPr>
          <w:rFonts w:ascii="宋体" w:hAnsi="宋体" w:eastAsia="宋体" w:cs="宋体"/>
          <w:color w:val="000"/>
          <w:sz w:val="28"/>
          <w:szCs w:val="28"/>
        </w:rPr>
        <w:t xml:space="preserve">进入工行21年多来如一日，我始终以行为家，视事业如生命，勤奋学习，扎实工作，积极进取，无私奉献，在各级领导、同事们的培养和帮助下，从一个普通的热血青年逐步成长了今天有经验、有能力、成熟稳重的中层干部，并得到了各界认可。在从事过的储蓄、信贷、监管、会计等多个岗位上都取得了显著的成绩，曾被多次授予省市级“五服务员”、“先进工作者”、“优秀共青团员”、“工会积极分子”、巾帼建功创业“一流业绩巾帼模范”、“三八红旗手”、县十行百杰“十佳青年服务明星”、省行优秀党员等荣誉称号，我所管理的x储蓄所先后4次被评为省级“双零”示范网点、全省电子银行百强所、市级青年文明号。</w:t>
      </w:r>
    </w:p>
    <w:p>
      <w:pPr>
        <w:ind w:left="0" w:right="0" w:firstLine="560"/>
        <w:spacing w:before="450" w:after="450" w:line="312" w:lineRule="auto"/>
      </w:pPr>
      <w:r>
        <w:rPr>
          <w:rFonts w:ascii="宋体" w:hAnsi="宋体" w:eastAsia="宋体" w:cs="宋体"/>
          <w:color w:val="000"/>
          <w:sz w:val="28"/>
          <w:szCs w:val="28"/>
        </w:rPr>
        <w:t xml:space="preserve">我坚信机会总会留给有准备的人，有了个人的出色成绩作基础，也使得我有机会也有勇气站在今天这个公开竞聘的平台上。按照市行的选拔标准，再权衡一下自己，我自信地认为自己具备以下四个条件和优势：</w:t>
      </w:r>
    </w:p>
    <w:p>
      <w:pPr>
        <w:ind w:left="0" w:right="0" w:firstLine="560"/>
        <w:spacing w:before="450" w:after="450" w:line="312" w:lineRule="auto"/>
      </w:pPr>
      <w:r>
        <w:rPr>
          <w:rFonts w:ascii="宋体" w:hAnsi="宋体" w:eastAsia="宋体" w:cs="宋体"/>
          <w:color w:val="000"/>
          <w:sz w:val="28"/>
          <w:szCs w:val="28"/>
        </w:rPr>
        <w:t xml:space="preserve">一是爱岗敬业，有着良好的职业素质和个人品质。自从参加工作起，我就将“忠于职守，爱岗敬业”当作自己的左右铭，工行给我了这份工作，我就要对得起这个职业，对得起领导的信任。正是抱着这样一种责任感我全身心地投入到了工作中，无论在哪一个岗位上，无论做什么，都以饱满的热情和扎实的作风严格要求自己，做到干一行爱一行钻一行精一行，任劳任怨，尽责尽责。多年来，业务岗位轮换过多次，新城储蓄所就曾三进三出，但每次我都愉快地服务组织安排，默默地承受着来自工作、社会和家庭的种。种压力，事业在心，责任在肩，恪尽职守，带头苦干，坚持原则，敢于担当，比较出色地完成了不同岗位上的各项任务。同时长期的一线磨练，也培养了我缜密细致的工作态度、吃苦耐劳的优良品质和雷厉风行的工作作风，困难面前不退缩，责任面前不回避。生活中，我诚实正直，作风正派，胸怀宽广，谦让容人，用真情感化着身边的员工和所有的客户。</w:t>
      </w:r>
    </w:p>
    <w:p>
      <w:pPr>
        <w:ind w:left="0" w:right="0" w:firstLine="560"/>
        <w:spacing w:before="450" w:after="450" w:line="312" w:lineRule="auto"/>
      </w:pPr>
      <w:r>
        <w:rPr>
          <w:rFonts w:ascii="宋体" w:hAnsi="宋体" w:eastAsia="宋体" w:cs="宋体"/>
          <w:color w:val="000"/>
          <w:sz w:val="28"/>
          <w:szCs w:val="28"/>
        </w:rPr>
        <w:t xml:space="preserve">二是精通业务，有着过硬的工作经验和业务本领。入行二十多年来，在伴随工行从国有制向股份制转变的同时，我也从事了储蓄、信贷、监管、会计到网点负责人等各个岗位，每一次的工作变迁对我自己都是一次飞跃，都是一次宝贵的经验积累。不管是前台还是后台，不管是储蓄还是信贷，不管是操作还是管理，我都用心实践，对国家政策、上级的规章制度、银行的各项业务、各个岗位的操作规程都掌握了具体要领，悟出了县级行的工作策略，特别是近12年多来的储蓄所主任的锻炼，使我在工作能力和业务水平上都有了很大的提升，对所负责的各项工作都已得心应手，具备了一名中层领导所应有的基本素养。尤其是近年来随着金融业的商业化市场化，我以“热情、细致、便捷、高效”的服务为着力点，深入了解市场局势，探索营销方法，创新工作思路，拉近与客户的情感，营造良好公共关系，在存贷款、单位业务、中间产品等方面做了大量的努力，也取得了明显成绩。去年公存款余额19238万元，较年初计划纯增1824万元;新增贷款金额3165万元，正常到期回收率达到100%;全年实现利息收入603万元，完成应收计划的100%。</w:t>
      </w:r>
    </w:p>
    <w:p>
      <w:pPr>
        <w:ind w:left="0" w:right="0" w:firstLine="560"/>
        <w:spacing w:before="450" w:after="450" w:line="312" w:lineRule="auto"/>
      </w:pPr>
      <w:r>
        <w:rPr>
          <w:rFonts w:ascii="宋体" w:hAnsi="宋体" w:eastAsia="宋体" w:cs="宋体"/>
          <w:color w:val="000"/>
          <w:sz w:val="28"/>
          <w:szCs w:val="28"/>
        </w:rPr>
        <w:t xml:space="preserve">三是勤奋好学，有着全面的业务知识和理论水平。我深知干好工作必须首先要武装好头脑的道理。在学校我学的是金融专业，入职以后，我结合工作锻炼从未放松过学习，坚持走到哪学到哪，向领导学，向同行学，向实践学，学习经济、政治、法律、科技等各方面的知识，不给自己留疑问。通过学习，开阔了自己的视野，提高了自己的理论水平和工作能力，推动了本职工作的顺利开展，使自己不会被日益变化的新形势所淘汰。我先后利用业余时间取得了金融专业专科学历和经济管理的本科学历，并晋升为经济师职称。在金融业务不断拓宽的今天，我又自学了股票与基金等专业知识，有力地促进了理财产品等新业务的顺利开展，20__年新城所中间业务收入达到了x万元。</w:t>
      </w:r>
    </w:p>
    <w:p>
      <w:pPr>
        <w:ind w:left="0" w:right="0" w:firstLine="560"/>
        <w:spacing w:before="450" w:after="450" w:line="312" w:lineRule="auto"/>
      </w:pPr>
      <w:r>
        <w:rPr>
          <w:rFonts w:ascii="宋体" w:hAnsi="宋体" w:eastAsia="宋体" w:cs="宋体"/>
          <w:color w:val="000"/>
          <w:sz w:val="28"/>
          <w:szCs w:val="28"/>
        </w:rPr>
        <w:t xml:space="preserve">四是熟悉管理，有着较强的组织水平和协调能力。管理也是一种生产力，领导也是一门艺术。在21年的职业生涯中，我担任中层就有12年之多了，长期的工作实践使我逐步掌握了适合处于城乡结合部的县级银行的工作思路和方法，练就了较好的组织能力、管理能力和沟通协调能力，集各种资源为合力，促进工作开展。单位内部，我明明白白做人实实在在做事，对工作认真负责，踏实干事，对领导尊重和服从，积极为领导分忧解困，对同事谦让帮助，团结共事，对兄弟部门和谐融洽，遇事不推委，荣誉面前不抢功。单位以外，我始终坚持热忱服务客户至上的原则，视客户为朋友，一切为客户利益着想，为企业解难，受到了社会各界的普遍赞誉。同时，我通过积极参加各种社会公益活动，建立起工行与企业、客户之间的桥梁和纽带，为工行树立良好的社会形象，去年我加入了县民政局慈善义工协会和x爱心联盟，经常在周未时去帮扶困难群众和看望孤寡老人。</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事的默默支持。各位领导、各位评委：假如我的今天竞选的想法能够得到大家的支持，假如我的愿望能够得以实现，竞聘为支行副行长，我将会站在一个新的高度和起点上，更加努力地为工商银行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银行竞岗演讲稿范文2</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01年支行开始把消费信贷确定为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20__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__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演讲稿《银行竞聘演讲稿》。</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__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一份自信，一个目标，严谨的作风，塌实的态度，开拓的精神，我想在分支行的正确领导下，在同志们的努力下，只要我们勤劳的工作、艰辛的付出，一定能实现我们的宏伟目标。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取出生的时代，但能够用生命的灿烂为时代增光添彩;我不能决定生命的长度，但能够用加倍的奉献拓展生命的宽度。此刻，我怀着这份对人生价值感悟的执着与信念，带着对农行事业的梦想与追求，走上这个舞台，理解大家的评判和组织的挑选。在此，我愿敞开心扉，对大家说说我要竞争某某业务部经理这个岗位的理由，能挑起这付重担的原因以及干好这份工作的思路。这个岗位，不仅仅仅是一种权利，更是一份沉甸甸的职责。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光的基层工作实践，丰富的社会阅历，从事岗位多，业务知识比较全面。对于这点，透过我上方的简单介绍，相信各位评委必须有所了解。但我深信一点:时光、社会和平凡的工作最能锻炼人、培养人，它使我有理智、有激情、更有高度的工作职责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__年经县行党委认真考察、考核，我被组织理解为光荣的中国共产党预备党员，并如期转正，成为一名正式党员。日常工作中，我也是严格以党员标准要求自我，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4、工作业绩突出。在某某业务部任经理助理和副经理的18个月里，用心主动配合经理的工作，并取得很好的成绩: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透过银商通系统留存存款达6。6亿元，比未创新前多增近6亿元;五是第三方存管实现4。3万户，托管资金近4亿，捆绑银行卡4。3万张，新增签约账户连续两年领先于同业，逐步缩小与工行的差距;六是“五险一金”归集额到达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用心进取。工作中，我认真地学习领会上级行制定的各项规章制度，以学习合规文化为契机，严格贯彻执行，杜绝出现违规、违纪行为。工作之余，培养自学潜力，1996年透过自学考试，取得山东经济学院金融专业专科学历，20__年参加开放式高等教育，取得中国政法大学法学专业本科学历;1998年透过了经济师资格考试，并于20__年被县行正式聘用;20__年参加国家企业法律顾问资格考试，顺利取得执业资格，并在20__年山东省国资委举办的继续教育中被评为“优秀学员”。这些成绩的取得，得益于县行领导的支持。他激发了我用心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__-20_年度代理保险业务“创利名星”称号、区分行20__年度第三方存管业务营销先进个人、二级分行20__年度“营销之星”称号、银商通业务创新奖、计价考核办法创新奖，20__年又喜获某某大学商业新锐奖。第四，有较高的政治素质。透过多年的政治理论学习，树立正确的世界观、人生观和价值观。遵纪守法、助人为乐、团结同志、任劳任怨、服从安排。第五、有较强的组织、协调及业务策划、拓展、营销潜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__年4月以来，一向从事副职工作，一方面认真的履行岗位职责，切实抓好自身主要业务和分管工作，以身作则，严以律己;另一方面，用心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一是能够利用银行与信托公司的合作关系，来创新应收账款融资理财产品，努力盘活某某企业、某某企业等企业近80亿元应付账款;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金无足迹，人无完人，我对银行知识掌握得还不够，为此，我利用业余时光，努力学习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金融知识，并于今年7月份考取了某某大学金融财务mba，以弥补自我的不足之处。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主角，带好身边的人，切实履行好部门负责人职责。此刻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用心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2、向领导多请示，勤汇报，搞好与兄弟部门的协作配合。了解领导意图和思路，把工作的主动性与针对性、实效性统一齐来;虚心向兄弟部门学习，多交流，多协调，互相帮忙，共同提高。</w:t>
      </w:r>
    </w:p>
    <w:p>
      <w:pPr>
        <w:ind w:left="0" w:right="0" w:firstLine="560"/>
        <w:spacing w:before="450" w:after="450" w:line="312" w:lineRule="auto"/>
      </w:pPr>
      <w:r>
        <w:rPr>
          <w:rFonts w:ascii="宋体" w:hAnsi="宋体" w:eastAsia="宋体" w:cs="宋体"/>
          <w:color w:val="000"/>
          <w:sz w:val="28"/>
          <w:szCs w:val="28"/>
        </w:rPr>
        <w:t xml:space="preserve">3、继续发扬自我勤奋好学、吃苦耐劳的优良作风。作为部门负责人，应全面掌握金融法律法规、银行专业知识和上级行的各项规章制度，勤奋好学，搞懂、学会，并及时传达贯彻落实。工作中坚持吃苦耐劳的优良作风，身先士卒，用心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忙同事多出成绩，让同事有一种成就感;在利益和荣誉面前多让同事，让同事有一种被承认感。假如我竞聘成功，对待同事做到多理解，少埋怨;多尊重，少指责;多情义，少冷漠;多说服，不压服。力争在工作中显示实力，在压力中构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构成一种团结友爱、人人都求用心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我，用“想得更大一点，做得更实一点、管得更细一点”的标准要求自我，用心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此刻和将来。这次若能竞职成功，我将以此为新的起点，在以后的工作当中，励精图治，立足本职，钻研业务，勤奋工作。在求真务实中认识自我，在用心进取中不断追求，在拼搏奉献中实现价值，在市场竞争中完善自我。胜固可喜，败亦无悔!请大家多监督我，我必须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必须要用心的争取。无论结果如何，我都要衷心感谢各位评委的大力支持和帮忙。我会一如既往，继续努力工作。演讲结束，再次衷心的多谢各位评委!</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银行竞岗演讲稿范文4</w:t>
      </w:r>
    </w:p>
    <w:p>
      <w:pPr>
        <w:ind w:left="0" w:right="0" w:firstLine="560"/>
        <w:spacing w:before="450" w:after="450" w:line="312" w:lineRule="auto"/>
      </w:pPr>
      <w:r>
        <w:rPr>
          <w:rFonts w:ascii="宋体" w:hAnsi="宋体" w:eastAsia="宋体" w:cs="宋体"/>
          <w:color w:val="000"/>
          <w:sz w:val="28"/>
          <w:szCs w:val="28"/>
        </w:rPr>
        <w:t xml:space="preserve">大家好!我是来自____支行的______，十分荣幸能够参加这次理财经理的竞聘，首先，请允许我向大家介绍一下我的基本状况。</w:t>
      </w:r>
    </w:p>
    <w:p>
      <w:pPr>
        <w:ind w:left="0" w:right="0" w:firstLine="560"/>
        <w:spacing w:before="450" w:after="450" w:line="312" w:lineRule="auto"/>
      </w:pPr>
      <w:r>
        <w:rPr>
          <w:rFonts w:ascii="宋体" w:hAnsi="宋体" w:eastAsia="宋体" w:cs="宋体"/>
          <w:color w:val="000"/>
          <w:sz w:val="28"/>
          <w:szCs w:val="28"/>
        </w:rPr>
        <w:t xml:space="preserve">我今年28岁，__年毕业于____省经济管理学院会计专业，毕业后进入交行工作先后在原新春储蓄所、储蓄所作储蓄员工作。后转至____区移动公司担任客户经理。今年3月份回到交行春晖支行担任临柜柜员。这些工作经历增加了我的工作经验同时也提高了各个方面的潜力。</w:t>
      </w:r>
    </w:p>
    <w:p>
      <w:pPr>
        <w:ind w:left="0" w:right="0" w:firstLine="560"/>
        <w:spacing w:before="450" w:after="450" w:line="312" w:lineRule="auto"/>
      </w:pPr>
      <w:r>
        <w:rPr>
          <w:rFonts w:ascii="宋体" w:hAnsi="宋体" w:eastAsia="宋体" w:cs="宋体"/>
          <w:color w:val="000"/>
          <w:sz w:val="28"/>
          <w:szCs w:val="28"/>
        </w:rPr>
        <w:t xml:space="preserve">下方就我所具备的竞争条件和优势做简要的介绍。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十分感兴趣，同时也是一个工作勤勉和善于学习的人。我有信心在银行理财岗位能够更好地展现我的价值，并且为我行创造更多的价值。透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以前在移动公司任客户经理，在此期间，用心做好优质客户的营销工作，培养了自身营销的潜力;并且透过这段工作经历，使我具有必须的公关潜力和良好的社会关系。我深信，在自我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一样类型的客户，而采用有针对性的营销策略。努力做到客户需要什么，我们就要给他什么。让客户把我们当作自我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一天都会应对许多形形色色的客户，要善于和他们进行广泛的沟通与交流，洞察客户的想法，为其带给满意的服务。透过对学习和对市场行情的准确把握，为客户带给合理推荐。这种营销，既立足当前，更着眼于未来。善待客户，就是善待自我;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状况。针对这种状况，我将着重于组合理财产品和手段，由对客户的深入了解开始，然后针对每一个目标客户的特点及风险承受潜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我相信自我有实习、有潜力做好银行理材经理这个职位，做好理材经理的相关工作，为____银行的发展贡献出自我的一份力量。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_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__年参加开放式高等教育，取得中国政法大学法学专业本科学历;1998年通过了经济师资格考试，并于20__年被县行正式聘用;20__年参加国家企业法律顾问资格考试，顺利取得执业资格，并在20_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__-20_年度代理保险业务“创利名星”称号、区分行20__年度第三方存管业务营销先进个人、二级分行20__年度“营销之星”称号、银商通业务创新奖、计价考核办法创新奖，20__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_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感谢局组织上提供了这样一个机会和舞台，供大家展示才华，我竞聘的岗位是天茶花路邮政所负责人。我十分珍惜这次竞聘机会，我认为，结果并不重要，能够参与竞聘体会这一过程才是最有意义的，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我叫某某某，今年30岁，20__年7月，毕业于四川省电信电大经济信息管理与计算机应用专业;同年8月参加工作，一直在茶花路邮政储蓄所当营业员;20__年2月，到金山邮政支局从事营业员;20__年11月，茶花路从事营业员至今。工作以来，承蒙领导和同事的厚爱，积极工作，曾取得某某某、某某某的成绩，获得某某某、某某某等荣誉。</w:t>
      </w:r>
    </w:p>
    <w:p>
      <w:pPr>
        <w:ind w:left="0" w:right="0" w:firstLine="560"/>
        <w:spacing w:before="450" w:after="450" w:line="312" w:lineRule="auto"/>
      </w:pPr>
      <w:r>
        <w:rPr>
          <w:rFonts w:ascii="宋体" w:hAnsi="宋体" w:eastAsia="宋体" w:cs="宋体"/>
          <w:color w:val="000"/>
          <w:sz w:val="28"/>
          <w:szCs w:val="28"/>
        </w:rPr>
        <w:t xml:space="preserve">下面谈一下我应聘这个岗位的优势：</w:t>
      </w:r>
    </w:p>
    <w:p>
      <w:pPr>
        <w:ind w:left="0" w:right="0" w:firstLine="560"/>
        <w:spacing w:before="450" w:after="450" w:line="312" w:lineRule="auto"/>
      </w:pPr>
      <w:r>
        <w:rPr>
          <w:rFonts w:ascii="宋体" w:hAnsi="宋体" w:eastAsia="宋体" w:cs="宋体"/>
          <w:color w:val="000"/>
          <w:sz w:val="28"/>
          <w:szCs w:val="28"/>
        </w:rPr>
        <w:t xml:space="preserve">谈到优势，对我来说首先是我已在某某所工作了10年，几千个日日夜夜与某某所和同事们朝夕相处，我对这里的一草一木、一人一物都产生了感情，并下决心将自己的全部献给某某所。当然，更为重要的是，在10多年的工作中，我曾历经多个岗位的变迁，经过不同岗位的历练，让我积累了丰富的邮政工作经验，并邮政内部各岗位了如指掌，这或许在以后的工作中有用。</w:t>
      </w:r>
    </w:p>
    <w:p>
      <w:pPr>
        <w:ind w:left="0" w:right="0" w:firstLine="560"/>
        <w:spacing w:before="450" w:after="450" w:line="312" w:lineRule="auto"/>
      </w:pPr>
      <w:r>
        <w:rPr>
          <w:rFonts w:ascii="宋体" w:hAnsi="宋体" w:eastAsia="宋体" w:cs="宋体"/>
          <w:color w:val="000"/>
          <w:sz w:val="28"/>
          <w:szCs w:val="28"/>
        </w:rPr>
        <w:t xml:space="preserve">其次，我有丰富的客户资源和人脉关系。由于银行主任竞聘稿我在这里工作了多年，对这一里的客户资源非常了解，本街上很多商户都认识我，很多客户都与我建立了良好的个人关系。再者，我是本地人，我的朋友同学都在本地发展，其中不乏政府公务员、国企负责人、私营企业老板、知名学者等，他们能在我的业务上给我带来很大帮助。所以，在储蓄上我有很多大客户资源;在保险上我个人完成的保险量在去年全局第一。</w:t>
      </w:r>
    </w:p>
    <w:p>
      <w:pPr>
        <w:ind w:left="0" w:right="0" w:firstLine="560"/>
        <w:spacing w:before="450" w:after="450" w:line="312" w:lineRule="auto"/>
      </w:pPr>
      <w:r>
        <w:rPr>
          <w:rFonts w:ascii="宋体" w:hAnsi="宋体" w:eastAsia="宋体" w:cs="宋体"/>
          <w:color w:val="000"/>
          <w:sz w:val="28"/>
          <w:szCs w:val="28"/>
        </w:rPr>
        <w:t xml:space="preserve">再次，我善于协调各种关系，在同事中人缘较好。我性格平和，不计较个人的荣辱得失，能够在最短的时间内和同事打成一片。同时，还具有一定的协调能力，能够让大家统一认识，团结一道做好工作。另外，我的孩子也上托儿所了，丈夫也在我们邮政工作，家庭和睦幸福，在生活上没有家庭的羁绊，能够把全部精力和心思投入到工作中。</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开展好工作。我要摆正位置，团结银行所主任竞聘演讲稿所内工作人员，在工作中和生活上一定要平易近人，努力做到说真话，办实事，求实效。还要设置相应的规章制度，使大家有据可循。明确各岗位职责，使每位同事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二，突出工作重点，抓好营销。根据市场经济学的“二八”法则和实际，我将加强优质客户的信息搜集，建立详尽的档案，进行等级分类，避免营销的盲目性和随机性，在维护现有客户的基础上，加大营销力度，争揽潜在客户。还要依托我所的品牌优势和网络优势，维护好现有的大户资源，充分整合各种资源，满足客户的个性化需求，取得规模效益。</w:t>
      </w:r>
    </w:p>
    <w:p>
      <w:pPr>
        <w:ind w:left="0" w:right="0" w:firstLine="560"/>
        <w:spacing w:before="450" w:after="450" w:line="312" w:lineRule="auto"/>
      </w:pPr>
      <w:r>
        <w:rPr>
          <w:rFonts w:ascii="宋体" w:hAnsi="宋体" w:eastAsia="宋体" w:cs="宋体"/>
          <w:color w:val="000"/>
          <w:sz w:val="28"/>
          <w:szCs w:val="28"/>
        </w:rPr>
        <w:t xml:space="preserve">第三，创立品牌，优化服务。要争取更多的客户，还必须打造服务品牌。我将整合内部资源，完善服务功能，充分发挥中国邮政“两网三流”的资源优势和“百年邮政”的良好信誉，坚持我局“______”的经营理念，采用先进管理运作模式和技术手段，努力为客户提供个性化、量体银行网点主任竞聘报告裁衣的各类完善的服务。</w:t>
      </w:r>
    </w:p>
    <w:p>
      <w:pPr>
        <w:ind w:left="0" w:right="0" w:firstLine="560"/>
        <w:spacing w:before="450" w:after="450" w:line="312" w:lineRule="auto"/>
      </w:pPr>
      <w:r>
        <w:rPr>
          <w:rFonts w:ascii="宋体" w:hAnsi="宋体" w:eastAsia="宋体" w:cs="宋体"/>
          <w:color w:val="000"/>
          <w:sz w:val="28"/>
          <w:szCs w:val="28"/>
        </w:rPr>
        <w:t xml:space="preserve">最后，增强责任心，为邮政__。我之所以把责任心放到最后来讲是因为它很重要。我认为，不管做什么工作，从事哪一行业，责任心是做好工作的最基本立足点，一个没有责任心的人是很难将工作做好的。如果竞聘成功，我将加强自身修养，勤奋学习，不断提高业务能力，增强自身综合素质。在邮政事业的奋斗中树立正确的世界观、人生观和价值观，自觉经受考验，在纷繁复杂的社会里把握好人生之舵，校正好人生航向。把一颗赤诚的心奉献给邮政事业。当然，此次竞聘无论成功失败，我都将以此为新的起点，一如既往的努力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银行竞岗演讲稿范文7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我现年39岁，大专文化程度。19____年入行以来，先后从事过储蓄、会计、国结、计划、消贷、公司等工作，扎实的金融业务功底以及丰富的前台工作经验是我的自身优势，同时也是我参与竞聘的另一理由。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我行优质客户群体可以细分以下几类：1、存量授信客户，包括消贷的房地产开发商、汽车经销商及个贷优质客户;2、行政事业单位;3、结算量、日均存款相对较大的中小企业。针对不同类别的优质客户群体采用相应的营销策略，真正做到以客户为中心，为其提供最佳服务。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2025-06-17T14:56:31+08:00</dcterms:created>
  <dcterms:modified xsi:type="dcterms:W3CDTF">2025-06-17T14:56:31+08:00</dcterms:modified>
</cp:coreProperties>
</file>

<file path=docProps/custom.xml><?xml version="1.0" encoding="utf-8"?>
<Properties xmlns="http://schemas.openxmlformats.org/officeDocument/2006/custom-properties" xmlns:vt="http://schemas.openxmlformats.org/officeDocument/2006/docPropsVTypes"/>
</file>