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关于扶贫演讲稿</w:t>
      </w:r>
      <w:bookmarkEnd w:id="1"/>
    </w:p>
    <w:p>
      <w:pPr>
        <w:jc w:val="center"/>
        <w:spacing w:before="0" w:after="450"/>
      </w:pPr>
      <w:r>
        <w:rPr>
          <w:rFonts w:ascii="Arial" w:hAnsi="Arial" w:eastAsia="Arial" w:cs="Arial"/>
          <w:color w:val="999999"/>
          <w:sz w:val="20"/>
          <w:szCs w:val="20"/>
        </w:rPr>
        <w:t xml:space="preserve">来源：网络  作者：前尘往事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演讲稿也叫演讲词，它是在较为隆重的仪式上和某些公众场合发表的讲话文稿。本站今天为大家精心准备了关于扶贫演讲稿,希望对大家有所帮助!　　关于扶贫演讲稿　　尊敬的领导：　　大家好!　　今天我要演讲的题目是：扶贫攻坚。毋庸讳言，扶贫脱贫是一项艰巨...</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演讲稿也叫演讲词，它是在较为隆重的仪式上和某些公众场合发表的讲话文稿。本站今天为大家精心准备了关于扶贫演讲稿,希望对大家有所帮助![_TAG_h2]　　关于扶贫演讲稿</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要演讲的题目是：扶贫攻坚。毋庸讳言，扶贫脱贫是一项艰巨任务，更是一项长期积累的问题。世界上任何国家，包括发达国家都存在贫困问题，也都面临扶贫脱贫的艰巨任务。唯有中国共产党才会立下铮铮誓言：“让贫困人口和贫困地区同全国一道进入全面小康社会是我们党的庄严承诺”。这既是十九大报告提出的“坚决打赢脱贫攻坚战”的新任务、新要求，更是中国共产党作为一个有担当、负责任的执政党向世界所做的宣言。</w:t>
      </w:r>
    </w:p>
    <w:p>
      <w:pPr>
        <w:ind w:left="0" w:right="0" w:firstLine="560"/>
        <w:spacing w:before="450" w:after="450" w:line="312" w:lineRule="auto"/>
      </w:pPr>
      <w:r>
        <w:rPr>
          <w:rFonts w:ascii="宋体" w:hAnsi="宋体" w:eastAsia="宋体" w:cs="宋体"/>
          <w:color w:val="000"/>
          <w:sz w:val="28"/>
          <w:szCs w:val="28"/>
        </w:rPr>
        <w:t xml:space="preserve">　　但是脱贫是不可能一蹴而就的。通过产业扶贫、民生扶贫等模式来达到精准扶贫的目的，需要的是所有人的努力，十九大中就指出，脱贫攻坚，要全面动员全国和全社会的力量。经过十八大以来“精准扶贫”工作后，党中央已经积累了丰富的经验、打下了坚实的基础。十九大报告则在此基础上，进一步提出了坚决打赢扶贫攻坚战的新策略和新机制。这表现为：一是要全面动员全国全社会力量。扶贫脱贫的是我党的头等大事，也是头等难事。没有全国动员、全民参与，集聚全社会的力量是难以取得胜利的。</w:t>
      </w:r>
    </w:p>
    <w:p>
      <w:pPr>
        <w:ind w:left="0" w:right="0" w:firstLine="560"/>
        <w:spacing w:before="450" w:after="450" w:line="312" w:lineRule="auto"/>
      </w:pPr>
      <w:r>
        <w:rPr>
          <w:rFonts w:ascii="宋体" w:hAnsi="宋体" w:eastAsia="宋体" w:cs="宋体"/>
          <w:color w:val="000"/>
          <w:sz w:val="28"/>
          <w:szCs w:val="28"/>
        </w:rPr>
        <w:t xml:space="preserve">　　二是坚持精准扶贫、精准脱贫。十九大报告是要在继续坚持“精准扶贫”进一步提出了“精准脱贫”的新策略。三是坚持中央统筹、省负总责、市县抓落实的工作机制。组织落实、明晰职责是打赢扶贫攻坚战的保障。十九大报告创新地把各级组织的责任进行细分和明确，也就确保了精准扶贫的有效运行和机制畅通。</w:t>
      </w:r>
    </w:p>
    <w:p>
      <w:pPr>
        <w:ind w:left="0" w:right="0" w:firstLine="560"/>
        <w:spacing w:before="450" w:after="450" w:line="312" w:lineRule="auto"/>
      </w:pPr>
      <w:r>
        <w:rPr>
          <w:rFonts w:ascii="宋体" w:hAnsi="宋体" w:eastAsia="宋体" w:cs="宋体"/>
          <w:color w:val="000"/>
          <w:sz w:val="28"/>
          <w:szCs w:val="28"/>
        </w:rPr>
        <w:t xml:space="preserve">　　让我们坚决贯彻落实中央精准扶贫的战略部署，瞄准全面小康的宏伟目标，出发!前进!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关于扶贫演讲稿</w:t>
      </w:r>
    </w:p>
    <w:p>
      <w:pPr>
        <w:ind w:left="0" w:right="0" w:firstLine="560"/>
        <w:spacing w:before="450" w:after="450" w:line="312" w:lineRule="auto"/>
      </w:pPr>
      <w:r>
        <w:rPr>
          <w:rFonts w:ascii="宋体" w:hAnsi="宋体" w:eastAsia="宋体" w:cs="宋体"/>
          <w:color w:val="000"/>
          <w:sz w:val="28"/>
          <w:szCs w:val="28"/>
        </w:rPr>
        <w:t xml:space="preserve">　　尊敬的各位领导、尊敬的各位评委、敬爱的扶贫一线的同志们：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今天，我演讲的题目是：《使命与担当》。</w:t>
      </w:r>
    </w:p>
    <w:p>
      <w:pPr>
        <w:ind w:left="0" w:right="0" w:firstLine="560"/>
        <w:spacing w:before="450" w:after="450" w:line="312" w:lineRule="auto"/>
      </w:pPr>
      <w:r>
        <w:rPr>
          <w:rFonts w:ascii="宋体" w:hAnsi="宋体" w:eastAsia="宋体" w:cs="宋体"/>
          <w:color w:val="000"/>
          <w:sz w:val="28"/>
          <w:szCs w:val="28"/>
        </w:rPr>
        <w:t xml:space="preserve">　　著名诗人艾青在《我爱这土地》诗中这样写道：为什么我的眼里常含泪水?因为我对这土地爱得深沉。</w:t>
      </w:r>
    </w:p>
    <w:p>
      <w:pPr>
        <w:ind w:left="0" w:right="0" w:firstLine="560"/>
        <w:spacing w:before="450" w:after="450" w:line="312" w:lineRule="auto"/>
      </w:pPr>
      <w:r>
        <w:rPr>
          <w:rFonts w:ascii="宋体" w:hAnsi="宋体" w:eastAsia="宋体" w:cs="宋体"/>
          <w:color w:val="000"/>
          <w:sz w:val="28"/>
          <w:szCs w:val="28"/>
        </w:rPr>
        <w:t xml:space="preserve">　　这首诗倾诉的是深沉真挚的爱，今天，带着这种爱，我要讲一讲我的家乡，讲一讲生我养我的这块土地，讲一讲我的扶贫故事。</w:t>
      </w:r>
    </w:p>
    <w:p>
      <w:pPr>
        <w:ind w:left="0" w:right="0" w:firstLine="560"/>
        <w:spacing w:before="450" w:after="450" w:line="312" w:lineRule="auto"/>
      </w:pPr>
      <w:r>
        <w:rPr>
          <w:rFonts w:ascii="宋体" w:hAnsi="宋体" w:eastAsia="宋体" w:cs="宋体"/>
          <w:color w:val="000"/>
          <w:sz w:val="28"/>
          <w:szCs w:val="28"/>
        </w:rPr>
        <w:t xml:space="preserve">　　今年6月6日，我被社旗县委组织部选派到社旗县大冯营镇张营村担任扶贫责任组组长。张营村有一家贫困户，户主张嘉宾，男，今年70岁;他的母亲还健在，今年99岁;他的哥哥张嘉佑，今年76岁。9学30日下午，他的哥哥不幸去世。因考虑到妈妈年纪大了，身体还不好，就没有把哥哥去世的消息告诉妈妈。10月4日上午，我又一次来到张嘉宾的家，老人家正坐在门口晒太阳呢，她笑得很开心，我说：“奶奶，今天天气真好!嘉佑叔去上海大医院看病了，他委托我来看望您老人家呢……”</w:t>
      </w:r>
    </w:p>
    <w:p>
      <w:pPr>
        <w:ind w:left="0" w:right="0" w:firstLine="560"/>
        <w:spacing w:before="450" w:after="450" w:line="312" w:lineRule="auto"/>
      </w:pPr>
      <w:r>
        <w:rPr>
          <w:rFonts w:ascii="宋体" w:hAnsi="宋体" w:eastAsia="宋体" w:cs="宋体"/>
          <w:color w:val="000"/>
          <w:sz w:val="28"/>
          <w:szCs w:val="28"/>
        </w:rPr>
        <w:t xml:space="preserve">　　“好，真好，孩子，请坐下说……”</w:t>
      </w:r>
    </w:p>
    <w:p>
      <w:pPr>
        <w:ind w:left="0" w:right="0" w:firstLine="560"/>
        <w:spacing w:before="450" w:after="450" w:line="312" w:lineRule="auto"/>
      </w:pPr>
      <w:r>
        <w:rPr>
          <w:rFonts w:ascii="宋体" w:hAnsi="宋体" w:eastAsia="宋体" w:cs="宋体"/>
          <w:color w:val="000"/>
          <w:sz w:val="28"/>
          <w:szCs w:val="28"/>
        </w:rPr>
        <w:t xml:space="preserve">　　一句又一句善意的谎言，为的是让百岁老人安享晚年。</w:t>
      </w:r>
    </w:p>
    <w:p>
      <w:pPr>
        <w:ind w:left="0" w:right="0" w:firstLine="560"/>
        <w:spacing w:before="450" w:after="450" w:line="312" w:lineRule="auto"/>
      </w:pPr>
      <w:r>
        <w:rPr>
          <w:rFonts w:ascii="宋体" w:hAnsi="宋体" w:eastAsia="宋体" w:cs="宋体"/>
          <w:color w:val="000"/>
          <w:sz w:val="28"/>
          <w:szCs w:val="28"/>
        </w:rPr>
        <w:t xml:space="preserve">　　张营村70岁以上的老人共有17位，我经常带着扶贫干部深入每一个家庭，夏天送清凉，冬天送温暖，春秋送祝愿。</w:t>
      </w:r>
    </w:p>
    <w:p>
      <w:pPr>
        <w:ind w:left="0" w:right="0" w:firstLine="560"/>
        <w:spacing w:before="450" w:after="450" w:line="312" w:lineRule="auto"/>
      </w:pPr>
      <w:r>
        <w:rPr>
          <w:rFonts w:ascii="宋体" w:hAnsi="宋体" w:eastAsia="宋体" w:cs="宋体"/>
          <w:color w:val="000"/>
          <w:sz w:val="28"/>
          <w:szCs w:val="28"/>
        </w:rPr>
        <w:t xml:space="preserve">　　张营村还有一家贫困户，王书春，女，今年61岁。10年前，她的儿子因患白血病离开了人世;儿媳妇远嫁他乡，杳无音讯。7年前，她的丈夫因患癌症撒手人寰。那年冬天，一场大病差点儿夺去她的生命，在医院治疗两个多月之后，这位坚强的女性，颤巍巍走出医院的大门，回到张营村，担负起了扶养孙子刁仁庆的重担。今年春天，她被确诊为肝癌晚期。驻村扶贫后，我多次到她家走访，都是铁将军把门，一打听，她在县医院住院诊治呢。</w:t>
      </w:r>
    </w:p>
    <w:p>
      <w:pPr>
        <w:ind w:left="0" w:right="0" w:firstLine="560"/>
        <w:spacing w:before="450" w:after="450" w:line="312" w:lineRule="auto"/>
      </w:pPr>
      <w:r>
        <w:rPr>
          <w:rFonts w:ascii="宋体" w:hAnsi="宋体" w:eastAsia="宋体" w:cs="宋体"/>
          <w:color w:val="000"/>
          <w:sz w:val="28"/>
          <w:szCs w:val="28"/>
        </w:rPr>
        <w:t xml:space="preserve">　　当我带着礼品到县医院看望她的时候，这位伟大的女性，一次又一次天灾人祸都没有让她低头和流泪的女性，握住我的手，眼含热泪说：</w:t>
      </w:r>
    </w:p>
    <w:p>
      <w:pPr>
        <w:ind w:left="0" w:right="0" w:firstLine="560"/>
        <w:spacing w:before="450" w:after="450" w:line="312" w:lineRule="auto"/>
      </w:pPr>
      <w:r>
        <w:rPr>
          <w:rFonts w:ascii="宋体" w:hAnsi="宋体" w:eastAsia="宋体" w:cs="宋体"/>
          <w:color w:val="000"/>
          <w:sz w:val="28"/>
          <w:szCs w:val="28"/>
        </w:rPr>
        <w:t xml:space="preserve">　　“谢谢您，张浩校长!听我孙子刁仁庆说了，您刚到张营村扶贫，就去张营村小学做励志演讲了，孩子们收益很大!这孩子从小喜欢学习，他特别崇拜您。像我这样的人家，要是在古代，或者在国外，肯定得要饭，四处流浪，居无定所……而如今，我们不愁吃，不愁穿，不愁住，不愁钱……这都是因为党的政策好呀!这么多年来，我从来没有叫过一声苦，从来没有喊过一声累，从来没有求过谁!但是，张校长，今天我得求您一件事儿，我知道，我的日子不多了，在我去世之后，您能不能帮我照顾一下我的孙子刁仁庆?他才十一岁啊!您要让他好好读书，好好做人，长大后报效祖国，回报家乡!……”</w:t>
      </w:r>
    </w:p>
    <w:p>
      <w:pPr>
        <w:ind w:left="0" w:right="0" w:firstLine="560"/>
        <w:spacing w:before="450" w:after="450" w:line="312" w:lineRule="auto"/>
      </w:pPr>
      <w:r>
        <w:rPr>
          <w:rFonts w:ascii="宋体" w:hAnsi="宋体" w:eastAsia="宋体" w:cs="宋体"/>
          <w:color w:val="000"/>
          <w:sz w:val="28"/>
          <w:szCs w:val="28"/>
        </w:rPr>
        <w:t xml:space="preserve">　　“我答应您，阿姨，我一定帮您照顾您的孙子，请您放心，我一定把他培养成栋梁之才!”</w:t>
      </w:r>
    </w:p>
    <w:p>
      <w:pPr>
        <w:ind w:left="0" w:right="0" w:firstLine="560"/>
        <w:spacing w:before="450" w:after="450" w:line="312" w:lineRule="auto"/>
      </w:pPr>
      <w:r>
        <w:rPr>
          <w:rFonts w:ascii="宋体" w:hAnsi="宋体" w:eastAsia="宋体" w:cs="宋体"/>
          <w:color w:val="000"/>
          <w:sz w:val="28"/>
          <w:szCs w:val="28"/>
        </w:rPr>
        <w:t xml:space="preserve">　　今年8月9日，与病魔顽强抗争七年之久，这位被病痛折磨得骨瘦如柴的老人永远离我们而去了。10月11日上午，我买了鲁迅的《朝花夕拾》、一本带密码的笔记本、几本作业本和一袋儿苹果，到大冯营中心学校六年级五班去看望刁仁庆，鼓励他好好读书，快乐生活，他感动得流下了眼泪……</w:t>
      </w:r>
    </w:p>
    <w:p>
      <w:pPr>
        <w:ind w:left="0" w:right="0" w:firstLine="560"/>
        <w:spacing w:before="450" w:after="450" w:line="312" w:lineRule="auto"/>
      </w:pPr>
      <w:r>
        <w:rPr>
          <w:rFonts w:ascii="宋体" w:hAnsi="宋体" w:eastAsia="宋体" w:cs="宋体"/>
          <w:color w:val="000"/>
          <w:sz w:val="28"/>
          <w:szCs w:val="28"/>
        </w:rPr>
        <w:t xml:space="preserve">　　三天后，刁仁庆的姑姑给我发了一条信息：</w:t>
      </w:r>
    </w:p>
    <w:p>
      <w:pPr>
        <w:ind w:left="0" w:right="0" w:firstLine="560"/>
        <w:spacing w:before="450" w:after="450" w:line="312" w:lineRule="auto"/>
      </w:pPr>
      <w:r>
        <w:rPr>
          <w:rFonts w:ascii="宋体" w:hAnsi="宋体" w:eastAsia="宋体" w:cs="宋体"/>
          <w:color w:val="000"/>
          <w:sz w:val="28"/>
          <w:szCs w:val="28"/>
        </w:rPr>
        <w:t xml:space="preserve">　　“谢谢您，张浩老师!我的侄子刁仁庆打电话告诉我了，说张浩校长去学校看他了，给他带了好多礼物，那又红又大的苹果他舍不得吃，过星期天的时候，拿回家放在他奶奶照片前当贡品了……”</w:t>
      </w:r>
    </w:p>
    <w:p>
      <w:pPr>
        <w:ind w:left="0" w:right="0" w:firstLine="560"/>
        <w:spacing w:before="450" w:after="450" w:line="312" w:lineRule="auto"/>
      </w:pPr>
      <w:r>
        <w:rPr>
          <w:rFonts w:ascii="宋体" w:hAnsi="宋体" w:eastAsia="宋体" w:cs="宋体"/>
          <w:color w:val="000"/>
          <w:sz w:val="28"/>
          <w:szCs w:val="28"/>
        </w:rPr>
        <w:t xml:space="preserve">　　看到这里，不争气的泪水早已溢出眼眶……</w:t>
      </w:r>
    </w:p>
    <w:p>
      <w:pPr>
        <w:ind w:left="0" w:right="0" w:firstLine="560"/>
        <w:spacing w:before="450" w:after="450" w:line="312" w:lineRule="auto"/>
      </w:pPr>
      <w:r>
        <w:rPr>
          <w:rFonts w:ascii="宋体" w:hAnsi="宋体" w:eastAsia="宋体" w:cs="宋体"/>
          <w:color w:val="000"/>
          <w:sz w:val="28"/>
          <w:szCs w:val="28"/>
        </w:rPr>
        <w:t xml:space="preserve">　　在座的各位领导，同志们，这两件事，强烈的震撼着我的心!它使我真正认识了脚下这块生我养我的土地，它有巍峨的高山，有山一样的伟绩;但也有盆地，有盆地一样的创伤。这两件事还让我认识到，自己肩上的责任越来越大，扶贫工作任重而道远，扶贫必须因人而异：让体弱多病的老人心情舒畅、安度晚年;让青壮年贫困户确立目标、勤劳苦干;让贫困人家的孩子喜欢学习、志存高远、勇往直前，从而切断贫困的根源!</w:t>
      </w:r>
    </w:p>
    <w:p>
      <w:pPr>
        <w:ind w:left="0" w:right="0" w:firstLine="560"/>
        <w:spacing w:before="450" w:after="450" w:line="312" w:lineRule="auto"/>
      </w:pPr>
      <w:r>
        <w:rPr>
          <w:rFonts w:ascii="宋体" w:hAnsi="宋体" w:eastAsia="宋体" w:cs="宋体"/>
          <w:color w:val="000"/>
          <w:sz w:val="28"/>
          <w:szCs w:val="28"/>
        </w:rPr>
        <w:t xml:space="preserve">　　同志们，让我们把使命牢记心中，把责任扛在肩上，到扶贫一线去，到贫困群众中去，迎难而上，勇于担当，脚踏实地，奋勇争先!用满腔热情、用实际行动、用骄人的业绩，为党旗添光彩，为扶贫做贡献!</w:t>
      </w:r>
    </w:p>
    <w:p>
      <w:pPr>
        <w:ind w:left="0" w:right="0" w:firstLine="560"/>
        <w:spacing w:before="450" w:after="450" w:line="312" w:lineRule="auto"/>
      </w:pPr>
      <w:r>
        <w:rPr>
          <w:rFonts w:ascii="宋体" w:hAnsi="宋体" w:eastAsia="宋体" w:cs="宋体"/>
          <w:color w:val="000"/>
          <w:sz w:val="28"/>
          <w:szCs w:val="28"/>
        </w:rPr>
        <w:t xml:space="preserve">　　我的演讲到此结束，但扶贫还在路上，我会牢记使命与责任，继续奋勇前行!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关于扶贫演讲稿</w:t>
      </w:r>
    </w:p>
    <w:p>
      <w:pPr>
        <w:ind w:left="0" w:right="0" w:firstLine="560"/>
        <w:spacing w:before="450" w:after="450" w:line="312" w:lineRule="auto"/>
      </w:pPr>
      <w:r>
        <w:rPr>
          <w:rFonts w:ascii="宋体" w:hAnsi="宋体" w:eastAsia="宋体" w:cs="宋体"/>
          <w:color w:val="000"/>
          <w:sz w:val="28"/>
          <w:szCs w:val="28"/>
        </w:rPr>
        <w:t xml:space="preserve">　　要想国强先富民。今天，我们要实现的中国梦，应该不是传统意义上的“国富民强”，而是现代国家理念下的“民富国强”。只有老百姓认为中国梦和自己的梦想是一致的，他们才会全力以赴为实现中国梦而努力奋斗!</w:t>
      </w:r>
    </w:p>
    <w:p>
      <w:pPr>
        <w:ind w:left="0" w:right="0" w:firstLine="560"/>
        <w:spacing w:before="450" w:after="450" w:line="312" w:lineRule="auto"/>
      </w:pPr>
      <w:r>
        <w:rPr>
          <w:rFonts w:ascii="宋体" w:hAnsi="宋体" w:eastAsia="宋体" w:cs="宋体"/>
          <w:color w:val="000"/>
          <w:sz w:val="28"/>
          <w:szCs w:val="28"/>
        </w:rPr>
        <w:t xml:space="preserve">　　邓小平同志提出的改革开放，使数亿中国人甩掉了贫困的帽子，改革开放三十多年来，我国各行各业的发展走向了辉煌的历程。但我国现在还有7000多万的人口未脱贫，国家政府的扶贫工作仍然面临艰巨的任务，贫困人口的脱贫之路艰辛而漫长。为了让扶贫途径更有效，扶贫工作更精准，让我国贫困家庭更快、更好地脱贫，我国政府提出了“精准扶贫”的思想，“精准扶贫”是我国强国惠民的好政策。“十二五”期间，政府加强了扶贫力度，特别是今年以来，政府以“脱贫攻坚统揽经济社会发展”的全局，确保了“十三五”开好局，起好步，为全面建成小康社会奠定坚实基础。</w:t>
      </w:r>
    </w:p>
    <w:p>
      <w:pPr>
        <w:ind w:left="0" w:right="0" w:firstLine="560"/>
        <w:spacing w:before="450" w:after="450" w:line="312" w:lineRule="auto"/>
      </w:pPr>
      <w:r>
        <w:rPr>
          <w:rFonts w:ascii="宋体" w:hAnsi="宋体" w:eastAsia="宋体" w:cs="宋体"/>
          <w:color w:val="000"/>
          <w:sz w:val="28"/>
          <w:szCs w:val="28"/>
        </w:rPr>
        <w:t xml:space="preserve">　　现实生活中，很多人看到了扶贫工作中的实惠，就不断涌现出想争当贫困户、来争当贫困家庭等现象，有些被评为贫困户的家庭甚至不想脱贫，以自己是贫困家庭为荣。这无疑是扰乱了我国政府脱贫攻坚工作的正常秩序，加大了脱贫工作的开展难度。作为国家的一员，我们应正确认识到国家出台的扶贫政策，是针对我国真正需要帮助、需要扶持的贫困家庭，是为了减少国家的贫困人口，提高国家的国际经济地位。是贫困家庭的，就要在国家扶助政策的帮助下，勤劳致富;达到脱贫条件的，就要按时脱贫，应该把实惠和政策真正地用到实处，以十九大精神为引领推进脱贫攻坚战，树立“争贫可耻，脱贫光荣”的正确思想。</w:t>
      </w:r>
    </w:p>
    <w:p>
      <w:pPr>
        <w:ind w:left="0" w:right="0" w:firstLine="560"/>
        <w:spacing w:before="450" w:after="450" w:line="312" w:lineRule="auto"/>
      </w:pPr>
      <w:r>
        <w:rPr>
          <w:rFonts w:ascii="宋体" w:hAnsi="宋体" w:eastAsia="宋体" w:cs="宋体"/>
          <w:color w:val="000"/>
          <w:sz w:val="28"/>
          <w:szCs w:val="28"/>
        </w:rPr>
        <w:t xml:space="preserve">　　国家精准扶贫工作要从贫困户的思想上进行改造，让贫困家庭从“要我脱贫”到“我要脱贫”，树立劳动光荣、用双手创造财富的观念。只有他们有了这样的思想，认同党的惠民政策，他们才会有动力，有干劲，才能做到真正意义上的脱贫，而不是拿着国家的实惠得过且过。</w:t>
      </w:r>
    </w:p>
    <w:p>
      <w:pPr>
        <w:ind w:left="0" w:right="0" w:firstLine="560"/>
        <w:spacing w:before="450" w:after="450" w:line="312" w:lineRule="auto"/>
      </w:pPr>
      <w:r>
        <w:rPr>
          <w:rFonts w:ascii="宋体" w:hAnsi="宋体" w:eastAsia="宋体" w:cs="宋体"/>
          <w:color w:val="000"/>
          <w:sz w:val="28"/>
          <w:szCs w:val="28"/>
        </w:rPr>
        <w:t xml:space="preserve">　　让我们大力贯彻“争贫可耻，脱贫光荣”的思想，让脱贫攻坚深入人心，争取早日让贫困家庭脱贫致富，真正做到民富国强，共同实现我们伟大祖国的中国梦!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2025-07-08T01:49:23+08:00</dcterms:created>
  <dcterms:modified xsi:type="dcterms:W3CDTF">2025-07-08T01:49:23+08:00</dcterms:modified>
</cp:coreProperties>
</file>

<file path=docProps/custom.xml><?xml version="1.0" encoding="utf-8"?>
<Properties xmlns="http://schemas.openxmlformats.org/officeDocument/2006/custom-properties" xmlns:vt="http://schemas.openxmlformats.org/officeDocument/2006/docPropsVTypes"/>
</file>