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全县干部警示教育会议讲话</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召开全县干部警示教育大会，是进一步引深保持党员先进性教育活动的新举措，也是履行全县党风廉政建设责任制的新要求。下面是范文网小编给大家整理的全县干部警示教育会议讲话，仅供参考。&gt; 全县干部警示教育会议讲话篇1同志们：今天，我们召开 县、乡、村...</w:t>
      </w:r>
    </w:p>
    <w:p>
      <w:pPr>
        <w:ind w:left="0" w:right="0" w:firstLine="560"/>
        <w:spacing w:before="450" w:after="450" w:line="312" w:lineRule="auto"/>
      </w:pPr>
      <w:r>
        <w:rPr>
          <w:rFonts w:ascii="宋体" w:hAnsi="宋体" w:eastAsia="宋体" w:cs="宋体"/>
          <w:color w:val="000"/>
          <w:sz w:val="28"/>
          <w:szCs w:val="28"/>
        </w:rPr>
        <w:t xml:space="preserve">召开全县干部警示教育大会，是进一步引深保持党员先进性教育活动的新举措，也是履行全县党风廉政建设责任制的新要求。下面是范文网小编给大家整理的全县干部警示教育会议讲话，仅供参考。</w:t>
      </w:r>
    </w:p>
    <w:p>
      <w:pPr>
        <w:ind w:left="0" w:right="0" w:firstLine="560"/>
        <w:spacing w:before="450" w:after="450" w:line="312" w:lineRule="auto"/>
      </w:pPr>
      <w:r>
        <w:rPr>
          <w:rFonts w:ascii="宋体" w:hAnsi="宋体" w:eastAsia="宋体" w:cs="宋体"/>
          <w:color w:val="000"/>
          <w:sz w:val="28"/>
          <w:szCs w:val="28"/>
        </w:rPr>
        <w:t xml:space="preserve">&gt; 全县干部警示教育会议讲话篇1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 县、乡、村三级 领导干部警示教育大会，主要目的是通过剖析典型案件，以案说法、以案明纪，教育全 县 各级领导干部警钟长鸣、防微杜渐，管好自己、带好队伍，深入推进 我县 党风廉政建设和反腐败 工作 ，努力实现干部清正、政府清廉、政治清明，为全面建成小康社会、建设幸福美好新 和政 提供坚强保障。</w:t>
      </w:r>
    </w:p>
    <w:p>
      <w:pPr>
        <w:ind w:left="0" w:right="0" w:firstLine="560"/>
        <w:spacing w:before="450" w:after="450" w:line="312" w:lineRule="auto"/>
      </w:pPr>
      <w:r>
        <w:rPr>
          <w:rFonts w:ascii="宋体" w:hAnsi="宋体" w:eastAsia="宋体" w:cs="宋体"/>
          <w:color w:val="000"/>
          <w:sz w:val="28"/>
          <w:szCs w:val="28"/>
        </w:rPr>
        <w:t xml:space="preserve">同志们， 刚才， 结合多年的工作实践，选取了 具有很强典型性和代表性 的案例，进行了 深入剖析 讲解 ，每一起都触目惊心、发人深省。这几起案例，虽然发生在不同层级、不同领域，违纪违法形式各有不同，但究其根源，都是宗旨意识 淡薄 、自身要求放松 ，导致行为失范、腐败滋生，最终受到党纪国法的严肃惩处，不仅给个人和家庭带来难以挽回的损失，也给党的事业造成严重危害，代价非常惨重、教训非常深刻。用这些活生生的案例作为反面教材，就是要给大家留下更深的印象、带来更大的触动、引发更多的思考、形成更强的警觉。全县广大党员干部特别是领导干部，一定要从这些案例中吸取教训 、深刻反思，见微知著、防微杜渐，倍加珍惜政治生命、自由人生、工作岗位和幸福家庭，兢兢业业做事、干干净净做人。</w:t>
      </w:r>
    </w:p>
    <w:p>
      <w:pPr>
        <w:ind w:left="0" w:right="0" w:firstLine="560"/>
        <w:spacing w:before="450" w:after="450" w:line="312" w:lineRule="auto"/>
      </w:pPr>
      <w:r>
        <w:rPr>
          <w:rFonts w:ascii="宋体" w:hAnsi="宋体" w:eastAsia="宋体" w:cs="宋体"/>
          <w:color w:val="000"/>
          <w:sz w:val="28"/>
          <w:szCs w:val="28"/>
        </w:rPr>
        <w:t xml:space="preserve">下面，我就全面落实从严治党要求、深入推进党风廉政建设和反腐败工作再强调三点意见。</w:t>
      </w:r>
    </w:p>
    <w:p>
      <w:pPr>
        <w:ind w:left="0" w:right="0" w:firstLine="560"/>
        <w:spacing w:before="450" w:after="450" w:line="312" w:lineRule="auto"/>
      </w:pPr>
      <w:r>
        <w:rPr>
          <w:rFonts w:ascii="宋体" w:hAnsi="宋体" w:eastAsia="宋体" w:cs="宋体"/>
          <w:color w:val="000"/>
          <w:sz w:val="28"/>
          <w:szCs w:val="28"/>
        </w:rPr>
        <w:t xml:space="preserve">一、把握 形势、提高认识，始终保持高度警惕、绷紧防腐之弦</w:t>
      </w:r>
    </w:p>
    <w:p>
      <w:pPr>
        <w:ind w:left="0" w:right="0" w:firstLine="560"/>
        <w:spacing w:before="450" w:after="450" w:line="312" w:lineRule="auto"/>
      </w:pPr>
      <w:r>
        <w:rPr>
          <w:rFonts w:ascii="宋体" w:hAnsi="宋体" w:eastAsia="宋体" w:cs="宋体"/>
          <w:color w:val="000"/>
          <w:sz w:val="28"/>
          <w:szCs w:val="28"/>
        </w:rPr>
        <w:t xml:space="preserve">党的以来，中央、省委 和 州委始终 以零容忍的态度和壮士断腕的勇气， 持之以恒 改进作风，坚定不移惩治腐败，不断深化党风廉政建设和反腐败工作，开启了自我纠错、自我革新、自我净化的新征程，赢得了 人民 群众 的衷心 拥护。在中纪委十八届五次全会上强调 ，在党中央的高压态势下，四风问题和腐败蔓延势头得到一定遏制，但反腐败斗争形势依然严峻复杂，减少腐败存量、遏制腐败增量、重构政治生态的工作依然艰巨繁重。省委王书记在全省领导干部警示教育大会上指出，滋生腐败的土壤依然存在，领导干部违纪违法案件和损害群众切身利益的问题仍然易发多发 ，必须充分认识反腐倡廉建设的极端重要性，准确把握党中央对党风廉政建设的新要求，切实把思想和行动统一到中央的决策部署上来。 州委周书记在全州 领导干部 警示教育大会上指出，当前全党整风肃纪的强大态势已经形成，从上到下传导的强大压力已经形成，从严执纪产生的强大威慑已经形成 ，我们必须认清形势，牢固树立政治意识、纪律意识和宗旨意识，不断筑牢拒腐防变的思想防线 。</w:t>
      </w:r>
    </w:p>
    <w:p>
      <w:pPr>
        <w:ind w:left="0" w:right="0" w:firstLine="560"/>
        <w:spacing w:before="450" w:after="450" w:line="312" w:lineRule="auto"/>
      </w:pPr>
      <w:r>
        <w:rPr>
          <w:rFonts w:ascii="宋体" w:hAnsi="宋体" w:eastAsia="宋体" w:cs="宋体"/>
          <w:color w:val="000"/>
          <w:sz w:val="28"/>
          <w:szCs w:val="28"/>
        </w:rPr>
        <w:t xml:space="preserve">二、严于律己、廉洁奉公，始终坚守精神家园、保持公仆本色</w:t>
      </w:r>
    </w:p>
    <w:p>
      <w:pPr>
        <w:ind w:left="0" w:right="0" w:firstLine="560"/>
        <w:spacing w:before="450" w:after="450" w:line="312" w:lineRule="auto"/>
      </w:pPr>
      <w:r>
        <w:rPr>
          <w:rFonts w:ascii="宋体" w:hAnsi="宋体" w:eastAsia="宋体" w:cs="宋体"/>
          <w:color w:val="000"/>
          <w:sz w:val="28"/>
          <w:szCs w:val="28"/>
        </w:rPr>
        <w:t xml:space="preserve">全县广大党员干部特别是领导干部，要以习信念坚定、为民服务、勤政务实、敢于担当、清正廉洁的要求为标准，从刚才的几起案例中 认真 吸取教训， 时刻把清正二字牢记于心、体现于行， 永葆 共产党人的精神追求 和 人民公仆的政治本色。</w:t>
      </w:r>
    </w:p>
    <w:p>
      <w:pPr>
        <w:ind w:left="0" w:right="0" w:firstLine="560"/>
        <w:spacing w:before="450" w:after="450" w:line="312" w:lineRule="auto"/>
      </w:pPr>
      <w:r>
        <w:rPr>
          <w:rFonts w:ascii="宋体" w:hAnsi="宋体" w:eastAsia="宋体" w:cs="宋体"/>
          <w:color w:val="000"/>
          <w:sz w:val="28"/>
          <w:szCs w:val="28"/>
        </w:rPr>
        <w:t xml:space="preserve">一要在政治上 自觉做到 清醒坚定。 要切实增强政治意识，把爱党、忧党、信党、护党落实到工作生活的各个环节，不断增强党的凝聚力、战斗力和创造力。要始终保持思想清醒， 拧紧 世界观、人生观、价值观这个总开关，坚持用中国特色社会主义理论武装头脑。特别是要深入学习党的、十八届三中、四中全会精神，深刻领会和全面掌握习系列重要讲话精神，进一步增强道路自信、理论自信、制度自信，做到为共产主义事业奋斗终生矢志不渝、走中国特色社会主义道路坚定不移。</w:t>
      </w:r>
    </w:p>
    <w:p>
      <w:pPr>
        <w:ind w:left="0" w:right="0" w:firstLine="560"/>
        <w:spacing w:before="450" w:after="450" w:line="312" w:lineRule="auto"/>
      </w:pPr>
      <w:r>
        <w:rPr>
          <w:rFonts w:ascii="宋体" w:hAnsi="宋体" w:eastAsia="宋体" w:cs="宋体"/>
          <w:color w:val="000"/>
          <w:sz w:val="28"/>
          <w:szCs w:val="28"/>
        </w:rPr>
        <w:t xml:space="preserve">二要在纪律上 自觉做到 令行禁止。 要时刻绷紧纪律这根弦，把严守党的 政治 纪律作为为官从政的根本规矩，增强党性观念，坚持党性原则，做到心有所畏、言有所戒、行有所止，绝不逾越法纪红线和从政底线。要时刻牢记习党规党纪严于国家法律的要求，在政治上讲忠诚、组织上讲纪律、行动上讲服从，做党规党纪和国家法律的模范遵守者，给群众作出表率。 要 严格执行党的政治纪律、组织纪律、工作纪律、财经纪律、生活纪律等各项纪律 规定 ，特别 是 要把 习强调的五个必须、五个决不允许 的具 体要求， 作为做人做事的行为底线，作为最基本、最起码 的规矩 ，做到组织提倡的坚决响应、组织决定的坚决照办、组织禁止的坚决杜绝。</w:t>
      </w:r>
    </w:p>
    <w:p>
      <w:pPr>
        <w:ind w:left="0" w:right="0" w:firstLine="560"/>
        <w:spacing w:before="450" w:after="450" w:line="312" w:lineRule="auto"/>
      </w:pPr>
      <w:r>
        <w:rPr>
          <w:rFonts w:ascii="宋体" w:hAnsi="宋体" w:eastAsia="宋体" w:cs="宋体"/>
          <w:color w:val="000"/>
          <w:sz w:val="28"/>
          <w:szCs w:val="28"/>
        </w:rPr>
        <w:t xml:space="preserve">三要在用权上 自觉做到 公正廉洁。 党员领导干部 ， 一定要 把权力当做一种责任、一种奉献、一种约束、一种风险，始终把握好权力行使的正确方向，决不能滥用权力，以权谋私。 在思 想上要强化对权力的敬畏感，要有如履薄冰、如临深渊的危机感， 常修为政之德，正确对待是非、利害、荣辱、苦乐，不为名利所困，不为得失所扰，不为虚荣所累。要常思贪欲之害，坚决抵制拜金主义、享乐主义、极端个人主义的侵蚀，千万不能既想当官又想发财，自觉坚守为人和做官的底线，始终做到慎独、慎微、慎始、慎终。要常怀律己之心，经常思考什么是公仆、什么是权力、什么是考验，自觉用党员标准严格要求自己，用党纪国法严格约束自己。</w:t>
      </w:r>
    </w:p>
    <w:p>
      <w:pPr>
        <w:ind w:left="0" w:right="0" w:firstLine="560"/>
        <w:spacing w:before="450" w:after="450" w:line="312" w:lineRule="auto"/>
      </w:pPr>
      <w:r>
        <w:rPr>
          <w:rFonts w:ascii="宋体" w:hAnsi="宋体" w:eastAsia="宋体" w:cs="宋体"/>
          <w:color w:val="000"/>
          <w:sz w:val="28"/>
          <w:szCs w:val="28"/>
        </w:rPr>
        <w:t xml:space="preserve">四要在作风上 自觉做到 为民务实。 要 严格 按照习提出的心中有党、心中有民、心中有责、心中有戒 的 要求，坚持不懈贯彻落实中央、省州县关于改进工作作风、密切联系群众的各项规定， 进一步巩固和扩大党的群众路线教育实践活动成果，集中力量开展专项整治活动， 坚决 防止 四风 反弹 ， 驰而不息 改进作风。要时刻把人民 的 利益放在第一位，站在群众的立场上看问题、想办法，一心一意服务群众 ，聚精会神干事创业 ， 切实 处理好权力与服务、地位与责任、为官与做人的关系，不折不扣落实 好党的 各项惠民政策， 深入推进双联行动，全面落实六大任务、三大工程，千方百计帮助困难群众排忧解难，真正以亲民爱民的实际行动取信于民。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三、履职尽责、主动作为，始终坚持从严治党 、彰显反腐魄力</w:t>
      </w:r>
    </w:p>
    <w:p>
      <w:pPr>
        <w:ind w:left="0" w:right="0" w:firstLine="560"/>
        <w:spacing w:before="450" w:after="450" w:line="312" w:lineRule="auto"/>
      </w:pPr>
      <w:r>
        <w:rPr>
          <w:rFonts w:ascii="宋体" w:hAnsi="宋体" w:eastAsia="宋体" w:cs="宋体"/>
          <w:color w:val="000"/>
          <w:sz w:val="28"/>
          <w:szCs w:val="28"/>
        </w:rPr>
        <w:t xml:space="preserve">全县上下要始终坚持党要管党、从严治党的方针不 动摇，认真落实党风廉政建设责任制，严格履行一岗双责，深入推进反腐倡廉的常态化和长效化，努力营造风清气正的良好政治生态。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一要强化责任担当 ， 从严 抓好 责任落实。 全县各级 党组织 要 牢固树立 抓党风廉政建设是 本职、 不抓党风廉政建设就是失职 、抓不好 党风廉政建设就是 渎职的意识，围绕贯彻落实省委3783主体责任体系和州委123610 总体 工作 要求，自觉履行党风廉政建设主体责任，坚定不移地做党风廉政建设的领导者、执行者 和 推动者。各级党组织主要负责人要自觉 履行第一责任，主动 承担牵头抓总、统筹协调、组织推动、监督检查和示范带动等职责，班子成员要严格落实一岗双责，牢固树立党风廉政建设一盘棋的意识，主动分担党委的主体责任，切实把各自肩负的责任承担好、履行好 ， 真正做到守土有责、守土负责、守土尽责 。 纪检监察部门要严格 按照习提出的勇于担当、勇于监督、勇于负责的要求，责无旁贷的履行好监督责任，坚决克服不想监督、不敢监督、不会监督的问题，完善自我监督机制，健全内控措施，坚决防止灯下黑，努力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二要强化教育监管，确保权力规范运行。 要把廉政教育和权力运行制约监督作为党风廉政建设的一项治本之策，进一步健全完善廉政教育机制，探索廉政教育的有效方法， 重视以案说法、以案施教，用身边事教育身边人，引导广大党员干部更加敬畏誓言、敬畏党纪、敬畏组织，自觉绷紧廉洁自律这根弦 ，强化不想腐的思想意识。要 强化监督制约，综合运用党内监督、行政监督、法律监督、舆论监督等方式，加大对重点领域和关键环节的监督监察，切实增强监督的针对性和时效性。 要坚持以制度管权管事管人，扎紧制度笼子，强化党员干部不易腐的制度保障。要严格落实权力清单制度，进一步清理精简行政审批和收费事项，依法公开职权目录和权力运行流程，坚决查处变相审批、明取暗留等违规行为，促进权力规范运行。</w:t>
      </w:r>
    </w:p>
    <w:p>
      <w:pPr>
        <w:ind w:left="0" w:right="0" w:firstLine="560"/>
        <w:spacing w:before="450" w:after="450" w:line="312" w:lineRule="auto"/>
      </w:pPr>
      <w:r>
        <w:rPr>
          <w:rFonts w:ascii="宋体" w:hAnsi="宋体" w:eastAsia="宋体" w:cs="宋体"/>
          <w:color w:val="000"/>
          <w:sz w:val="28"/>
          <w:szCs w:val="28"/>
        </w:rPr>
        <w:t xml:space="preserve">三要 强化执纪问责 ，严厉惩治腐败行为。 要高 度重视发挥惩治腐败的震慑和遏制作用，始终高悬反腐利剑、持续保持高压态势。要持续加大 案件查办力度 ，坚持打持久战、攻坚战、歼灭战，以 零容忍 的态度坚决惩治腐败，使党员干部形成不敢腐的强大心理威慑。要坚持抓早抓小，本着对党和人民事业、对干部高度负责的态度，切实加强干部的日常监督管理，全面掌握干部的思想、工作、生活情况，对苗头性的问题及早约谈、函询，加强诫勉谈话工作，力求做到早发现、早提醒、早纠正、早查处。要加大对发生在群众身边的不正之风和腐败问题的集中整治力度，依法依纪严肃处理涉案人员。 切实净化社会风气、形成新风正气。</w:t>
      </w:r>
    </w:p>
    <w:p>
      <w:pPr>
        <w:ind w:left="0" w:right="0" w:firstLine="560"/>
        <w:spacing w:before="450" w:after="450" w:line="312" w:lineRule="auto"/>
      </w:pPr>
      <w:r>
        <w:rPr>
          <w:rFonts w:ascii="宋体" w:hAnsi="宋体" w:eastAsia="宋体" w:cs="宋体"/>
          <w:color w:val="000"/>
          <w:sz w:val="28"/>
          <w:szCs w:val="28"/>
        </w:rPr>
        <w:t xml:space="preserve">同志们，反腐倡廉任务艰巨，领导干部责任重大。我们一定要坚持拒腐防变警钟长鸣，坚持反腐倡廉常抓不懈， 从严律己、奋发进取，以 党风廉政建设和反腐败 工作的新成效推动经济社会各项事业的新进步。</w:t>
      </w:r>
    </w:p>
    <w:p>
      <w:pPr>
        <w:ind w:left="0" w:right="0" w:firstLine="560"/>
        <w:spacing w:before="450" w:after="450" w:line="312" w:lineRule="auto"/>
      </w:pPr>
      <w:r>
        <w:rPr>
          <w:rFonts w:ascii="宋体" w:hAnsi="宋体" w:eastAsia="宋体" w:cs="宋体"/>
          <w:color w:val="000"/>
          <w:sz w:val="28"/>
          <w:szCs w:val="28"/>
        </w:rPr>
        <w:t xml:space="preserve">&gt; 全县干部警示教育会议讲话篇2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这次全县干部警示教育大会，是贯彻落实省委关于在全省党员干部中开展警示教育系列活动统一安排的一次总动员，是进一步引深保持党员先进性教育活动的新举措，也是履行全县党风廉政建设责任制的新要求。目的就是要通过这种形式，震撼人心，警戒干部，使我们的领导干部倍加珍惜手中的权力，倍加珍惜为党为人民干事业的机会，倍加珍惜自己的前程和家庭的幸福，更好地坚持立党为公，执政为民，带领全县干部群众聚精会神搞建设，一心一意谋发展，为全面建设小康社会贡献自己的聪明才智。</w:t>
      </w:r>
    </w:p>
    <w:p>
      <w:pPr>
        <w:ind w:left="0" w:right="0" w:firstLine="560"/>
        <w:spacing w:before="450" w:after="450" w:line="312" w:lineRule="auto"/>
      </w:pPr>
      <w:r>
        <w:rPr>
          <w:rFonts w:ascii="宋体" w:hAnsi="宋体" w:eastAsia="宋体" w:cs="宋体"/>
          <w:color w:val="000"/>
          <w:sz w:val="28"/>
          <w:szCs w:val="28"/>
        </w:rPr>
        <w:t xml:space="preserve">大家知道，改革开放以来，特别是近年来，随着市场经济的繁荣与发展，也导致了一些腐败现象的滋生与蔓延，目前，在全国影响较大的腐败案件还时有发生，腐败问题仍然比较严重。特别是去年以来，中央纪委和省纪委在我省成功查处了侯伍杰、邵建伟、武保安三起严重违纪违法案件，再次引起了各级领导对反腐倡廉工作的高度重视。具体到我县，党员干部队伍的主流是好的，是积极向上的，但也有个别领导干部存在目无党纪国法，滥用职权、以权谋私，违法乱纪的问题。前不久，韩斌被立案侦察的事实，为我们全县领导干部敲响了警钟。因此，在全县深入开展警示教育活动是十分重要，也是非常必要的。希望全县干部特别是领导干部，一定要从这些腐败案例中汲取教训，用法律己，以案为鉴，切实树立立党为公，执政为民的勤政廉政理念，真正筑牢拒腐防变的思想道德防线，在全县上下营造以廉为美，以贪为耻的氛围，为推进和谐社会建设提供坚强的政治保证。下面，我着重提四方面的要求，与大家共勉。</w:t>
      </w:r>
    </w:p>
    <w:p>
      <w:pPr>
        <w:ind w:left="0" w:right="0" w:firstLine="560"/>
        <w:spacing w:before="450" w:after="450" w:line="312" w:lineRule="auto"/>
      </w:pPr>
      <w:r>
        <w:rPr>
          <w:rFonts w:ascii="宋体" w:hAnsi="宋体" w:eastAsia="宋体" w:cs="宋体"/>
          <w:color w:val="000"/>
          <w:sz w:val="28"/>
          <w:szCs w:val="28"/>
        </w:rPr>
        <w:t xml:space="preserve">一、坚定理想信念，构筑拒腐防变的牢固思想防线</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领导干部的立身之本。没有坚定的理想信念，党和人民的事业就不能推进，党的执政地位就不能巩固，党员的先进性就不能保持。党员理想信念一旦动摇，必然导致世界观、人生观、价值观扭曲坍塌，必然会迷失方向，走上邪路，就什么话都敢说，什么事都敢做，什么钱都敢花。综观每一个腐败分子，其走向深渊的根本原因，无一不是因为放松思想改造，理想信念发生动摇，精神支柱出现倾斜，人生观、世界观、价值观严重扭曲造成的。因此，每一名领导干部，只有坚定共产主义理想和中国特色社会主义信念，增强全心全意为人民服务的宗旨意识，不断改造自己的世界观、人生观、价值观，树立正确的权力观、地位观、利益观，才能永葆共产党人的政治本色，始终坚持为党为人民的事业奋斗终身;才能摆正自己与人民群众的关系，自觉地把党和人民的利益摆在第一位，始终不渝地为人民谋利益;才能保持高尚的精神境界，始终做到洁身自好，廉洁奉公。</w:t>
      </w:r>
    </w:p>
    <w:p>
      <w:pPr>
        <w:ind w:left="0" w:right="0" w:firstLine="560"/>
        <w:spacing w:before="450" w:after="450" w:line="312" w:lineRule="auto"/>
      </w:pPr>
      <w:r>
        <w:rPr>
          <w:rFonts w:ascii="宋体" w:hAnsi="宋体" w:eastAsia="宋体" w:cs="宋体"/>
          <w:color w:val="000"/>
          <w:sz w:val="28"/>
          <w:szCs w:val="28"/>
        </w:rPr>
        <w:t xml:space="preserve">如何做到政治立场坚定，从根本上讲，就是要正确处理好权力与服务、地位与责任、主人与公仆、做官与做人的关系。</w:t>
      </w:r>
    </w:p>
    <w:p>
      <w:pPr>
        <w:ind w:left="0" w:right="0" w:firstLine="560"/>
        <w:spacing w:before="450" w:after="450" w:line="312" w:lineRule="auto"/>
      </w:pPr>
      <w:r>
        <w:rPr>
          <w:rFonts w:ascii="宋体" w:hAnsi="宋体" w:eastAsia="宋体" w:cs="宋体"/>
          <w:color w:val="000"/>
          <w:sz w:val="28"/>
          <w:szCs w:val="28"/>
        </w:rPr>
        <w:t xml:space="preserve">1、正确处理好权力与服务的关系。每一名领导干部处于领导岗位，手中拥有一定的权力，履行着管理社会的职能。这就决定了我们必须正确认识和处理好权力与服务的关系。领导干部手中的权力是人民赋予的，只能用来为人民谋利益，绝不能为个人或小团体捞好处，绝不能损害人民的利益。只有摆正个人利益与人民利益的关系，才能从思想上行动上正确认识和行使手中的权力。大家一定要知道，权力使用的过程，就是为人民服务的过程，就是尽责任尽义务的过程，权力一旦与服务分离，必然导致腐败。因而大家一定要做到权力与服务同始同终。</w:t>
      </w:r>
    </w:p>
    <w:p>
      <w:pPr>
        <w:ind w:left="0" w:right="0" w:firstLine="560"/>
        <w:spacing w:before="450" w:after="450" w:line="312" w:lineRule="auto"/>
      </w:pPr>
      <w:r>
        <w:rPr>
          <w:rFonts w:ascii="宋体" w:hAnsi="宋体" w:eastAsia="宋体" w:cs="宋体"/>
          <w:color w:val="000"/>
          <w:sz w:val="28"/>
          <w:szCs w:val="28"/>
        </w:rPr>
        <w:t xml:space="preserve">2、正确处理好地位与责任的关系。大家知道，每个领导干部所处的地位不单是个人奋斗的结果，更是党和人民信任、赋予的结果。当组织给予越来越高的地位时，也赋予了更重的责任。如果地位与责任相脱节，权力就会变质。因此，作为领导干部只有权大不忘责任重、位尊不移公仆心，才能真正坚持党的宗旨。权力意味着责任，权力越大，责任越大;责任越大，为人民服务的机会越多，作贡献的潜能越大。如果把权力当成谋私的工具，一朝权在手，便把令来行，抱着有权不用、过期作废的思想，肆意亵渎人民赋予的权力，必然走入违法乱纪的歧途。</w:t>
      </w:r>
    </w:p>
    <w:p>
      <w:pPr>
        <w:ind w:left="0" w:right="0" w:firstLine="560"/>
        <w:spacing w:before="450" w:after="450" w:line="312" w:lineRule="auto"/>
      </w:pPr>
      <w:r>
        <w:rPr>
          <w:rFonts w:ascii="宋体" w:hAnsi="宋体" w:eastAsia="宋体" w:cs="宋体"/>
          <w:color w:val="000"/>
          <w:sz w:val="28"/>
          <w:szCs w:val="28"/>
        </w:rPr>
        <w:t xml:space="preserve">3、正确处理好公仆与主人的关系。为民谋利是我们执掌政权的根本目的。在任何时候任何情况下，一切工作和方针政策，都要以是否符合最广大人民的根本利益为最高衡量标准。这也是每一个领导干部观察和处理问题的根本原则。人民是国家的主人，各级机关的工作人员包括领导者则是行使公共权力的公仆。对于领导干部来说，只有树立正确的权力观，才能摆正自己在权力关系中的地位，才能正确处理公共权力的行使者与所有者之间的关系，始终保持同人民群众的血肉联系，保证把人民赋予的权力始终用来为人民服务。</w:t>
      </w:r>
    </w:p>
    <w:p>
      <w:pPr>
        <w:ind w:left="0" w:right="0" w:firstLine="560"/>
        <w:spacing w:before="450" w:after="450" w:line="312" w:lineRule="auto"/>
      </w:pPr>
      <w:r>
        <w:rPr>
          <w:rFonts w:ascii="宋体" w:hAnsi="宋体" w:eastAsia="宋体" w:cs="宋体"/>
          <w:color w:val="000"/>
          <w:sz w:val="28"/>
          <w:szCs w:val="28"/>
        </w:rPr>
        <w:t xml:space="preserve">4、正确处理好为官与做人的关系。怎样做人，为谁当官，是领导干部改造人生观必须解决的重大现实问题。要想清清白白做官，踏踏实实做事，首先需要堂堂正正做人。做人需要以德为本，弘德立身。这就要求领导干部加强学习，增长学识，开阔眼界，陶冶情操，提高修养，思想境界提高了，道德修养加强了，对个人的名誉、地位、利益等问题就会想得透、看得淡，就能自觉地为国家富强和人民幸福而勤奋工作，就不会去斤斤计较个人的得失，更不会利用手中的权力牟取一己之私利。</w:t>
      </w:r>
    </w:p>
    <w:p>
      <w:pPr>
        <w:ind w:left="0" w:right="0" w:firstLine="560"/>
        <w:spacing w:before="450" w:after="450" w:line="312" w:lineRule="auto"/>
      </w:pPr>
      <w:r>
        <w:rPr>
          <w:rFonts w:ascii="宋体" w:hAnsi="宋体" w:eastAsia="宋体" w:cs="宋体"/>
          <w:color w:val="000"/>
          <w:sz w:val="28"/>
          <w:szCs w:val="28"/>
        </w:rPr>
        <w:t xml:space="preserve">二、严格廉洁自律，提高抵御各种诱惑和考验的能力</w:t>
      </w:r>
    </w:p>
    <w:p>
      <w:pPr>
        <w:ind w:left="0" w:right="0" w:firstLine="560"/>
        <w:spacing w:before="450" w:after="450" w:line="312" w:lineRule="auto"/>
      </w:pPr>
      <w:r>
        <w:rPr>
          <w:rFonts w:ascii="宋体" w:hAnsi="宋体" w:eastAsia="宋体" w:cs="宋体"/>
          <w:color w:val="000"/>
          <w:sz w:val="28"/>
          <w:szCs w:val="28"/>
        </w:rPr>
        <w:t xml:space="preserve">廉洁，既是立党立国之本，也是领导干部从政之本，立身立业之本。在改革开放和社会主义市场经济体制建立的过程中，领导干部面临的诱惑形形色色，花样繁多。从某种意义上说，诱惑就是考验，有多少诱惑就有多少考验，作为领导干部能否经受住考验，取决于能否严格自律。因此，每一位领导干部都要从提高执政能力建设的高度，进一步提高拒腐防变的能力，率先垂范，严格自律，努力成为清正廉洁的表率。在这里我希望大家要增强四</w:t>
      </w:r>
    </w:p>
    <w:p>
      <w:pPr>
        <w:ind w:left="0" w:right="0" w:firstLine="560"/>
        <w:spacing w:before="450" w:after="450" w:line="312" w:lineRule="auto"/>
      </w:pPr>
      <w:r>
        <w:rPr>
          <w:rFonts w:ascii="宋体" w:hAnsi="宋体" w:eastAsia="宋体" w:cs="宋体"/>
          <w:color w:val="000"/>
          <w:sz w:val="28"/>
          <w:szCs w:val="28"/>
        </w:rPr>
        <w:t xml:space="preserve">种意识，克服四种不良心理。</w:t>
      </w:r>
    </w:p>
    <w:p>
      <w:pPr>
        <w:ind w:left="0" w:right="0" w:firstLine="560"/>
        <w:spacing w:before="450" w:after="450" w:line="312" w:lineRule="auto"/>
      </w:pPr>
      <w:r>
        <w:rPr>
          <w:rFonts w:ascii="宋体" w:hAnsi="宋体" w:eastAsia="宋体" w:cs="宋体"/>
          <w:color w:val="000"/>
          <w:sz w:val="28"/>
          <w:szCs w:val="28"/>
        </w:rPr>
        <w:t xml:space="preserve">(1)增强四种意识。</w:t>
      </w:r>
    </w:p>
    <w:p>
      <w:pPr>
        <w:ind w:left="0" w:right="0" w:firstLine="560"/>
        <w:spacing w:before="450" w:after="450" w:line="312" w:lineRule="auto"/>
      </w:pPr>
      <w:r>
        <w:rPr>
          <w:rFonts w:ascii="宋体" w:hAnsi="宋体" w:eastAsia="宋体" w:cs="宋体"/>
          <w:color w:val="000"/>
          <w:sz w:val="28"/>
          <w:szCs w:val="28"/>
        </w:rPr>
        <w:t xml:space="preserve">第一是增强宗旨意识。大家都是领导干部，岗位很重要，工作很辛苦，责任也很重大，坐在这个位子上，我觉得心里一定要想清楚这个职务是人民给的，党和人民安排我们坐在这个位子上，是对我们的一种信任和重托。因此，我们在其位就要谋其职，一定要把人民赋予的权力使用好，否则，就会愧对组织，愧对人民。</w:t>
      </w:r>
    </w:p>
    <w:p>
      <w:pPr>
        <w:ind w:left="0" w:right="0" w:firstLine="560"/>
        <w:spacing w:before="450" w:after="450" w:line="312" w:lineRule="auto"/>
      </w:pPr>
      <w:r>
        <w:rPr>
          <w:rFonts w:ascii="宋体" w:hAnsi="宋体" w:eastAsia="宋体" w:cs="宋体"/>
          <w:color w:val="000"/>
          <w:sz w:val="28"/>
          <w:szCs w:val="28"/>
        </w:rPr>
        <w:t xml:space="preserve">第二是增强奉献意识。我们各位领导也是血肉之躯，也需要把生活过得充裕一些，这一点无可厚非。但是，领导干部对自己的各项要求绝不能过高，要守得住清贫，挡得住诱惑，始终保持一颗平常心，不该要的坚决不要，不该花的坚决不花，不该去的地方坚决不去，要把精力集中到如何为群众多谋利益上，而不要整天想着如何搞好自己的小家庭上。希望同志们能够想清楚其中的道理。</w:t>
      </w:r>
    </w:p>
    <w:p>
      <w:pPr>
        <w:ind w:left="0" w:right="0" w:firstLine="560"/>
        <w:spacing w:before="450" w:after="450" w:line="312" w:lineRule="auto"/>
      </w:pPr>
      <w:r>
        <w:rPr>
          <w:rFonts w:ascii="宋体" w:hAnsi="宋体" w:eastAsia="宋体" w:cs="宋体"/>
          <w:color w:val="000"/>
          <w:sz w:val="28"/>
          <w:szCs w:val="28"/>
        </w:rPr>
        <w:t xml:space="preserve">第三是增强监督意识。首先，要时刻严格自律。每个领导干部在改造客观世界的同时，一定要注重改造自己的主观世界，做到自重、自盛自警、自励，自觉遵守廉洁自律各项规定，努力做到四个不放松，即任何事情都不放松，讲原则，守规矩;任何环境都不放松，慎行、慎友、慎独;任何环节都不放松，不但自己要过得硬，还要严格要求配偶子女和下属工作人员;任何年龄都不放松，一生清白，两袖清风。其次，要自觉置身于党组织和群众的监督之中。要把党和人民的监督看成是对自己的爱护，自觉、虚心接受来自各方面的批评和监督;对群众反映的问题，要有则改之，无则加勉，努力把问题消除在萌芽状态，不要等问题成了堆再去解决。</w:t>
      </w:r>
    </w:p>
    <w:p>
      <w:pPr>
        <w:ind w:left="0" w:right="0" w:firstLine="560"/>
        <w:spacing w:before="450" w:after="450" w:line="312" w:lineRule="auto"/>
      </w:pPr>
      <w:r>
        <w:rPr>
          <w:rFonts w:ascii="宋体" w:hAnsi="宋体" w:eastAsia="宋体" w:cs="宋体"/>
          <w:color w:val="000"/>
          <w:sz w:val="28"/>
          <w:szCs w:val="28"/>
        </w:rPr>
        <w:t xml:space="preserve">第四是增强表率意识。作为领导干部，要搞好党风廉政建设，必须以身作则，要求别人做到的，自己首先要做到，禁止别人做的，自己坚决不做，这是最基本的道理。领导干部要当好榜样，发挥示范作用，要做到四个带头，四个坚决反对：一要带头牢记宗旨、无私奉献，坚决反对官僚主义、个人主义;二要带头艰苦奋斗、勤俭节约，坚决反对铺张浪费、享乐主义;三要带头锐意进娶知难而进，坚决反对固步自封、消沉不振;四要带头廉洁从政、严格自律，坚决反对以权谋私、腐化堕落。</w:t>
      </w:r>
    </w:p>
    <w:p>
      <w:pPr>
        <w:ind w:left="0" w:right="0" w:firstLine="560"/>
        <w:spacing w:before="450" w:after="450" w:line="312" w:lineRule="auto"/>
      </w:pPr>
      <w:r>
        <w:rPr>
          <w:rFonts w:ascii="宋体" w:hAnsi="宋体" w:eastAsia="宋体" w:cs="宋体"/>
          <w:color w:val="000"/>
          <w:sz w:val="28"/>
          <w:szCs w:val="28"/>
        </w:rPr>
        <w:t xml:space="preserve">(2)克服四种不良心理。</w:t>
      </w:r>
    </w:p>
    <w:p>
      <w:pPr>
        <w:ind w:left="0" w:right="0" w:firstLine="560"/>
        <w:spacing w:before="450" w:after="450" w:line="312" w:lineRule="auto"/>
      </w:pPr>
      <w:r>
        <w:rPr>
          <w:rFonts w:ascii="宋体" w:hAnsi="宋体" w:eastAsia="宋体" w:cs="宋体"/>
          <w:color w:val="000"/>
          <w:sz w:val="28"/>
          <w:szCs w:val="28"/>
        </w:rPr>
        <w:t xml:space="preserve">第一是克服放任心理。放任，是自我堕落的开始。在放任心理支配下，个人欲望就会不断膨胀，有了第一次，就会有第二次，不断放任自己，最终导致一发不可收拾。这方面的案例很多，道理大家也都明白，但有时就是会糊涂。希望大家一定要引起警觉，千万不要在这方面翻跟头。</w:t>
      </w:r>
    </w:p>
    <w:p>
      <w:pPr>
        <w:ind w:left="0" w:right="0" w:firstLine="560"/>
        <w:spacing w:before="450" w:after="450" w:line="312" w:lineRule="auto"/>
      </w:pPr>
      <w:r>
        <w:rPr>
          <w:rFonts w:ascii="宋体" w:hAnsi="宋体" w:eastAsia="宋体" w:cs="宋体"/>
          <w:color w:val="000"/>
          <w:sz w:val="28"/>
          <w:szCs w:val="28"/>
        </w:rPr>
        <w:t xml:space="preserve">第二是克服侥幸心理。我们分析一下领导干部违纪违法的案例，一条重要原因就是存在着侥幸心理。这种侥幸心理实质上是自欺欺人，自作聪明，世上没有不透风的墙，心存侥幸心理最终会害了自己，最终会一失足成千古恨。</w:t>
      </w:r>
    </w:p>
    <w:p>
      <w:pPr>
        <w:ind w:left="0" w:right="0" w:firstLine="560"/>
        <w:spacing w:before="450" w:after="450" w:line="312" w:lineRule="auto"/>
      </w:pPr>
      <w:r>
        <w:rPr>
          <w:rFonts w:ascii="宋体" w:hAnsi="宋体" w:eastAsia="宋体" w:cs="宋体"/>
          <w:color w:val="000"/>
          <w:sz w:val="28"/>
          <w:szCs w:val="28"/>
        </w:rPr>
        <w:t xml:space="preserve">第三是克服攀比心理。攀比心理是造成一些干部心理失衡、走上违法违纪的重要因素。这方面，大家要深思。怎么比、和谁比，不单是个方法问题，它还反映一个人的思想素质和政治觉悟。领导干部要比较，就比思想、比工作、比学习、比干劲、比精神面貌，这样，才能比出正气，比出干劲，比出人生的高境界来。</w:t>
      </w:r>
    </w:p>
    <w:p>
      <w:pPr>
        <w:ind w:left="0" w:right="0" w:firstLine="560"/>
        <w:spacing w:before="450" w:after="450" w:line="312" w:lineRule="auto"/>
      </w:pPr>
      <w:r>
        <w:rPr>
          <w:rFonts w:ascii="宋体" w:hAnsi="宋体" w:eastAsia="宋体" w:cs="宋体"/>
          <w:color w:val="000"/>
          <w:sz w:val="28"/>
          <w:szCs w:val="28"/>
        </w:rPr>
        <w:t xml:space="preserve">第四是克服见怪不怪心理。现在社会上有些人，包括我们一些领导干部，对腐败现象和不正之风习以为常，缺乏应有的警觉。这种见怪不怪的心理很危险，发展下去就可能同流合污。大家对此要警觉起来，要充分认识腐败的极端危害性和反腐倡廉工作的极端重要性，时刻注意廉洁自律，以实际行动推动反腐倡廉工作。</w:t>
      </w:r>
    </w:p>
    <w:p>
      <w:pPr>
        <w:ind w:left="0" w:right="0" w:firstLine="560"/>
        <w:spacing w:before="450" w:after="450" w:line="312" w:lineRule="auto"/>
      </w:pPr>
      <w:r>
        <w:rPr>
          <w:rFonts w:ascii="宋体" w:hAnsi="宋体" w:eastAsia="宋体" w:cs="宋体"/>
          <w:color w:val="000"/>
          <w:sz w:val="28"/>
          <w:szCs w:val="28"/>
        </w:rPr>
        <w:t xml:space="preserve">如何真正做好廉洁自律，借今天这次机会，我与大家约法三章：做到六个禁止、五个不准、四个千万不能和三个管好。</w:t>
      </w:r>
    </w:p>
    <w:p>
      <w:pPr>
        <w:ind w:left="0" w:right="0" w:firstLine="560"/>
        <w:spacing w:before="450" w:after="450" w:line="312" w:lineRule="auto"/>
      </w:pPr>
      <w:r>
        <w:rPr>
          <w:rFonts w:ascii="宋体" w:hAnsi="宋体" w:eastAsia="宋体" w:cs="宋体"/>
          <w:color w:val="000"/>
          <w:sz w:val="28"/>
          <w:szCs w:val="28"/>
        </w:rPr>
        <w:t xml:space="preserve">六个禁止：禁止利用职权和职务上的影响谋取不正当利益;禁止利用职权和职务的影响为亲友谋取利益;禁止私自从事营利活动;禁止假公济私、化公为私;禁止借开展工作之机谋取私利;禁止讲排尝比阔气、挥霍公款、铺张浪费等。</w:t>
      </w:r>
    </w:p>
    <w:p>
      <w:pPr>
        <w:ind w:left="0" w:right="0" w:firstLine="560"/>
        <w:spacing w:before="450" w:after="450" w:line="312" w:lineRule="auto"/>
      </w:pPr>
      <w:r>
        <w:rPr>
          <w:rFonts w:ascii="宋体" w:hAnsi="宋体" w:eastAsia="宋体" w:cs="宋体"/>
          <w:color w:val="000"/>
          <w:sz w:val="28"/>
          <w:szCs w:val="28"/>
        </w:rPr>
        <w:t xml:space="preserve">五个不准：不准插手经营性土地出让、建设工程招投标、产权交易等重大事项的正常进行;不准以任何名义收受与其行使职权有关的单位、个人的现金、有价证券和支付凭证;不准利用权力为配偶、子女以及亲友谋取私利;不准大操大办婚丧嫁娶事宜并借机敛财;不准用公款相互宴请大吃大喝。</w:t>
      </w:r>
    </w:p>
    <w:p>
      <w:pPr>
        <w:ind w:left="0" w:right="0" w:firstLine="560"/>
        <w:spacing w:before="450" w:after="450" w:line="312" w:lineRule="auto"/>
      </w:pPr>
      <w:r>
        <w:rPr>
          <w:rFonts w:ascii="宋体" w:hAnsi="宋体" w:eastAsia="宋体" w:cs="宋体"/>
          <w:color w:val="000"/>
          <w:sz w:val="28"/>
          <w:szCs w:val="28"/>
        </w:rPr>
        <w:t xml:space="preserve">四个千万不能：千万不能以为自己是领导就为所欲为;千万不能因为别人的尊重而忘乎所以;千万不能把组织的告诫提醒置若罔闻;千万不能做一失足成千古恨的蠢事。</w:t>
      </w:r>
    </w:p>
    <w:p>
      <w:pPr>
        <w:ind w:left="0" w:right="0" w:firstLine="560"/>
        <w:spacing w:before="450" w:after="450" w:line="312" w:lineRule="auto"/>
      </w:pPr>
      <w:r>
        <w:rPr>
          <w:rFonts w:ascii="宋体" w:hAnsi="宋体" w:eastAsia="宋体" w:cs="宋体"/>
          <w:color w:val="000"/>
          <w:sz w:val="28"/>
          <w:szCs w:val="28"/>
        </w:rPr>
        <w:t xml:space="preserve">三个管好：管好自己;管好家属亲友;管好下属。</w:t>
      </w:r>
    </w:p>
    <w:p>
      <w:pPr>
        <w:ind w:left="0" w:right="0" w:firstLine="560"/>
        <w:spacing w:before="450" w:after="450" w:line="312" w:lineRule="auto"/>
      </w:pPr>
      <w:r>
        <w:rPr>
          <w:rFonts w:ascii="宋体" w:hAnsi="宋体" w:eastAsia="宋体" w:cs="宋体"/>
          <w:color w:val="000"/>
          <w:sz w:val="28"/>
          <w:szCs w:val="28"/>
        </w:rPr>
        <w:t xml:space="preserve">三、完善监督机制，始终保持严格有效的监督</w:t>
      </w:r>
    </w:p>
    <w:p>
      <w:pPr>
        <w:ind w:left="0" w:right="0" w:firstLine="560"/>
        <w:spacing w:before="450" w:after="450" w:line="312" w:lineRule="auto"/>
      </w:pPr>
      <w:r>
        <w:rPr>
          <w:rFonts w:ascii="宋体" w:hAnsi="宋体" w:eastAsia="宋体" w:cs="宋体"/>
          <w:color w:val="000"/>
          <w:sz w:val="28"/>
          <w:szCs w:val="28"/>
        </w:rPr>
        <w:t xml:space="preserve">做好反腐败工作，思想教育是基础，严格自律是关键，强化监督是保障。监督是约束，也是关爱。近年来，为了规范党员干部从政行为，中央先后制定了《党内监督条例》和《党员领导干部廉洁从政若干准则》的一系列规定，对各级领导干部来说，这些规定不仅是严格的纪律约束，更体现了党组织对个人的一种关心和爱护。全县各级领导干部，一定要从讲政治的高度，不折不扣地执行好这些规定。</w:t>
      </w:r>
    </w:p>
    <w:p>
      <w:pPr>
        <w:ind w:left="0" w:right="0" w:firstLine="560"/>
        <w:spacing w:before="450" w:after="450" w:line="312" w:lineRule="auto"/>
      </w:pPr>
      <w:r>
        <w:rPr>
          <w:rFonts w:ascii="宋体" w:hAnsi="宋体" w:eastAsia="宋体" w:cs="宋体"/>
          <w:color w:val="000"/>
          <w:sz w:val="28"/>
          <w:szCs w:val="28"/>
        </w:rPr>
        <w:t xml:space="preserve">1、切实负起领导责任。作为领导干部，不仅自己要清正廉洁，还要从提高党的执政能力，巩固党的执政地位的战略高度，从加快科学发展，建设和谐盂县的战略高度，按照党章和党风廉政建设责任制的要求，落实好党风廉政建设责任制规定的职责和任务，在领导班子内尽到自己的监督责任。全县各乡镇、各部门主要领导，都是党风廉政建设的第一责任人，要担负起本乡镇、本单位的教育管理责任、监督检查的责任，支持反腐倡廉的责任，要敢抓敢管，切实抓好职责范围内的党风廉政建设和反腐败工作，旗帜鲜明地支持执政纪执法机关全面履行职责，从严监督，规范全单位工作人员的从政行为，努力保持党员干部队伍的纯洁性。</w:t>
      </w:r>
    </w:p>
    <w:p>
      <w:pPr>
        <w:ind w:left="0" w:right="0" w:firstLine="560"/>
        <w:spacing w:before="450" w:after="450" w:line="312" w:lineRule="auto"/>
      </w:pPr>
      <w:r>
        <w:rPr>
          <w:rFonts w:ascii="宋体" w:hAnsi="宋体" w:eastAsia="宋体" w:cs="宋体"/>
          <w:color w:val="000"/>
          <w:sz w:val="28"/>
          <w:szCs w:val="28"/>
        </w:rPr>
        <w:t xml:space="preserve">2、建立健全监督体系。要综合运用多种监督形式和途径，紧紧依靠群众，充分发扬民主，形成严密的监督网络。以贯彻落实《***党内监督条例(试行)》为契机，把监督重点放在重点部门、领导干部，特别是一把手身上，把监督关口从事后向事前和事中前移，实现党内监督工作的制度化和程序化。要充分发挥民主监督的作用，形成人民群众监督的绿色通道和快速处理机制，充分发挥舆论对公共权力及社会事务的监督作用。要深化行政管理体制改革，继续规范有形建筑、土地批租，政府采购、医药采购等交易市场的运作，完善政务公开、厂务公开、村务公开等制度，有效防范和减少违法违纪现象的发生。</w:t>
      </w:r>
    </w:p>
    <w:p>
      <w:pPr>
        <w:ind w:left="0" w:right="0" w:firstLine="560"/>
        <w:spacing w:before="450" w:after="450" w:line="312" w:lineRule="auto"/>
      </w:pPr>
      <w:r>
        <w:rPr>
          <w:rFonts w:ascii="宋体" w:hAnsi="宋体" w:eastAsia="宋体" w:cs="宋体"/>
          <w:color w:val="000"/>
          <w:sz w:val="28"/>
          <w:szCs w:val="28"/>
        </w:rPr>
        <w:t xml:space="preserve">3、加强专门监督。纪检监察机关和审计部门作为党政监督的专门机关，也是广大干部的娘家。要积极创新思维，认真研究完善监督体制的相关思路和措施，切实解决好谁来监督和谁来落实的问题。要积极开展领导干部廉政谈话、廉政承诺、离任审计等活动，通过诫勉谈话、打招呼教育等形式，督促党员干部纠正错误，不犯和少犯错误，真正体现对广大干部的爱护和保护。尤其对那些腐败现象易发多发领域，更要严加约束，勤于监督，当前要特别重视查处领导干部入股办煤矿案件。此外，针对近年来全县上下、各单位、各乡镇重点工程多，资金使用量大的实际情况，在这里我重申三项规定：一是凡涉及重大项目安排、大额资金使用、工程建设等重大决策，必须集体研究决定，坚决杜绝独断专行，滥用职权。二是重大活动一定要进行公开操作，实行纪检、监察部门全程跟踪参与，发现有苗头性问题，要及时解决，防止铸成大错。三是对重点工程要加强专门审计，对违反规定乱支乱花造成严重后果的，要坚决查处，决不姑息。</w:t>
      </w:r>
    </w:p>
    <w:p>
      <w:pPr>
        <w:ind w:left="0" w:right="0" w:firstLine="560"/>
        <w:spacing w:before="450" w:after="450" w:line="312" w:lineRule="auto"/>
      </w:pPr>
      <w:r>
        <w:rPr>
          <w:rFonts w:ascii="宋体" w:hAnsi="宋体" w:eastAsia="宋体" w:cs="宋体"/>
          <w:color w:val="000"/>
          <w:sz w:val="28"/>
          <w:szCs w:val="28"/>
        </w:rPr>
        <w:t xml:space="preserve">四、认真履行职责，进一步树立奋发有为的良好作风</w:t>
      </w:r>
    </w:p>
    <w:p>
      <w:pPr>
        <w:ind w:left="0" w:right="0" w:firstLine="560"/>
        <w:spacing w:before="450" w:after="450" w:line="312" w:lineRule="auto"/>
      </w:pPr>
      <w:r>
        <w:rPr>
          <w:rFonts w:ascii="宋体" w:hAnsi="宋体" w:eastAsia="宋体" w:cs="宋体"/>
          <w:color w:val="000"/>
          <w:sz w:val="28"/>
          <w:szCs w:val="28"/>
        </w:rPr>
        <w:t xml:space="preserve">我们开展警示教育活动，教育党员干部要廉洁从政，不是为了廉政而讲廉政，大家必须明白一点，我们讲廉政的目的是为了促进发展，发展是我们一切工作的主线，这一点我们必须牢牢把握住，贯穿各项工作的始终。当前，我县的发展势头良好，机遇难得，我们要按照县委确定的率先全市发展，跻身全省强县这个总目标，以昂扬的斗志，创新的精神，扎实推进各项工作的顺利开展。</w:t>
      </w:r>
    </w:p>
    <w:p>
      <w:pPr>
        <w:ind w:left="0" w:right="0" w:firstLine="560"/>
        <w:spacing w:before="450" w:after="450" w:line="312" w:lineRule="auto"/>
      </w:pPr>
      <w:r>
        <w:rPr>
          <w:rFonts w:ascii="宋体" w:hAnsi="宋体" w:eastAsia="宋体" w:cs="宋体"/>
          <w:color w:val="000"/>
          <w:sz w:val="28"/>
          <w:szCs w:val="28"/>
        </w:rPr>
        <w:t xml:space="preserve">1、要奋发有为，进一步在激发昂扬斗志上下功夫。首先是要强化责任。为官一任，造福一方，我们领导干部所处的岗位可能有所不同，但我们的责任和义务是相同的，那就是我们要对得起手中的权力，对得起组织和群众.当前，围绕实现全年的工作目标和任务，所有领导干部的肩头都有一副不轻的担子，我们要自我加压，负重前进，经常认真对照自己的实际工作情况，仔细查找差距和不足，切实加以纠正和解决，忠实地履行起岗位赋予自己的职责。其次是要积极进龋做工作、干事业要有进取向上的目标，远大的目标能够激发起无穷的动力。我们作为党员干部，都要有力争一流的志向，既要作出一流的事业，又要带出一流的队伍。我们要全力以赴，把心思和精力百分之百地扑在工作上，调动一切有利条件，寻求各种有效方法，把工作做好。再次是要百折不挠。工作总会有顺境和逆境，大家在具体的工作中，特别是在开创新的事业时，可能会碰到这样那样的困难。我希望同志们在取得成绩时不自我陶醉，在碰到困难时，不自我淘汰，只要是对人民群众有益的事情，就咬住目标不放松，大胆地试，大胆地闯。</w:t>
      </w:r>
    </w:p>
    <w:p>
      <w:pPr>
        <w:ind w:left="0" w:right="0" w:firstLine="560"/>
        <w:spacing w:before="450" w:after="450" w:line="312" w:lineRule="auto"/>
      </w:pPr>
      <w:r>
        <w:rPr>
          <w:rFonts w:ascii="宋体" w:hAnsi="宋体" w:eastAsia="宋体" w:cs="宋体"/>
          <w:color w:val="000"/>
          <w:sz w:val="28"/>
          <w:szCs w:val="28"/>
        </w:rPr>
        <w:t xml:space="preserve">2、要与时俱进，进一步在提高领导水平上下功夫。第一，要不断学习。扎实的理论功底和学识水平是有效开展工作的基矗在座的各位同志虽然都有丰富的工作经历，但是时代在发展、形势在变化，我们靠吃老本已远远不能适应发展变化的要求。因此，希望大家一定要认识到自己知识的不够，经验的不足，保持认真学习的劲头，不断提高理论水平，政策水平和领导水平。第二，要深入调研。工作上要作出正确的判断，提高工作的针对性和有效性，必须深入调研，掌握民情。每个单位在发展中都有一些困难，作为领导干部，一定要围绕本乡镇和部门的实际，去查找和解决影响改革、发展、稳定的具体问题和矛盾，进一步理顺方方面面的关系。第三，要勇于创新。面对新形势和新要求，我们必须摒弃小富即安、小进即满、小步慢走的小农思想，充分认识创新在推动发展中的巨大作用，把创新意识，特别是思想理念方面的创新贯穿于各项工作的始终，不断分析新情况、总结新经验、研究新问题、拓宽新思路、谋求新发展。</w:t>
      </w:r>
    </w:p>
    <w:p>
      <w:pPr>
        <w:ind w:left="0" w:right="0" w:firstLine="560"/>
        <w:spacing w:before="450" w:after="450" w:line="312" w:lineRule="auto"/>
      </w:pPr>
      <w:r>
        <w:rPr>
          <w:rFonts w:ascii="宋体" w:hAnsi="宋体" w:eastAsia="宋体" w:cs="宋体"/>
          <w:color w:val="000"/>
          <w:sz w:val="28"/>
          <w:szCs w:val="28"/>
        </w:rPr>
        <w:t xml:space="preserve">3、要团结协作，进一步在集聚发展力量上下功夫。第一，加强班子建设。现在各单位的领导班子总体上力量比较强，工作态度和务实作风比较好，但是也有个别班子讲团结不够，影响到了发展。我感到，班子建设的关键问题是落实民主集中制，一方面要到位不越位，负责不扯皮，另一方面，要民主不散漫，集中不集权，做到这两点，班子的力量就一定能增强。第二，加强部门合作。各乡镇、各单位要进一步增强合作意识，加强工作协作，按照各自的工作要求和分工责任，共同抓好各项工作的落实。</w:t>
      </w:r>
    </w:p>
    <w:p>
      <w:pPr>
        <w:ind w:left="0" w:right="0" w:firstLine="560"/>
        <w:spacing w:before="450" w:after="450" w:line="312" w:lineRule="auto"/>
      </w:pPr>
      <w:r>
        <w:rPr>
          <w:rFonts w:ascii="宋体" w:hAnsi="宋体" w:eastAsia="宋体" w:cs="宋体"/>
          <w:color w:val="000"/>
          <w:sz w:val="28"/>
          <w:szCs w:val="28"/>
        </w:rPr>
        <w:t xml:space="preserve">同志们，我们正处在一个社会转型的关键时期，大家一定要保持清醒的头脑和强烈的政治敏锐性，严格遵守中纪委规定的四大纪律、八项要求和五个不许，坚决做到张宝顺书记所强调的四个不放松，即要做到任何事情都不放松，任何环境都不放松，任何环节都不放松，任何年龄都不放松。从自己做起，从本单位做起，警钟长鸣，激浊扬清，廉政为民，以实际行动经受群众的考验，实践的考验，历史的考验，为党和人民不断作出我们应有的贡献。</w:t>
      </w:r>
    </w:p>
    <w:p>
      <w:pPr>
        <w:ind w:left="0" w:right="0" w:firstLine="560"/>
        <w:spacing w:before="450" w:after="450" w:line="312" w:lineRule="auto"/>
      </w:pPr>
      <w:r>
        <w:rPr>
          <w:rFonts w:ascii="宋体" w:hAnsi="宋体" w:eastAsia="宋体" w:cs="宋体"/>
          <w:color w:val="000"/>
          <w:sz w:val="28"/>
          <w:szCs w:val="28"/>
        </w:rPr>
        <w:t xml:space="preserve">&gt; 全县干部警示教育会议讲话篇3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在全县上下深入开展党的群众路线教育实践活动、全面推进经济社会转型跨越发展的新形势下， 县委、县政府决定召开全县 领导干部 警示教育大会， 这既是贯彻落实党的、十八届三中全会和系列重要讲话、中央、省市纪委全会精神的重要举措，也是县委履行抓党风廉政建设主体责任、落实党要管党从严治党要求的具体行动。 目的就是 进一步增强广大党员干部，特别是领导干部廉洁自律意识和拒腐防变能力， 查找和整改四风方面的突出问题, 为推动全县经济社会转型跨越发展提供纪律保证。</w:t>
      </w:r>
    </w:p>
    <w:p>
      <w:pPr>
        <w:ind w:left="0" w:right="0" w:firstLine="560"/>
        <w:spacing w:before="450" w:after="450" w:line="312" w:lineRule="auto"/>
      </w:pPr>
      <w:r>
        <w:rPr>
          <w:rFonts w:ascii="宋体" w:hAnsi="宋体" w:eastAsia="宋体" w:cs="宋体"/>
          <w:color w:val="000"/>
          <w:sz w:val="28"/>
          <w:szCs w:val="28"/>
        </w:rPr>
        <w:t xml:space="preserve">刚才，市检察院职务犯罪预防处处长魏晓燕和 县检察院检察长潘玉明 同志分别剖析了原酒泉市城乡建设局局长史勇，以及原县国土资源局副局长赵曙明和原 南岔学区区长、中心校校长 殷向华贪污受贿典型案例，以专题片的形式通报了我县落实中央八项规定的典型问题。以上案例中，有县级领导、科级干部和一般干部，尽管涉案数额相差很大，但是每个案件的性质和造成的影响十分恶劣，具有普遍性和代表性。因此，我们要结合当前正在开展的党的群众路线教育实践活动，对每一个部门、每一个行业、每一位领导干部经常性的开展廉政教育、警示教育。今天的警示教育大会，就是要通过这种直观、直接的教育形式，近距离地接触一些反面典型，剖析某些党员干部违法违纪、犯罪和违犯有关规定的轨迹，用身边的事教育身边的人，使广大党员干部从中吸取深刻教训，引以为戒，防微杜渐，以实际行动更好地肩负起时代和人民赋予的历史重任。下面，我讲四点意见：</w:t>
      </w:r>
    </w:p>
    <w:p>
      <w:pPr>
        <w:ind w:left="0" w:right="0" w:firstLine="560"/>
        <w:spacing w:before="450" w:after="450" w:line="312" w:lineRule="auto"/>
      </w:pPr>
      <w:r>
        <w:rPr>
          <w:rFonts w:ascii="宋体" w:hAnsi="宋体" w:eastAsia="宋体" w:cs="宋体"/>
          <w:color w:val="000"/>
          <w:sz w:val="28"/>
          <w:szCs w:val="28"/>
        </w:rPr>
        <w:t xml:space="preserve">一、以案为鉴、警钟长鸣，始终绷紧廉洁自律这根弦</w:t>
      </w:r>
    </w:p>
    <w:p>
      <w:pPr>
        <w:ind w:left="0" w:right="0" w:firstLine="560"/>
        <w:spacing w:before="450" w:after="450" w:line="312" w:lineRule="auto"/>
      </w:pPr>
      <w:r>
        <w:rPr>
          <w:rFonts w:ascii="宋体" w:hAnsi="宋体" w:eastAsia="宋体" w:cs="宋体"/>
          <w:color w:val="000"/>
          <w:sz w:val="28"/>
          <w:szCs w:val="28"/>
        </w:rPr>
        <w:t xml:space="preserve">从前面的通报来看，这些案件都发生在我们的身边，那些涉案人员，都曾经是担任过一定职务的党员干部，有过理想、有过追求，也有过艰辛、有过掌声，甚至有过鲜花，乃至个人成长道路上有过一定的辉煌，最终却一失足成千古恨，走向党和人民的对立面，在自己的人生历程上留下了永远抹不去的污点，令人痛惜 。这些案例给我们以深刻警示：</w:t>
      </w:r>
    </w:p>
    <w:p>
      <w:pPr>
        <w:ind w:left="0" w:right="0" w:firstLine="560"/>
        <w:spacing w:before="450" w:after="450" w:line="312" w:lineRule="auto"/>
      </w:pPr>
      <w:r>
        <w:rPr>
          <w:rFonts w:ascii="宋体" w:hAnsi="宋体" w:eastAsia="宋体" w:cs="宋体"/>
          <w:color w:val="000"/>
          <w:sz w:val="28"/>
          <w:szCs w:val="28"/>
        </w:rPr>
        <w:t xml:space="preserve">一是理想信念不能动摇。 对一名领导干部来说，理想信念既是追求事业的力量之源，也是道德操守的根本防线。理想信念的动摇，是最根本、最危险的动摇。从近年来中央、省市查处的一些腐败案件表明，领导干部不论职位有多高，功劳有多大，一旦世界观、人生观、价值观发生偏差，就抵挡不住各种诱惑，就身不由己地滑向腐败的深渊。各级党员干部，特别是领导干部，一定要牢牢把住世界观、人生观、价值观这个总开关，深入学习中国特色社会主义理论体系，深刻领会系列重要讲话精神，始终坚持正确的政治方向，牢固树立党的意识，自觉加强党性修养，真正做到在大是大非面前头脑清醒，在大风大浪面前立场坚定，在任何情况下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二是手中权力不能滥用。 权力是把 双刃剑 ，用权为公可以赢得人民赞誉，用权为私必然导致身败名裂。大量的案例警示我们，腐败分子之所以落得可悲下场，就是因为权力观发生了扭曲，个人主义泛滥，私欲恶性膨胀。各级党员干部，特别是领导干部，始终要对权力怀有敬畏之心，慎独慎微，自重自警;要时刻清醒认识到手中的权力来自于人民，也必须用之于人民，用公权谋私利、违法乱纪，必然受到党纪法规的严惩。</w:t>
      </w:r>
    </w:p>
    <w:p>
      <w:pPr>
        <w:ind w:left="0" w:right="0" w:firstLine="560"/>
        <w:spacing w:before="450" w:after="450" w:line="312" w:lineRule="auto"/>
      </w:pPr>
      <w:r>
        <w:rPr>
          <w:rFonts w:ascii="宋体" w:hAnsi="宋体" w:eastAsia="宋体" w:cs="宋体"/>
          <w:color w:val="000"/>
          <w:sz w:val="28"/>
          <w:szCs w:val="28"/>
        </w:rPr>
        <w:t xml:space="preserve">三是子女亲朋不能放纵。 每个人都有亲属、都有朋友。但我们一定要弄懂，什么是真正的情义，什么是真正的关心关爱。如果我们受亲情、友情所累，为他们谋取不义之财，为他们违法乱纪充当 保护伞 ，结果不仅是害了自己，也是害了子女、害了亲属、害了朋友。各级党员干部，特别是领导干部，要始终把好亲情关、友情关，坚决防止子女、亲属和朋友借助自己的权力谋取不正当利益。</w:t>
      </w:r>
    </w:p>
    <w:p>
      <w:pPr>
        <w:ind w:left="0" w:right="0" w:firstLine="560"/>
        <w:spacing w:before="450" w:after="450" w:line="312" w:lineRule="auto"/>
      </w:pPr>
      <w:r>
        <w:rPr>
          <w:rFonts w:ascii="宋体" w:hAnsi="宋体" w:eastAsia="宋体" w:cs="宋体"/>
          <w:color w:val="000"/>
          <w:sz w:val="28"/>
          <w:szCs w:val="28"/>
        </w:rPr>
        <w:t xml:space="preserve">四是监督制约不能缺失 。监督是对干部的约束，更是对干部的关爱。事实证明，有效监督是干部清正廉洁的重要保证。各级党员干部，特别是领导干部，一定要以正确的态度对待来自方方面面的监督，特别是要广泛接受广大群众的监督，既严格 自律 ，又接受 他律 ，自觉将自己置于组织和群众的监督之下，在党的纪律和法律法规规定的范围内严格行使职权，要严格落实市委党风廉政建设相关要求，对建设工程招投标、土地和矿产资源招拍挂、政府采购、财务管理、落实中央和省市委各项规定等重点领域，要经常性的开展专项检查工作，要严格落实一把手不直接分管人事、财务相关制度和在反腐倡廉方面党委的主体责任、纪委的监督责任、政府的管理责任、单位一把手的直接责任，坚持用制度管权，用制度管事，用制度管人。</w:t>
      </w:r>
    </w:p>
    <w:p>
      <w:pPr>
        <w:ind w:left="0" w:right="0" w:firstLine="560"/>
        <w:spacing w:before="450" w:after="450" w:line="312" w:lineRule="auto"/>
      </w:pPr>
      <w:r>
        <w:rPr>
          <w:rFonts w:ascii="宋体" w:hAnsi="宋体" w:eastAsia="宋体" w:cs="宋体"/>
          <w:color w:val="000"/>
          <w:sz w:val="28"/>
          <w:szCs w:val="28"/>
        </w:rPr>
        <w:t xml:space="preserve">五是群众路线不能背离。 种种消极腐败现象，具体原因尽管有所不同，但根子都只有一个，那就是背离群众路线，漠视群众疾苦，无视群众利益，违背群众意愿，甚至把自己的利益凌驾于群众利益之上。各级党员干部，特别是领导干部，要始终践行好党的群众路线，倍加珍惜组织对自己的信任，倍加珍惜为人民群众干事服务的机会，倍加珍惜自己的家庭和前程，做任何事情都不能动歪脑筋、不能只谋划局部利益、个人利益，做人做事要换位思考，多站在群众的立场上想问题，多做有利于群众和长远发展的事情。</w:t>
      </w:r>
    </w:p>
    <w:p>
      <w:pPr>
        <w:ind w:left="0" w:right="0" w:firstLine="560"/>
        <w:spacing w:before="450" w:after="450" w:line="312" w:lineRule="auto"/>
      </w:pPr>
      <w:r>
        <w:rPr>
          <w:rFonts w:ascii="宋体" w:hAnsi="宋体" w:eastAsia="宋体" w:cs="宋体"/>
          <w:color w:val="000"/>
          <w:sz w:val="28"/>
          <w:szCs w:val="28"/>
        </w:rPr>
        <w:t xml:space="preserve">二、履职尽责、严格自律，自觉践行为民务实清廉的要求</w:t>
      </w:r>
    </w:p>
    <w:p>
      <w:pPr>
        <w:ind w:left="0" w:right="0" w:firstLine="560"/>
        <w:spacing w:before="450" w:after="450" w:line="312" w:lineRule="auto"/>
      </w:pPr>
      <w:r>
        <w:rPr>
          <w:rFonts w:ascii="宋体" w:hAnsi="宋体" w:eastAsia="宋体" w:cs="宋体"/>
          <w:color w:val="000"/>
          <w:sz w:val="28"/>
          <w:szCs w:val="28"/>
        </w:rPr>
        <w:t xml:space="preserve">当前，我县正处在全面建成小康社会的关键时期。各项事业的顺利发展，关键在于提振各级党组织的凝聚力、战斗力、创造力，关键要靠打造一支奋发有为、群众信赖、清正廉洁的干部队伍。全县各级领导干部一定要从警示教育中汲取深刻教训，始终保持党同人民群众的血肉联系，坚决纠正和克服一切损害人民利益的腐败现象，努力把为民、务实、清廉的要求落实到履职尽责的各个方面。</w:t>
      </w:r>
    </w:p>
    <w:p>
      <w:pPr>
        <w:ind w:left="0" w:right="0" w:firstLine="560"/>
        <w:spacing w:before="450" w:after="450" w:line="312" w:lineRule="auto"/>
      </w:pPr>
      <w:r>
        <w:rPr>
          <w:rFonts w:ascii="宋体" w:hAnsi="宋体" w:eastAsia="宋体" w:cs="宋体"/>
          <w:color w:val="000"/>
          <w:sz w:val="28"/>
          <w:szCs w:val="28"/>
        </w:rPr>
        <w:t xml:space="preserve">一要坚持以 为民 为从政之本，始终把人民利益牢记在心 。 全县党员干部，特别是领导干部，要坚持立党为公、执政为民，任何时候都要把人民利益放在第一位，虚心向群众学习，热心为群众服务，诚心受群众监督。要结合党的群众路线教育实践活动和双联行动，坚持深入基层、深入群众，关心群众疾苦、倾听群众呼声、维护群众利益，多办顺民意、解民忧、增民利的实事好事，做人民群众的贴心人。要大力弘扬艰苦奋斗的精神，坚决杜绝铺张浪费，真正把有限的财力、物力、人力用到群众最需要、事业最需要、发展最需要的地方，与人民群众同甘共苦，凝聚推动小康建设的强大力量。</w:t>
      </w:r>
    </w:p>
    <w:p>
      <w:pPr>
        <w:ind w:left="0" w:right="0" w:firstLine="560"/>
        <w:spacing w:before="450" w:after="450" w:line="312" w:lineRule="auto"/>
      </w:pPr>
      <w:r>
        <w:rPr>
          <w:rFonts w:ascii="宋体" w:hAnsi="宋体" w:eastAsia="宋体" w:cs="宋体"/>
          <w:color w:val="000"/>
          <w:sz w:val="28"/>
          <w:szCs w:val="28"/>
        </w:rPr>
        <w:t xml:space="preserve">二要坚持以 务实 为履职之要，始终靠实干作风成就事业。 当前，瓜州改革发展稳定的任务重、困难多、挑战大，全县各级党员干部是奋勇争先、攻坚克难，还是安于现状、停滞不前，将直接关系到我们能否抓住新一轮战略机遇，实现建设文明和谐新瓜州和全面建成小康社会的奋斗目标。全县各级党员干部，特别是领导干部，要按照敢抓敢管敢于负责、敢闯敢试敢于创新的要求，奋发有为干事业，扑下身子抓落实，确保县委、县政府的各项决策部署落到实处、取得实效。要把改革创新作为打开工作局面的根本动力，把上级精神和瓜州实际紧密结合起来，加大思路创新、管理创新、体制机制创新力度，以改革创新成果推动经济社会各项事业健康有序发展。要讲实话、出实招、办实事，不搞华而不实的政绩工程，不搞急功近利的形象工程，努力创造经得起历史和人民检验的工作实绩。</w:t>
      </w:r>
    </w:p>
    <w:p>
      <w:pPr>
        <w:ind w:left="0" w:right="0" w:firstLine="560"/>
        <w:spacing w:before="450" w:after="450" w:line="312" w:lineRule="auto"/>
      </w:pPr>
      <w:r>
        <w:rPr>
          <w:rFonts w:ascii="宋体" w:hAnsi="宋体" w:eastAsia="宋体" w:cs="宋体"/>
          <w:color w:val="000"/>
          <w:sz w:val="28"/>
          <w:szCs w:val="28"/>
        </w:rPr>
        <w:t xml:space="preserve">三要坚持以 清廉 为立身之基，始终将清正廉洁化于言行 。 当前，瓜州正处在加快发展的关键时期，也处在新旧体制急需转换的关键时期。各级领导干部越是在这样的关键时期，越是要保持清廉本色，既要能干事，干成事，还要能确保不出事。要始终把加强学习作为第一需要，切实抓好思想理论学习，坚定社会主义和共产主义信念，矢志不渝地为中国特色社会主义共同理想而奋斗。要坚决纠正四风问题，自觉培养健康向上的生活情趣，摆脱低级趣味，永葆共产党人政治本色。要把优良作风视为第一形象，严格执行中央、省市、县委关于改进工作作风、密切联系群众的各项规定及具体措施，谨言慎行、严格自律、率先垂范，努力成为全县良好风气的倡导者、践行者和推动者。</w:t>
      </w:r>
    </w:p>
    <w:p>
      <w:pPr>
        <w:ind w:left="0" w:right="0" w:firstLine="560"/>
        <w:spacing w:before="450" w:after="450" w:line="312" w:lineRule="auto"/>
      </w:pPr>
      <w:r>
        <w:rPr>
          <w:rFonts w:ascii="宋体" w:hAnsi="宋体" w:eastAsia="宋体" w:cs="宋体"/>
          <w:color w:val="000"/>
          <w:sz w:val="28"/>
          <w:szCs w:val="28"/>
        </w:rPr>
        <w:t xml:space="preserve">三、从严管理、严肃执纪，坚定不移推进反腐倡廉建设</w:t>
      </w:r>
    </w:p>
    <w:p>
      <w:pPr>
        <w:ind w:left="0" w:right="0" w:firstLine="560"/>
        <w:spacing w:before="450" w:after="450" w:line="312" w:lineRule="auto"/>
      </w:pPr>
      <w:r>
        <w:rPr>
          <w:rFonts w:ascii="宋体" w:hAnsi="宋体" w:eastAsia="宋体" w:cs="宋体"/>
          <w:color w:val="000"/>
          <w:sz w:val="28"/>
          <w:szCs w:val="28"/>
        </w:rPr>
        <w:t xml:space="preserve">剖析近年来查处的一些违纪违法案件，特别是通过我县一些 违反中央、省市、县委各项规定的典型案例， 我们必须清醒认识到，我县有的党员干部在思想作风建设上还存在一些薄弱环节，落实中央各项规定、惩治和预防腐败体系建设的任务还十分繁重。全县各级各部门，特别是纪检监察机关，要充分认识党风廉政建设和反腐败斗争的长期性、艰巨性和复杂性，进一步增强忧患意识、责任意识和使命意识，深入推进党风廉政建设和反腐败工作，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一要认真落实党风廉政建设责任制。 各级领导干部，特别是乡镇和部门的一把手，要切实履行职责，认真落实党风廉政建设责任制，既要管好自己，又要带好队伍，确保看好自己的门、管好自己的人。各级党组织要全面落实好党委主体责任和第一责任人 的 责任 ，从政治上关心爱护党员干部，严格要求、严格教育、严格管理、严格监督，对党员干部多谈心、多提醒、多帮助，筑牢反腐倡廉的防线。纪检监察机关要进一步加强组织协调，抓好责任分解和检查考核，确保党风廉政建设责任制各项举措落到实处。</w:t>
      </w:r>
    </w:p>
    <w:p>
      <w:pPr>
        <w:ind w:left="0" w:right="0" w:firstLine="560"/>
        <w:spacing w:before="450" w:after="450" w:line="312" w:lineRule="auto"/>
      </w:pPr>
      <w:r>
        <w:rPr>
          <w:rFonts w:ascii="宋体" w:hAnsi="宋体" w:eastAsia="宋体" w:cs="宋体"/>
          <w:color w:val="000"/>
          <w:sz w:val="28"/>
          <w:szCs w:val="28"/>
        </w:rPr>
        <w:t xml:space="preserve">二要切实加大问责追究工作力度 。 按照有权必有责、用权受监督、违纪受追究的原则，严格执行党政领导干部问责规定，加大明查暗访力度，严肃查处违反中央、省市、县委关于改进工作作风、密切联系群众相关规定的人和事。要强化问责追究结果在评奖评优和干部选拔任用方面的应用，努力形成层层抓落实、人人守纪律的良好局面。</w:t>
      </w:r>
    </w:p>
    <w:p>
      <w:pPr>
        <w:ind w:left="0" w:right="0" w:firstLine="560"/>
        <w:spacing w:before="450" w:after="450" w:line="312" w:lineRule="auto"/>
      </w:pPr>
      <w:r>
        <w:rPr>
          <w:rFonts w:ascii="宋体" w:hAnsi="宋体" w:eastAsia="宋体" w:cs="宋体"/>
          <w:color w:val="000"/>
          <w:sz w:val="28"/>
          <w:szCs w:val="28"/>
        </w:rPr>
        <w:t xml:space="preserve">三要始终保持惩治腐败高压态势。 坚持有案必查、有腐必惩的鲜明立场，严肃查办发生在领导机关和领导干部中滥用职权、贪污贿赂、腐化堕落、失职渎职案件，严肃查办发生在重点领域和关键环节的腐败案件，着力解决侵害群众利益和发生在群众身边的腐败问题。对腐败分子和损害群众利益者，不管涉及到谁，不管职位多高，不管权力多大，只要触犯党纪国法，都要严惩不贷，决不姑息迁就。</w:t>
      </w:r>
    </w:p>
    <w:p>
      <w:pPr>
        <w:ind w:left="0" w:right="0" w:firstLine="560"/>
        <w:spacing w:before="450" w:after="450" w:line="312" w:lineRule="auto"/>
      </w:pPr>
      <w:r>
        <w:rPr>
          <w:rFonts w:ascii="宋体" w:hAnsi="宋体" w:eastAsia="宋体" w:cs="宋体"/>
          <w:color w:val="000"/>
          <w:sz w:val="28"/>
          <w:szCs w:val="28"/>
        </w:rPr>
        <w:t xml:space="preserve">四、正视问题、直面差距，深入推进党的群众路线教育实践活动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中央、省市部署和县委统一安排，自我县党的群众路线教育实践活动开展以来，全县上下高度重视，思想认识明确，安排部署到位，起步早，行动快，整个活动开局良好，进展顺利，扎实推进，取得了明显成效。但根据 近期市委督导组反馈的情况和掌握的实际来看 , 我县党的群众路线教育实践活动，还存在八个方面的差距和不足： 一是 有的 单位主要 领导思想上重视程度不够， 把教育实践活动当作一般性工作， 对活动抓得不紧，投入精力不够， 对本单位活动进展的具体情况掌握不全面。二是有些党员干部对活动持等待应付态度，参加的积极性和主动性不高，有跟着走、顺着走、随大流、敷衍塞责的现象。三是有的单位学习教育停留在表面， 笔记抄的多、理解消化的少， 心得体会不深，研讨交流质量不高， 没有入脑入心，在学深、学透、学活上有差距 。四是有些单位不能正确处理好工学矛盾，规定动作不到位，自选动作无创新。五是征求到的意见建议存在三多三少现象，说工作业务的多、谈四风问题的少，说班子集体的多、谈领导个人的少，泛泛而谈的多、直面矛盾的少。六是有的 单位领导班子没有真正把改进作风放在心上、抓在手上、落实在行动上;有的干部职工，甚至是领导干部，上班迟到、早退，网上聊天、听音乐，做与工作无关的事情，上班期间外出办私事的问题仍然存在。 七是 一些单位重意见征求、轻问题整改，有 应付差事倾向， 整改态度不积极、措施不得力、配合不紧密、效果不明显。八是督导工作标准较低、手段过软，存在失之于宽、失之于软、放不下脸面的情况，有的督导组汇报的先进单位经不起检验，仔细一查就破绽百出。</w:t>
      </w:r>
    </w:p>
    <w:p>
      <w:pPr>
        <w:ind w:left="0" w:right="0" w:firstLine="560"/>
        <w:spacing w:before="450" w:after="450" w:line="312" w:lineRule="auto"/>
      </w:pPr>
      <w:r>
        <w:rPr>
          <w:rFonts w:ascii="宋体" w:hAnsi="宋体" w:eastAsia="宋体" w:cs="宋体"/>
          <w:color w:val="000"/>
          <w:sz w:val="28"/>
          <w:szCs w:val="28"/>
        </w:rPr>
        <w:t xml:space="preserve">针对以上存在的问题，各参学单位，特别是参加今天大会的全体领导干部，要逐条进行对照检查，认真做好回头看工作，以更高标准、更严要求扎实抓好学习教育、听取意见各项工作，为开展教育实践活动第二环节工作打好基础。具休来讲，就是要做好以下六点要求： 一是思想认识再提高。 各级党组织要认真履行主体责任，一把手要切实负起第一责任，把责任扛在肩上，工作抓在手上，精心组织，强力推动，坚决不能当甩手掌柜，在活动中树标杆、当示范，保证有足够的时间和精力加强工作指导。班子其他成员要进一步增强参与活动的积极性，真正把自己摆进去，不能有与己无关的思想，协助一把手抓好本乡镇、本部门教育实践活动。 对活动开展不力的乡镇和部门、单位和党政负责人，县委将启动问责程序，严肃追究责任。 二是学习教育再深入。 一方面，要继续坚持121 学习模式，认真落实每周两次集体学习和每半月一次中心组学习制度，重点抓好深入领会兰考调研讲话精神和三严三实具体要求、 刘云山4 月20日在第二批教育实践活动推进会上的讲话精神、 省委王三运书记在酒泉调研时的讲话和市委马光明书记在市委督导工作推进联席会议上的讲话精神， 反复思考，深入剖析，及时消化， 切实让党员干部受到思想警醒和精神洗礼。另一方面，要学习先进先辈，重点是把开展 县级领导三个一活动与弘扬铁人精神、红西路军革命精神结合起来，与为了谁、依靠谁、我是谁研讨交流活动结合起来，找准切入点，使每个党员干部都能触动神经，找准问题，明确方向。 三是征求意见再聚焦。 要对听取意见工作认真进行回头看，进一步聚焦四风问题，继续抓好意见建议的征求工作。各级领导干部要放下思想包袱，克服畏难情绪，真正把自己摆进去，触及思想，直面矛盾，确保听到真心话，查到真问题。要注重从工作问题中反思四风问题，从群众切身利益问题中透视四风问题。要准确区分四风问题和工作问题、领导班子和干部个人的问题、即知即改的问题和长效机制整改的问题，科学分类，对号入座。各级领导班子要在深入基层一线面对面、点对点征求班子和个人在四风方面存在的问题的基础上，深入查找根源，剖析严重危害，做好画像工作，为开展批评与自我批评奠定坚实基础。 四是整改力度再加强。 自活动开展以来，各级各部门采取多种有效方式，共征求到各类意见建议 12500条。全体领导干部、各级各部门要认真归类和梳理征求到 的意见建议，分类一定要准确，哪些是 即知即改、哪些是限期整改、哪些是需要长期整改的问题要分清，单位主要负责人要亲自把关进行分类;对列入整改的事项， 逐项建立流程图和推进表，确保整改事项高质量完成。 对来信来访的意见，必须及时答复，优先改;对关系民生方面的要回应群众关切，认真改;对反映失实和诉求不合理的要耐心做好解释说明工作，疏导劝返，妥善处理，做到案结事了，不重复访 。 五是氛围营造再强化。 要充分利用传统宣传手段和现代多媒体宣传媒介，采取多种有效的形式，进一步提升宣传报道的吸引力和感染力，为教育实践活动有力有序推进鼓劲造势。更加注重人民群众的参与，发动人民群众提建议，找问题，切实推动各级各部门认真查找四风方面存在的突出问题。更加注重领导干部的模范带头作用，利用理论测试、知识竞赛、演讲比赛、文艺汇演等四个平台，引领更多的人民群众、基层干部积极参与各项活动，推动教育实践活动常态化、制度化、长效化，使党员干部真正受到教育。 六是督导检查再严格。 坚持重点督导，围绕上级精神，重点抓认识不到位、学习不到位、查摆不到位、应付差事、得过且过等突出问题。继续加大力度，坚持暗访督导，不打招呼、不讲情面，深入到各单位、基层群众中间，及时了解掌握党的群众路线教育实践活动开展情况，确保教育实践活动各个环节扎实推进。坚持讲党性、讲原则、讲认真，以严的标准、严的措施、严的要求，及时反馈问题，限期督促整改。 对工作薄弱、情况复杂的单位，督导组要帮助出主意，想办法，真正督到关键处、导在点子上，确保教育实践活动取得实效。同时，县委将研究制定教育实践活动成效整体考核评价标准和分环节考核评价标准，采取百分制考核办法对各参学单位进行综合评价，各参学单位要结合开展回头看，认真对照自查，确保教育实践活动每一个环节、每一项工作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2025-05-02T08:52:26+08:00</dcterms:created>
  <dcterms:modified xsi:type="dcterms:W3CDTF">2025-05-02T08:52:26+08:00</dcterms:modified>
</cp:coreProperties>
</file>

<file path=docProps/custom.xml><?xml version="1.0" encoding="utf-8"?>
<Properties xmlns="http://schemas.openxmlformats.org/officeDocument/2006/custom-properties" xmlns:vt="http://schemas.openxmlformats.org/officeDocument/2006/docPropsVTypes"/>
</file>