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发展对象发言稿(通用12篇)</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以下是为大家整理的关于发展对象发言稿的文章12篇 ,欢迎品鉴！【篇一】发展对象发言稿　　尊敬的各位领导、老师，亲爱的同学们：　　大家下午好!　　商学院...</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以下是为大家整理的关于发展对象发言稿的文章12篇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商学院学生支部工作总结表彰暨党支部换届选举大会，今天在此隆重召开。我代表即将离任的支委们向大家表示热烈的欢迎!向在过去一年里支持我们学生支部工作的领导和广大党员表示衷心的感谢!学生支部在商学院党委的领导下，积极响应学校各项号召，积极组织党员、积极分子学习科学发展观，践行科学发展观。过去一年当中，我们支部工作硕果累累：</w:t>
      </w:r>
    </w:p>
    <w:p>
      <w:pPr>
        <w:ind w:left="0" w:right="0" w:firstLine="560"/>
        <w:spacing w:before="450" w:after="450" w:line="312" w:lineRule="auto"/>
      </w:pPr>
      <w:r>
        <w:rPr>
          <w:rFonts w:ascii="宋体" w:hAnsi="宋体" w:eastAsia="宋体" w:cs="宋体"/>
          <w:color w:val="000"/>
          <w:sz w:val="28"/>
          <w:szCs w:val="28"/>
        </w:rPr>
        <w:t xml:space="preserve">　　&gt;一、组织发展工作有序开展，材料审核细致、规范</w:t>
      </w:r>
    </w:p>
    <w:p>
      <w:pPr>
        <w:ind w:left="0" w:right="0" w:firstLine="560"/>
        <w:spacing w:before="450" w:after="450" w:line="312" w:lineRule="auto"/>
      </w:pPr>
      <w:r>
        <w:rPr>
          <w:rFonts w:ascii="宋体" w:hAnsi="宋体" w:eastAsia="宋体" w:cs="宋体"/>
          <w:color w:val="000"/>
          <w:sz w:val="28"/>
          <w:szCs w:val="28"/>
        </w:rPr>
        <w:t xml:space="preserve">　　我们一直坚持把组织发展工作放在首位。从确定入党积极分子到安排培养人，从入党积极分子的考察到确定发展对象，支部都制定出详细的操作办法，并对各项考核指标进行量化。工作中坚持原则，严格标准。支部每学期都要对担任培养人的学生正式党员进行组织发展工作专题培训，在工作中，我们完善了党员、积极分子的管理细则。各项工作与校组织部和院党委的时间安排及进度保持协调一致。</w:t>
      </w:r>
    </w:p>
    <w:p>
      <w:pPr>
        <w:ind w:left="0" w:right="0" w:firstLine="560"/>
        <w:spacing w:before="450" w:after="450" w:line="312" w:lineRule="auto"/>
      </w:pPr>
      <w:r>
        <w:rPr>
          <w:rFonts w:ascii="宋体" w:hAnsi="宋体" w:eastAsia="宋体" w:cs="宋体"/>
          <w:color w:val="000"/>
          <w:sz w:val="28"/>
          <w:szCs w:val="28"/>
        </w:rPr>
        <w:t xml:space="preserve">　　在材料整理方面，我们更加严格要求，所有材料严格按照校党委的要求，一字一句都不含糊。对于首次递交入党申请书和思想汇报的同学，我们当面检查材料，做到有问题当面指出，帮助他们及时更正，并耐心讲解。我们不仅在材料质量方面细致入微，在整理材料的进度方面，我们都提前做好计划，在校党委组织部规定的时间内保质保量地完成。在这次的省优秀党员活动室评比中，我们在材料评比中也取得了不错的成绩。</w:t>
      </w:r>
    </w:p>
    <w:p>
      <w:pPr>
        <w:ind w:left="0" w:right="0" w:firstLine="560"/>
        <w:spacing w:before="450" w:after="450" w:line="312" w:lineRule="auto"/>
      </w:pPr>
      <w:r>
        <w:rPr>
          <w:rFonts w:ascii="宋体" w:hAnsi="宋体" w:eastAsia="宋体" w:cs="宋体"/>
          <w:color w:val="000"/>
          <w:sz w:val="28"/>
          <w:szCs w:val="28"/>
        </w:rPr>
        <w:t xml:space="preserve">　&gt;　二、组织活动丰富多彩，党员觉悟不断提高</w:t>
      </w:r>
    </w:p>
    <w:p>
      <w:pPr>
        <w:ind w:left="0" w:right="0" w:firstLine="560"/>
        <w:spacing w:before="450" w:after="450" w:line="312" w:lineRule="auto"/>
      </w:pPr>
      <w:r>
        <w:rPr>
          <w:rFonts w:ascii="宋体" w:hAnsi="宋体" w:eastAsia="宋体" w:cs="宋体"/>
          <w:color w:val="000"/>
          <w:sz w:val="28"/>
          <w:szCs w:val="28"/>
        </w:rPr>
        <w:t xml:space="preserve">　　支部通过形式多样的活动开展工作，扩大影响。为了弘扬爱国主义精神，加强爱国主义教育，引导广大党员、积极分子树立正确的世界观、人生观、价值观，在清明节，支部组织全体支委和部分党员、积极分子参观九江抗洪纪念广场，重温98抗洪精神。为了使科学发展观深入到党员、积极分子们的生活中去，为了弘扬体育精神。今年上半年，支部举行了首届商学院党员积极分子趣味运动会。大家在游戏中加深了了解，增进了感情。下半年，支部还组织支委一起观看电影《建国大业》等等活动。通过举行这些活动，我们不断提高自己的理论水平和实践能力，提高我们的思想觉悟。</w:t>
      </w:r>
    </w:p>
    <w:p>
      <w:pPr>
        <w:ind w:left="0" w:right="0" w:firstLine="560"/>
        <w:spacing w:before="450" w:after="450" w:line="312" w:lineRule="auto"/>
      </w:pPr>
      <w:r>
        <w:rPr>
          <w:rFonts w:ascii="宋体" w:hAnsi="宋体" w:eastAsia="宋体" w:cs="宋体"/>
          <w:color w:val="000"/>
          <w:sz w:val="28"/>
          <w:szCs w:val="28"/>
        </w:rPr>
        <w:t xml:space="preserve">　　&gt;三、党员活动室软硬件设施不断升级，为组织开展工作提供有利保障</w:t>
      </w:r>
    </w:p>
    <w:p>
      <w:pPr>
        <w:ind w:left="0" w:right="0" w:firstLine="560"/>
        <w:spacing w:before="450" w:after="450" w:line="312" w:lineRule="auto"/>
      </w:pPr>
      <w:r>
        <w:rPr>
          <w:rFonts w:ascii="宋体" w:hAnsi="宋体" w:eastAsia="宋体" w:cs="宋体"/>
          <w:color w:val="000"/>
          <w:sz w:val="28"/>
          <w:szCs w:val="28"/>
        </w:rPr>
        <w:t xml:space="preserve">　　现在，我们的党员活动室得到了进一步的完善，为广大的党员同志提供了更多的资源。活动室中新增了大流量的图书和报刊资源，供党员和积极分子来学习、使用。另外，完善的多媒体资源为我们提供了很好的学习环境和便利的学习条件。可供积极分子和党员同志一起学习、探讨，增进联系，促进交流。网络资源给支委的工作带来了极大地便利。使我们的工作完成的更有质量、有效率。为支委和支部书记、教师、以及学生党员的联系和交流提供了便利。</w:t>
      </w:r>
    </w:p>
    <w:p>
      <w:pPr>
        <w:ind w:left="0" w:right="0" w:firstLine="560"/>
        <w:spacing w:before="450" w:after="450" w:line="312" w:lineRule="auto"/>
      </w:pPr>
      <w:r>
        <w:rPr>
          <w:rFonts w:ascii="宋体" w:hAnsi="宋体" w:eastAsia="宋体" w:cs="宋体"/>
          <w:color w:val="000"/>
          <w:sz w:val="28"/>
          <w:szCs w:val="28"/>
        </w:rPr>
        <w:t xml:space="preserve">　　&gt;四、支部管理制度不断完善，管理水平显著提高</w:t>
      </w:r>
    </w:p>
    <w:p>
      <w:pPr>
        <w:ind w:left="0" w:right="0" w:firstLine="560"/>
        <w:spacing w:before="450" w:after="450" w:line="312" w:lineRule="auto"/>
      </w:pPr>
      <w:r>
        <w:rPr>
          <w:rFonts w:ascii="宋体" w:hAnsi="宋体" w:eastAsia="宋体" w:cs="宋体"/>
          <w:color w:val="000"/>
          <w:sz w:val="28"/>
          <w:szCs w:val="28"/>
        </w:rPr>
        <w:t xml:space="preserve">　　在工作中，学生支部逐步完善各项规章制度，严格按照《商学院学生支部确定入党积极分子具体实施办法》、《商学院学生入党积极分子管理细则》、《商学院学生预备党员管理细则》、《商学院学生正式党员民主评议办法》等一系列管理条例，从多个方面详尽的规范了发展党员的程序以及党员的行为作风，同时也对积极分子提出了具体要求。依照这些管理条例展开工作，在积极分子确定、党员发展、预备党员转正时都进行公示，做到公平、公正、公开，并征求各方面意见，对其进行全面考察。使党员的工作、学习、生活有纲可依，井然有序。在实践中，支部进一步完善了有利于学生党员健康发展的运行机制，包括党员和入党积极分子培养中的竞争机制、奖惩机制、群众监督制度、目标管理新体制等。</w:t>
      </w:r>
    </w:p>
    <w:p>
      <w:pPr>
        <w:ind w:left="0" w:right="0" w:firstLine="560"/>
        <w:spacing w:before="450" w:after="450" w:line="312" w:lineRule="auto"/>
      </w:pPr>
      <w:r>
        <w:rPr>
          <w:rFonts w:ascii="宋体" w:hAnsi="宋体" w:eastAsia="宋体" w:cs="宋体"/>
          <w:color w:val="000"/>
          <w:sz w:val="28"/>
          <w:szCs w:val="28"/>
        </w:rPr>
        <w:t xml:space="preserve">　　学生支部在过去一年中认真完成了组织下达的各项任务，并结合实际情况不断创新。学生党建工作也取得了长足发展，为党组织培养了大批高素质的党员，赢得了广大同学的认可，得到了学校领导的充分肯定。作为即将离任的支委代表，此刻我的心情溢于言表，激动不是过去一年的成绩，是我们后继有人。在此，我衷心的希望新一届支委能够继承我们历届支委的优良传统，发扬无私奉献的精神，发挥我们党员的先锋模范作用!积极投身到支部工作中去，将支部建设得更好。也希望今天在座的党员能够全力支持下届支委的工作，为把基层党建工作做好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【篇三】发展对象发言稿</w:t>
      </w:r>
    </w:p>
    <w:p>
      <w:pPr>
        <w:ind w:left="0" w:right="0" w:firstLine="560"/>
        <w:spacing w:before="450" w:after="450" w:line="312" w:lineRule="auto"/>
      </w:pPr>
      <w:r>
        <w:rPr>
          <w:rFonts w:ascii="宋体" w:hAnsi="宋体" w:eastAsia="宋体" w:cs="宋体"/>
          <w:color w:val="000"/>
          <w:sz w:val="28"/>
          <w:szCs w:val="28"/>
        </w:rPr>
        <w:t xml:space="preserve">　　首先，入党的目的是什么?</w:t>
      </w:r>
    </w:p>
    <w:p>
      <w:pPr>
        <w:ind w:left="0" w:right="0" w:firstLine="560"/>
        <w:spacing w:before="450" w:after="450" w:line="312" w:lineRule="auto"/>
      </w:pPr>
      <w:r>
        <w:rPr>
          <w:rFonts w:ascii="宋体" w:hAnsi="宋体" w:eastAsia="宋体" w:cs="宋体"/>
          <w:color w:val="000"/>
          <w:sz w:val="28"/>
          <w:szCs w:val="28"/>
        </w:rPr>
        <w:t xml:space="preserve">　　也就是说，你加入中国共产党的目的是什么?就我个人而言，我认为所有想加入中国共产党的个人和团体都应该口头和书面描述他们的目的和意图。我们党不是摇钱树或铁饭碗。</w:t>
      </w:r>
    </w:p>
    <w:p>
      <w:pPr>
        <w:ind w:left="0" w:right="0" w:firstLine="560"/>
        <w:spacing w:before="450" w:after="450" w:line="312" w:lineRule="auto"/>
      </w:pPr>
      <w:r>
        <w:rPr>
          <w:rFonts w:ascii="宋体" w:hAnsi="宋体" w:eastAsia="宋体" w:cs="宋体"/>
          <w:color w:val="000"/>
          <w:sz w:val="28"/>
          <w:szCs w:val="28"/>
        </w:rPr>
        <w:t xml:space="preserve">　　很简单，先为中国人民谋福利，再谈真正为别人做什么。</w:t>
      </w:r>
    </w:p>
    <w:p>
      <w:pPr>
        <w:ind w:left="0" w:right="0" w:firstLine="560"/>
        <w:spacing w:before="450" w:after="450" w:line="312" w:lineRule="auto"/>
      </w:pPr>
      <w:r>
        <w:rPr>
          <w:rFonts w:ascii="宋体" w:hAnsi="宋体" w:eastAsia="宋体" w:cs="宋体"/>
          <w:color w:val="000"/>
          <w:sz w:val="28"/>
          <w:szCs w:val="28"/>
        </w:rPr>
        <w:t xml:space="preserve">　　“凡是，试图加入或已经进入了党，都应该再进一步做一次全党扩大政治思想‘觉悟’备案。”由于，我新中国是在共-产-党无私奉献、血泪下的坚持才有了今天来之不易的大好局面。深知，我党我军独特性优越性，中国特色社会主义正是由于有一支具有中华文明结晶的党(中国共-产-党)，我们深知我党我军之任重!因此，我们必须坚持严格治理党和军队的政策。同时，正确解读宽大、抗拒严格审判计划，没有人是完美的，我们允许党员犯错误也积极帮助同志犯错误，可以改变新的，羞耻后勇敢，更珍惜党给宝贵的机会，明确机会，但不要给任何人明确审查‘态度正确’。</w:t>
      </w:r>
    </w:p>
    <w:p>
      <w:pPr>
        <w:ind w:left="0" w:right="0" w:firstLine="560"/>
        <w:spacing w:before="450" w:after="450" w:line="312" w:lineRule="auto"/>
      </w:pPr>
      <w:r>
        <w:rPr>
          <w:rFonts w:ascii="宋体" w:hAnsi="宋体" w:eastAsia="宋体" w:cs="宋体"/>
          <w:color w:val="000"/>
          <w:sz w:val="28"/>
          <w:szCs w:val="28"/>
        </w:rPr>
        <w:t xml:space="preserve">　　入党个人自传</w:t>
      </w:r>
    </w:p>
    <w:p>
      <w:pPr>
        <w:ind w:left="0" w:right="0" w:firstLine="560"/>
        <w:spacing w:before="450" w:after="450" w:line="312" w:lineRule="auto"/>
      </w:pPr>
      <w:r>
        <w:rPr>
          <w:rFonts w:ascii="宋体" w:hAnsi="宋体" w:eastAsia="宋体" w:cs="宋体"/>
          <w:color w:val="000"/>
          <w:sz w:val="28"/>
          <w:szCs w:val="28"/>
        </w:rPr>
        <w:t xml:space="preserve">　　我叫xx，19xx年x月x日出生于甘肃省兰州市的一个工人家庭，1994年加入共青团组织，并于1996年底递交了入党申请书，现在就读于xx大学xx系xx班。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矗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缺，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矗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【篇五】发展对象发言稿</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宋体" w:hAnsi="宋体" w:eastAsia="宋体" w:cs="宋体"/>
          <w:color w:val="000"/>
          <w:sz w:val="28"/>
          <w:szCs w:val="28"/>
        </w:rPr>
        <w:t xml:space="preserve">　　20_发展对象转预备党员发言稿</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【篇十一】发展对象发言稿</w:t>
      </w:r>
    </w:p>
    <w:p>
      <w:pPr>
        <w:ind w:left="0" w:right="0" w:firstLine="560"/>
        <w:spacing w:before="450" w:after="450" w:line="312" w:lineRule="auto"/>
      </w:pPr>
      <w:r>
        <w:rPr>
          <w:rFonts w:ascii="宋体" w:hAnsi="宋体" w:eastAsia="宋体" w:cs="宋体"/>
          <w:color w:val="000"/>
          <w:sz w:val="28"/>
          <w:szCs w:val="28"/>
        </w:rPr>
        <w:t xml:space="preserve">　　凝心聚力克难攻坚全力推进瓯北转型发展</w:t>
      </w:r>
    </w:p>
    <w:p>
      <w:pPr>
        <w:ind w:left="0" w:right="0" w:firstLine="560"/>
        <w:spacing w:before="450" w:after="450" w:line="312" w:lineRule="auto"/>
      </w:pPr>
      <w:r>
        <w:rPr>
          <w:rFonts w:ascii="宋体" w:hAnsi="宋体" w:eastAsia="宋体" w:cs="宋体"/>
          <w:color w:val="000"/>
          <w:sz w:val="28"/>
          <w:szCs w:val="28"/>
        </w:rPr>
        <w:t xml:space="preserve">　　——在“比学赶超创先争优”主题实践活动动员大会上的发言</w:t>
      </w:r>
    </w:p>
    <w:p>
      <w:pPr>
        <w:ind w:left="0" w:right="0" w:firstLine="560"/>
        <w:spacing w:before="450" w:after="450" w:line="312" w:lineRule="auto"/>
      </w:pPr>
      <w:r>
        <w:rPr>
          <w:rFonts w:ascii="宋体" w:hAnsi="宋体" w:eastAsia="宋体" w:cs="宋体"/>
          <w:color w:val="000"/>
          <w:sz w:val="28"/>
          <w:szCs w:val="28"/>
        </w:rPr>
        <w:t xml:space="preserve">　　20_年是瓯北城市新区组建新格局的首开之年，是加快转变经济发展方式，着力打造大都市核心区的关键时期。温州跨江发展的序幕已全面拉开，瓯北城市新区将凝心聚力，克难攻坚，全力推进转型发展，加速融入温州。</w:t>
      </w:r>
    </w:p>
    <w:p>
      <w:pPr>
        <w:ind w:left="0" w:right="0" w:firstLine="560"/>
        <w:spacing w:before="450" w:after="450" w:line="312" w:lineRule="auto"/>
      </w:pPr>
      <w:r>
        <w:rPr>
          <w:rFonts w:ascii="宋体" w:hAnsi="宋体" w:eastAsia="宋体" w:cs="宋体"/>
          <w:color w:val="000"/>
          <w:sz w:val="28"/>
          <w:szCs w:val="28"/>
        </w:rPr>
        <w:t xml:space="preserve">　　&gt;一、精心规划，描绘瓯北新区大蓝图</w:t>
      </w:r>
    </w:p>
    <w:p>
      <w:pPr>
        <w:ind w:left="0" w:right="0" w:firstLine="560"/>
        <w:spacing w:before="450" w:after="450" w:line="312" w:lineRule="auto"/>
      </w:pPr>
      <w:r>
        <w:rPr>
          <w:rFonts w:ascii="宋体" w:hAnsi="宋体" w:eastAsia="宋体" w:cs="宋体"/>
          <w:color w:val="000"/>
          <w:sz w:val="28"/>
          <w:szCs w:val="28"/>
        </w:rPr>
        <w:t xml:space="preserve">　　紧紧围绕温州“1650”大都市区空间布局，完善瓯北城市新区规划，优化城市设计，加快推进部分区块功能调整，修编三江新城、黄田新区控制性详细规划；紧抓新区体制改革的大好机遇，着力加快规划、建设、管理、监督一条龙服务体系建设，继续深化“拔钉破难”行动，大力打击违法建设，圆满完成拆违工作。</w:t>
      </w:r>
    </w:p>
    <w:p>
      <w:pPr>
        <w:ind w:left="0" w:right="0" w:firstLine="560"/>
        <w:spacing w:before="450" w:after="450" w:line="312" w:lineRule="auto"/>
      </w:pPr>
      <w:r>
        <w:rPr>
          <w:rFonts w:ascii="宋体" w:hAnsi="宋体" w:eastAsia="宋体" w:cs="宋体"/>
          <w:color w:val="000"/>
          <w:sz w:val="28"/>
          <w:szCs w:val="28"/>
        </w:rPr>
        <w:t xml:space="preserve">　&gt;　二、更新理念，加速瓯北经济大转型</w:t>
      </w:r>
    </w:p>
    <w:p>
      <w:pPr>
        <w:ind w:left="0" w:right="0" w:firstLine="560"/>
        <w:spacing w:before="450" w:after="450" w:line="312" w:lineRule="auto"/>
      </w:pPr>
      <w:r>
        <w:rPr>
          <w:rFonts w:ascii="宋体" w:hAnsi="宋体" w:eastAsia="宋体" w:cs="宋体"/>
          <w:color w:val="000"/>
          <w:sz w:val="28"/>
          <w:szCs w:val="28"/>
        </w:rPr>
        <w:t xml:space="preserve">　　以打造省级高新技术产业园区为契机，加速永嘉工业园区整合提升，强势推进上正阀门等16个促开工项目，大昌金属等27个促竣工项目，全面启动乌牛岭下、桥头林福两大工业新区基础设施建设，加快建成国家阀门质检中心，加快推进奥康、红蜻蜓等一批企业上市步伐，积极引导企业“零土地技改”，加快推进6个研发中心建设；以构建现代产业体系为引领，加快中心城区“优二兴三”，全力推进三江国际性休闲商务区、瓯北现代物流区建设，全力推进瓯北商务中心、乌牛华隆大酒店建设，改造提升瓯北阳光大道、双塔路等商业街，着力打造区域生产性服务业集聚带，</w:t>
      </w:r>
    </w:p>
    <w:p>
      <w:pPr>
        <w:ind w:left="0" w:right="0" w:firstLine="560"/>
        <w:spacing w:before="450" w:after="450" w:line="312" w:lineRule="auto"/>
      </w:pPr>
      <w:r>
        <w:rPr>
          <w:rFonts w:ascii="宋体" w:hAnsi="宋体" w:eastAsia="宋体" w:cs="宋体"/>
          <w:color w:val="000"/>
          <w:sz w:val="28"/>
          <w:szCs w:val="28"/>
        </w:rPr>
        <w:t xml:space="preserve">　　加大招商选资力度，争取一批大项目、大企业落户瓯北，推动经济转型升级。</w:t>
      </w:r>
    </w:p>
    <w:p>
      <w:pPr>
        <w:ind w:left="0" w:right="0" w:firstLine="560"/>
        <w:spacing w:before="450" w:after="450" w:line="312" w:lineRule="auto"/>
      </w:pPr>
      <w:r>
        <w:rPr>
          <w:rFonts w:ascii="宋体" w:hAnsi="宋体" w:eastAsia="宋体" w:cs="宋体"/>
          <w:color w:val="000"/>
          <w:sz w:val="28"/>
          <w:szCs w:val="28"/>
        </w:rPr>
        <w:t xml:space="preserve">　　&gt;三、紧抓机遇，推进瓯北城市大发展</w:t>
      </w:r>
    </w:p>
    <w:p>
      <w:pPr>
        <w:ind w:left="0" w:right="0" w:firstLine="560"/>
        <w:spacing w:before="450" w:after="450" w:line="312" w:lineRule="auto"/>
      </w:pPr>
      <w:r>
        <w:rPr>
          <w:rFonts w:ascii="宋体" w:hAnsi="宋体" w:eastAsia="宋体" w:cs="宋体"/>
          <w:color w:val="000"/>
          <w:sz w:val="28"/>
          <w:szCs w:val="28"/>
        </w:rPr>
        <w:t xml:space="preserve">　　有效依托大都市核心区建设战略，全力推进三江新城开发，加大三江农房集聚改造、三江标准堤塘建设力度，完成三江片道路网初步设计审批，完成1300亩围堤造地项目；有效依托固定资产投资85亿的任务，大力推进交通道路网、防洪减灾骨干网、市政基础设施建设，加快诸永高速公路温州段延伸、104国道西过境永嘉段、马岙农房集聚、乌牛新闸、黄田水厂等重大工程建设，开工建设阳光大道东向延伸、瓯北大桥等重点工程；有效依托生态优先发展战略，开工建设乌牛污水处理厂，着力改造瓯北污水管网，加快完成县垃圾焚烧发电厂一期工程。</w:t>
      </w:r>
    </w:p>
    <w:p>
      <w:pPr>
        <w:ind w:left="0" w:right="0" w:firstLine="560"/>
        <w:spacing w:before="450" w:after="450" w:line="312" w:lineRule="auto"/>
      </w:pPr>
      <w:r>
        <w:rPr>
          <w:rFonts w:ascii="宋体" w:hAnsi="宋体" w:eastAsia="宋体" w:cs="宋体"/>
          <w:color w:val="000"/>
          <w:sz w:val="28"/>
          <w:szCs w:val="28"/>
        </w:rPr>
        <w:t xml:space="preserve">　　&gt;四、用心管理，助推瓯北形象大提升</w:t>
      </w:r>
    </w:p>
    <w:p>
      <w:pPr>
        <w:ind w:left="0" w:right="0" w:firstLine="560"/>
        <w:spacing w:before="450" w:after="450" w:line="312" w:lineRule="auto"/>
      </w:pPr>
      <w:r>
        <w:rPr>
          <w:rFonts w:ascii="宋体" w:hAnsi="宋体" w:eastAsia="宋体" w:cs="宋体"/>
          <w:color w:val="000"/>
          <w:sz w:val="28"/>
          <w:szCs w:val="28"/>
        </w:rPr>
        <w:t xml:space="preserve">　　加大创新力度，实施网格精细工程，加快数字化城管建设，提高城市管理和行政执法效率，推进环卫工作市场化改革，依托东瓯街道试点典型引路，全力做好清扫保洁工作；加大管理力度，整治占道经营，继续抓好罗浮大街、双塔路等治理工作，深化“四小车”整治，规范户外广告设置、建筑垃圾运输，整体改造提升周边农贸市场；加大创绿力度，开展“揭疤栽花”活动，加强道路绿地、街头绿景、河边绿道整治，加快推进北郊森林公园、塘头山公园、罗马城公园等建设，着力营造优美环境，努力提升城市品位。</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2025-06-16T19:06:42+08:00</dcterms:created>
  <dcterms:modified xsi:type="dcterms:W3CDTF">2025-06-16T19:06:42+08:00</dcterms:modified>
</cp:coreProperties>
</file>

<file path=docProps/custom.xml><?xml version="1.0" encoding="utf-8"?>
<Properties xmlns="http://schemas.openxmlformats.org/officeDocument/2006/custom-properties" xmlns:vt="http://schemas.openxmlformats.org/officeDocument/2006/docPropsVTypes"/>
</file>