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诚信的意义演讲稿</w:t>
      </w:r>
      <w:bookmarkEnd w:id="1"/>
    </w:p>
    <w:p>
      <w:pPr>
        <w:jc w:val="center"/>
        <w:spacing w:before="0" w:after="450"/>
      </w:pPr>
      <w:r>
        <w:rPr>
          <w:rFonts w:ascii="Arial" w:hAnsi="Arial" w:eastAsia="Arial" w:cs="Arial"/>
          <w:color w:val="999999"/>
          <w:sz w:val="20"/>
          <w:szCs w:val="20"/>
        </w:rPr>
        <w:t xml:space="preserve">来源：网络  作者：星月相依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诚信的意义演讲稿5篇所谓诚信，就是指诚实守信，表里如一，言行一致。我国古代的大教育家、哲学家、思想家孔子以前以言警世：“人而无信，不知其可也。”下面是小编给大家整理的诚信的意义演讲稿，欢迎大家借鉴与参考，希望对大家有所帮助。诚信的意义演讲稿...</w:t>
      </w:r>
    </w:p>
    <w:p>
      <w:pPr>
        <w:ind w:left="0" w:right="0" w:firstLine="560"/>
        <w:spacing w:before="450" w:after="450" w:line="312" w:lineRule="auto"/>
      </w:pPr>
      <w:r>
        <w:rPr>
          <w:rFonts w:ascii="宋体" w:hAnsi="宋体" w:eastAsia="宋体" w:cs="宋体"/>
          <w:color w:val="000"/>
          <w:sz w:val="28"/>
          <w:szCs w:val="28"/>
        </w:rPr>
        <w:t xml:space="preserve">诚信的意义演讲稿5篇</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我国古代的大教育家、哲学家、思想家孔子以前以言警世：“人而无信，不知其可也。”下面是小编给大家整理的诚信的意义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诚信的意义演讲稿1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心里，诚信是一盏明灯，当我们徘徊在真理前方时，诚信可以引导我们走向辉煌;诚信是一根拐杖，当我们摔倒在利益面前时，诚信可以帮助我们披荆斩浪;诚信又是一盆清水，当我们蒙蔽于浮华时，诚信的督促使我们纯净坦荡。</w:t>
      </w:r>
    </w:p>
    <w:p>
      <w:pPr>
        <w:ind w:left="0" w:right="0" w:firstLine="560"/>
        <w:spacing w:before="450" w:after="450" w:line="312" w:lineRule="auto"/>
      </w:pPr>
      <w:r>
        <w:rPr>
          <w:rFonts w:ascii="宋体" w:hAnsi="宋体" w:eastAsia="宋体" w:cs="宋体"/>
          <w:color w:val="000"/>
          <w:sz w:val="28"/>
          <w:szCs w:val="28"/>
        </w:rPr>
        <w:t xml:space="preserve">“诚者，天之道也;思诚者，人之道也”。</w:t>
      </w:r>
    </w:p>
    <w:p>
      <w:pPr>
        <w:ind w:left="0" w:right="0" w:firstLine="560"/>
        <w:spacing w:before="450" w:after="450" w:line="312" w:lineRule="auto"/>
      </w:pPr>
      <w:r>
        <w:rPr>
          <w:rFonts w:ascii="宋体" w:hAnsi="宋体" w:eastAsia="宋体" w:cs="宋体"/>
          <w:color w:val="000"/>
          <w:sz w:val="28"/>
          <w:szCs w:val="28"/>
        </w:rPr>
        <w:t xml:space="preserve">对于诚信，我想不同的人会有自己不同的理解，所谓“仁者见仁、智者见智”。而诚信究竟是什么呢?对于懵懵懂懂、活泼可爱的三岁顽童，诚信也许就是两根纤细的小手指，拉过钩儿便不能反悔;对于意气风发、豪气万千的有志青年，诚信也许就是一张精致的信用卡，信誉是不能透支的诺言;而对于苍苍白发、垂垂暮年的老者来说，诚信也许就是一本厚厚的日记，一张不容打折的人生契约。可见，随着年龄增长、岁月更迭，对于诚信便有不同的理解。</w:t>
      </w:r>
    </w:p>
    <w:p>
      <w:pPr>
        <w:ind w:left="0" w:right="0" w:firstLine="560"/>
        <w:spacing w:before="450" w:after="450" w:line="312" w:lineRule="auto"/>
      </w:pPr>
      <w:r>
        <w:rPr>
          <w:rFonts w:ascii="宋体" w:hAnsi="宋体" w:eastAsia="宋体" w:cs="宋体"/>
          <w:color w:val="000"/>
          <w:sz w:val="28"/>
          <w:szCs w:val="28"/>
        </w:rPr>
        <w:t xml:space="preserve">泱泱华夏，以诚为美;炎黄子孙，以信为金。从立柱为信的商鞅到一诺千金的季布;从曾子杀猪到尾生抱柱;在悠悠千年的历史长河中，岁月冲淡了几乎所有的浮华，留下的却是古人像金子一样闪烁的诚信：秦国的强盛离不开商鞅变法的成功，而商鞅的成功便又离不开诚信的力量;季布的一诺千金换来的是无价的人生;曾子与尾生的举动虽然质朴，但却是那样的令人触动。所以被誉为圣人的孔老夫子曾感慨：“人而无信，不知其可也”。意思是说诚信是为人处事的之本，是成事立业的之基，是最基本的素质与道德要求，是人际关系得以维系的准绳。</w:t>
      </w:r>
    </w:p>
    <w:p>
      <w:pPr>
        <w:ind w:left="0" w:right="0" w:firstLine="560"/>
        <w:spacing w:before="450" w:after="450" w:line="312" w:lineRule="auto"/>
      </w:pPr>
      <w:r>
        <w:rPr>
          <w:rFonts w:ascii="宋体" w:hAnsi="宋体" w:eastAsia="宋体" w:cs="宋体"/>
          <w:color w:val="000"/>
          <w:sz w:val="28"/>
          <w:szCs w:val="28"/>
        </w:rPr>
        <w:t xml:space="preserve">作为教师而言，不仅要自己诚信做人，踏实做事，教育孩子如此。因为我们面对的是天真无知的孩子，告诉孩子怎么做，孩子就能怎么做。故事：记得那是新接五年级的孩子，孩子和我还没有一定的了解。有一天发现缺3本作业，当时就是为了了解谁没完成作业，以便下课督促完成，做到心中有数。于是我就问：现在不管作业写完没，作业带着没……只要作业本不在老师这儿，你们就举手示意我。等了几分钟，没人举手。我就又强调一次：我现在只是想知道谁没有交来作业，没有责怪你们的意思，我想讲新课呢。我认为：我已经把我的想法说清楚，五年级的孩子应该理解。可是等了一阵，还是没人举手。作为一名老师，当时我想：虽然教学任务繁重，课时紧张，但教育孩子做人更重要。于是我停下课，继续又说：没有完成作业不要紧，关键是要有勇气承认错误，知错改错就是好孩子，诚实更是每个人的做人原则。尽管我这么耐心劝导，3个孩子还是坚决不承认。经过一番折腾，3个孩子在证据面前低下了头。我抓住时机，和全班同学说：如果你们能勇敢的承认自己的错误，养成诚实做事的好习惯，我们这么宝贵的时间就不会白白浪费掉。经过这次教育，后来再没有孩子因为没完成作业而说谎。</w:t>
      </w:r>
    </w:p>
    <w:p>
      <w:pPr>
        <w:ind w:left="0" w:right="0" w:firstLine="560"/>
        <w:spacing w:before="450" w:after="450" w:line="312" w:lineRule="auto"/>
      </w:pPr>
      <w:r>
        <w:rPr>
          <w:rFonts w:ascii="宋体" w:hAnsi="宋体" w:eastAsia="宋体" w:cs="宋体"/>
          <w:color w:val="000"/>
          <w:sz w:val="28"/>
          <w:szCs w:val="28"/>
        </w:rPr>
        <w:t xml:space="preserve">教师的一言一行会潜移默化地影响孩子的一生，所以，我在平淡的日常教学工作中，通过点点滴滴的小事，培养孩子诚信做人，踏实做事的品行。</w:t>
      </w:r>
    </w:p>
    <w:p>
      <w:pPr>
        <w:ind w:left="0" w:right="0" w:firstLine="560"/>
        <w:spacing w:before="450" w:after="450" w:line="312" w:lineRule="auto"/>
      </w:pPr>
      <w:r>
        <w:rPr>
          <w:rFonts w:ascii="宋体" w:hAnsi="宋体" w:eastAsia="宋体" w:cs="宋体"/>
          <w:color w:val="000"/>
          <w:sz w:val="28"/>
          <w:szCs w:val="28"/>
        </w:rPr>
        <w:t xml:space="preserve">再如：小孩子爱听表扬是非常正常的，不仅小孩爱听，大人也爱听。比如，当太太辛辛苦苦做完晚饭，丈夫一吃，说什么，太咸了，这不好，那不好……太太肯定火大，什么!嫌不好，别吃，自己做去。</w:t>
      </w:r>
    </w:p>
    <w:p>
      <w:pPr>
        <w:ind w:left="0" w:right="0" w:firstLine="560"/>
        <w:spacing w:before="450" w:after="450" w:line="312" w:lineRule="auto"/>
      </w:pPr>
      <w:r>
        <w:rPr>
          <w:rFonts w:ascii="宋体" w:hAnsi="宋体" w:eastAsia="宋体" w:cs="宋体"/>
          <w:color w:val="000"/>
          <w:sz w:val="28"/>
          <w:szCs w:val="28"/>
        </w:rPr>
        <w:t xml:space="preserve">如果孩子付出了努力，她应该得到表扬。表扬就是这一时期孩子的动力。有的孩子很懂事，为了得到表扬，很多事情都很自觉的去做，站在孩子的角度想一想，孩子的要求很简单，就是为了得到父母老师的关注，让父母老师高兴而表扬自己两句。所以，对这样的孩子，多让人怜爱呀。做的好的时候，就一定要鼓励表扬，没做好的时候，或是做的有不足的时候，我先肯定孩子为此付出了努力，然后跟孩子说，“如果你要是能把……再改进一点，那就更好了。老师知道你做的很认真，老师很喜欢你的认真劲……”长此以往，孩子就会养成坦荡做事的好习惯。</w:t>
      </w:r>
    </w:p>
    <w:p>
      <w:pPr>
        <w:ind w:left="0" w:right="0" w:firstLine="560"/>
        <w:spacing w:before="450" w:after="450" w:line="312" w:lineRule="auto"/>
      </w:pPr>
      <w:r>
        <w:rPr>
          <w:rFonts w:ascii="宋体" w:hAnsi="宋体" w:eastAsia="宋体" w:cs="宋体"/>
          <w:color w:val="000"/>
          <w:sz w:val="28"/>
          <w:szCs w:val="28"/>
        </w:rPr>
        <w:t xml:space="preserve">诚然，在人际交往中，不免会接触到一些耍小聪明、占小便宜之人。然路遥知马力，日久见人心。得逞于一时一事，却输掉了一生一世。虚伪、__诈为人处事，终会落得名誉扫地、众叛亲离。如山中流水，初时为高，日有所降。</w:t>
      </w:r>
    </w:p>
    <w:p>
      <w:pPr>
        <w:ind w:left="0" w:right="0" w:firstLine="560"/>
        <w:spacing w:before="450" w:after="450" w:line="312" w:lineRule="auto"/>
      </w:pPr>
      <w:r>
        <w:rPr>
          <w:rFonts w:ascii="宋体" w:hAnsi="宋体" w:eastAsia="宋体" w:cs="宋体"/>
          <w:color w:val="000"/>
          <w:sz w:val="28"/>
          <w:szCs w:val="28"/>
        </w:rPr>
        <w:t xml:space="preserve">诚信做人踏实做事不仅是一种品行，更是一种责任;不仅是一种道义，更是一种准则;不仅是一种声誉，更是一种资源。就我而言，诚信是一种高尚的人格力量，只有诚信人踏实做事，才会让我们的人生走得更踏实、更坦荡。就企业而言，诚信是一种宝贵的无形资产;只有诚实做人诚信做事，才会让我们的企业走得更远，变得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诚信的意义演讲稿2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诚信的意义演讲稿3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《诚信是一种职责》</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正因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正因他们失去了诚信，甚至为我们人类带来灾难。纳米技术，克隆基因，导弹防御……这些人类引以为豪的高科技结晶为我们带来福祉的同时，又危害着我们人类，正因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啊。道德教育远离历史社会，让人们的选取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好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就应把起点放在要不好诚信，而就应放在怎样建立诚信，使社会多点诚信。因此对于诚信的建立不仅仅是每一个家庭，学校的职责，更是全社会全人类的职责。</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诚信的意义演讲稿4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诚信的意义演讲稿5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2025-06-17T13:20:54+08:00</dcterms:created>
  <dcterms:modified xsi:type="dcterms:W3CDTF">2025-06-17T13:20:54+08:00</dcterms:modified>
</cp:coreProperties>
</file>

<file path=docProps/custom.xml><?xml version="1.0" encoding="utf-8"?>
<Properties xmlns="http://schemas.openxmlformats.org/officeDocument/2006/custom-properties" xmlns:vt="http://schemas.openxmlformats.org/officeDocument/2006/docPropsVTypes"/>
</file>